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71B8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B1B2C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Liaqat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Kiryana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Qazi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 </w:t>
            </w:r>
            <w:proofErr w:type="spellStart"/>
            <w:r w:rsidRPr="003E1E04">
              <w:rPr>
                <w:rFonts w:ascii="Arial" w:hAnsi="Arial" w:cs="Arial"/>
                <w:b/>
              </w:rPr>
              <w:t>Hashim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Sand House </w:t>
            </w:r>
          </w:p>
          <w:p w:rsidR="004B1B2C" w:rsidRPr="00EA5EF7" w:rsidRDefault="004B1B2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B1B2C">
              <w:rPr>
                <w:rFonts w:ascii="Arial" w:hAnsi="Arial" w:cs="Arial"/>
                <w:b/>
                <w:sz w:val="24"/>
                <w:szCs w:val="24"/>
              </w:rPr>
              <w:t>200500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023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50233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50233" w:rsidRPr="00EA5EF7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0233" w:rsidRPr="00EA5EF7" w:rsidRDefault="00D5023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50233" w:rsidRDefault="00D5023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50233" w:rsidRDefault="00D5023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023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50233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50233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0233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0233" w:rsidRPr="00EA5EF7" w:rsidRDefault="00D5023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0233" w:rsidRDefault="00D5023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50233" w:rsidRDefault="00D5023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50233" w:rsidRPr="00EA5EF7" w:rsidRDefault="00D5023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50233" w:rsidRDefault="00D5023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B1B2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7084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B1B2C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B0ED2"/>
    <w:rsid w:val="007D6947"/>
    <w:rsid w:val="00816DE9"/>
    <w:rsid w:val="008874C0"/>
    <w:rsid w:val="008C2371"/>
    <w:rsid w:val="00901F3C"/>
    <w:rsid w:val="00971B8C"/>
    <w:rsid w:val="009C698B"/>
    <w:rsid w:val="009E3C6A"/>
    <w:rsid w:val="00AC49F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50233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2018-01-09T14:56:00Z</dcterms:modified>
</cp:coreProperties>
</file>