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2679FB"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2679FB"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8C123C" w:rsidRDefault="007A6789" w:rsidP="008E7A10">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32766F">
        <w:rPr>
          <w:rFonts w:asciiTheme="majorHAnsi" w:hAnsiTheme="majorHAnsi"/>
        </w:rPr>
        <w:t xml:space="preserve">CONSTRUCTION </w:t>
      </w:r>
      <w:r w:rsidR="005368F7">
        <w:rPr>
          <w:rFonts w:asciiTheme="majorHAnsi" w:hAnsiTheme="majorHAnsi"/>
        </w:rPr>
        <w:t>&amp; REPAIR OF DRAIN AT WARD NO.1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613B2A">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5368F7" w:rsidRDefault="005368F7" w:rsidP="00E278A0">
            <w:pPr>
              <w:pStyle w:val="ListParagraph"/>
              <w:ind w:left="3600" w:hanging="3708"/>
              <w:jc w:val="both"/>
              <w:rPr>
                <w:rFonts w:asciiTheme="majorHAnsi" w:hAnsiTheme="majorHAnsi"/>
              </w:rPr>
            </w:pPr>
            <w:r>
              <w:rPr>
                <w:rFonts w:asciiTheme="majorHAnsi" w:hAnsiTheme="majorHAnsi"/>
              </w:rPr>
              <w:t>CONSTRUCTION &amp; REPAIR OF DRAIN AT WARD NO.1</w:t>
            </w:r>
          </w:p>
          <w:p w:rsidR="008166FF" w:rsidRPr="00FD62BB" w:rsidRDefault="005368F7" w:rsidP="00E278A0">
            <w:pPr>
              <w:pStyle w:val="ListParagraph"/>
              <w:ind w:left="3600" w:hanging="3708"/>
              <w:jc w:val="both"/>
              <w:rPr>
                <w:rFonts w:asciiTheme="majorHAnsi" w:hAnsiTheme="majorHAnsi"/>
              </w:rPr>
            </w:pPr>
            <w:r>
              <w:rPr>
                <w:rFonts w:asciiTheme="majorHAnsi" w:hAnsiTheme="majorHAnsi"/>
              </w:rPr>
              <w:t>NASARPUR</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C3FF0"/>
    <w:rsid w:val="000F70F4"/>
    <w:rsid w:val="00127E43"/>
    <w:rsid w:val="00170F20"/>
    <w:rsid w:val="00173B34"/>
    <w:rsid w:val="001A1CDD"/>
    <w:rsid w:val="001B2856"/>
    <w:rsid w:val="001E0290"/>
    <w:rsid w:val="001E3927"/>
    <w:rsid w:val="001F3B09"/>
    <w:rsid w:val="00230CA6"/>
    <w:rsid w:val="00243998"/>
    <w:rsid w:val="002679FB"/>
    <w:rsid w:val="002724D2"/>
    <w:rsid w:val="00285DED"/>
    <w:rsid w:val="00286809"/>
    <w:rsid w:val="002A4451"/>
    <w:rsid w:val="002C48E6"/>
    <w:rsid w:val="002F1914"/>
    <w:rsid w:val="00326312"/>
    <w:rsid w:val="0032766F"/>
    <w:rsid w:val="00350EBE"/>
    <w:rsid w:val="00384C92"/>
    <w:rsid w:val="00391CCA"/>
    <w:rsid w:val="003D4C7E"/>
    <w:rsid w:val="003D4FDD"/>
    <w:rsid w:val="003F396E"/>
    <w:rsid w:val="00416326"/>
    <w:rsid w:val="004178C1"/>
    <w:rsid w:val="00465AAD"/>
    <w:rsid w:val="00495A6E"/>
    <w:rsid w:val="004A3A0C"/>
    <w:rsid w:val="004B7B28"/>
    <w:rsid w:val="004D6157"/>
    <w:rsid w:val="004E5856"/>
    <w:rsid w:val="005016FE"/>
    <w:rsid w:val="00520405"/>
    <w:rsid w:val="005301ED"/>
    <w:rsid w:val="00533889"/>
    <w:rsid w:val="005359CE"/>
    <w:rsid w:val="005368F7"/>
    <w:rsid w:val="00585EB0"/>
    <w:rsid w:val="005D55D0"/>
    <w:rsid w:val="005E20AD"/>
    <w:rsid w:val="005F20F8"/>
    <w:rsid w:val="005F2A86"/>
    <w:rsid w:val="00606383"/>
    <w:rsid w:val="00613B2A"/>
    <w:rsid w:val="0063448E"/>
    <w:rsid w:val="00662CE3"/>
    <w:rsid w:val="006831FE"/>
    <w:rsid w:val="00693BAF"/>
    <w:rsid w:val="006C4684"/>
    <w:rsid w:val="006C73E5"/>
    <w:rsid w:val="006D1C3D"/>
    <w:rsid w:val="006E42AD"/>
    <w:rsid w:val="00701E9F"/>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B581C"/>
    <w:rsid w:val="00C026EF"/>
    <w:rsid w:val="00C14FEE"/>
    <w:rsid w:val="00C21455"/>
    <w:rsid w:val="00C41308"/>
    <w:rsid w:val="00C525D2"/>
    <w:rsid w:val="00C87F4D"/>
    <w:rsid w:val="00C93DC1"/>
    <w:rsid w:val="00CA6CEE"/>
    <w:rsid w:val="00CA6DF0"/>
    <w:rsid w:val="00CB4F7B"/>
    <w:rsid w:val="00CC1FEC"/>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300</Words>
  <Characters>1715</Characters>
  <Application>Microsoft Office Word</Application>
  <DocSecurity>0</DocSecurity>
  <Lines>14</Lines>
  <Paragraphs>4</Paragraphs>
  <ScaleCrop>false</ScaleCrop>
  <Company/>
  <LinksUpToDate>false</LinksUpToDate>
  <CharactersWithSpaces>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2017-08-04T18:12:00Z</dcterms:created>
  <dcterms:modified xsi:type="dcterms:W3CDTF">2017-08-04T19:11:00Z</dcterms:modified>
</cp:coreProperties>
</file>