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C1698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3C12F4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B360E3">
        <w:rPr>
          <w:b/>
        </w:rPr>
        <w:t>2</w:t>
      </w:r>
      <w:r w:rsidR="003C12F4">
        <w:rPr>
          <w:b/>
        </w:rPr>
        <w:t>8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C1698">
        <w:rPr>
          <w:b/>
        </w:rPr>
        <w:t>8</w:t>
      </w:r>
      <w:r w:rsidR="006704AA">
        <w:rPr>
          <w:b/>
        </w:rPr>
        <w:t xml:space="preserve"> Works </w:t>
      </w:r>
    </w:p>
    <w:p w:rsidR="009425BD" w:rsidRPr="009425BD" w:rsidRDefault="006704AA" w:rsidP="0056023C">
      <w:pPr>
        <w:spacing w:after="0" w:line="240" w:lineRule="auto"/>
        <w:ind w:left="2880" w:hanging="2880"/>
        <w:rPr>
          <w:b/>
          <w:bCs/>
          <w:sz w:val="25"/>
          <w:szCs w:val="26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56023C" w:rsidRPr="0056023C">
        <w:rPr>
          <w:b/>
          <w:bCs/>
          <w:sz w:val="25"/>
          <w:szCs w:val="26"/>
          <w:u w:val="single"/>
        </w:rPr>
        <w:t xml:space="preserve">IMPROVEMENT / REPAIR BY PATCHWORK OF MAIN &amp; INTERNAL ROADS OF MOACH GOTH UC MOACH </w:t>
      </w:r>
    </w:p>
    <w:p w:rsidR="00590943" w:rsidRPr="009425BD" w:rsidRDefault="00590943" w:rsidP="00AC3B5D">
      <w:pPr>
        <w:spacing w:after="0" w:line="240" w:lineRule="auto"/>
        <w:ind w:left="288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A43D57">
        <w:rPr>
          <w:sz w:val="28"/>
          <w:szCs w:val="28"/>
        </w:rPr>
        <w:t>2</w:t>
      </w:r>
      <w:r w:rsidR="009425BD">
        <w:rPr>
          <w:sz w:val="28"/>
          <w:szCs w:val="28"/>
        </w:rPr>
        <w:t>5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425BD">
        <w:rPr>
          <w:sz w:val="28"/>
          <w:szCs w:val="28"/>
        </w:rPr>
        <w:t>50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8C46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8C46EE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AC3B5D" w:rsidRDefault="00AC3B5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10436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0436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10436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0436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10436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0436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10436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0436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133F6C" w:rsidRDefault="00523FDB" w:rsidP="0056023C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56023C" w:rsidRPr="0056023C">
        <w:rPr>
          <w:b/>
          <w:bCs/>
          <w:u w:val="single"/>
        </w:rPr>
        <w:t>Improvement</w:t>
      </w:r>
      <w:proofErr w:type="gramEnd"/>
      <w:r w:rsidR="0056023C" w:rsidRPr="0056023C">
        <w:rPr>
          <w:b/>
          <w:bCs/>
          <w:u w:val="single"/>
        </w:rPr>
        <w:t xml:space="preserve"> / Repair by Patchwork of main &amp; Internal Roads of </w:t>
      </w:r>
      <w:proofErr w:type="spellStart"/>
      <w:r w:rsidR="0056023C" w:rsidRPr="0056023C">
        <w:rPr>
          <w:b/>
          <w:bCs/>
          <w:u w:val="single"/>
        </w:rPr>
        <w:t>Moach</w:t>
      </w:r>
      <w:proofErr w:type="spellEnd"/>
      <w:r w:rsidR="0056023C" w:rsidRPr="0056023C">
        <w:rPr>
          <w:b/>
          <w:bCs/>
          <w:u w:val="single"/>
        </w:rPr>
        <w:t xml:space="preserve"> Goth UC </w:t>
      </w:r>
      <w:proofErr w:type="spellStart"/>
      <w:r w:rsidR="0056023C" w:rsidRPr="0056023C">
        <w:rPr>
          <w:b/>
          <w:bCs/>
          <w:u w:val="single"/>
        </w:rPr>
        <w:t>Moach</w:t>
      </w:r>
      <w:proofErr w:type="spellEnd"/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9425B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425B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9933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33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10436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104369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10436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0436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0436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0436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0436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0436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133F6C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2F272A">
        <w:rPr>
          <w:b/>
          <w:iCs/>
          <w:sz w:val="18"/>
          <w:szCs w:val="18"/>
          <w:u w:val="single"/>
        </w:rPr>
        <w:t>2</w:t>
      </w:r>
      <w:r w:rsidR="00133F6C">
        <w:rPr>
          <w:b/>
          <w:iCs/>
          <w:sz w:val="18"/>
          <w:szCs w:val="18"/>
          <w:u w:val="single"/>
        </w:rPr>
        <w:t>7</w:t>
      </w:r>
      <w:r w:rsidR="002F272A">
        <w:rPr>
          <w:b/>
          <w:iCs/>
          <w:sz w:val="18"/>
          <w:szCs w:val="18"/>
          <w:u w:val="single"/>
        </w:rPr>
        <w:t xml:space="preserve"> </w:t>
      </w:r>
      <w:r w:rsidRPr="00F111C2">
        <w:rPr>
          <w:b/>
          <w:iCs/>
          <w:sz w:val="18"/>
          <w:szCs w:val="18"/>
          <w:u w:val="single"/>
        </w:rPr>
        <w:t>NIT 3</w:t>
      </w:r>
      <w:r w:rsidR="00EF1FAB">
        <w:rPr>
          <w:b/>
          <w:iCs/>
          <w:sz w:val="18"/>
          <w:szCs w:val="18"/>
          <w:u w:val="single"/>
        </w:rPr>
        <w:t>8</w:t>
      </w:r>
    </w:p>
    <w:p w:rsidR="001B7A05" w:rsidRPr="00133F6C" w:rsidRDefault="001B7A05" w:rsidP="00BA1647">
      <w:pPr>
        <w:spacing w:after="0" w:line="240" w:lineRule="auto"/>
        <w:ind w:left="2880" w:hanging="2880"/>
        <w:jc w:val="center"/>
        <w:rPr>
          <w:b/>
          <w:bCs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BA1647" w:rsidRPr="0056023C">
        <w:rPr>
          <w:b/>
          <w:bCs/>
          <w:u w:val="single"/>
        </w:rPr>
        <w:t xml:space="preserve">Improvement / Repair by Patchwork of main &amp; Internal Roads of </w:t>
      </w:r>
      <w:proofErr w:type="spellStart"/>
      <w:r w:rsidR="00BA1647" w:rsidRPr="0056023C">
        <w:rPr>
          <w:b/>
          <w:bCs/>
          <w:u w:val="single"/>
        </w:rPr>
        <w:t>Moach</w:t>
      </w:r>
      <w:proofErr w:type="spellEnd"/>
      <w:r w:rsidR="00BA1647" w:rsidRPr="0056023C">
        <w:rPr>
          <w:b/>
          <w:bCs/>
          <w:u w:val="single"/>
        </w:rPr>
        <w:t xml:space="preserve"> Goth</w:t>
      </w:r>
      <w:r w:rsidR="00BA1647">
        <w:rPr>
          <w:b/>
          <w:bCs/>
          <w:u w:val="single"/>
        </w:rPr>
        <w:t xml:space="preserve"> UC </w:t>
      </w:r>
      <w:proofErr w:type="spellStart"/>
      <w:r w:rsidR="00BA1647">
        <w:rPr>
          <w:b/>
          <w:bCs/>
          <w:u w:val="single"/>
        </w:rPr>
        <w:t>Moach</w:t>
      </w:r>
      <w:proofErr w:type="spellEnd"/>
      <w:r w:rsidR="00BA1647">
        <w:rPr>
          <w:b/>
          <w:bCs/>
          <w:u w:val="single"/>
        </w:rPr>
        <w:t xml:space="preserve"> </w:t>
      </w:r>
    </w:p>
    <w:p w:rsidR="00EF2A23" w:rsidRPr="00F15ED2" w:rsidRDefault="00EF2A23" w:rsidP="00EF2A23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EF2A23" w:rsidRDefault="00EF2A23" w:rsidP="00432726">
      <w:pPr>
        <w:widowControl/>
        <w:numPr>
          <w:ilvl w:val="0"/>
          <w:numId w:val="2"/>
        </w:numPr>
        <w:spacing w:after="0" w:line="240" w:lineRule="auto"/>
        <w:ind w:left="0" w:firstLine="0"/>
        <w:jc w:val="center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56023C" w:rsidRPr="00370587" w:rsidTr="0056023C">
        <w:trPr>
          <w:trHeight w:val="501"/>
          <w:jc w:val="center"/>
        </w:trPr>
        <w:tc>
          <w:tcPr>
            <w:tcW w:w="467" w:type="dxa"/>
          </w:tcPr>
          <w:p w:rsidR="0056023C" w:rsidRPr="00424015" w:rsidRDefault="0056023C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bottom"/>
          </w:tcPr>
          <w:p w:rsidR="0056023C" w:rsidRDefault="0056023C" w:rsidP="007E29A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E29A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000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56023C" w:rsidRPr="00424015" w:rsidRDefault="0056023C" w:rsidP="0056023C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56023C">
              <w:rPr>
                <w:bCs/>
                <w:sz w:val="18"/>
                <w:szCs w:val="18"/>
              </w:rPr>
              <w:t xml:space="preserve">Making diagonal grooves of 1 ½” x 1 ½” at 2 ft center to center in road surface </w:t>
            </w:r>
          </w:p>
        </w:tc>
        <w:tc>
          <w:tcPr>
            <w:tcW w:w="1100" w:type="dxa"/>
            <w:vAlign w:val="bottom"/>
          </w:tcPr>
          <w:p w:rsidR="0056023C" w:rsidRPr="00424015" w:rsidRDefault="0056023C" w:rsidP="0056023C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146/41</w:t>
            </w:r>
          </w:p>
        </w:tc>
        <w:tc>
          <w:tcPr>
            <w:tcW w:w="726" w:type="dxa"/>
            <w:vAlign w:val="bottom"/>
          </w:tcPr>
          <w:p w:rsidR="0056023C" w:rsidRPr="00424015" w:rsidRDefault="0056023C" w:rsidP="00B12124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</w:t>
            </w:r>
            <w:proofErr w:type="spellStart"/>
            <w:r>
              <w:rPr>
                <w:bCs/>
                <w:sz w:val="18"/>
                <w:szCs w:val="18"/>
              </w:rPr>
              <w:t>Sft</w:t>
            </w:r>
            <w:proofErr w:type="spellEnd"/>
            <w:r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1214" w:type="dxa"/>
            <w:vAlign w:val="bottom"/>
          </w:tcPr>
          <w:p w:rsidR="0056023C" w:rsidRDefault="00697307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33674</w:t>
            </w:r>
            <w:r w:rsidR="0056023C">
              <w:rPr>
                <w:sz w:val="18"/>
                <w:szCs w:val="18"/>
              </w:rPr>
              <w:t>.00</w:t>
            </w:r>
          </w:p>
        </w:tc>
      </w:tr>
      <w:tr w:rsidR="00816C53" w:rsidRPr="00370587" w:rsidTr="00B12124">
        <w:trPr>
          <w:trHeight w:val="879"/>
          <w:jc w:val="center"/>
        </w:trPr>
        <w:tc>
          <w:tcPr>
            <w:tcW w:w="467" w:type="dxa"/>
          </w:tcPr>
          <w:p w:rsidR="00816C53" w:rsidRPr="00424015" w:rsidRDefault="0056023C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05" w:type="dxa"/>
            <w:vAlign w:val="bottom"/>
          </w:tcPr>
          <w:p w:rsidR="00816C53" w:rsidRPr="00424015" w:rsidRDefault="00BA1647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11813 </w:t>
            </w:r>
            <w:proofErr w:type="spellStart"/>
            <w:r w:rsidR="00816C53">
              <w:rPr>
                <w:sz w:val="18"/>
                <w:szCs w:val="18"/>
              </w:rPr>
              <w:t>Cft</w:t>
            </w:r>
            <w:proofErr w:type="spellEnd"/>
            <w:r w:rsidR="00816C53"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Earth work road embankment bulldozers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plugging mixing clod breaking dressing compaction with optimum moisture contract up to 100ft &amp; lift  up to 5ft: types of soil except rock for 85% density 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>11375/83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%0 </w:t>
            </w:r>
            <w:proofErr w:type="spellStart"/>
            <w:r w:rsidRPr="00424015">
              <w:rPr>
                <w:bCs/>
                <w:sz w:val="18"/>
                <w:szCs w:val="18"/>
              </w:rPr>
              <w:t>Cft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14" w:type="dxa"/>
            <w:vAlign w:val="bottom"/>
          </w:tcPr>
          <w:p w:rsidR="00816C53" w:rsidRPr="00424015" w:rsidRDefault="00A30EF7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134383</w:t>
            </w:r>
            <w:r w:rsidR="00816C53">
              <w:rPr>
                <w:sz w:val="18"/>
                <w:szCs w:val="18"/>
              </w:rPr>
              <w:t>.00</w:t>
            </w:r>
          </w:p>
        </w:tc>
      </w:tr>
      <w:tr w:rsidR="00816C53" w:rsidRPr="00370587" w:rsidTr="004D256D">
        <w:trPr>
          <w:trHeight w:val="1203"/>
          <w:jc w:val="center"/>
        </w:trPr>
        <w:tc>
          <w:tcPr>
            <w:tcW w:w="467" w:type="dxa"/>
          </w:tcPr>
          <w:p w:rsidR="00816C53" w:rsidRPr="00424015" w:rsidRDefault="00697307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697307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97307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500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Providing and Laying </w:t>
            </w:r>
            <w:r w:rsidRPr="00424015">
              <w:rPr>
                <w:bCs/>
                <w:sz w:val="18"/>
                <w:szCs w:val="18"/>
                <w:u w:val="single"/>
              </w:rPr>
              <w:t xml:space="preserve">Aggregate base coarse </w:t>
            </w:r>
            <w:r w:rsidRPr="00424015">
              <w:rPr>
                <w:bCs/>
                <w:sz w:val="18"/>
                <w:szCs w:val="18"/>
              </w:rPr>
              <w:t xml:space="preserve">in proper grade and camber having CBR 80% AS PER AASHTO Standard </w:t>
            </w:r>
            <w:r w:rsidR="00CA2FB1" w:rsidRPr="00424015">
              <w:rPr>
                <w:bCs/>
                <w:sz w:val="18"/>
                <w:szCs w:val="18"/>
              </w:rPr>
              <w:t>speciation</w:t>
            </w:r>
            <w:r w:rsidRPr="0042401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spreading and compacting by </w:t>
            </w:r>
            <w:r w:rsidRPr="00C15644">
              <w:rPr>
                <w:bCs/>
                <w:sz w:val="16"/>
                <w:szCs w:val="16"/>
              </w:rPr>
              <w:t>approved</w:t>
            </w:r>
            <w:r w:rsidRPr="00424015">
              <w:rPr>
                <w:bCs/>
                <w:sz w:val="18"/>
                <w:szCs w:val="18"/>
              </w:rPr>
              <w:t xml:space="preserve"> mechanical means (Motor Grader, Vibratory Roller and Smo</w:t>
            </w:r>
            <w:r w:rsidR="005D0D2F">
              <w:rPr>
                <w:bCs/>
                <w:sz w:val="18"/>
                <w:szCs w:val="18"/>
              </w:rPr>
              <w:t>o</w:t>
            </w:r>
            <w:r w:rsidRPr="00424015">
              <w:rPr>
                <w:bCs/>
                <w:sz w:val="18"/>
                <w:szCs w:val="18"/>
              </w:rPr>
              <w:t xml:space="preserve">th wheel roller etc watering to maintain the </w:t>
            </w:r>
            <w:r w:rsidR="00CA2FB1" w:rsidRPr="00424015">
              <w:rPr>
                <w:bCs/>
                <w:sz w:val="18"/>
                <w:szCs w:val="18"/>
              </w:rPr>
              <w:t>moisture</w:t>
            </w:r>
            <w:r w:rsidRPr="00424015">
              <w:rPr>
                <w:bCs/>
                <w:sz w:val="18"/>
                <w:szCs w:val="18"/>
              </w:rPr>
              <w:t xml:space="preserve"> content the compaction of each layer shall 100 percent to the max dry density (Rate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424015">
              <w:rPr>
                <w:bCs/>
                <w:sz w:val="18"/>
                <w:szCs w:val="18"/>
              </w:rPr>
              <w:t>upto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3 chains). 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>6770 / 04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424015"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816C53" w:rsidRPr="00424015" w:rsidRDefault="00CB36DD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778555</w:t>
            </w:r>
            <w:r w:rsidR="00816C53">
              <w:rPr>
                <w:sz w:val="18"/>
                <w:szCs w:val="18"/>
              </w:rPr>
              <w:t>.00</w:t>
            </w:r>
          </w:p>
        </w:tc>
      </w:tr>
      <w:tr w:rsidR="00816C53" w:rsidRPr="00370587" w:rsidTr="004D256D">
        <w:trPr>
          <w:trHeight w:val="438"/>
          <w:jc w:val="center"/>
        </w:trPr>
        <w:tc>
          <w:tcPr>
            <w:tcW w:w="467" w:type="dxa"/>
          </w:tcPr>
          <w:p w:rsidR="00816C53" w:rsidRPr="00424015" w:rsidRDefault="00697307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4752D9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52D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000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 xml:space="preserve">Applying priming coat or tack coat with approved binder at the require rate </w:t>
            </w:r>
            <w:proofErr w:type="spellStart"/>
            <w:r w:rsidRPr="00424015">
              <w:rPr>
                <w:sz w:val="18"/>
                <w:szCs w:val="18"/>
              </w:rPr>
              <w:t>i/c</w:t>
            </w:r>
            <w:proofErr w:type="spellEnd"/>
            <w:r w:rsidRPr="00424015">
              <w:rPr>
                <w:sz w:val="18"/>
                <w:szCs w:val="18"/>
              </w:rPr>
              <w:t xml:space="preserve"> cleaning the road surface thoroughly heating to the require temperature and spraying the binder with pressure as directed etc completed 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64/96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424015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816C53" w:rsidRPr="00424015" w:rsidRDefault="004752D9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14941</w:t>
            </w:r>
            <w:r w:rsidR="00816C53">
              <w:rPr>
                <w:sz w:val="18"/>
                <w:szCs w:val="18"/>
              </w:rPr>
              <w:t>.00</w:t>
            </w:r>
          </w:p>
        </w:tc>
      </w:tr>
      <w:tr w:rsidR="00816C53" w:rsidRPr="00370587" w:rsidTr="00595FB4">
        <w:trPr>
          <w:trHeight w:val="753"/>
          <w:jc w:val="center"/>
        </w:trPr>
        <w:tc>
          <w:tcPr>
            <w:tcW w:w="467" w:type="dxa"/>
          </w:tcPr>
          <w:p w:rsidR="00816C53" w:rsidRPr="00424015" w:rsidRDefault="00697307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4752D9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752D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000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Providing and Laying to proper line and grade </w:t>
            </w:r>
            <w:r w:rsidRPr="00424015">
              <w:rPr>
                <w:bCs/>
                <w:sz w:val="18"/>
                <w:szCs w:val="18"/>
                <w:u w:val="single"/>
              </w:rPr>
              <w:t>1 ½” thick Premix Carpet</w:t>
            </w:r>
            <w:r w:rsidRPr="00424015">
              <w:rPr>
                <w:bCs/>
                <w:sz w:val="18"/>
                <w:szCs w:val="18"/>
              </w:rPr>
              <w:t xml:space="preserve"> with paver </w:t>
            </w:r>
            <w:r w:rsidR="00CA2FB1" w:rsidRPr="00424015">
              <w:rPr>
                <w:bCs/>
                <w:sz w:val="18"/>
                <w:szCs w:val="18"/>
              </w:rPr>
              <w:t>Machine</w:t>
            </w:r>
            <w:r w:rsidRPr="00424015">
              <w:rPr>
                <w:bCs/>
                <w:sz w:val="18"/>
                <w:szCs w:val="18"/>
              </w:rPr>
              <w:t xml:space="preserve">. Prepared to specified formula according to job mix formula approved by Engineer </w:t>
            </w:r>
            <w:proofErr w:type="spellStart"/>
            <w:r w:rsidRPr="00424015">
              <w:rPr>
                <w:bCs/>
                <w:sz w:val="18"/>
                <w:szCs w:val="18"/>
              </w:rPr>
              <w:t>incharge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including rolling and finishing to proper line.</w:t>
            </w:r>
            <w:r w:rsidR="00CA2FB1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424015">
              <w:rPr>
                <w:bCs/>
                <w:sz w:val="18"/>
                <w:szCs w:val="18"/>
              </w:rPr>
              <w:t>grade</w:t>
            </w:r>
            <w:proofErr w:type="gramEnd"/>
            <w:r w:rsidRPr="00424015">
              <w:rPr>
                <w:bCs/>
                <w:sz w:val="18"/>
                <w:szCs w:val="18"/>
              </w:rPr>
              <w:t xml:space="preserve"> level and camber etc. (Rate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424015">
              <w:rPr>
                <w:bCs/>
                <w:sz w:val="18"/>
                <w:szCs w:val="18"/>
              </w:rPr>
              <w:t>upto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3 chains).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6682/84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424015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816C53" w:rsidRPr="00424015" w:rsidRDefault="00017F8D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1537053</w:t>
            </w:r>
            <w:r w:rsidR="00816C53">
              <w:rPr>
                <w:sz w:val="18"/>
                <w:szCs w:val="18"/>
              </w:rPr>
              <w:t>.00</w:t>
            </w:r>
          </w:p>
        </w:tc>
      </w:tr>
    </w:tbl>
    <w:p w:rsidR="0058347A" w:rsidRDefault="0058347A" w:rsidP="00A30EF7">
      <w:pPr>
        <w:ind w:left="6480" w:firstLine="720"/>
        <w:jc w:val="center"/>
        <w:rPr>
          <w:sz w:val="18"/>
          <w:szCs w:val="18"/>
        </w:rPr>
      </w:pP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1F71F6">
        <w:rPr>
          <w:b/>
          <w:u w:val="single"/>
        </w:rPr>
        <w:t>2</w:t>
      </w:r>
      <w:r w:rsidR="001A5B29">
        <w:rPr>
          <w:b/>
          <w:u w:val="single"/>
        </w:rPr>
        <w:t>4</w:t>
      </w:r>
      <w:r>
        <w:rPr>
          <w:b/>
          <w:u w:val="single"/>
        </w:rPr>
        <w:t>,</w:t>
      </w:r>
      <w:r w:rsidR="001A5B29">
        <w:rPr>
          <w:b/>
          <w:u w:val="single"/>
        </w:rPr>
        <w:t>9</w:t>
      </w:r>
      <w:r w:rsidR="00A30EF7">
        <w:rPr>
          <w:b/>
          <w:u w:val="single"/>
        </w:rPr>
        <w:t>8</w:t>
      </w:r>
      <w:r>
        <w:rPr>
          <w:b/>
          <w:u w:val="single"/>
        </w:rPr>
        <w:t>,</w:t>
      </w:r>
      <w:r w:rsidR="00A30EF7">
        <w:rPr>
          <w:b/>
          <w:u w:val="single"/>
        </w:rPr>
        <w:t>606</w:t>
      </w:r>
      <w:proofErr w:type="gramEnd"/>
      <w:r w:rsidRPr="00D330D6">
        <w:rPr>
          <w:b/>
          <w:u w:val="single"/>
        </w:rPr>
        <w:t>/=</w:t>
      </w:r>
    </w:p>
    <w:p w:rsidR="0058347A" w:rsidRPr="007E7F53" w:rsidRDefault="0058347A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58347A" w:rsidRPr="007E7F53" w:rsidRDefault="0058347A" w:rsidP="0058347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8347A" w:rsidRPr="00370587" w:rsidRDefault="0058347A" w:rsidP="0058347A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58347A" w:rsidRDefault="0058347A" w:rsidP="0058347A">
      <w:pPr>
        <w:jc w:val="center"/>
      </w:pPr>
    </w:p>
    <w:p w:rsidR="004966DD" w:rsidRDefault="004966DD" w:rsidP="0058347A">
      <w:pPr>
        <w:jc w:val="center"/>
      </w:pPr>
    </w:p>
    <w:p w:rsidR="0058347A" w:rsidRPr="003620D0" w:rsidRDefault="0058347A" w:rsidP="0058347A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58347A" w:rsidRDefault="0058347A" w:rsidP="0058347A">
      <w:pPr>
        <w:jc w:val="center"/>
        <w:rPr>
          <w:b/>
          <w:sz w:val="24"/>
          <w:szCs w:val="24"/>
        </w:rPr>
      </w:pPr>
    </w:p>
    <w:p w:rsidR="0058347A" w:rsidRDefault="0058347A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3C1920" w:rsidRDefault="003C1920" w:rsidP="0058347A">
      <w:pPr>
        <w:jc w:val="center"/>
        <w:rPr>
          <w:b/>
        </w:rPr>
      </w:pPr>
    </w:p>
    <w:p w:rsidR="003C1920" w:rsidRDefault="003C1920" w:rsidP="0058347A">
      <w:pPr>
        <w:jc w:val="center"/>
        <w:rPr>
          <w:b/>
        </w:rPr>
      </w:pPr>
    </w:p>
    <w:p w:rsidR="003C1920" w:rsidRDefault="003C1920" w:rsidP="0058347A">
      <w:pPr>
        <w:jc w:val="center"/>
        <w:rPr>
          <w:b/>
        </w:rPr>
      </w:pPr>
    </w:p>
    <w:p w:rsidR="003C1920" w:rsidRDefault="003C1920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58347A" w:rsidRDefault="0058347A" w:rsidP="0058347A"/>
    <w:p w:rsidR="0058347A" w:rsidRDefault="0058347A" w:rsidP="0058347A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58347A" w:rsidRPr="0055183C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8347A" w:rsidRDefault="0058347A" w:rsidP="0058347A">
      <w:pPr>
        <w:ind w:left="7200"/>
      </w:pPr>
    </w:p>
    <w:p w:rsidR="0055183C" w:rsidRDefault="0055183C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F8D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0F2219"/>
    <w:rsid w:val="00104369"/>
    <w:rsid w:val="0012424F"/>
    <w:rsid w:val="001249E4"/>
    <w:rsid w:val="00133D63"/>
    <w:rsid w:val="00133F6C"/>
    <w:rsid w:val="00136258"/>
    <w:rsid w:val="0013742A"/>
    <w:rsid w:val="00151B81"/>
    <w:rsid w:val="00154894"/>
    <w:rsid w:val="00165D84"/>
    <w:rsid w:val="00177127"/>
    <w:rsid w:val="001807BE"/>
    <w:rsid w:val="00184DD9"/>
    <w:rsid w:val="00197DDC"/>
    <w:rsid w:val="001A4792"/>
    <w:rsid w:val="001A5B29"/>
    <w:rsid w:val="001B533B"/>
    <w:rsid w:val="001B6832"/>
    <w:rsid w:val="001B7A05"/>
    <w:rsid w:val="001C50C0"/>
    <w:rsid w:val="001C5594"/>
    <w:rsid w:val="001E2827"/>
    <w:rsid w:val="001E5F75"/>
    <w:rsid w:val="001F0207"/>
    <w:rsid w:val="001F4722"/>
    <w:rsid w:val="001F71F6"/>
    <w:rsid w:val="0021732F"/>
    <w:rsid w:val="002201F3"/>
    <w:rsid w:val="00225BD6"/>
    <w:rsid w:val="0023272D"/>
    <w:rsid w:val="002412FD"/>
    <w:rsid w:val="002435E4"/>
    <w:rsid w:val="002458B6"/>
    <w:rsid w:val="00246338"/>
    <w:rsid w:val="00255D1F"/>
    <w:rsid w:val="00261815"/>
    <w:rsid w:val="00261BB7"/>
    <w:rsid w:val="00266AF3"/>
    <w:rsid w:val="002822BF"/>
    <w:rsid w:val="00283660"/>
    <w:rsid w:val="002842C3"/>
    <w:rsid w:val="002C07CD"/>
    <w:rsid w:val="002D0497"/>
    <w:rsid w:val="002E58D5"/>
    <w:rsid w:val="002F08DC"/>
    <w:rsid w:val="002F2708"/>
    <w:rsid w:val="002F272A"/>
    <w:rsid w:val="003014B2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11F9"/>
    <w:rsid w:val="00353CCA"/>
    <w:rsid w:val="003634FC"/>
    <w:rsid w:val="003722CE"/>
    <w:rsid w:val="00385D70"/>
    <w:rsid w:val="00387477"/>
    <w:rsid w:val="00395449"/>
    <w:rsid w:val="003B1161"/>
    <w:rsid w:val="003B3A00"/>
    <w:rsid w:val="003C12F4"/>
    <w:rsid w:val="003C1920"/>
    <w:rsid w:val="003C4CDE"/>
    <w:rsid w:val="003D073C"/>
    <w:rsid w:val="003E02FD"/>
    <w:rsid w:val="003E2A0F"/>
    <w:rsid w:val="003E2DB3"/>
    <w:rsid w:val="003E65F7"/>
    <w:rsid w:val="003E7294"/>
    <w:rsid w:val="003F223D"/>
    <w:rsid w:val="003F675E"/>
    <w:rsid w:val="004128BF"/>
    <w:rsid w:val="00414659"/>
    <w:rsid w:val="00416743"/>
    <w:rsid w:val="00420AF8"/>
    <w:rsid w:val="004216F0"/>
    <w:rsid w:val="00423878"/>
    <w:rsid w:val="00432726"/>
    <w:rsid w:val="00434FB3"/>
    <w:rsid w:val="00447FD9"/>
    <w:rsid w:val="00466E2C"/>
    <w:rsid w:val="004752D9"/>
    <w:rsid w:val="00475791"/>
    <w:rsid w:val="0047726F"/>
    <w:rsid w:val="00495E80"/>
    <w:rsid w:val="004966DD"/>
    <w:rsid w:val="0049780E"/>
    <w:rsid w:val="004B2198"/>
    <w:rsid w:val="004C0983"/>
    <w:rsid w:val="004C0C10"/>
    <w:rsid w:val="004D256D"/>
    <w:rsid w:val="004D2F30"/>
    <w:rsid w:val="004D59E9"/>
    <w:rsid w:val="004E03ED"/>
    <w:rsid w:val="004E0C57"/>
    <w:rsid w:val="004E7D09"/>
    <w:rsid w:val="004F4F68"/>
    <w:rsid w:val="004F6E3F"/>
    <w:rsid w:val="004F7624"/>
    <w:rsid w:val="00500EFD"/>
    <w:rsid w:val="0052365D"/>
    <w:rsid w:val="00523FDB"/>
    <w:rsid w:val="00526938"/>
    <w:rsid w:val="005269AE"/>
    <w:rsid w:val="00537F61"/>
    <w:rsid w:val="0055183C"/>
    <w:rsid w:val="0056023C"/>
    <w:rsid w:val="00564076"/>
    <w:rsid w:val="00564B98"/>
    <w:rsid w:val="005740BA"/>
    <w:rsid w:val="0058347A"/>
    <w:rsid w:val="00590943"/>
    <w:rsid w:val="00592D5E"/>
    <w:rsid w:val="0059583E"/>
    <w:rsid w:val="00595FB4"/>
    <w:rsid w:val="005A030E"/>
    <w:rsid w:val="005B0EEB"/>
    <w:rsid w:val="005B19D7"/>
    <w:rsid w:val="005B24CF"/>
    <w:rsid w:val="005D0D2F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6DB"/>
    <w:rsid w:val="00630AA7"/>
    <w:rsid w:val="006344E3"/>
    <w:rsid w:val="00647686"/>
    <w:rsid w:val="00647A83"/>
    <w:rsid w:val="00650C53"/>
    <w:rsid w:val="00654F76"/>
    <w:rsid w:val="006704AA"/>
    <w:rsid w:val="006753F0"/>
    <w:rsid w:val="006807D6"/>
    <w:rsid w:val="006958C9"/>
    <w:rsid w:val="00697307"/>
    <w:rsid w:val="006A03FE"/>
    <w:rsid w:val="006A45CC"/>
    <w:rsid w:val="006A7785"/>
    <w:rsid w:val="006B74A6"/>
    <w:rsid w:val="006C0BED"/>
    <w:rsid w:val="006D257A"/>
    <w:rsid w:val="006D28ED"/>
    <w:rsid w:val="006D2E0C"/>
    <w:rsid w:val="006D3532"/>
    <w:rsid w:val="006E2BBF"/>
    <w:rsid w:val="006E50D8"/>
    <w:rsid w:val="006F478C"/>
    <w:rsid w:val="00704A27"/>
    <w:rsid w:val="00704C47"/>
    <w:rsid w:val="0070573E"/>
    <w:rsid w:val="007065CB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C17DE"/>
    <w:rsid w:val="007E2488"/>
    <w:rsid w:val="007E29A4"/>
    <w:rsid w:val="007F1F0A"/>
    <w:rsid w:val="007F31AF"/>
    <w:rsid w:val="008169FC"/>
    <w:rsid w:val="00816C53"/>
    <w:rsid w:val="00821A6F"/>
    <w:rsid w:val="00822729"/>
    <w:rsid w:val="00822B88"/>
    <w:rsid w:val="00823454"/>
    <w:rsid w:val="008457A5"/>
    <w:rsid w:val="008508ED"/>
    <w:rsid w:val="00850E3B"/>
    <w:rsid w:val="00854A74"/>
    <w:rsid w:val="00857494"/>
    <w:rsid w:val="0086681C"/>
    <w:rsid w:val="008734D0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6EE"/>
    <w:rsid w:val="008C4BD5"/>
    <w:rsid w:val="008E514C"/>
    <w:rsid w:val="008E78BB"/>
    <w:rsid w:val="00900BDF"/>
    <w:rsid w:val="009016D8"/>
    <w:rsid w:val="00905762"/>
    <w:rsid w:val="00907306"/>
    <w:rsid w:val="00926802"/>
    <w:rsid w:val="00931490"/>
    <w:rsid w:val="00935023"/>
    <w:rsid w:val="009425BD"/>
    <w:rsid w:val="00955EDD"/>
    <w:rsid w:val="00960EED"/>
    <w:rsid w:val="009612CF"/>
    <w:rsid w:val="00966AC0"/>
    <w:rsid w:val="00967558"/>
    <w:rsid w:val="00967B72"/>
    <w:rsid w:val="00976FFC"/>
    <w:rsid w:val="0098055F"/>
    <w:rsid w:val="00993317"/>
    <w:rsid w:val="009933CB"/>
    <w:rsid w:val="009A4FF0"/>
    <w:rsid w:val="009B3AEA"/>
    <w:rsid w:val="009B4E9F"/>
    <w:rsid w:val="009D4D55"/>
    <w:rsid w:val="009D7598"/>
    <w:rsid w:val="009D7607"/>
    <w:rsid w:val="009E2AC6"/>
    <w:rsid w:val="009E6E24"/>
    <w:rsid w:val="009F5BFE"/>
    <w:rsid w:val="009F7AC5"/>
    <w:rsid w:val="00A0518F"/>
    <w:rsid w:val="00A108C6"/>
    <w:rsid w:val="00A27CFA"/>
    <w:rsid w:val="00A30EF7"/>
    <w:rsid w:val="00A424A9"/>
    <w:rsid w:val="00A43D57"/>
    <w:rsid w:val="00A44F26"/>
    <w:rsid w:val="00A46DDA"/>
    <w:rsid w:val="00A55404"/>
    <w:rsid w:val="00A80C4D"/>
    <w:rsid w:val="00A84C3E"/>
    <w:rsid w:val="00A92180"/>
    <w:rsid w:val="00A92A4E"/>
    <w:rsid w:val="00A94832"/>
    <w:rsid w:val="00A94B2B"/>
    <w:rsid w:val="00AA03C0"/>
    <w:rsid w:val="00AA0710"/>
    <w:rsid w:val="00AA1D9E"/>
    <w:rsid w:val="00AA4A65"/>
    <w:rsid w:val="00AB2541"/>
    <w:rsid w:val="00AB6998"/>
    <w:rsid w:val="00AC359C"/>
    <w:rsid w:val="00AC3B5D"/>
    <w:rsid w:val="00AD6BEC"/>
    <w:rsid w:val="00AF1092"/>
    <w:rsid w:val="00AF37AB"/>
    <w:rsid w:val="00B031FC"/>
    <w:rsid w:val="00B048A4"/>
    <w:rsid w:val="00B10A91"/>
    <w:rsid w:val="00B1131A"/>
    <w:rsid w:val="00B173A0"/>
    <w:rsid w:val="00B17B23"/>
    <w:rsid w:val="00B17B65"/>
    <w:rsid w:val="00B2330A"/>
    <w:rsid w:val="00B327A3"/>
    <w:rsid w:val="00B360E3"/>
    <w:rsid w:val="00B5735C"/>
    <w:rsid w:val="00B60156"/>
    <w:rsid w:val="00B72671"/>
    <w:rsid w:val="00B97B1B"/>
    <w:rsid w:val="00BA1647"/>
    <w:rsid w:val="00BA43B1"/>
    <w:rsid w:val="00BA4C89"/>
    <w:rsid w:val="00BA731A"/>
    <w:rsid w:val="00BB3D05"/>
    <w:rsid w:val="00BD5B58"/>
    <w:rsid w:val="00BE3EDD"/>
    <w:rsid w:val="00BE408D"/>
    <w:rsid w:val="00BE47F4"/>
    <w:rsid w:val="00BF0B62"/>
    <w:rsid w:val="00BF179D"/>
    <w:rsid w:val="00C1625B"/>
    <w:rsid w:val="00C20D0B"/>
    <w:rsid w:val="00C27B49"/>
    <w:rsid w:val="00C32E90"/>
    <w:rsid w:val="00C32EF2"/>
    <w:rsid w:val="00C35E9A"/>
    <w:rsid w:val="00C40943"/>
    <w:rsid w:val="00C425CE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2FB1"/>
    <w:rsid w:val="00CA7C89"/>
    <w:rsid w:val="00CB36DD"/>
    <w:rsid w:val="00CC1698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1E2"/>
    <w:rsid w:val="00D73554"/>
    <w:rsid w:val="00D9722E"/>
    <w:rsid w:val="00DA4552"/>
    <w:rsid w:val="00DC4CDA"/>
    <w:rsid w:val="00DD1494"/>
    <w:rsid w:val="00DD3268"/>
    <w:rsid w:val="00DE4D4D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298B"/>
    <w:rsid w:val="00E71FD4"/>
    <w:rsid w:val="00E752C7"/>
    <w:rsid w:val="00E7748A"/>
    <w:rsid w:val="00EA35FD"/>
    <w:rsid w:val="00EB446F"/>
    <w:rsid w:val="00ED1E46"/>
    <w:rsid w:val="00EE6CBD"/>
    <w:rsid w:val="00EE7609"/>
    <w:rsid w:val="00EF1FAB"/>
    <w:rsid w:val="00EF2A23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7DC"/>
    <w:rsid w:val="00F60F91"/>
    <w:rsid w:val="00F66A88"/>
    <w:rsid w:val="00F674B0"/>
    <w:rsid w:val="00F8471D"/>
    <w:rsid w:val="00F956EF"/>
    <w:rsid w:val="00FA57AB"/>
    <w:rsid w:val="00FB17E3"/>
    <w:rsid w:val="00FB25BB"/>
    <w:rsid w:val="00FB42C2"/>
    <w:rsid w:val="00FB4A64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3DF6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  <w:style w:type="paragraph" w:customStyle="1" w:styleId="CM68">
    <w:name w:val="CM68"/>
    <w:basedOn w:val="Normal"/>
    <w:next w:val="Normal"/>
    <w:uiPriority w:val="99"/>
    <w:rsid w:val="009425BD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4437</Words>
  <Characters>25292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18</cp:revision>
  <cp:lastPrinted>2016-12-10T14:19:00Z</cp:lastPrinted>
  <dcterms:created xsi:type="dcterms:W3CDTF">2016-12-19T15:32:00Z</dcterms:created>
  <dcterms:modified xsi:type="dcterms:W3CDTF">2016-12-19T15:45:00Z</dcterms:modified>
</cp:coreProperties>
</file>