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4B9" w:rsidRPr="002A286F" w:rsidRDefault="002A286F" w:rsidP="002A286F">
      <w:pPr>
        <w:spacing w:after="60"/>
        <w:jc w:val="center"/>
        <w:rPr>
          <w:rFonts w:ascii="Eras Demi ITC" w:hAnsi="Eras Demi ITC"/>
          <w:b/>
          <w:sz w:val="40"/>
          <w:szCs w:val="40"/>
        </w:rPr>
      </w:pPr>
      <w:r w:rsidRPr="002A286F">
        <w:rPr>
          <w:rFonts w:ascii="Eras Demi ITC" w:hAnsi="Eras Demi ITC"/>
          <w:b/>
          <w:sz w:val="40"/>
          <w:szCs w:val="40"/>
        </w:rPr>
        <w:t>PEOPLES</w:t>
      </w:r>
      <w:r w:rsidR="004204B9" w:rsidRPr="002A286F">
        <w:rPr>
          <w:rFonts w:ascii="Eras Demi ITC" w:hAnsi="Eras Demi ITC"/>
          <w:b/>
          <w:sz w:val="40"/>
          <w:szCs w:val="40"/>
        </w:rPr>
        <w:t xml:space="preserve"> UNIVERSITY OF </w:t>
      </w:r>
    </w:p>
    <w:p w:rsidR="004204B9" w:rsidRPr="002A286F" w:rsidRDefault="004204B9" w:rsidP="002A286F">
      <w:pPr>
        <w:spacing w:after="60"/>
        <w:jc w:val="center"/>
        <w:rPr>
          <w:rFonts w:ascii="Eras Demi ITC" w:hAnsi="Eras Demi ITC"/>
          <w:b/>
          <w:sz w:val="40"/>
          <w:szCs w:val="40"/>
        </w:rPr>
      </w:pPr>
      <w:r w:rsidRPr="002A286F">
        <w:rPr>
          <w:rFonts w:ascii="Eras Demi ITC" w:hAnsi="Eras Demi ITC"/>
          <w:b/>
          <w:sz w:val="40"/>
          <w:szCs w:val="40"/>
        </w:rPr>
        <w:t xml:space="preserve">MEDICAL &amp; HEALTH SCIENCES </w:t>
      </w:r>
      <w:r w:rsidR="002A286F" w:rsidRPr="002A286F">
        <w:rPr>
          <w:rFonts w:ascii="Eras Demi ITC" w:hAnsi="Eras Demi ITC"/>
          <w:b/>
          <w:sz w:val="40"/>
          <w:szCs w:val="40"/>
        </w:rPr>
        <w:t>FOR WOMEN NAWABSHAH AT DISTT: SHAHEED BENAZIRABAD</w:t>
      </w:r>
    </w:p>
    <w:p w:rsidR="004204B9" w:rsidRDefault="0083120B" w:rsidP="004204B9">
      <w:pPr>
        <w:jc w:val="center"/>
        <w:rPr>
          <w:b/>
          <w:sz w:val="52"/>
          <w:szCs w:val="52"/>
        </w:rPr>
      </w:pPr>
      <w:r>
        <w:rPr>
          <w:b/>
          <w:noProof/>
          <w:sz w:val="52"/>
          <w:szCs w:val="52"/>
        </w:rPr>
        <w:pict>
          <v:rect id="Rectangle 5" o:spid="_x0000_s1026" alt="Description: Logo" style="position:absolute;left:0;text-align:left;margin-left:90pt;margin-top:10.4pt;width:283.1pt;height:183.85pt;z-index:251658240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FAyS3wIAAL8FAAAOAAAAZHJzL2Uyb0RvYy54bWysVFtv0zAUfkfiP1h+&#10;75JU6dpES6dtpQhpwMRAPLu201j4hu02HYj/zrGTlo0hISH6kNo+9+9851xcHpREe+68MLrBxVmO&#10;EdfUMKG3Df70cT1ZYOQD0YxIo3mDH7jHl8uXLy56W/Op6Yxk3CFwon3d2wZ3Idg6yzztuCL+zFiu&#10;Qdgap0iAq9tmzJEevCuZTfP8POuNY9YZyr2H19UgxMvkv205De/b1vOAZIMht5C+Ln038ZstL0i9&#10;dcR2go5pkH/IQhGhIejJ1YoEgnZOPHOlBHXGmzacUaMy07aC8lQDVFPkv1Vz3xHLUy0AjrcnmPz/&#10;c0vf7e8cEqzBM4w0UdCiDwAa0VvJETwx7inAdWu2JmLVW1+Dyb29c7Fab28N/eKRNjcdmPAr50zf&#10;ccIgwyLqZ08M4sWDKdr0bw2DUGQXTILt0DoVHQIg6JC683DqDj8EROFxUeXz2RQjCqLFYjafzlIE&#10;Uh+NrfPhNTcKxUODHdSRnJP9rQ8xGVIfVWKsjRR2LaREzEKfgBzOhM8idAn1mP9RacQdYPg7O4eO&#10;rgzdKa7DQFHHJQkwH74T1kOYmqsNB8TdGzYEIdJ2BBBZiwMiClKvqjxP3ISUY5oJa0djZxJhfXA8&#10;0C4+t1DB+A7KJ8FoGOuLWlLHrzbxPiAxvAC2gE2URZQTYb9XxbTMr6fVZH2+mE/KdTmbVPN8McmL&#10;6ro6z8uqXK1/RHCKsu4EY1zfCs2Pw1OUz2D6I+fHMR5on8YH9VD4DLoa0/FGCsBjyN677eZGOrQn&#10;cYrTb2z9EzUlAuwSKRTw46RE6sjHV5ol4AIRcjhnT9NP7AAMjv8JlcTeSNiB+BvDHoC8QJNEF9h6&#10;cOiM+4ZRDxukwf7rjjiOkXyjYQCqoizjykmXEvgaKfZYsnksIZqCqwYHjIbjTYAbmOysE9sOIg1c&#10;0eYKhqYVidBxoIasxlGDLZEqGDdaXEOP70nr195d/gQ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ME&#10;FAAGAAgAAAAhAOoNHbrdAAAACgEAAA8AAABkcnMvZG93bnJldi54bWxMj01OwzAQhfdI3MEaJHat&#10;0zZtUIhTVYUuWVA4gBsPccAeR7HbJpyeYQW7eZpP76fajt6JCw6xC6RgMc9AIDXBdNQqeH87zB5A&#10;xKTJaBcIFUwYYVvf3lS6NOFKr3g5plawCcVSK7Ap9aWUsbHodZyHHol/H2HwOrEcWmkGfWVz7+Qy&#10;yzbS6444weoe9xabr+PZc8h+KvJhWknrn5/i1H263ffLQan7u3H3CCLhmP5g+K3P1aHmTqdwJhOF&#10;UzDb5GtG+VgtFyCYKNa85cRkVuQg60r+n1D/AAAA//8DAFBLAwQKAAAAAAAAACEA3qKsPooBAwCK&#10;AQMAFAAAAGRycy9tZWRpYS9pbWFnZTEucG5niVBORw0KGgoAAAANSUhEUgAAAXAAAAG0CAIAAAHT&#10;BdtcAAAAB3RJTUUH2wsVBioAz9xgagAAIABJREFUeJzkfXV4Vbnz9yTnXKt7qXtLDSnO4rb4slih&#10;uFPcnQLFF7fiXqTF3d3dWkpLXaDu7ZVzkvz+uNAttrCwu3yf952Hh+fec3OSySeTyWRmkiJCCPw4&#10;MQYI/WAd+B/gAwByRv14Hf8EK4wJovnDsxN/LiuUEJyfPEOpAn38dkI3x/kjKjJGv68u9COyolaV&#10;Jj+YoGdsqCzIz3mTXpSb2yzwBqXfycoPoSKT67j8siYuIjolPjUnuyD8bNJ38wEA/I+wAgAYc0kJ&#10;6boyXiS0QXWLH6nqR1lBCDFKOoy7CYBvnA9ljKHvndU/JCsAgBD+bjn9iL4fldzsrH3rZjWpaSfj&#10;JEBFTiJLzy8IO/Ni7ortuvoG31Hh30aFEHJ111R3K8Pqo6MUUuA4LBKKAAABMAAARjUXF1U/cSti&#10;9PztHMd9e81/bwZtntUz+uDUAcvfXMyq9vblLqVKo6cjX790BAAgQHFPd2k04q1z634Zc3/NaZp0&#10;bknzqg7fXvm3osIYizu1oMX0KAB88ejiVp2nPbiy1shI39azO4cRZQwhxGGcm1dkZmoY92yXmXMn&#10;PV1FQQk9EexQt/u8b1mhvsYKQsAYISTu7OKW017tWj/x8bPY9q1qN2o/sbiU3FheUclblRpVzsvL&#10;s7Y04xKPW5oa1B391MhALzungOO56IfbPar3Oxns4PXbXIQQx3F/pXjIl4kxtkChIIS8OjrLqVIv&#10;R+8Ac+eOlm5dLNy6Pj6zJSUl5dNXRFGcOXNmxNEgR9+Ajj1mMcb6Df3Dzqv73dAJhJDZAIyxLzX3&#10;RVY0KtVbGxdCyNOD0+y8ujPGcnILHH17JJ6csT8sTBTFv+gDIWR36J550+aaOnVUWLY+fuqWo2/A&#10;hpndCSG5dm6CRvP3WMm1cxNF8UTYbnNX/9XrD+0Lv+To0yMifA5jLCni6pNTK7/0oigIjDFBUE+Z&#10;MuXIjmWDRi7Lzy86dPTa/b0T36YmE0IybV3/BivzDAzuWNoSQl4dDTJ16mji8HvdZiPTr6xgjImi&#10;eHpBxUs7Z38ZERJ1qOf5zaMIITOmTzN26mLm1EnQCPbeAbd3jyWEvLRyWGFg+E2sMMYybVwoY4/v&#10;3bX16s4Y07dp7+gTsHnzJkJIQWbKq0sLCCGU0pJSpfaVkxubaT+o1e/AXznItig3gxBye99Me++A&#10;uYt3E0JDZo0SBUGjUmXauIifDNNnWEm1cU63cSGEPDow1cG3B2PM3a/P47CpWi6XDHJjjB0/dnL0&#10;uODWvw+dv2g9IaT0uqMgCGtD9vhW/rVS1dYaQTi9YdKJkAGEiISQxdNHW3l0ZYzZeXUf1r4mISTD&#10;xiXPzu2jdj9WcRhjKaAUKgBABUNF4vNQ58q9lCpNDPUFAJZ5qNeUA5TSjZtC46Lvnzi4bvKEQRjj&#10;tK0qjPHQwf5PH5+uUc3V1tnv10ELHfCVpQNrAkB9F0IIi094AwgGdq0HAPmMCJQStfqDpj9iZb2x&#10;KQAcf5uMEKo1Nkqt1uTmFZWqWFf/bhhjZcRqc0dfADh5ct+gIYGUMoTQ9HrW18DuwuKeCCHGmJOz&#10;05FDuwDAc8Cr7i1EALiQYi6T8hUsjE0M9Y10OELI9jeJAHDWzvGv9EqGjUumjUvitWupKckO3gHz&#10;/ggVBCHiyFRRFI+sn0AI0bwfY1v7KvHxycHzljZp3OXAmBaxu4afO3cpPPyIi6uftoAgCKIgiILw&#10;6tUrUxf/lh0mM8YaNelDKX28eXOmjUuGjcsXBwgBaPWzff36R8P2AQIDfcXjZ7GWZsYA0H7w4qCg&#10;WRhjSggAJCU8srWtEJecW1e4ufZpBVJ7Yuj+Ux06tImJfgDvdiOIAQCAu7u7jamEAQSOXRmZon71&#10;MrLygAHwvq3PD1BwuYVUqVYCYzFxaYHjVyfHvkEIRUdHz5kz2z3AF3GYMQYAPM/PmjiIMhjvl4Zv&#10;L2zfqpHWbsIYA2IJaQkIYcoYAFBApw7Ot7cxB0BEFMqYmFGuxQ9YcTN7ZxEWp6e3ateRARw7fScr&#10;Kx/pyBljnp6eFTp6xO1/yWFO2ySlNCRkm3apk0r48P1nMcba5xzmfhnRzPw3J47j4uLi0nMFM+eu&#10;67ef8rBXeFeqknb/vrah1pY2n2elhfydybOjfn0vHx+pTBI0vuXaRT2bz0jGGFfsV9XkjVzhaere&#10;o7K2SYRQXn6hz+C1ei3n9VwZF7pvhfb1tKRUt26+GccTjSX6rr9XDg0NNTGStG9idPn4/DX9jAkh&#10;u5s11Zb0lep8nhXJ++HTyytgjJ0Jsm7ZvBkjVEfCTp44/mr7k6fXH6TeS21l1qhsge3q3z5i4/DC&#10;MzOMLY127wzTPrRxsD02fR9j7MHma/HHXlTXjVeWitjYvkazsUX5Asa4okJfW1Jg7POslD1uq2ME&#10;APGpWXVbThg5fS8AmL49W1yqehKbXbFHyFuZ77DgrdqS+0PPAABGENLTXN/gXRfX7Dnv5euzdFN4&#10;bLbAGLv3RgcALp2L1tfR2XngIgDUlerCJ/ThDCoTJ8YA4NwDIggUc/jiqZUBawrOnjpR19dObWYW&#10;/sfAPakGDGPKmJ2L2cWSKm9KZZSxrv6dGGN7b8bNupRu3ylo7h3V27cpl/av3Hm+MDlyLwDY2ejO&#10;2HIUIVTWKlduGn1gZscLaltOov08V1dnSUlpp62ju63McbY11Tc0oClXAboMqK0HAIJdBcu+i0vc&#10;6sdNHJ+tY3IsNUuj17B1TqnX+qc6pxYpW0/e49/O0xBvXbVkQ3giUZfaV+oDAKPrKu2dXf4wMOhv&#10;aKltRcmoYRkQpJwVN0siGWXlVPbVJCn6twZV7qT7GOpLg6b3mzVn8+5A/frD1iOE6m67ed/ElwCS&#10;FOcIcgOQKgCYXg+r4q2xkBDDJtfbePtl9tUjpixtwb6Cqn7ez568nNXZ3My7WusO3XIdK5Y1sb0o&#10;a0Je3mcGqOeRI+W/LjY2Pn7j2db+nCgID5+8PnN0Sc+Qwqdb+12/fv1m37qa9voTDNN7aF6CVI4x&#10;QE7W3WcRGyzSyMS6lFKduEev49/M35MX93RXWlomo+TOgxttOgasMjMv34Rn585/ikd5VKgo5jl7&#10;lS9qnhorCMKNtaP6bilIehG6KezqgvlbS9T09t7+lu419fX14UNijC1ZssRTfDY6DEllckGjWTA3&#10;cPK0dcHtlL3nHwSEcuzdy5c3TojC77Xcx2Z2oWNFoZwlzABME19xPH9h6cAB20sFQYx9vkdXLrH3&#10;DigVUNhghXntDrHZ7E1aiqtbRbPSh8qEl903qXmeGzG8y9z52wwNdAFguT/7beouBJDr5Fle2Usw&#10;Nkh89XlUAGCNo2MAlZZ/ghE2TnqFMT65sPfIvQRhXFyizowNj4hLb/3bOIxweSOeEFLB2pIQ+vjq&#10;GkefHiKBue2VveeHcxyX4+AB5bQIAISkxc0s1/pnNh9Z9u4fmw4IGcVFcjw/oVsD/199uywvwAgl&#10;RuxxqtTzzNEl9ZsOz0o4PGXOdnNry0a1PR0dLP3qDgJgm/rKFuy8eOVZEhXFHGevj+pkAKZJ0eX3&#10;+p9hJZjjhtu4vINEgq7OGddg2jIAiBzYs0FQEMZ4Tt+mNXzs+m9SSSXv6sccppQxxhCAUkO39dM5&#10;czcy5Pg9SunpoUNrnb6MEHq1Y4VHnzFlrax7mxAkCB/091NWACDfoSJh9HpxQd6cEW1X7TN8dr/Y&#10;0w8ARACr1FhKKRHFWl6utX0cfBzNDPQUMgmvVAmZuUUv0wp0LexXbNyBOQ5jnGXnBozJMNZ5/ay7&#10;XGe/qMl18AQAhpBZUvTH0H+WFYxxlq3r0DfxG2xdzk4bVFpa3HH53rJfZRjvM5QNePQI859xRFBR&#10;3ODl1VuD1ZQCAELoUH7mkKKC0I1/mJpbVR8dDIyZJkV/unX94kZ1HscFvh8mACAYJqXGL7WwR+Wa&#10;pwByjF8JqkwiWnK8h0SuovQjmRidFreXkFWLJgeEHAGOA0LWpcUFfbb/H/fpfaEZhGzITy97ro+4&#10;2a9eUCkfmBZX1iEMoKHUmZPWluo4cVJNOT4Gp8U937qEYFhl45LvWJFHGDAGQjYUZZXxQckH++c/&#10;WWGMHVq1YfO04LdJKdon0wsLN+a91X4ekhyj37itDuCQNynAmFzC5d+9AACszAxDCAAUCABgaFpc&#10;yB+LHp89ycc8AQCB0q7rDgGlG4qypr9X8yXFxfuWrdoxYwF7P8PfDdDsjn0a9uh0cPIcBkiGpG9K&#10;8sLeRGlLrHFyCiASAJhpyjUdP6rRrBUgwOi0OAubCm/S0hfdu6nfpZ/IKLl+lmvQ8vjo7r+t2sdh&#10;4JBECiT+wHar3/tojY+N6YnTNBptnQN9f9HTMA3RIIB+m5eHzVm25OoxDAB7l6zOjog+ODmYAQIA&#10;DdMoGA7QsQWAc3vDn5jYGSdEEYC5OaTRtBWEAMHgN2lwVlp64+VBR46EAqEcQs8e3uIZK0hN4wAT&#10;AkJJaaFKZdWhDzDgETZLjS1u1Vlr+/Wv4IHyiwXyjq1tg8ap0rOWB47DABAwcdTa6DtQzuLX0VWY&#10;2NtgjA/PXqhXqE5PTjFLiEqdO12CMUeBo9Bn76UNDu49ew2r4OFJOABgyqICitHAPRcJBg4ASyUS&#10;Tsoj/KxnZ4PEqOy3b/OfvhrqXF0QBB0TI4lMwt63hQDWxdwdt375+xnEGKF0RMVamAEAmNpZzzx3&#10;cLR3XXNnp6y4BAQQdP341AZttr5+zHHcCmPjHrqmH8xFhMordQpwqDRvWG4OpbSdntWp0oxAZz8G&#10;QAjhOC4k9uGU2i0Ks3MRAEWw9tU9rcvuz8lMKWWMjfKoXbNDq16LZ430qEVFUq+vP5ZJr6zbJpHL&#10;AWDMga0lhcV+jetTShmlyTdu7GrSRADgOEwIlQD0PHfOqVkzAMAYb529YMDsaYEu1RhjjNKNiU8X&#10;dOqT8uQFA1gf92jT8IlPz15ZHX0XI4QwBvhwdyiKokajGeJUNer6HUGjGeJUdahT1fiIl71NXdWU&#10;BLpV1z4JdK2eGpfAGBviVWfTmKmlJSWMsaLCwp1B87paujHGGGMDrb2HOlUd6lR1iGOVpKjo3qau&#10;vU1dhzpXHeJURdBonl+4OsSpqiAI5Vv/jIrLSEubWqWZvoWxR/NGMj2dR/uPchyHJPyqFzfntOkm&#10;01GkPo3Qeq3Zexfpu1Xt/RiVFBbpGhowxgChDXGPAp39tM9Nfd0qN296bc3WwszcaVcOuVfy+WCQ&#10;P6ttgzv1mX1kd6Cz3/r4xwDQw8LdQE9PKxOro+8dWbZOUKkvb9ixKvre/uAlDw+fpKJIBFGmr0tF&#10;ghBSFhYtfnzl7rHTZ1ds0PJXmF+wJzcOAAKdq4XEPlg1bOKokCUfNfpFxV/eW6+dhHfPX9weOAW9&#10;d6N3CproWqOqk3dFURD7mLnuyIrheB5jPMSxChHFGp3aPT1xjiDUbe6UJgFdtLKorRbKUPxGVj4l&#10;SkhHPftj6rcIoKepq76R4bt6taxrG2AMECrKLwjNiQWA3+SWh4pS8Tf6tD/1On2VRFFkjHXSs7t+&#10;6Bj7kK4dPNZR317rsvu71f5o5OMfpH+JlTJd+jfon4ioIrRoZMWPHn1PNT+OSuYTf0pNK1QL+cF6&#10;fgAVxhhgjHJvPZMwLJk31HdCgMPOJfW+u74fQmXF+GpdejVBAHlv0/MyM27eTZ+6/vnPYQUApgyq&#10;1a6Jtaq0tLRU3XbE5XL+ir9NPyq2Lkb5Wem58a+zNaWCRqX8kap+NLjrW8nat3UVXdMVlJKZ/T3n&#10;74j57qp+dIAK8nIMjU1/pIZ/gJUhAb/17FDF2kgBBERGRSLGZKjDD1zee/b290W9/zYrB3es9zbO&#10;2HYi4dADQhkAg6Jipb6eQuvgxxgdnunAyXVSNa6tOnb9e7x8+3LFGIs8FGRVMcDeO+DNmywz505z&#10;Fu2yruifn1fIGHv4+FWNRsMWL9938fJDO6/uVfy6PDo47S8ihd+/HI7u2qBFPb8RW3IG9mrZrlXt&#10;g0euuzhbj5qy3tTEQK0RVCqNro48NWqfnnW7y8f/qOTthDB28+t7bUnFSSvPhZ298S1NfIUVjDGl&#10;dN+K4aPW5ewKGTdk7CqplM/KLjAx1tsy1klHolR4dk7LLJTLFRaSfJz9dMGhwltP3+YXFGe+PpD6&#10;JrtR2wnrR1gsXrP3+suMII4L/su2/oqVhSbGU3PzJvZpvu2WeV78fgAwc+mkI5edX+R2/Y31gIED&#10;PxVPjPHTJw9J3JVOc57l5RVZWRp379zYT+9J6KlH+05fW2NiMjI394u8fGnkgvX1tdbQqpnDnz2P&#10;ZYyZOXV08AlIfB0himJhbsaXXhRFURTFiINBdl7dV6w9MHXWZjPnTpEHp4qiKKjV8ww/E8DU0ue1&#10;7RonpzpyPUppzKm5y4/k6+srqtYbIlfIQtcPs3P2fHFmVVb8oy+OKccBQMUOQYenWS0POXz+ymMd&#10;HVnLoMQbO8Zgnv9Vrj/vS/blp9wJanWmjQshZNOSaQ4+AVV+GTxr/g47r+6JSSmEkKLc9IW9rP5i&#10;IuRnphbc6J6R+FIQhOeHZjr69vCuNYAxNqZvn1tXzhNCMm1cxA93QF9E5ZGdsxRjAGjsoctzXEZ2&#10;fsi2E2eDvWxtrBBCK8c2ad5lGgAolSrtTqC8oGCM9U2tLj+xDJ3fDmNsXGPQ7w2MOrarZ+rY8dB9&#10;jSrmEADIME5z8PgMnB+DJAjOEvl2WooQajgpYvyIzvY25roK2fVMU4TQ4IamHRqZVm0z7OGjF5Wr&#10;tWzZdkCbtoPurnU6Nq9FSmrS3AUrGzQN8K5cv92wpSaGOq9u7re2sfFv47dz3wWOx8UlSldbfULI&#10;mqxkBUJvHj78ygBFWTloR2dst/p2Xt0r1RnIGHtzcZ4ois8u7ji9qAallBBy9tzl99tMkTGmVr6L&#10;fVNKGzf7nRByJ3xu0dUulJAXL16YOndjjFX5ZbC5W7eA35pTSjNtXD5NB/gwHkSpKX63VnduXRsQ&#10;un5mhb13gMqiLkJo34aZNQO2afc+N24+8O86EAA2LZi2+nfv40HttYP16tWr3JxsAKjZadrGgyXZ&#10;B108PT1vLXXWqIVWzWrIJcjFxuSdm+mTBK0Pw5gSCcA7V5auTFJSorTz7oEQuh+ZAQALDyQb23gR&#10;QgBgVtC4X9v+GhkZncmMokqN6ldxPnv+al5e3qCh4588uqYFe+yqE3yTewihjIwcj+r9qvi4IISq&#10;OunB+xjYzI9ErfwXrUtSpmWW0uSIPa6OFRhjgiBM7v2LdqeJOaxN4BnY19/X1/PyyStvCmDVC09n&#10;B/usnPzrV04yxrp07oIxBmCGJmbpb9N5Sx+NKHbt3JgxZqQjAwAZwgAw0c7ti6yU/0IpyOVSFydr&#10;AEAILd51i1Kt75hcunJFW6akuCQvL6NxhdxB7pH+/v07tuulfR66Z8/hK8cYA4xxBasKgJCE50eO&#10;Xy0IRNT6vRAAgIZ+wUNJRVE7dCJjAMAYOFXq1bq1HQDI5XIAMGhrm/QmWSaVhoeFa19p3667xftg&#10;fuvWzTOyMrWfFQp5l2Yd5+1Y6lrLEwCUiQ8ppScv3JdIuMJiEcpFL8uLy5+scJJ3oTotK3kF+f38&#10;3TwcvZIj99b2dbTu7GVjZNZsage3bj77XpzQlrxw6Wj6m8xf5x9b9cRp267tWdnvrEm7ek5u/j6S&#10;ZAHZSXdu32mokC2b0/Xk/hkU2IO4AgCg71kh5dz85fy27+FCAFQUj9xM3BEe26rrH46+PUsiD6cd&#10;iBxao39hYv7D9bdyryWWvbVjx5pz03+bWS/tcPifnveLW870aTKPSfHrg8/qNajXemVx2NGDh44f&#10;IiK7ePNhGfwAkPH06ecHqOxz1IEDq0NP6ehKDQ3klNIWs5LC9u8vULjm3Eox67BKIpEQQgEgPPz4&#10;9tDTAFBYolFrNGVZAE4uLqtOxE2fPu1pdEpW/FM5pvef0C27I4+ONbj/MvHm3LllDQlK5WdY4aR/&#10;RqSKx08BgC1D9QAgK6cgL7/ELufqjEGtDfvs0HGyN+2/y3zwnrDbcV27tj978lhexd6UoVEjpjDG&#10;Vu45bdB/r06vnWozM3nDkXZmimOnz29cN9nMwhQAMgtKAcBi6+6yhoxdXD7DSnly5WWM0hGzd1PK&#10;Ht/YbKCv02NjSVGJKuKPtoK7h7qil6baL/2uZFote3D46kmlOm1ahMvN22e4oJvTkk2Iha6VLF3j&#10;XrHo0or72ybtu1jSsoHP27QMHzfju+kGVBTN8Z87HgObP3MS/lT8oihm2riU/ZuOMSHkZshgO6/u&#10;rlV6M8Ycvbs/eHBfXVriM2vbprO3IDxTv2k3Y/+xsO8tOlFq2DcIDudDeBZjzHbSRo0gHFk23M6r&#10;OyHk9qMYO6/uO6f5E0KCZNLyrZRPTPtgDcq2df2gnFr9OjrqyJZgO+8AxliN5mMdfQKycnK1HiXG&#10;KGMMlt3lTpTA0SLFrHDGmNbVxBg7EdTLzqv71XtR/UattvPqfmZxAGNMa36U/fsoleYDg3KZiUlf&#10;PbOyryWM2qfE9mpW6Uyip55CUlisNNBTAEBYoEG0bq1evXt/1qB88uz582OrZ4aVTprQe0CPZh5V&#10;ewcH2C/fvPlpfNZHUcnTyoJeWRllXz9gRVNUVORdrXzVa9LiZhMyo1eTjXctdeVcxL1tJnbtLC1N&#10;OR7/4S8zVCCzRiMeP36MMVerinvmzV1HIuiJOyVV/DyP7Zrh13xcztuMwFYVDh4LfRCdPlsqHVnB&#10;sXzluetXuLVp83lWACDbwR19EIGFncq8cVlZbWs59+3ZZ8Km19fPr+4VuCzxdeKxg4s6dJ1aviSj&#10;rLhUefbE8rYdJytkEgDYOUDWd96+hOzShTLZYMsPEl4pgHnyBxvsj2fQutS4j570URjP5riT9+JN&#10;3PxCevPVGw5PikuqVNXTz9tBrVInR+6Nf75LrVJv2zglKXJvXtLRFm3HKWQSXR3ZwnZCw9GbE7JL&#10;Z3HcR3wAQEh6wkdPvhJnHp0Wt0LHBBsbxwmqGm+SEELOppJl4/wjcky3X8zV6m+MMaOMgdY3DN0b&#10;m/qZ5Kw8dPvm83hGaaSdixUnGZsWt9KvBst4t/P4NMj8eVZ21q/fNikDAJZ7Ws47c62vRLLczg0o&#10;BYC1aXGzCAEASkir2hUb+Do52VpIeEAUsguUGXkFR65HPk/M0JoTszhulI0LAIxMi1tl7XRodLcu&#10;q9+to1ty30wuLv46KgBw1sK6hkLfLCWmH8dPfX7fxcEtr6Jf2a+hxdlj8/O/lMSLMV5jbNJN1+R9&#10;Cyh8fPf06/dGr99uYm6VY++WTgTvtI9H54usAMBHKQQaDKoLxwya/vZBqwgVUxIlqhGAp0Su+z71&#10;rIwoQNjwjs8Xrt9UWJRt64oAKIDZJ0PzrraPvl/Yd0j7wTgusnyvp7xNMBg4TCrhTB5c+7MlxnQQ&#10;riZR+EkUCkBlfHAIHZnUU2ftIsxD93WHqa4c3odrzBJfafm4efzsF1kpyMoRNBr36u8SzTDPm77n&#10;hgH0Px4OCWmBiTGZnlUBwWxcwi2aySGkNYS1LCQLau3XsDHdbk2Yd1qZDYwDBIs5wxxbVwpglhyj&#10;DYhhjOV6CkGtUZdbmUGrp9Uq1SjnWtq4lkatLkuUFEUx3top08alyN79yskDapVKq7AP7FxLKV2z&#10;dBqlNMPepQdAhpFlR4CCqVPf2ruk27tkOrgHAGSYVNDq+Cxb17LlRqNWCxrNUKeqQ5yqjnSuKag1&#10;WjcM0mg0PM8Pc/lAya5+dRcAbhw41qRHF1EQ5kulw7RJARgIgqdFRc1z0jWlJQpdPcpYjp3b2LS4&#10;tcOGvtkRVrEoO8fJnRIgzetKrt0DDQGANWlxs0SR47j75y5VbVwfAEZWrF1eWNbG3KeUYY7jbpw8&#10;49mxdXl5G1Wx9umwsMgnT4c6+/ESCeo71CQhaktRFlDgKFQzNsxx9Ij5rUMnhITY14BBAJA2a25u&#10;ZpLftj2hgDkkuXAbNGRXSY5x/Mtq23ZyHDfU2W9Zn0H9nKuNrFi7rCEG0GRC4OuIlxzPvZtBv+va&#10;6yikRkZG2p/zi0uAUGtHO2VePgPAmF/3+j5hFFG63Mysv775RzOl7JSFlniEQ9ITpiiVHM8DwEC7&#10;SlKZlDGmKVXKFbq69jZFycnakvlFRQS4/Rkvocxve6Qk+XdZBZ4iXRNDqaGhtUSuFFQmdtaT7567&#10;GBp+fO6yQBc/olGvi30cbe5m8PI2xpjjuO116ry+e5fHCABEyhx8fIa8eKEVPq7fCI7ne1bw1NdR&#10;SCS8qNZsSHp699T53aOnFb5NX/T48lS/JqUFJSUF+Uc1GR/PoCPqdMxxv/QPEAoLQV/XtXXj1Ocv&#10;R3nUOrtyY68V81qNGcpLZaO86nCEDnavwXHci9v3z8RkBty8G0xoMKGDI6PulvJnduwBxhb2Hppw&#10;+95QZz8Dfb22k0etj39s5ekW6FR11+hpfAULtzrVplZr+lvQeD1TwzI+4DMZYHn5BkaGgR41lty7&#10;pNDXHeVVGygwAF4iWRN9b7h7TVGp4iR8+eH5KLKr3RLX6e1/e+/BSYd2LuvST1SpMcchEFdFPchM&#10;eRP8a+eQV/cIpRLJB770z2hbRinH8wFmbr/273FsachhmqkNFDMAZVHR1jcveYmkq6SCsZUF5nkb&#10;X8/q7VtuC5xoamcNDBDGvFyWn/p2Z37cUIcqjFJOImEAG+Ifd5Zb1enQ5vHlG3syowkhnyrcLyr+&#10;Mzv2tuobAADAoKOe/cHCxMG2PjJdHa2QqotLFSZGeibGi2+dOb9jb0P/jhKpBHPcyn4jGvb23zhg&#10;tLKwSGGgLypVm1JfdNR3OFSUpG379qnzddu0+GyLf8ObXVRYWJSda+VovzxwXNKVO4SSP6Pv7ycQ&#10;AkCYd2xca/z6lW+SkvRNjAwMjb6x/u8J7lJKw5auHlOrmVqtLh/ZValVI2o3DVu2RusO+rv0/35w&#10;93soN6K7qW/YP3Ve70f2c5S1AAAgAElEQVToHzpD/MOkzDi091DarsWN2dfL/uv0PwEKQoipTvfp&#10;1/zXX337tXWhVPhgbf3v+fkp02fz0uHP71/q2bu2s7stL5PzPM8IVRUXFeflleblFxcUqpRKQSM8&#10;T9RMWHKf/ef4/EydgjH+Y4RHy3a1McaUEkGlUStVqtJSQa159jxr0vrIHzmk/SP0o4H3HyFK6YTV&#10;Uec2dnkWFV+poiljhIrvgq8iRuy/l5D39JN1CqUkIS7WzlJaWFBSqEHtRl91azyvqFiwNpPtWdrp&#10;Z3H185fkmMNNsxW16rSc/5FtSSnB+G+cDv8H6aeBojX4eJ4HgLSU5Pj4uOLCQn0DAydnFxs7ewAQ&#10;RREh9N1XHPwI/Uc6hRBSWJA/tUfz/gNaGCv0EUYSUO27kLjzspBdwjhOIuEZAkQoiIRRSht7smEd&#10;rX3szfOVtESjTs9nQTPXXnudJpVJ/wPx+RclhTF2/+YVddIFC0OsLmZNgxL15BghpFSpdRSyi0f/&#10;cHWxefYirvnvk9cvG1W/jk/1xiOSnu+2dPfv8lsDjSBuXjNu8MjlR8/c1tNViCLhOORhSdaPq1gq&#10;oBOXXnQbOd/e2e3rTHwX/SuScunEQf2SRyYKvXYTXujI+fyCkvOHF4wd/HjnvgvuLjaZ2fljAjsO&#10;Hr0iv6DoxtmVa5eMWBVyuGXT6vp6inHTN8pl0ukTuj+LTNCxapv4bHfU6+Qnz+OqVXZ79Ox1Xj5X&#10;f1y0RMIDk0rki9s1cHjyMtOvbaCLh9fXefo79E9KCiFky9xBjas7tZseoaYSJ3vLjKz81LfZqZF7&#10;bTy7l7w9ae8d8PLuZodKvQz0dRhlSg1VSFGf5hZN/QxNjWRyKeQVwe3nBaef5N55UWCiLyGUlSjV&#10;1Xxd7jx6BQA8x61ZPKx34BIXR6us7HxjYwNg9PIyx/xCmDQ/9MyDuI9SNL6bvh8UhPESY+MuR444&#10;NGhAKd04p2/D6i5NJ76WS1FSxJ7h41btO3x10awBY6dtNDXRxxgxBhVMZLun2BXlq8Czx8ljh9u1&#10;b+/n5/fOI6n1s2qv4+C4vLy8zZs3WVnbVbZC0pLXvESv3uj7UglmDOKe7hwxfvWmNeO9aw2IvLfV&#10;p/bAwqLSmV2Nq3vojJ6960rkG4TQ3RUrHsybNzov7/vMv+8ChbGFpiaU0Kk5OZjnw7ZvqG6R3WBC&#10;hFwmTXge+vR5bJVKrqvWHRo1vKOdVwDP4cPzvMXczGT9em3atJFKpd+xoGCMp02b1rV1XT77duMJ&#10;rxUyiZ6OvGfXpkmpGVduPnd1sn75Kokydm2RfWqO2r5+oJ2TKxXFZRYWMgZjCr4YgPgS/T1QGGPB&#10;PD/UxmVrRtI0tZpSGrZyTJNqVrVHRpoZG7i62IQsG2VqaggADj49NAK5OM+N+fSs6O6KEWKUYp5n&#10;f3/oGKUPDgebO9d08mtNKZ0yeXI3P8IM3TpOviUKYp3qnjn5Rcf2zjEy0rf3DihWkhtLnAdM2XL7&#10;VTogNIfjAm1cNmalTC8u/tbzA38LFEGpTHDzNsb8YX3JkMhISunDw7Mzc9Uj1qQtDOrfukVNnuco&#10;oVUbDmOUnpvrUmDboUZ1P0opQujo+pmlb67WCggxNdYxsHD6W8LCGEUI39s9pE419fOslj4NuzHG&#10;pk6d2q2ysOQ4vRWRZWZikJNXlBSxp16L0XGJ6XIZf3Ku7fItVzYcucVx3DIzs946Jhihkj1b7et9&#10;U6r4t4KyxNi4n4EFMBbyJj5IFCkh9w8GxSQVBO3ORwglReyx9eq+ZtGw0VPXSyT42Pxq1K6pj48P&#10;ALy8EXbpyFYX8xQd81pNBu/6K0n+yzvmIi9tLCxI0c3ci9zn+DTuqYX13IXLroWXm89JQhhXq+Ry&#10;4drTof1a7zt0lePQ0dkOk2bvOfUoFnPcTI4bbePCANZ/4YTj3weFsTk8P9zGBQHsLc4ZnpmBOW7h&#10;mIH9OtjVHhVbXKzMTTpSp9nIPt2aL1ixv3NDy/FTR9nYOVFKgbGI6wd8JNtv3H4BFZf80qorwvjU&#10;qfNpGfnHTl5s16qRj5dbVkbO7x1bIoRy0rMMJDUlpgkAgDGOinp57cbdvDzVgUPneRm9deUwh3Fp&#10;Xppe0dap4zc06rqgfqv2cj0TxljwnNm/e6l+n/9GJNT/94aMsoMnbgKARqSng50DhqyMzCmiorjL&#10;2qad3BAAQrJTZxQXo79cp76yhjHG5kgkWkSkGI/IzsI8f/va5fZN7H8ZEwcA2uSH6eMD/lhzQF9X&#10;OnZUT2tbR0opJYSKqrCQKfEF9oJZv/ptu2OO6xYQmJNfGBP18syRzcOH9tIz0Bs3dckfSzYRSi/M&#10;bilsQWHjmgNA7WadRoyZrSotnjp52JABLb3d3Ro27nzrYYSOsQ04zvas2bmq/oHC+9Nf3TmGEAqa&#10;NfvEa/0Tsx05jO1tLOZM69OrSxNrSxMJh5YcTF8xtwelBPN818gIHmEAGGZmO89An/6lKHwFlMU6&#10;OsOsnbUyvSYzGQAoJTnPj15+UkgZJEfuLUw9bu8VsGbjUUrp9mFGafmC9hjfo/AxfM5+DsvTix2b&#10;9H2XPSSXSYoKinV1MQOglFat5JUYc1nv7bn07e1qVjY7HK1o5Cs9MqHGnQsHL5zZP2rUCErp4MFD&#10;atTwsrYy8g8YBACU0p4TVunV3rR5x5nICwvTXl5FCM2YMbPAovnaEZZL1x18EZmwatOxhJRMa0uT&#10;2y+VFcz1f29ShzEmNzHZUfAuuBNoYhMslX62v18HJf3Jk+GWDtoSFMCzXTuEMcfxLjZmc/emFxcr&#10;Q/dfyM0tEAmNep3So7m5Ts3AGjVqAMDTo5Np9sUUZZ3Z+17W7fJn4sbOHWuWL1+vb2CRkpI6duw4&#10;lVpDKZWYe2zY+ezkhVRjUxsVtqvqV0db+GV0zP37D58+e3Htxv1HD58kRd18VwtCciObaTviuwwY&#10;cH3XEISAMXbj1l0LOcYIIl8ljhnaITVyT3ZuIWXwKFbTsYk3xhhznJ6bq1afIYAxtm7Xg4O/1PEv&#10;6hQqCBusrP11jLVfJQjrxUdijjt74oit+nH7uYkrFwQGjl9dolR379jozMUHNxa7n3tjNXDgIACG&#10;Mac9UNqjZ8/9+/YBwO7du3r06KmtijEWOGoWUE29urVc3RxUSlVebqmFuUl8XKq9YwWO5148j9DV&#10;lW3YuPXtm8z69ets375Oe1yVELJ9x47BgwYBgKDRaKOhQd0cgvcnAcDNXTM7zU/gMblxermri01C&#10;4psm7SczRjYNltfqtVzfwKAoLY3UbULe+65uqIt/S0/7puSDMnq2Y8efaRUAGIGWiRfPnwBgxphc&#10;Ln0bE25ipH/20gMAyMstMDY2BgCEMKV0xMiRHMftCd1TUlqsEYSuXbuxcgmSG9YEb1i3SKEjc3Kw&#10;5TX5j1f0fbS8l0nEWt+M3f37j2/VsnFxsfrU6UMJCc927dpQduferNmzB/Tv/yLmmSAImOOjol5h&#10;jIP3J2ntYKmpq4MFJ5NKXF1sKKVOjtZqjVCsYjwnTUyIAwADW1u+HAS/yPTC27f/bN8/Dwpj7PjI&#10;EZ91CNrbu6jVaoRQ4PjVTpV6onfXB4JCT1pUWKh9t0/vPmtXryaEIAxO3Xw4jHmewxiL5XIgEUJA&#10;VBs2bH1x/3rZwyKlcGF25bq1m5UUl9Sp+Wt5Kd6/f//c4LkA4ONWybazGwCrWNFDawRpR1uVFZ2c&#10;RSilTpV6ulTp7VSpJ89hfR1erRQsLSsAgKBU0nIdwgAZt26XT8v8CigY4y5mNuWfqCh9uG4dAHTr&#10;3ZeItERJKGWM0dANIzFGgGDl2aJfGjXVuo62btuKOW7X9l1ePargTIlrhyq6Cn1KKV/uKgXG2J7Q&#10;o8+fRCIjV6Hm0DxpBQ4jxgCY2KVr182bQyNf3ix/L2O3bt2Gjx5hV9PVqbW3kY6+Y7WKaqXq2tWr&#10;2sOoS5cuhdIcXRkghBrUlBaVlBBKAWB0O+PELKWllTUAXJ40Sf1hpK27vllZBu/XQQEAO/4D/YwA&#10;Do0cCQCiKL5Kzpk/0IEx1qahYYUKFi/urQEGZ+8UZJyd/+JFBMdx3j2ru3XzmbhzXnZSgdyA43WZ&#10;fRdP3kP/o13s4aO7Qvdv1ePh4Yld669mb4mqcFfaEv0ytUvXtlGvbnx0UyUGfCrigp67nsQAR+97&#10;oVvCVRlYa/CmUXYN3RFC9ev9kqXkCAWBk7Zr1TYj5pBMIkEI+VnDybuxWqPpxrp1H/VWCig37uMU&#10;O/iSoiWCUOLqK3yIK0PIPDmGMbZk9pTGHqjrohQARCkryzvAMu7e8TkWNk5l8w5jbNx66bBf7YNH&#10;dNYuE+UVW2JyamlxyfSpy3zyTpubGbq42Pj4OEt1FcWVR6SlvmncpEH5+at9F2P86FVaVXcr7ekk&#10;7fN58+bWM8wasCWPMlCrRZmMBwBBoM6OBuMaK3/pvdDCyhoB5DtWFD+0pxFCxaFb7OvX/6j7n5cU&#10;TiL5VCkjxqZhDADjgxYcP3nn/OwKVDtHGWhPpFI1GTZhsUqtwRj/PnGTuf8m445rQS4LuZZReeAG&#10;jLFV942X7zzB76N/zo52QdOWujjYxisqlZmYoiCEhx25c/d+GSIJaVkAzLTL+nHLwow7rmk27bBZ&#10;lxDjjmsSktMQQh07/l5HP02LCM9zWkQAQMKjWa1g2LRQCytrYGw6x4mf7DAQgET3M3drfV5SEELZ&#10;9u7wqaJFKGn6eL/BgwEgbMEAGwfbnoviKKFG5qYPL61kCHlU6V0qoFvr28hc6jo6Ol6697T9vqSC&#10;Ja2MJp1lnBQfnwUtxlFeYaIjiZ1R/2WuWMlKf/PqZcELtjBEtm/bmp+fk3Zv34ile2Qy2R/7zk/q&#10;3gINPaQjlyCZDt7cjfbepo69a+ZZK7uwdF4TiwmdG527cFHn1b6+WzXFxSqJTCblceiOWT36zMYY&#10;NvZQzN1x8srzFI7nL4wbV/XQSfRJb2QY65W7JekroFBR3G1t01Zu+OlPMszpvH6OJRKEUPiivtV9&#10;HBpPiQWAoqLSjNhwK3d/XV0FQujIaF35L2M8PT1vRiVGJqYOT60Q1cXWY9MLbGLMZHp6C9qWTDgA&#10;jAIARiCKDBAHjAKlSII5hHSubC9u3F8mlOgcXpDXfSGi5KhP0Yps88vRb+P7uNkY6i5cML8yit4R&#10;KXscobZ1sI54/trEWG/EcP/Va/ZzGEJ6Szcfuxt25QXHcSUZmbRWA83nNqLPBWXjtynfCgoALJTL&#10;B1nYf3bTKsMc9/iWwsSEErJgcNum1e16bFBSyjBC8c92WXn46+jIRUIxsN1DDK1aT3RzdQEArXsN&#10;Y3wstfTs+csbzJuAWgkIASWAsO6tcFRSUNxjCigpcBjysxDHs6jHbHrTuSdvT2lZi8MovbDEQk8x&#10;e/bsmvKcbE4zO1SJMSopVVX0dNHX04l4EQMAWK5Y3ZnO2HD0cVwWxjgzIkLRtvNnEWEAq9Li5n52&#10;onwJFASQZOeq+4VT2QyhE9Ym/e7cAYAqDsarJ3UdEoqUxcUY45IS5bP7O+o2GtqmfaMTx64Agv5t&#10;TJs4ygrtGrZq1bq8oiWMSTAEn3nE5LpeFoY6Uj6rWPk2K6e9t723rQUpl3qFEFq4cGHH9q1iT2wY&#10;tLdUQgkATJ8x0MvVpmv3aY2b1bl54zFCaMsgk1exSZxDjaHjpgPAaju77kjxpfWVR9goJeazTq+/&#10;ch0skEoHVXD8i93R9uLscRkZWCJhjM3o2ejXOj5dVuUo5DzPc/HPdhvad9i8ccaI0UtkMimiBAB4&#10;HcXuHhJmYiPzaXf+zMkePXo6OjpSSrU2WFm1HMdpNJotW7Yolaqmv1ROvrKX8XTwZpVMgnieU6k0&#10;RmbGUQ8jVSXX/PsvfPwoEgDa1jJvZJcZtPX0i4RsjuOoKIZYVuheziL/eFAB1qTFzfmSQPwFKFQU&#10;V1pY9tH7q9PiFMHmt+/uQMIYT/Sv36qW+6RTsoz0fARQXKzcvm1Wv4FzdXTkyS92Y4ytPbrJZDwh&#10;FCFQa5i5mbSDH65uxxkpiCBQynCRSn3ypfzMMw1PKYe115NAz15t503s9sf645OHd2AABSVq3xp9&#10;EUIYo42BtlkpsUv333gYk4Y5DhgL5vlAG5e/3v6fKc3vmZ35pV+/4mRCCN2ytPWQKv6yCeAQXp+R&#10;OEWpRAgRUfS00pszuJ2lmYH/erWuDABAoxEiHuzw77/A19s5NPSURKFQliiNDXUfXA0xM9E3d+4c&#10;9WiHXCoxdfgt8mmoX+0BJuYmq/4Y+VtzP5fKvQcM7LBkyc4blzeMnxoSHZ1ACcUINa9u1N6j9GF0&#10;Ui6YrNwahhBilM6TSIbbun41XaGYUae0+L/wAX7d84YxfmHlUIH7xBzGCIARCpwEg0ABgAJsLMwI&#10;Kix6d/oQYy8rPf9WNap52OqamHb5I1NX9sEqrxFIekwYALhX73/+6OLwM/fD9p3bu3lajYaDn9zZ&#10;OmDEsvjYZMxh7Y1kCCOlgMOGKdKzC8/cjUY65lsOnNJavRjjBUaGA/TMMUC8WmU8tKfx9oNf6g4F&#10;MIx8JP3k8sW/Bwpob5YztWio88EKLcV4ZOrr2gunDBkXnJ2RhqrWRzKZ9icOoRVvE+aKYtloYIx9&#10;bW0crfSa1XS3tTTQkSukCsm5J+TYc3VeoYbHCIBhBIyBhoCpsdzZFJp6KyrZagqLiEalzMgrDj/z&#10;qFKDXzfs3FG+ziCZbJSFvVY0tAmj0YLy2eR+gaNm57h4wyddSxRUNTJSvxrx+FbHNSVkgbFxoFEF&#10;AAjNzZDOHVWzVuNq9ZqFbvyj7dl7T27efjGy2/Cxs/I9q5d/iwGUMrr5TcJcSqkolgUZGKWY4xGC&#10;508eHw7f9+Lpo4yMTEAcx3N29o6NmzRt3b69lY3dR4kHVBQZpbMVimE2zpJyPm4CMCktrvr8CT0G&#10;jpfJ5ToZ6eM6tF1w/2mxlTMy+PPPD2wsypqSlfXZ6wW/ExQt3Vq82Hf9duFDpFUIYgO7NRg8Ord6&#10;PcYIpYAZIIzhkwGhAAqML6iKHmSlezdq1HrjRlN3d9AendCygZDWSwYAmZGRpwcPfnX7dh1zq8Zy&#10;PeUn1xECwNi0uJrBY0fOXJ5u7zYxJXZ1Zrrg7KM00D8zqMPQGX9kvxcWCcZHHCz7XLv2SQX/BCig&#10;FRm5fIiV05fU+9LMFLv544aNnZvp7sNpPuOt+EGiABghAEYBMAYgkEDVD8b2ataq86uIx+39B2RV&#10;cEQSifZqOgawMT99Sk7OZ10EX6IvrlyU0phHT68ePYkRys7M+vMFjpshCKbxL9fnp386NYenxVkF&#10;jRg2cWGOc0UQxeFpcfvHdDVNjS27v+n9oV/05//fRjFq5aqq9uapsRyQLCtDoipl6F11TljWdVW4&#10;ccuudccvzHZwRxIJADDGNhRnmSXHTC8sLI/I64iXjNITW3enxSZ8aZ36EBQGDCBkwgxBrTkcsmVl&#10;j8HhE+YMc6lhUcFySd/hpJyTCvP8jMJC0/iXIWlxfDkvyXJrZyYIGAAIG5US12Dp9GHj5uXYuQED&#10;wLA0M+XAOH/jhJdmyTEyGT8hPSF+92r5y0cg4bV4jUmLe7JzORBKAcamxaUe2sYKCwgHgMBLV1cp&#10;Ci8e3jJIiPG8//BY59anJ/bVXTavrGmkRZkyhNCGjCST+JfTc/PKd44SsnPOYo9KPiPca51ZuHp+&#10;W//zew+IGmFh38CPHD2IEIIxHl29yfJ7F57dvruzz1g1iFD+ajcAABA1mpD4x/56juElSWX6Micj&#10;M/ZFZK1mjYvS0jb7+vbSMyurm+c4UlRERMKM9DEAoiDFeFjK6x1qdW+ZbI8o9ub5LaUl8zu1CT51&#10;OdvejSBADCakxo26ceHmsSMWbk56pqaZKUkDRs/OsXcFBhRgfFpcjeBxQ6ctPhy6rm37nqp6TaCg&#10;5M8+AxwpyW0eHubUtGl6WpqhsbFC593l3EQkvSw9d2e8HOVeEzAu3y/tizKKR5zY4ebjPbhirc3R&#10;99/pFC1UJSXF430bfAQHlDsYoSlWbkh9Nqpui1lH9ij0dFNexwV37Lnr9eOBtpVCc15TSqkozjc2&#10;Hm1q86cyRgAIMca25KZ7hK5r7VZ1kG/l+stmDhkXPA8ho6XTAsfNy7V307YyJjWuzcYlbR7Hqc9c&#10;1JVz44pzN6ZmZNo4MwnHIRAYACCMgRP+FHsOofWFGcNfRBjY2mKMuxo6hGbGDKlS39jKYsmFY+tG&#10;Tn6TlDj3yN7hTtU4maSsIx8RAwiJeygKolQqpZR+oGhHN2ix/PLpQe415Jj7CBrtB7m+nrGHS1D4&#10;9v4+dThVqQQklFIEwICZVqo4a//2kdUbzbt4zMTcjBESf+HCnk4dh5jZcWWz9P3tjwBAMGAAAoA4&#10;jAWCMKLACAOex4whRgjHgGKECfvowJf2XsL1uW9aLl7sN3gw5nmM8TC/+qvuXjq3a9/RxaslpKw0&#10;Likt2pL0vGeFipYVLEW15lMsAAAb6a+6e2FB38EzQ7e9Y/Oj1YdR2lFudVD5po+Vj4GBbhmuNl4e&#10;905fPliaNMK5Bi+XqEuVv/Tq0m/RrLTE5DkN2krkMq3OQgCCSh2S9FQqkYyo1XTs1jX27m4cz1FR&#10;5KXSbbVqJTx44G1i1khuIENIwxj63Lhp2WUAEoQIwE1V0ZP8bEtnl8CoKCqKmOcpoQyDv4nz4YJk&#10;AOhp7qqvbwAISeSyjjMn7Jk4ixCyNS0SIaQ9NiXF0lWxd09t3/Mo7OjbmLiyMc4rKtn9JqKzjs1h&#10;1duv3D4NAJTSLtIK4eq3wzzr8VSQKuRjD22X6+qaWVXob+2jq/fn3woQVGrg8JpX906s3XRl026M&#10;EcOYCu8ufOA4TtDV2fj0GgBcCTu8ZtDYxTdPuVXyETQCx5fzS5dbBt7pyzJOCOElkpKSklE1mlRv&#10;1ihw9WIA2B604P7ug1o4KSGY56V6ulNP7Z/doK3vr40HrVr47OrNfVOClQVF2pqJQDenPCWM3j12&#10;JmzqXEGtlpqYL719sruefZjyM/Gwr9gpa0ZNHr12iUDEMZ51KCEedWpGPX22MeIOAAx1qII4Xrsq&#10;UlGcdHLfwvY9NsY+HGjn6920Qdydh4JSxUkkhtYWhenZ765oQQgxxiNckJ/n5FelxfghNZo0kn0h&#10;rJv0Ou7s1p03Qw8qEM/LpIwwQIy9v1BLO6UGb1oeffdR16ljJtRu0WbkoH1T50plsjJB4BCsjXsM&#10;AAHWHpXr1El8+hxz3LqYBwAQumhFwKTRX+r1NxlvGOPBXnVDnl27sP/gkeDlmBDfpg1S4hMXXToK&#10;AL3tfWRSGf8+0LT48ZVxXnXr9urSf/FsURD2zv7j7sFjJjbWmbHxdXv7Pwg7qtFoeI5DGDH6eTOh&#10;jMr0ooFNBUsnh9e37iOESgoKdma9FkVxVotOHaeOzXubfjh4qdZXRAFRBCWFhXuzXgPAiKoNXLw8&#10;Y+48oDzXb82iak0a9HOosvtN5Fezqf6eRYsxHlGr6YqbZzHHoXIP/c3dwrJeA8Bwn7pMrWEf3bTN&#10;cZTSGp3b9V88mxBCCZVIJac2bD+2cOWyiJsnV218cOT0onvnR7nV0GiErWkRedk5t/YfuXfkpIWz&#10;Y+XmDd++ju8ybezEGs2IRph74+SEyg3LzAoEwAAhjDSisDXxGQB0s/fcnxxVftMoCsIQ7zpbYx5+&#10;e+bbP5xcjDEOrNqg1+Kg2k2bYA4f3bD16IyFeoZmhH2g+T84CMlxxlaW+Wlv18c96mvhwfF8xUZ1&#10;XapXLSksvL0rvHz5d8TxxXk57aaN6zpuOCXk8a3bm0ZM2fT81j94Dubfzc2nhHASSaBfQxt7+xlH&#10;dyMAjVqtnfbJ8QnXwo9FnL6UmZygKinlKMLAMQaUp3JdhZmjk2+rpo26drB1dID3bzGAeb/3zkxM&#10;XPXkOhWEb0/s+7v0cw4saBN7EMZ/8Vf8CCHaMv/9mYWff7SlHH31AuLvuaH4O+h/4mAlAABCiY+6&#10;f+085X8kMv8roBREB146nQo/cPnvP0j/E0wAoxjUrVt5H1zV/GezAvA/AgolyntP0+U6ek8isunX&#10;LLr/gP4nFG3O407YrAaoC4tzc6SmLSxdOwLAf6ZBPqWfBAqjgDClGIHI8VHFb9dT0U5dXFCQlX3+&#10;YmRSfKZKpdbT5+3sTVoGLLF3a/wfc/cTQEEILxzqYe/hULe+l4GJkfbvR4hqVUlBfnFufmleQUlx&#10;sUalRpjquHSo3XTCf8we/BSdwhidtDYiKjJFXVRYlJVbml9YnJtfmJtfnFekLi7VaDREJICgQpW6&#10;PwUR+Lk65XjYWpZ92tWjAgIQBVGjVKlKlRq1UqMW/H6tZOG85mdplZ+saDHGK8dVrlbDiRGiUQui&#10;oCEaURDEX4eclOl88804/zhXP6thLVHG6lQ3ys8uLCosUSrVGqWoEahaQw+u7fUTufrJoCAAY0uZ&#10;WqVRKzUalaDWiKJAKCU37zz///cCiNePT589ny6KokiIc83qXSbfjk3MU4vMwtzgr88p/av0M68K&#10;AYCrRxZl54hFufmdRuxx961KKZ0c8hJjvGSYq6hR85K/OpXz79HPVLSMsfmD3ao39WkdcPxTv1lZ&#10;TvV/Tz9z+iCEqv7SvkXXQ5/t/M9CBH6ipBBCJBIJABQVFSYlJKSlJAOArZ29k4urjq4uAAiC8Bd+&#10;uX+V/lNQtKdbNq1c/OLJ7Wa/eNqaG+jLOQ4DEQSEMGWEAgZAKo1QUEoiE/LPnbnQoceg/sPHiaL4&#10;T91j8C30H4GCMR7ds0v9quYeTqYSXqKjwLGJmWuOZF2PZgghmQRhjCgFkTIiElMDNuRXI/9GdmrC&#10;U4zyVHDg6BVOx37h+s3/zZz610HBGE/t2aBT+190JUwgqPWM17xEVuY0wRwWBcJxWGuVFBaWGhjo&#10;aP+WEQBgBCVqCKgvn9zdRalmqSUQvGDjpWcp/zY0/yIoGONxXev27txQR8aNXBcf8xYRygBBSYlq&#10;25pxXfsvcHe2fkmhdP0AACAASURBVHgtZOeec5Nmb9XX0xFF0q9Hi32HrkokXGmpKuLO5ir1A8v6&#10;X6xi15a6K6Q4XY1mBG28EpH2HdcmfCvn/0aljLHNy+fe2zNpYI9mvZckNp8eH/0WqwVRX1+nj39z&#10;USBtfq2d9nKvvZ2FR/X+3To2KigoIYSoBUHK85TS+5fWtGhczaVqn8i7mwsLSzGHh/Zro6+D28x4&#10;3WhijD4r3LB4YPjy4WePHvg3mId/CZRNM3rVdSXPE0razIgrUGGNQBJfhHKYu3BoQce2dTPjDtRr&#10;ObZz7+DK3i6paVmA8bJ5g6tVcTM20JsyvltBYamdd4/1y0chhBq1Hnc6fC4wdv9R9IIZ/V7e3cJh&#10;aBf0ps7ImDrelhaax/W8bf4NSf/nw6b3DgTpc2K9iQl6csQYq+hmFxWTfPvCqtNn7xWXqFo1r2Fo&#10;qFdcrKzoYT9n4c5NO08rVRqe4zgOSyS8Nu4lk0mO7ZmTk1MQHZd690HU3kNXpBJJRky4nU/A81sb&#10;6zQbpREJh9Hc7gbVfa13Hrm9ePvZf1bL/JOgZGW8Tb2x1tJIUX98NCAUdW9rQWFxtcYj8vOLr59e&#10;1rTDZF2FvGmDKpf/j72rDKwiWdbVPTNHc+IGJCEkBNfgsLi7w+Lutri7u7u7uy2S4E4gJFiAhLh7&#10;js909/sxECywy313773v7iv+kHNGuutUd1dXV33frWCO4xCwLD2pV862bW1nH3e1iyNnMrEsvXT6&#10;Zsrh2xlWiSgVHGNMpVC8ebxDlCSe5wuV7fk2aKdEKEJQr8X42IRUSsilBcVfxuV0GL70n7h//Kcp&#10;JTYyPCPoIHA5rabH6Y3mkNubK9QeOntKz8Wrj7ZsXHn1kuFFK/Q2ma0IQcWitquHuKUkmwhWI4/K&#10;kuCSlWMwGo2CQmFna2sjWFliMDJG62xs0yTbxqPu2NrwCCGrVXr9aPv+w4ELVh7MyNLv2zSxon+R&#10;6o1Gm0V6Y0mJ5+9TWg1ZLCiUAGDOzDzUsmXvW3+KXe6frJRtlSqlvXkzPj0dc5zRYIi4uCghiwxY&#10;FZ2VbTi+e4ZPoXyN2k6ijF07u7Rm0zEYIYtIr68oYzJkK7zqP36TaDDk9OrVS6PREEI+r0KVvdhr&#10;164FBgQ0b9lKFX7I3s2p65yIuDSz0WSpUbnEqYNzSlTu+/LhjpJV+kXHpjg66AiF8wuKRESlth21&#10;Vk5GXOnqKlmt31Io/LVK2Vq+fJGE1LrJcZRSjPGjwxPtlKoGU9/Wr1Vu9eKhtrY2AHD56qNyZXwr&#10;1x+BEKwe4VvAxqAsOyDgyqVRo0aRvAC385Tg4OCnwc/8HWIdVKjKqOdKAbu5Opw9NLfcL4P3bp6Q&#10;maXv2Ka2d5keVoldmud740nE0Ll7AABjHOTudSkzeZLR+A/07h9Ryo6qVbslZUetXlSkVStCpHsn&#10;5xdz5iuNfOXmbG+2ip3a1L545eH0id1/7bvAVqfRG6VrS4ppy3S+HHBj8ODB/0ATGWMJCQn3Hzzy&#10;Nd9xzOdV57cHhLLWTaquWDi0W78Fdrba6RO612o+Nssg3VxSaMaKk0dvhmLM3Vu2rOy67WtSYyb9&#10;vL38tFKCd+zwmr14Vew7mX5xWq9GPTvUaDLtHWNARGns8A5T5u2y02nc3RzTM3PqV3YZUR9FKGt0&#10;6NhRxsn4B/IqslMTbJ3cKWPzF8xvWb2orfi6zpgwjsMtGlUpW9qnbs1yzTpNi4lNdnWx98svLOnj&#10;NHPj9TM3HjPGZiqE8QX8LpYv1unkyZ96408r5YG7lxLj8glRjLGMtNSUu2vrTXwt8Iqo5/uVLk0x&#10;xt061j37+wOlUlgytHhJTy4gQjN8+HCMcfL7Z3Evr5RtMvofSLbBGEuSiDFOTk55HxVrl3Cxzrjn&#10;ahV/8/zyRu0mZ2cbEqMSnDxcNWrloxUFg6OyGg/cII/rd/kL8QjZBF509PsJTMWfc96WOzj4KFS3&#10;lUhGrHt+dYOS53hOWLNoaIuOU60W0ZR0XtbIoiFFSnk7h+q9R44ciYABY+6+5Su0nPAPJOCkRIa8&#10;urn3yakFYXePubq6VqtSMdmx/s0lJSWJ1mk5fsSg1jobdX5fD1GULFap/G9Rns72tYu7yPWaR7NS&#10;1AifrVLtpzbZf/ZSuUKvp87lmdU4PCICAHatnp1Pi+pMfGswWlq3qKHVqJyc7H5p/JtSKZTwcSzq&#10;BkFp2l9//RUAnl7eiV/1f3Z0qMWkl8Sv057/8M1EsiCtV05iUNiLVwghSmmdWtXT8jcNXOqHgM1a&#10;tDc9S1+nemmrVQq5vZHHcPFJ2uKpPZ49ugsAE3OyoyRLcxvHuTY2eaKC/K+UcmXcuFEFfAHgBc8A&#10;IUpp6QIoICSFMaazUQPAmOHtc/SmmLgUo1ma96vqRoxt927dAMCUk5GaGBMfq3d3lsz6TEH5BzWa&#10;3why862YGfXo8eMnqa/3ZSRGMEoppWVKFtPbVX64poRGrVw6q//9oNfdO9bbuO2sSimsO6O31ahX&#10;TP9NnhmuZKYAwFCHfFvKlv1nKgUhlLx7r5VSM2O/xcYBwKk9mxxt+MWHMwCAw6hjzzlzFu+ztdUA&#10;sKA1ftnuTUeOHIkQopSE3Tvhxx98HGGXxirpnPL/pEY+vL1qu3El/evb2+KV41o/v3EAALRa7f3Q&#10;6DdRca6OipmL944d2u7m/ef+5fwUCoEQtvVSysDuNaIj3gHAFJMJEKKMlUjL+pOD6E9dNBPjxloH&#10;ANgcH8EACCH2EB6ZbmAMol8cyMoxPg0Nz8zSq1WK6uUcOL92derWlV+fkxZ/ZPO083clZqHF6w2Q&#10;n2axioQQk8ny+ckOxvjz2UYGpzEYTfKmhlLqU7Zx3Q5jqVVfuEJjme180KCBQdnFtg535TBasuao&#10;1SK2al5DrzdlZhtO3TU4am2bVyrLGKOUromPAIASCs0snvszx0l/rBSMce/8hTAAQqjPhQsAwPO8&#10;l5Omy5wYQmh4RFxqxPFOrWvGJ6ZzGE1q7XI24KF8o9WUExcdwxgbOWNY9bajGKWEkDt3g3bsOjZ1&#10;1qrTZy+/fP1WIjIGCmWmUkdW9pZvfPjw6ZOnTxYuXdep6+iGjbqFvYsEgCI1Or6M1FUvZdG+6/fo&#10;7AbGGMZ4yJDBkm3JER3cKWNmi3XtppMYIxutmlBmJabpEzrIdZktly+XfYGR+XyNKSl5dvMnlMIY&#10;m8XzNggDQAIRCzdpAgDd6tUQeNCq0M71Y6s1+q14xT4qpYIyVt/fwblqn1wPLSRgJ0k85+Opu3LJ&#10;6OhZklE6Ztx8i8VsNBjv3nmwYOnG4SPnlCrfDGOMMWd6ZGxZ6RZCKOTFO62NSqt1uHr1UemS3oJK&#10;2aJ1vxv3QzDmarbsqnPwWb/r3Z7Vk+XdAEL4xM1XtfwEjFFBD9dl6441b1QFGEMIGk2L9/N2mzlm&#10;BABUHjXKSAkAEEZXFvb9MfLdHysFY9zfvaBs2EcSo2U+lr7dq517YgSAAaNWdWpdc+TgtgW93ADY&#10;hLZ2Z86el+0z/m0QnxGYX/VG6VypYZ+ZCGHMcSVK+ulstIV8Cly/eujyxYN+xYpUrFDm5t1gYEy6&#10;A+QuZpSWK11kyrQl06dOX7NiyrhxQ83GLD+f/P379CeEUEqRS/Ou3ZuotOrMpChKJITQrFmzJUFX&#10;pIAyKTUz6vn+MqV84l8fwhjbqjmBV1y7eJwxRgnZlxYv92ikY4GsyMgf9/oPTghnYTysgC8AUICC&#10;/v4IIZ7nHW01M+a9UfDs1L6ZTTtO9cjnnJCcQYEHW+/+zXsDAELo1IZJbetI2QnxRYv3yA12JMQl&#10;HAt/27tPT4yxu7Pd5jXTcw8xyNDgG4c3t0JAKT11fEeu41uvtn/pcv4L5q/meZ4xVqPzJEt2Yvni&#10;F1WmO1GhzoXKNeA47p1YeMcIQ/UJka9eR/X8tcGE6VtSU7McHHQK3tKsUVWEECCktreXk3CtlK4v&#10;XnyGxfID3/pHloIAajnnk29VINzl4kUAeB76TOAEexu+gLsjY0wUpT7dGulsVAsHFbC6fyglyIh7&#10;VbyIesuRcIfaR6t0mCo/jTHm6ursV9h79vQP1ZAIIUKkqC1Nwtc1eLykkT8KjFhT6/6V0583t0zZ&#10;clqt+nNysGfXDr+LVatssP7dUUoJxjgmKiI+0wwADdtN2rnv0oHj15PeHcUIjdmeXdbHRX5al/Pn&#10;8Uf4tW6uHj/2qn+klIMtW5ZRfYAsEoFpnJ0B4PC2tToFJZS1bVGjetVSbZtXX7XpJKWseWm7m9eu&#10;yC0w3Wxd2TtOY1/crkDJz/P5du06aKOzadKsVu7SSCk9cDr20OmIiAjLjac5rzMcwi+szb0+PjFZ&#10;o7EJCX2dmpKcixFXufWoMWvOQcTuc+cuYU4AgHHjxplFBeLAZLIO7NM89tVBnUcryljQG5Obk82O&#10;zesBIJ+/P/exJXaYX+bg8I8ohRLy7vr1XMCG56JJLsHlSRYBMwBMn9hj1frjW9aMNputHEaJyRkV&#10;KlYEAGDk4kPQ+Y8eu/YC+hLj/tHD3wMDH5Ur63/u3O/zFi3JPS0mhChVQlHv/L+UL7r63FN5ZTl+&#10;7GRyUlJySurhQycv/H7489NCrUP+dJ89ZX24kAMdAIDneezbaGJHFztbTbbeOHPeztP7ZyOEtGrE&#10;EH/8wB4AYIxFEMunPjNGvu/gflcpHM93snPJ/fOlWQ8AlFJfT+e7L0QAIBKZu3S/o3d7V2d7o4Uo&#10;XL0rVqwIAJRBxxl3JJcuGHPyFin3IYyxxYunLF62MTk1q1Wz5tdv3Fu9ZvNzxxohqPh7vVrJAyDE&#10;ccL585eiIqPsHRyPHD6xbPmGfAXcSxYrJj9Bpi8BAHtHpxaz3geFEfnDmPj0RmV4SSIjxq+PT0pv&#10;WLeCm7M9AgAMjFgBgErSc+snEsbeOhfh+0Cj31XKg1WrnD+DB0nJyUEYM8bsVTjgRQ7HcRu2nj66&#10;e3o+N8csvdEign3BSvKgmNPdT2fvjDGHMWaMCYJw6vTpXNU42OkOH9i4ePGG4ycuGfQG/woVenT7&#10;tfOg0b8MWPg6f+837l1HzN2jEIT1G7ePHz9j5859IcE3zpz4QLZ84/p1QRAEQejbr7/slfWdfUL2&#10;RMLfvLZaCAAU9/PcunZsZra+feualIEGsKO9HWMMYRxv/BRYoYztrfvdTNTvKuXsmDGfT2/WjyiN&#10;iGNZmcRisVatXKLWL2Ua1fXnMNaqsNKuAACYzJZZB8IBQNYCQogQ0rpVq359+35qEKWvXlybO2dc&#10;jZpVJ4xb/HTN0Ifrhk0aP+vk8Uvh4YnlS/tyvOLQwZPBwbfi49/krlwIoVq1axNCCaHbt28bMXIk&#10;ADDG1kzvzRgzGvUWUYUQ9OnRxN6rTbmaQ9q3/AUAGC9ptVrGGCBk/JJIO+zG9T9X1p/bbknK7+D4&#10;hd8ttwxAyXGxaSLP85UqFLty9fHl608YYxgjxgkAoFIqABDG+NGjx4RQxtjpG2cAwL9ixa9eQQix&#10;GPT79i4ilOl4cYR/5qgKCY4xh6dMWpAvn3uVSpVlnJDPVUkIoYy8j48EBhvWr+/ZqxcAjJy7S7ZQ&#10;q8WEAKKjkzKjT0WH7lOrlQCAgVGGABhC6CuPrZKzex5Adj9QCicIjdW2337OAKwEXGy57BzDrAW7&#10;G9avWKGsH0JyubYEAPLWXpKkKlWqADCjyRAWGw4IBg0a/JVfMLD/aCuRFi5c9emlGKoUdU5Mjj2w&#10;/7go0rSMzM+v37ZjJ8dxjLGWE9tQKhFCd+/adfny5Q+/NkLULDKA5euPG43mmYv2Hjt1U/4cEAVA&#10;wNhXbskvSpvvLcx5K8ViMLh8iTckz9iMMaskFXBW2uo0uw9d8fPv9eTZW8aY3kSp/iMjJ8YYY9m2&#10;vLuUntxjHDBQKoSlS5d+rlyM4UbgzdBnb75qmbeTOSUpJSPD/PbtJxphSZIG9OsLABzmErMyOI4H&#10;YAhgz+7dcrs0ao2gZozBwyevS1YdcPBY4KrNJwHAZLLoDWb5jQL/tQreXbjwE0q5NmmS5cszNxuV&#10;So6wZhnEX0rbAAAh1GqlVpEAgFJAWe8/oT0WKV/MpbXP6DVT1IIACDiOwwhPmDAh92kIwGSx3Lzx&#10;oEu3DtT8RcA9LstBlFh8/Psa1T6NOJ7nu3brznEcx3EZ52OuPAjM366YTdP8Bw4elJXiXbgIogAA&#10;lLLmTYvJUw9GyGTGmVnZMoyVg+YLmEiJscujR/+EUkIPHPjqEy+tLaMUIRQWlVbFT4EQIIQqVLTz&#10;98+PEKiVOO3d6+BnzwCAUnpy77HEE2+v7v9dq1AXalYyfyWflh1af3WyuXv3huBnzxo2qFVr6sFg&#10;m5qISnJ6hoeHd0pKVtMW9b6aBffv26vgVD6tSrv5+4xYM3pRy8nGy0kyGC3HcYU83a+8FBFCjMGa&#10;hZPhI4eyRJjRbEYIAWO+qi+UggAS3r7Ns/t5730yMzKQ5gvkuPIKDScIjLHkbFGSCCEwf3KLZyFP&#10;p0yeFBcb12/sWg8Pu+vBwekpqX1Xj1IoFEjJBrXtOm7qRL9OJXlb7dOoZ+/D3hUqWvhTmxB6+Ph6&#10;mRI1hg4buH3XuuAnL8Oikrv8tgFzSeHhz77SIMZYKO1UqHMxRqUc0AsWxZz1CxdcXYFVgsFsjdj7&#10;1Pr6/KarliHdSuX38AaALcv7VKlW3s9/BJXEBo2aAQAnCKWFL4J+CABhlOcBw58NR3ryH6aYlh16&#10;WSTGcTBxzhmrxeLs5Nio7bzkBP3O++aatevWqVc3OyYDKyUEZN/+/R96jwDxQiE/36+eSQjZvXdd&#10;2Mm1pfwqjhg5+fHj+/v2zt+za8uKleu+bYCUmg1MAAB7V3vze2OWUgQAapIidj1Zu2YtM6YQq7Rh&#10;f+i92zfu3L3/PjW1bLWRxQrpsgymsVNmyE+w/4ZCSq1S57kA5aEUxhj/jfLMlIbs3g0ArTt0NGYb&#10;9WYoXkpTrWG9oROnVKjuAQDrj8aJsbcBIDMk4c2B0AuzT06ZPo0xVtF37LZB63bM3AD462cG3rht&#10;sYoOkDmorDiuiqm37/t18yY7ONqXKlHiG1I1ao02VlOVurrgXPiZMIRZ/PXXzfM3fHs4FPOci5u7&#10;nYJDGDHCNm7e1Hng2k6NGwHArA52wW9iNFobAAicPNn8TWaChuPzdFXythT0TQcA4HifPgAgiWJi&#10;hn5Wb6+Q4KzJkw+fOxf55EEsAGhVWHx7/9Chg5RSCszHz7dTl04vI1PsNEKtOrXr16v/1csppQIC&#10;yUqUio/RA8o2DinbsEmnAgXcTp/9el3gOG7n9u13Qt/r6s1JCYpRKBQrli2XR5kXxE25jAAAc9ir&#10;ZFceoQp1RyKEBCn7zOXHsht5dfHib7vKfydk+53h8/WiDgjA09GJShLH8/OWHKnjQ2xsPkDdKT72&#10;atQJa9OmLQCh+yERW88+Tcs0zNt9++jdRACglHUfs8z6mf/EGHsRGh76/NVXZbdqpSo1Nd1itX5+&#10;5dbDv1slsnTH2WWn3zk52QOj2QbL0m2nCKHTp00T08LD3hjgM8QRSpnBTCwSdvcoijGmklTO2S2v&#10;bv6UR8vyCNh11DrKMFgn7j/LyjToTZ+sEWGEEHofrX91YIJ3sZLVyxUuYEsL9935e0g8VSmdO6zf&#10;ffrGo0zHadsDt14MkW/hOO7EsfN3bgYV7L4Cs08b1gED+2zbtrdT+zbyn4TQ4FcRw/a8eh6eUMCn&#10;6PtMs5XDju03ePXYamUIY9SmYZWnSYQywF/Wus/r6fY+JuHig0cAwCkUTdV5AA6LjOYZaMpDKQgh&#10;kpcGLZRuKlECALwKeUdnGK/P/bCUzJjW70Hghqjn+ymF8WdJ0LWLjLHHkWmZpmxiqyO2tmlJ767E&#10;QDLjt9yLm3EqdMHOc7Jj/nvAoYeP7s2ZNde2xcw3Lu14RABg3ZoNgQF35d88x2QRBL7agpuOEYfq&#10;LwzoVLMwsrcntrbUVpd9auTEvi2WL1uWFXJ+wxkjRigydF/U8/3ywEcI+ekMKzZclqMwSx0cTDSP&#10;n9kginnCqn1nTvme/pKSqSRxHLd2W4DB/AE4s2n9Cj2GLP2l2TiLxRoXZ468uOTxo4fTezZsV7+E&#10;5OhsVAh9uzU7G6nnzbGSu4dBa7sglN18l/br0qOCIDx/fT8jI3vu/IXHjp4Qq0+aeFE4cGhrZEww&#10;oex5ROyO+7G6MWcEVxdLixnEs7DzpN/Td/Sg9nb3Z9QDgMOHDnuLL+ZcQZTBu2d7vUp18687Qh6L&#10;RQoJehOZsGSBPHYKcIo8+2kym39CKa5eXnmOti42ToakJAC4Ex6VkJi9Z7InAFSpPXjbunFxCWki&#10;oQihdsvS9fe3HD5y5NBvLU4NrqwsXOz3bLWTJdJQqo7i3hZFyFHMWxseen3C4jH56nuOiAPXbeo9&#10;dli1Tu2mrNzqWL6KSesg8HzTA6+qHYmbdC9ZdHFT3d3ITAlgr81e3gLNurWqvq2rs4PFYilV3NfN&#10;QRkdZWAAAXeeXzix+OrJhfLudHxt2HLmRq/BwwAg/uHDPMcOA+AA8ozU5p11EDhxYpmDJ/O0l9WJ&#10;72dbrAih8oXst0zt3XxxkkbF8Tx3YPfMiKikSVPWAwDlhUsLq8bgQvXqN7iRYGp0KQUYOVfG0DpE&#10;wwAhlRab9Ug0SwoNQogyYIQBQkAoIBAUmBLC7N0gM1m7ugdu81uOdyWaFMum1VRuDT9exujp5lLW&#10;O/+joODsmxv679AzwFaJSBar2So6OugoZbUrurcolPja5Dp94QpG6Rwbm+HOHt92hAKcclAPePbs&#10;26/ytpQ68+crv7Ncjc/vK4NfPn2fGRKeeGuRKwBIhLbqMDkxKV2igHkeS+KKU699bM03b1yvk1/d&#10;1oOpE140r1pOGliEGrOJWiE6OlmLlhEsaepr28DFBRx04O4GLvY2jw+Jrvm5zCjV5XXU1T1nzgV9&#10;leYbvRKmlubtVt62DPBrUqFkWe/8N2/dTri+qdfmHELBLEoiYe9fHvT186aUUQadiiVvPH5z6ryl&#10;AGBKTx/rWjDPjggIN16Xh5f4XaVwghD7nfQAK6VzdDZytvMbvTY2xljAwwkYUymF6JikHZsnM0KI&#10;RK7cSdl45LqrGH7k8OGjjbzjxjaklIqSNMDTyjo6Q2QYyk63uPvq245jRARXN+AFdWigvuMUsBis&#10;Pv7GJoMB4xHZtyNqooGNf5nTslr6yBoAYDKZnjwLzXqwc+DmLMwhvdGiEriEl/tKVe6XlpyKENo3&#10;1CYiMfvQ7/cwx1FCVhQqZMlrigUACVjBWrV+QilEFC+ZMvP8CgBGu3m/OXcOABau2nL40tPFzawy&#10;uPC+A5fcXR2inu+PfnkAYXT8SnLvZcFOcQG/X7zgYKMFAA7jTW2rEEpnleBN7RyfldNzL2+D3gA5&#10;Bo4Ra+WWYDFBxKsB2fdYB6edbjFr+rTysNPk0kusXbs2Muxp+tVlw7YbFAKaO3dott4U8nDnkfMP&#10;GaMAUNvfLSkpc9vp2675CgDA/eXLhzl+90j/qimbiGKeX303k2kWxw0v4Pu986JL5uwuCXGI4zDG&#10;60a2rlzMqdMGC2WMMXb991WJKdk9+sxJTs10dNCZrfTocE2JHstvBAa0bds2d2KTd7ePI+KOv070&#10;dHbIb6vWAHmdnCmazWMbVRAlyuFPV+r1+gsXLqjenqVq7dg9RhmjP/L5/vX7rtavXrJpm/GEUIET&#10;lnRmy/ZeuRkazXEcMHbevUBVpc33lLLqO6D5P1JKyN69XtPmE5Z3JvPnEOtBD+5EXtrsXcSz/fwo&#10;AJAYMptM6e9PFC7X02A0CwKPMepS1/aXfNlFOy949OBuly5d/mR2JGMsJibmzOnT5Qtw5sinPfcQ&#10;nlgRQtHP99t5tsHAMmJOe5boghASJbp/kO3283f3BzyXk+tm8fyI7/+oDKHrFUt1OH7855SCAB7m&#10;8/IRVN9rMY/xw/bNGy5fDgC9OjTrUNHdwdut+/wYACha3OfB/dC0qJMCRjuO3pg7bxshlFG2sJfW&#10;Vsoq/evcKwE37B0cOnToIDMhfW4+cuAuNDR09+5dTVu0Zq9P0az0xbf4d5EmxlhOjtHWVhsZui89&#10;x+xkq/Yp20OSCGWwpTe+Exo/aPZGD28/ADjcqlWjZ2H0+1kXZmAeMe++F7j+rlIYY3PUquHfmbpl&#10;MTGa790LTqkEgPoVi47uUENwcBm8Pl5+2f1rG4qV6/46eN+ClUfehse9CYsgEkEABb1tFjQWM9LN&#10;DkXK2RWvn5xpjImONhj0AMzR2dXbq4CNmJj1KjA9NZtTCcP3mamVyg+MfnFAcG2hVQsZkScKl+8l&#10;SYQxJhK2s5/w9E2af+s+DZu1AwB9QoKlap3v7Wtk2ZydPCk19Xt41z/KjrwydmylY+e/N4JkuWPO&#10;aZOaJM+FzX8p279JGe98dh3WZBHKMEaRofvdC3e8cmFlo1bjZ03tm5Gt37jxmNxDBGCUcOOyfIOS&#10;Sk97MwccpcxCaHACPvwIxSaYbVSIUoYxzsjUA0L29jZvgnZevhHSsoG/f8MxqfGJAMAY3tSVv/4q&#10;pn77fo3a/AoAGONrrvlLKTQ/aDND6LhOGPT8+fcu+IOU0aMubvXycgc/lxPGjEHpabJeZowf7oUS&#10;vVwdemw1qhUIACwi3bR+Qpv65V6GJ8xffmDF/EHuTrbOPh006g90uN/asHycapGoksd7d0y/cPnh&#10;4SNX3ofsXbPj4uy5W3U2GsYYIPilvEv7Itnn74Ys23ve3tFVvvGAk0vDP2pwuGiukhD9A0P6A6XM&#10;47hBf0ThAACnjRn9P+olMz11xoCWzaoVz1G4T9oeLSMmuri73LqwrFTlvm+e7vYp3T0ydJ936e69&#10;+7bp272Rm4PNr/0W7t80QalW8Bi5+3ZIenekUNmeixaPuXnj0cWLty+fXdG+55wSxb3v3AySX2e2&#10;0rOj7cLiMzafuHvnZWwud8EhJ5f6f6QRBrA+Lnzmj3klfqyU79IrfCPBFkOVZ0E27u4AgBAqV9Bu&#10;Ys8mdirtkBcUhQAAIABJREFU8ReawNBMyphcGXjzyhqLhcxdduDm9UdhwXsFgcvSmzfv/n3KsDYA&#10;EBoW61PQLSIqqW7TUakRx1dsu7B2/ZGav5S7ce2RbFCU0BUDvHhDcmhUbMDjiIDHYfLBe3JoaGSj&#10;5r7fXxZyhQC4RL7+MWbAH2dcz+a4oXkZC8HAMeARktjHaA1CF3wLdA8IkMfFm5ch4/t37Fy7jKOD&#10;busD7ZO3GR+vkusm0eVzK4oVcgOAQ78/iYlNZIx55neeMH7V0/s7xkzfeiPgwRecYZSObFvAV5US&#10;k5K29+Ljx+8+TGSM0i1lyvyaI0mMEoBQi7GshSDbvFklGMDG5OhpRuP/VikY4/tuHnn8CAj2ZyQb&#10;OjaasvNYqseH2ApCaHVc+FxKc3MsNiyff/f3o00qF3Gy09nYOg3ekWoVyVcIXXKMCgAoZZ+vGhiB&#10;VWIOjjZbenBJacbkTOOe8/f3n77s5VtUvh5jPF0hjHD9kIA2LzGq6Iqpg4ZOT/cp/i2VAQCYGPOI&#10;yftY4+eUAgBzOW7wl8ZCAYbHhdddOb1X/3EvQh6Wy18o65fGud++Fc2x1Su3O3xIXvMIIQ9u3eze&#10;qmn7Jv6lfAvY2+g0GpxsUu69YQyOEjFiGCMOAWVMIkAYeOe3KeICnaogTrSYLSTNYHzxNu7Q2Udx&#10;ZvPH40egkrSvfoOybyM9PqMGJByMjQ7veGBzY527fvCYr3pBATb80WzyE0qhhKx2celp4/zxJhgZ&#10;G15t4cQRExdm9O9/9thJ8/zfeniUMgz/dAbIAPYZ0hpt3FisXTtZNbJfv2nVio3L55QtUcTdQZPf&#10;yUan0ajVAqMUcxQRBQUwiZYcg9lgtKYZLGFxmTFxcQdOXSpZptyn+KskPdmy5eGMmZ00DrkO6+zE&#10;yBILJ3Y6dIVLy9rQoOyUbUdSHPIj7RcL80VDRo/01D+TR/tnqziibtyw6zmIMEoBJsSFl587duSU&#10;JTNqVJl371GSb/FxEa9XJsTSsjWQ8IU7xCG0T59WqF3bltu3f36+JQMdGA2GU0cPB1y5FBP1Pkdv&#10;QJhzdHQqVbp081ZtatatBwCSJOLPDmswxsfad0i5dq2T1vFzbzUgJyNt5uBeAyYE3Q2s1bhtd6VQ&#10;efrIEdOWp3l8OntTYHy/Q4uGy5b9mc7+RGlL7iDScNyTst5FAoO0Tk5zC2gnnrl44sjWfkOnpbh5&#10;IwX/LSYmA4gj4pHE6AFXrvg0aEAk6c8DxjBKOZ4PO3NmV+vW3dwLunD8V6MYIUQxGxsdvijizWqf&#10;ImW2Li1evHzYi+Cu/UenevoixMmXbYwLn/5lbscP5CeUQiVpoYvLYJ2LzP3x8QHoaEZyvUfXXXoO&#10;oQmpBAPmEBK/s6dAKJOSoxmJEiFNli+vNHw4ADAAIoryAxFCWBBkUOMHy5dfmjhRpVR2snfT4TzS&#10;xwWMf0t832LLigZ3ni3fvc914dhhY+ene/pNiI/4ZdPiThaFadEa+cod+tSxKSl/vs7opzGu9zg4&#10;NdXmnVpIOUAIEi3WnSULLBg7TT/gu3Djcv+UCIvAkoiYTCUDowBgg7ArFlw5XgAkk7P+6JdFoMbc&#10;iso+tfoPrNW47SA73frk1ExXL6TTff6zPbcY6qYk/FTh8s8VQVFKW4c+i5fyDsphAkBhSWJMvYED&#10;xPBwkPk684wMy3m+jDLGXDFfildVETRVBE1JXuWCOcaYldE8eQboR94XxgHFYCJk8L23q5u027Ro&#10;0pbM7APbljvGvQUAYB8OrkQA5zUrfraU+4/T0L8ah7r8+S3TJ1q+g6Y7JCa86pLJTdv2MC5fBxiG&#10;xYU/3bEU5Xf9qTblKRRgdWr8hqqFby8ey0eEEouIEBAOEMCWAr6qhVs2r53dc8ik7Nbt4WOknsf4&#10;VqXSJTt3/qpHf1jg8t2vMca/6nwAoKd3ua80XXHIkLgJo8zfDHIFxm5e+QaMnJHm4gGEKjGnAKhW&#10;ubY57N2n03W5QUrlT5H7UIDx8RFlNy2ZNGJiVPehqqdPsVLBGHAfh35LnWOXZQdSnD1I2HsAQAA8&#10;xpfKF+/4ZRiJEDKiSgMA6OZY5AeqyeMLjHF3j9IAcMQQ2d3Bb/ubh/2LfZ3GV2n48ITJo+O+HEdx&#10;VovPry15hRLrdByFAe/fVFs2VWtrr9TZAWUAMDQu/M6icekXD7GcHAwAGDOMcwcJk4fGR2Vtj4tk&#10;hb3k/2sFTuVs377n0JUNmrwtU/TI05shu1Yqm32B6GulFH/krrEwdrlCyW+LTLu6FV5+83xPp6IH&#10;M98BQP+iVfNcj75QCmNsYoUGAHAg/kV3xyKDfCraOOh6layy/fXjCzv3fXVnxaFDC1y/fMHwiVjI&#10;mRfuLtly69JJ7OetEwQOoGWb7mnefvLESjAoAOo2bR/04IaoVQ6MfXd8VOeI3avVvw2Vbz+SmRK4&#10;aKTTy8eAIEa0KKYOcroWQDgAABMhKD173+41/d6/2fjsddfytSOfPLBbvx7yWlCemPXpS+Z0/CbU&#10;uHPGggOJ77p5l9HaaQf5VOzmVGTH24cIobkN2n8FxfIxR56QxV0GcBy39GlgF1fvgb4VdfY2GCgA&#10;2FF8dMOWFv16JsR+TRjrVKRIr4y0TTkp8iMRwKYCvq/a977Su9Xzfeuab1nm4VsM5DNshKxAvZvV&#10;trV3zNHnOJQqqQIY+Nusly+eWC9dkVXmrlCkxMSAjS1B4KfRvD92EQMgnmM8EIC5BQq1nbWRL18z&#10;ybPw/Nr19ZkZDGP48viCAmzNSWmcmliqS5evmvoiKKjfvGnrJ053UstUNNTWzmagb8Uu+XxnBp7k&#10;eH7jyEm5dUA8AByds7T9jHGTD2/v6V5CpVXb2zjCR5oM2WW4sWpb9aaNvfx8s7KzdDYfNqBEknq7&#10;FN2d9nZySspcpXKkR2HKGALo4OBKpqxRiKKXJKYt3EIR4xAAsMkx76uM6JyVmCBK4uUq/tXqlDRk&#10;ZTg7u0svw+Tyt3y8IsZoAsZODGiXr0jhJoKKEAmlZyGtDQfw2mx4OWdIvTqtMjKSK8TFNuvUJ61Q&#10;sc+newXGK2PezpAk0WrtpMx3xJqYm84fFxVVulKlp7fuhp2+nDtaGABm1F5tN6BwBckq7Yx+ZjDo&#10;b+463HhIHwwAeiIxiY6v30arUeHPpk/0mV4WNO6YnpJiZ2uXHBcPAIzSASVr7EoOm9WiC69QzCSE&#10;BZzfrU+Vb+YQEEFAag0RCcZAACgDDqB0yYqrihRlGNXo0rX3wAm9nVy8CxdjWTnAgAPkrFBYM7IA&#10;oNPF+9UGTN3XvtfvJ/byFcvJdlTURtNtyT51t36Fl2+sOGx6umdhEKVcAzlmSI9ftWgGIZjjFnUb&#10;dMSSMKxSA7kk4U1wiGehQhGvwjb3HP6V+Xzg26FMxXOL+w5TKpREo/wwfHrPntRGV2DhpWNmowV9&#10;1CJ89h/ZZZhcuXHEqzB3T4+gy4HttJ6bQm4OK+Q/+egOvUE/p98Qex+f31JS9oo5r62mXMXyDJAE&#10;HAUBY2aj8fArVhwrESFGkNQ6OxWARyE/pBAAABizQ5w5JQ0xYInJnJO9GSD87UvbYwc/9JyCkVGW&#10;lkkehvBKldwyBpBIxK2JkYPSUou2bn1ux16rJE4/unNyqdpbgm+c2bDj+uETxfzLPb52a3GzLgh9&#10;4FLKVUfu/7NzDGO3rG7v6NOsV1fI9WiJJM1u02XWqUNjSlYXCfmCQOQzJ4oh2mP1og2Dx+yNfj6i&#10;SBVKCQOsLpR/8YVjXQsUO5YaIRfTz0KopZunB/8hAYLJ0RLKGCAOQzaRDEN7ui/ZODg7ZXdGek7p&#10;ihwggkDF4YVetouu3ksuUgoRkiyJusmjFHNX8CoVBcD0Y2s+9ieTkn0JkXMYk1/aWud5PD1i1/wl&#10;j/ecREAR5je8e5gYE/f83oNjk+eib3Kz4GPXeMyteHl3VKU6qx9f/1CamOvmI4QeB1yv1KDu0MIV&#10;v5qNc/XSYtSgl8+fj9+6dmiRyuyzehmOwrrIJyazaVjFettD78rHNwvVai+NTTONvfRpo/TpWRIG&#10;HkDCGFHGUUYwYDnvgOMRkRgAQoDlsP+XISmM0G1T9rO05BmMyQn7S7oNmnRkOwdooEsxZKvFH7dJ&#10;FNCEs3sLlyxxbOHKgK17PxsBDAGS/8Qct+Hto/Pb9zbp1SV3m/rF3gdjnJOTrdPZDvf2l/CnH0ZO&#10;Dpp24VB8fHyZ6lV/K1ENIWw2GJQaDfss5z1Life/eJialLJm4KjZpz+kJ4fu23e0V68mrvlLKjTi&#10;NwnyXwj+uv+f/yo8Qu9Fy+nU+AYzZ9acPp1RSiRydd9hh3zu/vVqLu47LP7eU5ALTRljhKx583BU&#10;8WoMoHKfzv2mT7y4edeZJWtkosVcUVBYE/kkPjo6v5fX5w7q1xtCQonAC1bROqpoRQb8h7kWo2lX&#10;Tzi6uz67eW/n4LEI0IaIJ1d2HSjfsO7kSg0AI0GpkN+HMNYVL7zw1P6M1PQpNZpseRckr3OY416e&#10;OHG4fXutrW0DtZ2vQmWllH6crb5VAQPAAAqMo0XLFVN2RlZm6w0bKg4ZkkvkvrLfyOqdWperXePB&#10;7wFHJsz68DnHOxb0KF6vZquh/VRaTT/34mqdDQNADrZr71/ZNnxySMB1eRAwAAxkQ8Qzi8WiVCq/&#10;ctnz2CUbDAadTkcZG+xXiaMUc1zrORMbdemwety0VycuyOZTt3/3rOTUgasWEEkaW6Huqme3+uYv&#10;oVCp4EMmM7ZoVNtDbgNAH59ygzevrNKwrtxumWZONJuvTZny6ujRlNhYCsB9JEJkjMrpdg6OjqW6&#10;daszf75Kp5Os1g+xO0pTU1KGeJY/KiUiQvYtWvFg7zFqFXNHN6dU5C9ZbOLh7RzHjSxVw5iRJSgV&#10;AIAYJKZlHE57M6FiQ4tBzyglHN7y9rHVauUEHn1jnXmHDkQiEVHSaDRDilZiIqvavtmJVRuPG+Kf&#10;33+4pc9IecjICdwlG9Yevnnl8zsPDk1fkBYVW6F10/uHTwof2czMRuPQ3esrNqiLOTy4ZHWf6pUm&#10;bF1NKZWJez6zjc/Y5T7zu2UaIF4Qzm3fu3XMlO1hj+0cHBiCvl5lbLU2jFEGoNCoLdl6Xilkp2bY&#10;ONitf/toYo2mSe/ea+1sqUQwhxlA7RF9Ow4f1NnVr0m3TkEXA5GANr5+lJKY6OLunucG+rvxFIxx&#10;8J0HZatXHlbIn2Ls7JnfvpTfuPUrAGCId/ncDZ7VYqk3tG+zof2mVmpg4+wYG/pKbavjFQKSp3F5&#10;YsWcJSunWt/OAxbPBgCrJO6YNPPixt2F/cs0GdTHp3ypfIW8NRoNAFCArOSU4Ft3r+068DLwTom6&#10;NYZvXeWaLx8APH/waHHL7jp7HZVo7oKKADiBFyWyOTyIAQz1rbAxPGiIjz+nVBDLB1r49e8eA8Dk&#10;Zp1YRlZmUgqzShuinl4/ca5+x69rKP5YKfIT53TqNXn/tn6epbUaDeb52YGn9i1ZPmz5ovndBiY+&#10;DgWgctq/SW/cmfiKEoI5rq9bMbWtjhLSd9OyzX1GKDUa+nGNBwaIx5LeRBRCtX6dm/Ts5uHtleer&#10;zWbznYtXLq3cnPAiTOdox8iXCzIAAzDl6AuULLrg+llKaMSLVwHb9wWfvZRLWkcQIBvtukcBF7bv&#10;LV+7xqLW3RmhFqCbwx5NqNdyxc2LP4hg/0HkjUhSR02Bo8b4p7fv7hw4BigrXb/WnYCA/RGhANDH&#10;vZjq48YUEGDMEVEUdDZrQm49uhR4YsGKxJdvVocHTSpfh8nj4jNe8Ny+fZWhyPJaoRy8PNrNGLut&#10;/+hpASfm1WtDJdJvy4oqTRuKFmvky9dLW3e398ifnZiUu8VmIt0UEwwAXVyKVGlcL+zuQ+Dw6BO7&#10;fIoV7aTzOpwT/WP43z8Vjjy0dE3Xib8BQB+XokqdjaAUFt65OLtVtwWBp+Kiopc16SoxSf4dzTl6&#10;pc7GajTuTHwtSRLP87OadY55GoIQdvL2TI6I7Dh70tnFa77SyyctfLMqM5DXWYQEnokSJWTD+6dI&#10;hjCtVH/R3d8Xtu6e+Pptrp+pQkLXtfPL1a+1rNeQAUtnz27QXhIlY1b2nrS3DODynkMNu3f6w/7+&#10;2Rgtxnhqi06zT+5/8ejJ1t4jGMCq57cDDx23cbCv1KjevXOXjkya+znahNwZ4PCmd0GixTrIq8z0&#10;wFM2DvbA4U0DRjt7ez49eZ4S6lascEZ0HADoMzKWP7/jks99iI8/++gZmfV6pVaLEOqyaEalFo1W&#10;9xg6Zv8mhVI5rHhVJkqmnBylVpurUMxx1fp06TR22MuHQW+fBLcdOmBUyeoY0Ogze718fcb80mTN&#10;g4A/GZf8mWg+pUsGDJ+yc5MkirwgfIB7IWTpwFHtRw/1LuoXGx6xoGFHQalgX3ofphy9xlY36+ZZ&#10;1wL5JVGUSeVGlKzuXb5MRFBw0tuImj07v7x6c3Hw9czEpFElKzu65GM812rsMH1W9sPDp1pNHtWo&#10;d9eto6c2GdrX089X5nD9/BVUIr23Lq9Qu2ZibOzWcdNnHdsjL20YY1EUAeMtU2YOnj/rz5+r/DSk&#10;Gcb424w1RunW8TMLlirWsOevvCAMKlWDt1qJROVZ5NOlCBYGXRtdtIqLb8HM2IQt0SEAIInisJLV&#10;K7VobDYYB61dhACCr92u2Lie3PNhfpX6rFt0dcue6KehmOM6L55xcNxMeSbCPLZQtv3dY9Eq3jx+&#10;OvTWvZFrl37lCxJREpSKnw1c/zNRRgkhseGRMxu12xMdarVYeKViUKkaKqPFihD+mA71uY5EURQU&#10;imEHt6zvOtCUrd+VHDbMr9KoYzsXNGxfp1+3W7sOKjTqrwLkBCEBmFWhXB96EwhVKJW9C5WbeuaA&#10;dzG/fyJ0+l8A58wAc3jV0HFZaWkzD++0mi0KlTL41t01vYfzFiKoFR+K2z9d/olb+vOdY65gjrOa&#10;rETFD9++2r/2L/ID53Tpq7WzG7tpJSXkp2Lgf0b+Qoxr+UQ9YP/R9f1HTz2zr0LDOqLVihDiBUGi&#10;5OHFq/cOnnr/IiQ7KZVZJcx4ACCMYTW2z+dSsGSpqp3aVG3akMNYEkXGmKBQPLl6fU6rbkO3rGzU&#10;vdOfh+T8B+RfBBFPJCIohKiwN+v6jop48ap+/26thvT38C30g1ti30Wc3bTj8s79hYsXG75jTcEi&#10;fl9TT/9l8m/iNqWUMcYLP8oak0QRIfRv4W75j6Dc+0+T/1fKt8KolGNNP6Fy7f3vbsl/kPxHsHj+&#10;BwmjlszbWW9HT5m4PP71TvqdUqG/ofz/jPK5MMZYWmj394nWsl4uHfqfOXrxisKmqJwh9jeX/59R&#10;PglCOONFLwdXO53KNduq2LuxTf8ODTCSflwi8zeR/zeUD8IYy45ap1Tx+w/F5vNw4VVqC+Xmzmg6&#10;rpsf+gZ05W8o/28oDBhjTKLWRGNy4OVrsT36NcACTxHHgAPATRqXXzuhDMbxGGdhbJVTCBHGgDBl&#10;mFIM6G+hw7+Jj8Ik0apQSkBiAUURQ0RCzNuwl+9ePY9LTjLb2djm88xfuLinVyFXW51CtFgki9lq&#10;NltNRovBZDWaTEaTyWiyWqxEkgiREQmZQoFD4lmj1kPLVO72dxhvfxNDAQBgjIU8Drywc7CTi1vN&#10;WkU4hVKpVilUKl7BY06m5GKMEEm0imaraDFbzWbJYpHMVqvVKllFSRQJIZQQhNij5/r6HVpWqjP3&#10;30gy+i+Wv5GhyCJHjBeMb6m0RtaoU8rWVssLAuYwfMzykQghoihZRWK1ilZREq2iKFEiEUKpJD0J&#10;yfh1WH2fsmv+PiYiy9/OUHKFUpIQG7l5TmPPfG4Vq3hTyhACRhkhhBKJSkQSiUQkRgiVCCGMMhqd&#10;kjNwVjCCv/D84D9W/r6GIgsl0tu7mx8G7kzIJBVK5wPEgDIqY4xQSgljDCillFBJkgIfpg4aMaXU&#10;Lz3w328f9Hc3FITQ/lllq9VyvxyQ4e6ikakXgDEGjDJ5Q8SAUgKISsRkJZHRGbO2fxdt5b9Y/vvd&#10;9R8IY9Skz8jKEt9FGRxtOdEqilbRahUJo2/fZdTpXPHF2+ycbIvZIhFJIpRgBAnpLOTOkb9haP9v&#10;PaMwRi/tHZ+TcPfZm8yi3rY8h/R6sV4H//jEMrVbjPpIxkV4Xnh8++yVfaNdXRwMZikzM2f6ljd/&#10;tznlb20oCKHFQ/zaNPG+fCdNorhd36puhVYKCvQ9F0Q2mgfXjygVQqnKLf5Wnsof8GH9FwujNCUx&#10;3EqFrCxzzVYzytdsQ79TSZMrGHOU0kq1OvxrWvgfJX/rGQUAABBjBECGhfoaT03eBsuUPf+e1v3H&#10;yN9iRpG3uoIgAIDBoH/y6MHdmzcjw19brCadSmFvr3O006rVCq1GrVQoFEpBLkAym80mk1lvsKZl&#10;5KSnZaZlZlsJs7VzKlmmTPVadf0rVlaqVAAgiuK3qBj/ffJfOKPIswLHcSFPglbNmY6kpGpVSvp4&#10;5depFVoVr+AQoTIhFFEKnFKQAJSUWHOMotHMrFZRb2IKBdaokEbJ8ZgXFEil4BEnSCI1SRITMcOU&#10;40AiYBBxjklMSMkMvPbg0cPX1WvWmzBvYaEiRWWU1P8y0/kvMRRKCC8Il06f2LpwSrMmlUsUcbNR&#10;qwSBZ4RqVUgUxatB6WfvJj2I4CkIKgXwH2isfiLVBCFAAAghiYLRwjhEavqYW9f3qlbMXqtU64nE&#10;GE8IsvBcTFzW4YMXk9NyFm/Z5V+lhiiK/8QigX+X/B82FNk4Dm5f++zq0aZNq9krASt5BUNqFdvx&#10;e8rm37MAcSoBEfapGpvjsCgRjLEoSghg2ZwBgTeDr90Jad6w8quw6AdPXkc/31+mxiAA4Dhu3PD2&#10;wwa2sfdqY2erdXLQIYwzMnMopekZeo1GqVQI7LNaCg4hi8gkQn9rZde3qUeWEfE8WESSbeUfPg07&#10;dvzytGUbG7VsK0nSn2Ty/k+T/3uGIpN2junesFWjKs5aZKPVUCxlp5n7r09I04OS/1BvyHGYUqZS&#10;KiSJvH26C2Pcoces7evGjZ++pU+3Rt5e7mOnbn74JMxGq07LyD65d6ZPofz5i/0a++JAuVpDMEYY&#10;422rf2tQr6JDwbb2djaLZ/XtM2z5wW2TB4xa1a5Fjcws/ZvwOFdn+9HD2g8YtXJAz6brt51BGMmv&#10;AwCMwSyCs5ZtGuFZwFVDKW8iUqoBDhy6kG1VHvr91v+5aeb/jKEQIgGD37rU7dqullpgCoVCxYkz&#10;tkdffQkaxQcIIL3BXKaEd6XyRU9euLt87sCqlYofOBo4pF/LoOA346dvmTq2q95gHjx2zW+D214O&#10;DFIIfMniBc9eemC1irGvDlpFqWKtoUE3N/iW68XzHCW0Xs2yu7dM6t5/wbU7Ia/ub2vXffbZw3MC&#10;bz5r3qSqQW+qXH9443oVTSZLyIv37m4OQc/eFSvscf7YfI7jHj1+1azzdMaYRq0EAITAIqJSnuzA&#10;1CIpGQwjSDFYLgaEhkWnnAh4+BUS5n+s/B8wFIzx9KFdalXxdbNlHON0ArRbGJaSIzBKcyu6o57v&#10;t1qsdl5tVy8asmTNEZPJarGKEcG7o6KTgp6+uX3/Rf9eTXsNXfY+MvHQ9slPQ94dO3Pr+J6Zh09c&#10;nz21d8XaQw7vmFql4ajQ25sppVobVa9BS24/fJX2/vjR49eOn7197vLD84fndh+0uE6NMsvmD2re&#10;cdr76MSkN0d4gXcs2DYqdF+xyv04nrt3aWWJqgP2b57Yud+CAT2bXrv1LMdg0qiVrZpU3XM4AGME&#10;ABxGas4SuLRcspHwlCbkWHbvvVytacchYyb/h+ct/OcaCqVEEqVJvev1bN9Ao1Aq1YY5O6KuPkcI&#10;GMY4M0vPGMuKOZ2vSGerVdy+bszEmdv7dm+05+DV9ctGdO47X6UUMrMMi2f3G9S35alzd46cuN6l&#10;Q92NO87df/ya47BGreR5jkgEYRkBCShlDEAi8lkgcBziMEIAPPdh80IZyP9y9CaB5zQa1Yp5A8Pe&#10;xk4e1/XipfunL9y7dvuZf1m/F68if21X5/b952/C42ZM6L50zZF7V1brPFrfOL/c3c3xl6Zj1GoF&#10;owxj5JcP9o4rkWmw5FjF4PC0k6duXXj46i+tgfzfyL/VUBjLs0iWEJIQE3nn6NKihRx1KjWnYJWH&#10;vbRR85QBA1gys1/H9nXa/Dpj6byBp8/e2X/sWo7eaDJb926e2GPIksSww1XqDXd00L1+G0spNVus&#10;Nhq1RAjGiFBmMBH/wtr2tV3rltFoBCaCwmDUE0IYIZLEEGKYYUYpQhwgijjEIywhUCs0gDi1WtKo&#10;VdkW/k5o1sYzCW+jczQqzHOYMkAIZWUbMMbdO9a9FBjUuH6FY2fu3P19ZWH/3tbUiwNGLA958T4m&#10;LjXkzqbZi/aGvHjfpX2d2Uv3KwQeIcg20GsLCyqUCpGQmExp1YajF+69whz/lc8r51vRn9qn/VPl&#10;32MoCOMjbdu+u3jRf+DAhsuW5dKBUEKSE+MDDywo4+vEc0JGjrn13BiNAjBGfj4FjCZLhbJ+CYlp&#10;AbeC0yNPOhVqb6NVBZ5ZUvaXwY4OOo7DDrY2HI9T0rIYAwRgFqmtWlg8JH8lH21mNjMZ0hnWqD0r&#10;iTrP5LSs9+HvkhLjgTEHR6d8+fK5ubnZ29urNRqB5xljVlE0GAzp6elJiYmJiYnZ2VmCILjnK1Cw&#10;UGEnHQ8Z4ULGSw4JvFbj6qQNCtcPXf4y20iUCgwMKGNGozn53dGk5IxGbSeVKOIV8vJ9SlpW0psj&#10;vuV6DuzdbPn6ExeOzDtx9tbeIwEKhcAoIxTm9nCqXsJJJGJ0qjhv+c67r5PoR8pZxpglK2u5m5tS&#10;qxV0utExMf/6depfbSgY4y3+/ukRETrMudWv12b//s9R4heNaNugZhGNUpmVbWkzN1opII7Dzo62&#10;7yLiM6JP2Xm2LlbY41HwW5px2bVwx+VzB0yavUMh8C7OdvGJ6fgj7JGrvWLXhCI8yTEYRGRfUO1b&#10;/+WabsRQAAAgAElEQVTrsFcvnxcvUaJ+vfr29vaMMXmG/9lJnjHGGON5HgCio6PPnT8XHxvnX6mq&#10;r4cjen8ZYabTACCHNrOfpWRaZLoqiRDfgvkeBL1+FLhOq1WXqTFw/vQ+0+buMiSe3X84IDg0HCO0&#10;53CAUilQSglDy/s6lPKxtYpSWKx++54LV59F5toEo3RHlSqKyOhMIhotlskm07/SXP51hiKbSGpE&#10;xCCdy6rYd3MYox/XY8bYrOFdW9craq/Fjmrw7fdKp+Y4jvMp6DakX8tjp25euRGc9v64Nl8Ls0UU&#10;eM6cfKH/8GXPX0bGJqTJ9iES2qFuvkntnNIyjYy3V5Zsf/P6VY4Xunbpolar/9KFn1LK83x8fPz2&#10;7dvd3fNV8i9Fwk4p1UoXB9W68/qNJ99pVRwAytYbT+yeUbd2+aMnb/Qbvjzk7mZB4K/fenb91rPL&#10;14LCgnZ6lOhqo1VTSk1WuDzXDQkavd6w9/id8nXb9xs+Vt5LM0oli2Were34AoV3ZyfrLeZ/mbn8&#10;KwyFEnL5t9+C9u0bZud23ZgVb68b8voDXwyl1GjQX9wyuUxRNzWHuy97G5dKKWMJSRnWlIutOk17&#10;+jzCp6DbuqXDew9Z2qtro05tazdsPdHT0/VFWBSjjOeQUuACVhVPSTRgB2+LY6WAyxe7duvm6ekp&#10;G0eehOF/hbCPdDwcx928efPK5UtNW7aBsFM6W+ri7NZ7wduw2CxCKABk5xgzo08hm3ovHu1o8esM&#10;SZIMRvOL+1vXbzk9d3pfd79OSiWPABDC1xblyzaixDTzvDVHbr5MzDUIhNBSe/sKSq2/ymZrVrKN&#10;R4EhL16wv9hc/lpDoYRkhIdvLFu2h3MBW8xtz0mpt2hRub595eWGErJw8rD6lZxdNGoGtObY10oB&#10;Mcb0BhOHudT3x5FNPaYPtMnXwtnZrmqFYptXjS5YprudrZYxxgB6NnPpWt1JNOXY1hh54eyplq1a&#10;e3p8YClljD25sr9Sk54RQWcKlm36V5f6MUpTIp+4Fa789OrhcvU6wseV9NKlS48ePmzaqC56f8ZG&#10;bROut+sz+55CwIAQz+Hfjy/sP3z50T3Tm7Sd9PTOlrrNxxb0dN21aaJBb/T1760QeAZo28gCBRxx&#10;ujFnxeZLI6avqNWgqTy1UEkKGD/+7d59nbWOHKD1WYlNFi0q168f90Mokf+N/IWGgjGeg5Cfg1N9&#10;rYMS4ZUp0aNevtR5eMikFwijcV3rdW1bXavmdp2LP3zXRAjLzjHt2Tj+8dM3MXHJOzf+D29PGV7F&#10;0fXM7O51jXtCBA8QEtyCu4TiFCjuVoq7U6Bo0QLFihWH4u5uISEQ4naj13JtZeb7cUOaAqVA+37n&#10;Bw9P7u7s2Zmzx2VKw1bjYzo2WLRyf37S75VrDWZ5AWPM82Tb9Ip+Ko6Welrc6z9/9nTIkCHv+AeG&#10;ECGEYi//Wr7+NwSTvOQnflWavNct7j8HCOHrW/vC6ve06rPyM14HR7TCGGOeRXRJE6ypU6d2iumm&#10;SD8skymLKa+Ok66JGERRyMfT9fbFteXCv500+psHTxJ2bZnWqsvU5DQdzwsQQowxhWD1YLRkQGCx&#10;xXrrWfrrLPuGvcdLRxhl3Lmzr2PH0VpvB8aJrO1SfvYcQfgfMdH/CaEIPP9k8+YLs2ePVXtyGIsR&#10;tUKXPLOwiJFKSzusLRnVrkubKKUItZr5yuqgAIBe7trXSZm1Isqf3L9AExjjyD/rGtQVIbhszqD5&#10;K34DAFAUHNwusGsUZCUas6Z+VmZGr169ShkyQujO4R+9qncLCvY/tKxrzxmnYs+tq9p6zP+UREqB&#10;YCH27Jpq7SftnNV80JKrLx49tGXdqtN5Yuk0WoqiZsyY0bpdR2nyQYVSdu4FWnc4BWMCIbx1dpWd&#10;5cJC/DQBXVy0SovFnvv2d7uDHTxq5d1Hr3hecHDkxfrQ/GLhcXzyjt/vX3ueXJI9IwjG9PT14VUn&#10;uPmzGDMIbTTm+teu3fvMmc8fQfOZ8N8TCkJoEcMEKdStFFpISAmVFBQyMpmTSiBCv8zv36BGiIea&#10;qjwkViqmKArNmNhLpZJPnr31zZOdMX3mbl4zITDAa+K0jUdO3QIAQACK7eTF1uqp2VkutcdfuXR+&#10;9OjRZZQ4AiFKf3H5j18mewcGuklSdHq1n5+HR5VeARHtESX6X6sphBBEUfGXtxqzn9nMWW6itAeJ&#10;Co2UatT3R8/QOqWxQ0IIgvCHyZN79+7FJB10c1W2mJZitXNOHmAwWs4fWbxx26ldW6ZOmLphz6Er&#10;EeEhLMulZ+UTQsxWHL89tNDgeJ6gW/frpXtvst+NGBQMqakbq1cf5+bHYYwBeM3aruRnzyPkv1Vy&#10;/8tIJsGYs9nm0/S3Hv6t5BpICIPQuoKMcc9f0GV4ycYZPRpXL6eSoUqDY6ViCiG0Yv6QAH+PYRPW&#10;FFsd5y4+7NqxYa9Bi3W6AieV0BQc3z3o8pJAzrvpK3t4UIDviBEjyhiNQtz1g8mPTqmEJ27y/Kb1&#10;g1Rim6CIlPu3DqnTjfrfUwkAAEJIMK7SfJhYE4o10TKJvXWjQDWT4S56de/Yqsdntjg1TQghAeDH&#10;H3+kaeZWQZDOIDk0zX/lyBAAACFErZb1HLTkwrUnr9+kp2fmS8TM67cZ548tczhYAIFShqoMeeui&#10;QFXLuw/5tnO9ij4lIwUpShMY2OvQoe3GXAQhAqCSSDrOL2yBQpFx5w7+77jAf0YomOfjDhxY7uM9&#10;wSdYDhEEgEB42KJvOmeONiSkRC+BcFKPOk1rV1Qo6DpjX8qllNOnOWbqxmET1opFTEz7ep3b169c&#10;KejKqZU1Go8CALAcOb6gQvNQq6rumKv34wcPHiIWi0vPHkIQd/3Qmb2rynnmFaXd4+VVftlxJItr&#10;Wy7Is2rzwRjjUs8vKYGS/3ziRZwd/f/xfT9cB2Mc0X6CRsancz33HLzxNt/VmP6wWnl05cjmt4/O&#10;lZIrQig8PHz06DH77+bxgW1CtPzt1RUtdgEQYHew2QkHjp2+Xb1qcPbrg2IRk/g2M+nZ7tWLhlMU&#10;pZCiKsPTXOXS2hVU3dpEtYioXLIgTQe3bh0WE3PFbnZ+PQLBY7U+Bzp0ONqz539FK/+N6MGCcLRn&#10;z9QrV4YqPXiCAQAYgEyBvS2CY1JSSp/Vv3XjySNbSkVC3yXJeSaBQtQ3HRvWqlm+z7BlB7fPaNG0&#10;5pCxq+8/TkAIOvOczTYh4dcaeQaHzacDgiAiIqLMfG3Ms3bBYb66e4IY61oMmDBr+OhgH0lwvdHe&#10;/uVC63SCEDk1g8dPXzqslmIrKwgEUVAqFSsVUofNTjOSqKjw91wshJDflk7o9/3xvMLHrt4uZSkG&#10;Qshx/Os3SYBwmZmZb98mczyfV2goX7nGoD6dSxNNCMGZcTczkhNizy7Ot4A5GzfvWzolsFK9Ss2n&#10;QEqsdPMru+batWtr1WkgebPTy8stfNRrpZRCCEXVCDu8Z25YxIBXD7cfP3XbRatMTdfNX/EbwQRC&#10;QFPk/KKgIoNj665LFep3mDB7PvXuI1yqUHTXeKghVfoZnSguNFDo+7y8f3/E/wGhEEK2R0XZU1L7&#10;KN1KPzIRQssyEpcQ4uS6As8f37vHRZTpqYTHbuTuuGDABLi5qB7f2KTy72K12ORySZ9vmsplkhWL&#10;hnmE9ZBKREaLkLSzWm4xk6eoHVyunJ+fX+mJYizEXt71+tmdb1pSi5afHzd5XNKLc+fOxtXrNLF2&#10;614KF1+n13XbL7vtHK5QPvTS1dt6g8lisSGEKIqyFNuycvIrli83bHD3fXtOLlsxTSJmnC3Hf/9p&#10;bEz3M4RAsVIUn7q/fI1wRFEQwguXb/h6uxKCpBLZ0xdx5y7cehWfrMst0mpkRlMxJIQSob17f65R&#10;ORQhRAhhrcYbRzfdO725Z68IKKt47tSZ8eOb/rIzq0bDFjXbjoBltu7gwYPuXr7qtMPebi4RE1/L&#10;xAgh1LF1nRbRNUdN/lnEUAjBggJT4tOdEY1G0DQNIYgMkS/sp84tMk1dcOjck9cqrQtCCBACEJqN&#10;0FT/8o539WkEghtW02uzYbrd/i9P+d+KHkLIjqgo7q9UQiA4atV337JFYEtmqNEiUfLDI25STsGw&#10;a08UCZjYHezaZaM4jmvbLJItOCsSMbfux61cMsItpLtUIrI5cOzWarkFWK9tEODvX5ZKIISG3LRr&#10;x3Z0bWjOyFdoFYQlxrv3zZ0Gz2/e5welq5+TSgYOHpevt/ACOX/xaqsWDQt06SkZmbq8gvjYZ1E1&#10;K+bm5efqCh8+eZGq07XtMHjDpgOCIECEylkOsLchfxeYz7PZR2MomsYYP3+RkJmek5KiW7lq78p1&#10;W1av+SX+xcve3ZpIKNZQUAAFQSphvDw9+n87tFarXs5Ea7Fc07Lf9E6Dpt+6zyo0yFCYa7J5t6lt&#10;enB+v92sL6lpBgBC2LNnz8y0ZGNgN11hwfNNFc02AWN88ty98dM3MhSKvb21aYPqwwe2NxotWQkH&#10;zcU2jMmDN8V6E3RRKEcObBUdWbEkAQpCzHFNJk68ZDeVKrGQgEZSVWWlZplU+i8P+l9xFIzxsd69&#10;My9d6q9wx6SMjg3h2sy3CwWhVN2fPXZApwb+LipJ3xUpuUUsAcBksmrVCkwIQshssbppVVvXTBg0&#10;5ieOFyAgi4cHV3Cxy6NG6LIzGjduXOLpB8BiKEy4dUBuvrrlwL11P7bZ8evdAF8fn+rfhjXoTZWZ&#10;iAwhjIkZ2LtPV11uXlCQ395duzdv3aRRK0ojBhSFTGbrg8exd5++SnmbumPDfGddOodB0XBXmUoj&#10;hbx51gutRgUhIgBQCBUXW2TykuJkp6ARBOxg2SGDRyFKJFNq83Kzn79IcHWVPr5/vfSbEXguJ/7K&#10;nd/nqFSkXdsKIyZfnvJdxWyqTfWWQ+RqlxJsAZy/YH7bVs2Y5JNWTPVcmkEhIAjYXGz18nB5/XjH&#10;d8OX37of369nc5PZcuyPO4KALQ7wZI1/Wm7x3uPPOn03pnWnbyiKBgBAAGZQ1FT/MK6MyUMgvGTR&#10;60T0hOzsrz7rr+comOdj9+x5c+HCQOVfqIQAcNZmjNm0yTmfjBACIPRS2WUyEYdJRq6DEAABFIsY&#10;q9U+dmjnlBd79m6eOmn0N8XFNgFjAIBGJarpLXg3GHXz2uXo6Gj4rnAcAsDarbs3Lnr46G6lctJC&#10;Utu72nd+NQdWajqwLJU4QW8wpmdku7u7GPR6uUL88MGTsi5wjIlCLm3WuPbMcf0bSl+cHuhxY6Tn&#10;rVFeN0Z63uDEnA0fUTdNib1PKBohRAQBYyyTSQEhGGPnlC0AAEUhuUzavn2LsNDAvj3buWiVEhHK&#10;zjWVRYOiGb9qrWvHzJaEDXdo2wd4i8/dSDi0cw2kxBxrLzFxCZ47d+7RE6ftqmCFFNSqKEUIUhTy&#10;8XLNyS1q1Hrir5smv7y7dezwLquWjjIYLQAApRSceGiVS6SNaocsXTSXpkscsgLPR48ff8NRXNYy&#10;hoS0kmtFDvb3rl2/2tNPzZ079ytuIxizZvP2ptFjXf34vz5bgtBRXUa/U6dKozm7tm6o6Im0Cvmo&#10;jalmK6Yoatywzt06N7r1IL5FdMTL+NQpc7fduvfy5Ll7hBA7i88sKS/QmueZjm+6dSstmcEEPzq1&#10;0dO0JS4hq3Y195iB/aDfKGxKr9SkHyHvv7wgCJUrh+3dezw0ODAkJABSoru3r9WuW18qEb9nLQtY&#10;ePT4eU62I6EIaqqE12jfuk775orG9cLDPX3kuajwNiy6i6i4tykijav7e/dijF8mvLFabJUqlH/4&#10;+PmLFy9zcwqCKlUd9G3X9/DReJUnVp06tHN0dX1u6luW45qUe3XlYmxwRFOnoMQYu7i4pBVimeFl&#10;jyYe604WiRlEMM5KODBp9tYN204u/ml/WrqufavaazYdZWiaEHAt1jaytYqCKNcIy4fX1Lq4OJcK&#10;bdt2z5TJTTRuwl+NsgiJ/NyrWM/KlV1CQ7+iIfhXchREUT+6uvZy9eH+SiUEgCye8w4MLP0LTdPx&#10;j66rZGKpiH2WaMWYCAJevGr/2i3HiICXrz3EcXzy893rlo500kSFALnDbFZW+8ZisUgkkhIqwcKT&#10;S3s9NAZlaGeFmM8tsBPfSSKGqtTk2w+pBABAUVRUVI2+fTqdOX/z+s2H1cPDBw0eeuf2zZYtupqt&#10;NmeH9TKXQ9ZcIOj1sZdfHF57cs+ywyc3nL1/5H7y7UR9fJ7ueVb9+rNDq1QrtVac9vONW3fiYuPs&#10;xTalUpWVk3fmzJW3iRksLb51bu9HzG8IykW2oxAAoQv1ZkQwj4K6aOSFt48ud+KPEIqKirp/9ybw&#10;bVRo4JtUV0IIeAG7h3Qz6c0imlqxYMjurVNFYlF+0hGbnQUAUAAUWoFMLq0QoF25ZH4JehACAGRS&#10;qREL7yHBYjxc7bn/m28QTX9F246vqRQkhOyoUydI6+pKMfCDRz7lrHWnTBc4zomQgHGwl0IiZrIK&#10;rFIxghAFB3gcP7CgWoMRFIJ2lvth1pYhA9r1H7VCIZdCACZ192QF/u3b1DZt2mCMSz9is5U7sn37&#10;mE6g3YTToVVqEkR92o9GUVT37p26de8UHByVnqFrUD+qXJD/nr2bE1690eXkHDlymGFQ/UaNoiIj&#10;GZlCLBaxiEAICYCkZDgORBAiSKwOzsHxEMJCg/HJ42fW4mKMherVw+VSeWz8a4fDfuPWg2fPYk0G&#10;0zc9Oi5bNOcT/lAIEcak99LYnIyMzAtNT/0Ba0b3Kc3yEwQhOrppsUiJbPcmdVH3XGqhEFSrZJeO&#10;L4uMqLB1+8nJs38p5++hUskZmgIAiBi477pxQDOtr6v4jxsPnbFrAIDAcRH9+788diqSkZbdIufM&#10;yyauXsuk0ul2+5fSyhcTCsHYWlCQGftiokcg+8Gm0BCmFps6dO/uZG4E42dPHvm4KVgHf/65WURD&#10;AePUjDyfir17d20yb3p/P18PAMD8JbvkcikAwGzD1fwo7Br5PC6xadMmpfXAmOctBWmL9iU6VTYn&#10;IIRSU1P379tnKi4OKRc8ZOiQ92ognIlJyUkPAUTlKzQoXyG4adMGvt7eAiZz586RiMVmc7FIxARU&#10;a6Rq2P7xw1c0RSW9TVVWCM4W+BdFpuK3xTV8YTBKxgJvszmKTSapWMza7G6enkeOnrx379HL2NeI&#10;oQrzdVt/2dilU9v3tl4QBIZhDuzf/zw2ViJiunXvUaVKFUEQEKJ8A4NAYMrcHvzjKwfN+lyl1tPJ&#10;TaOjo3ft3ltTIvJW01YHVkpRkd4SGVHhTWJGTp7+3MWHKWk6D3eNl4e2UG/GhNxKsA9qIihkQKtW&#10;OXN9IYQAwvD+/Y/tP1BbJHsPJQRATYniAWd5sWdPlV69ShMLPwe+2OqBEK7z96/BkYqM9EO5JUJo&#10;eUbiIowJxgBCQRAO7Nrp4njmoZatO224GWfFhJw+sGjdpqMXrj5JfrHHM6xHVI2wnRsnRzUdTVGI&#10;5cnVH/3V1Qeeu3Jn4KBBztGCl0/siqgbrfUMKC1rQAhNnT5jyaKFf2IFIMtzAi88efyoXv36H3Wt&#10;YgHTDH367PVVq7fn6XLVKrlYItK6aEUMQyAjFctcNSq1Wu7iqlEqFHn5RRDRWq1So1aoNNIig+ng&#10;sUuGrDeFRfr8vHyD3jRgUL+NG378aEoUxjg1NZWmGS8vTxHDkDJ/37pt+6gRw8tEfzBrsx7ZsaTX&#10;qEVOWpk9a1ab6iotKohZnGNnsd3OZiXsrxA5MCUlB5suuQR1/WHMN5UrBn0/c7MgYFYAN5b4pGaY&#10;DtxIn/fTZh8/P6cXh7fbl2k047zK8R/IZQKAGQu7c1LnvS9//wG+jKMQjG0GQ1FeXg2voA/ZCQAA&#10;AlA6JhcAACHM0WX4uCGRSJSexxICAAEtu0wFgHh6aEdOWDN9Ys+KYX7HTt9iGBpjLGKQIcesrqWQ&#10;y+XOZRBF1WzSRaGQO+dpO9PJJnz//bKlS53BEwETCACAgKFpCkGdLpeiqI9uAaIQxrhd60btWjdC&#10;CG3c+GvtWtXcPVwvnDiTe2adrdgkEokUKpnGTanWKK/HspfeCOX8fKNqRwwc1K1q5VBPV829R7Ei&#10;CowaOYBhaCcyHw0kURR17Njx8ePHUhRNSuw+gABEiBo8aODPGzaOHjmiZKoggJRI0rLHRJqmS/v2&#10;IJkXW5itkCIHhyUS0dqNR7Vqhd5FidQtXN00m3/9QyJinDlQgkAIBgyDaIoyGPQ+fr7OIxDJZCzP&#10;o7+MYvzzgDQUo1Kr4w8frtC58+czlS9TZiFCe5s1a6Bxs3/mMDoACBbsHAYQA0wAIOZiW/brgxSi&#10;Xidmblo7YenqA2Onbvxx7SHnNiFIZHIGlkkMIIS4uGhFIhHGeNz4CTRNcxz704oVDEM74y31R7Vc&#10;tmeVgAUIAYQoIiryyuVPzcrDGBcU6l/Gxg0Y0NPV3TU9NfPa1evvsCUQEE4ghIDhzb2uzalyeILf&#10;qIjMZs07zp2z3Gq1uqrk+XkFwYE1P6EeYYwTEhIaNWmMEAUhELDw++Wjob1rAggBICKGHjVyBCaE&#10;oqiBgwY7M3DdPdz/jHECAAErCKj0aJav/z02IS20nI85+1T8/W1urmo79+foaQFj6ExkKO0W9s7n&#10;9HdICgS3k2mO9ur1RVlOX0goEKbFxkaJFZ+4rSx+hBClSsNyHGvl3F1FEEKZVNx/2NKmDat169hw&#10;zPfrundq1DK6ZpC/p/PTtDgII1IIrMFqs5ZdE2M8fMSIdWvXOGU8AAASQADoOK231apvGRUNSmo/&#10;ULnAoKbNmh06dOjvRCpFUUsX/kQIeXD/wZNHTyZPWaKQlSiwHwJNQYiodo0CT588tXPHvuxs3cP7&#10;L7x9PI+fvvDR9QVBePDgfqVKlWpFRkKECAEIouiIBgwUIgY3hs6p7gBACAVB2Pnrjn79+3+IHm8s&#10;4li+mC0JONeoGjKob6vaNSuMGL9m4tSNlcv716oe5oyFURRkWYEXiJ3DMpm8ZO8JIQBQ4G/rOiAA&#10;PrSIR4i1WD5f+nyB6MGCkHr5srtaTT7kaKXXEMAg6Jxq54yqV6gUXvDiLaSoGkHiR29sFIVu3osr&#10;RZljMcP8SXVEIEDEC4Wp6K8N5jHGLZo3B4CU6qo2hx0IQnxqrJ97uajKke+m8BEAIUIoMPDjs3Kd&#10;cP36bZblw2uEJcQlUhT2clVQ+r+lfIFjs82SSpUrVapcsSDfZLexZrOlVcsmH1WDIIQBAQHOthfg&#10;nZPezcWjdqX6j9/cT8tO83Dzkkv+9KZXrlTJOdAVAEAIsVqtHh5evPGVTMwXGXiZGABAEhIzXr/N&#10;FARS9oFO75KLmmHtxObgzSZzYHBIqd/Zkp0tk0iEvz8mB8aVNa6XJ09utXYt/Dzp82XK7Nbq1cvn&#10;FVX5mBpbshyE+0z5Xc784VO7NqIoQojRaPx1yagm1YNMHOm/IqPs21IMdW7/1Mjm0120ypLbAVg6&#10;zDtIDfmQLlUqV9JoNGXCxYSiqEHffXfDESsSYwQgxxEGoaJis4NjEQAyiVKpUioyyb0Ldz+Rdo8x&#10;zszK7tiuZ5UqFWpGVM/IzIqoHrH/8PEGVDztMClUSo1W4eqi8vR0cXfXaLXKQlPx0fzItOSkV3Fp&#10;iIJJSW9u3z/n7qr9u1QEJ54NmtU3hqBig8lqN/MYi2mRt4sbhwVCOIyg3UHqU5W2bf+VoekykU58&#10;4cIFSiQVxf0GaKbveoOzSBFC4OZOLh1fX7nWmLIfFUKwdU1F3/rS5Ky8HX88vf4ovsTPy/Nx+/Y9&#10;nTS5nVT9d9KHAGDEwv7c9Nk8/5lM5QtED4Qw5+XLMEbyCQktEFJZqni8YUPp96TVapOyjHY7G+gK&#10;rCyRKBiJmpZpkZunpE0DRaHB/Orxz0gMKTESIOYBWXGoCLH2CuXLX716FUKIEMrPyb1169bOLdt9&#10;mpc/nXAt0Ogat/Np7I5HFpsl/XpalCNMYZXJCsRiCc3xxUlGHfhkchdCKMDfLzbubkqa7sLF6/Ev&#10;k3jMd+3UptmUbdqOS1I8e162N15+lb6VyFk5JBNDmkKGouKsdP3jx/f6D4pJSnno6e76iYQV577H&#10;5qZwDpNIRElMIrVJHqr3Sr2cbBVst1dfidv5uDZd6WLcnUrdolYs/vHIkSOGQr0zrH358iUNmw0Y&#10;0Y5bDrWakbqL5e6Mh68iPFCqkGnGjGnKiBGiiN1hBRBwPO5WV4x5PscgeHj5/PmCFPV406YqYtkn&#10;zh8C4EYxti9x538BR4EQzkBoql8Y9zFnqBMIAASCjVnJ8wShlFRnT5lY39/q5+m24LjxcZzRYced&#10;O3qJCWW1WiZOGB8WGsIwzK0n99t3XqbVyBwsPjHXT6H1T8UhLVq2xBgPHTz0qfy1w2SF76YGU2LG&#10;+7Uyq1xx4q34chUq0q48KPkJAoFABllZ1v7IlJeU+ek34jh+89bdi+b96OftWyGsvKu71tffWyFX&#10;hIYGV6ocGheXaDRY/zh1PltXMHBY5/79ev1jxlNUw7p5viaFVIJZASAICIEQAAIEI5Mc/6p8rcqe&#10;WfKcEBPgBQABBIAQIFJIFLHMzZvX4+NfvU5MUif97uWpbrHELBcTjge9O3pyLNTri/bs3ul8yqwf&#10;f9627aZIRHFQdHamRqczH76T3W/ExPqNm5YmpsxEaLJf2Ie2cVlgIFqjS5leVETLZJ+TBPjZhEII&#10;RGg2QpP9wthPYkBD9HNu6g95eSKFAiKEMdbri3b9OKlBuIdCjFrMzhCLES2h6oTh/ft/y8xI27p9&#10;9/x5s7VBXVRymfM9GYn45HiVe6spFy9d7d2nD8ey2ih/MaLF/mKlTGW0FL/d+ySyY+NCS2HBkwxF&#10;YH2VRzr0VkhlYomMSr6UYsswfE7FF4Twzt0HJr0JcOzDjRPtVotMTLtp5WKFIsMqvpMJjVgZUa1S&#10;u45tQkL9cnPyMSCu7q5VKlX4dP6bU/So/Fz9WwTaLJwACUyxZ2WwbE5aQM0wKKfjT9337VTJO/S+&#10;lRoAACAASURBVMCzKL8Q64kAyJtTj908PaZPm9qhbjDJfLb8JoyNN2ICIAQhFWTlPaQbfl537Pgx&#10;QkCnzq38KwySSGkEwXcd1Y39SXKGft2+K89Scp1Px4JQ+Pr13nr1vtN44U+SNYJwh0HX//Ztt8qV&#10;Pyf087nKLAEA8zyF0D8KNJbglq5eB9u373fjBgAAIeTm5n7jzpPw4KZKkSQkSJWVZZn7Q7Oftlwv&#10;F95PwAIEcO8ffffsGDZ67G9Oi1dw2I/Fa5tYF9VrO+Pho0eRNWuan+vKdm0khGyZs7rzyr4YY7tP&#10;E/3NRa+ScyqW80QQIoT+zr1RFiCEFy9eJhhWqVrx+tX7NAIQEEyAnScSCCL8xW2iXNzdNWo1Xvjb&#10;qt2824aNP50/f5nneY7jalSr+glacUb49Gl5zoLytBx9kI9Lk2HrAQBFMsOq3otEcmnRtQxnwKi0&#10;tGLZsmUxXb8x39poRbInLwwUBQEANgdes3BY4/aLL9Tsx/NY4MmK7Sdjute4cDa+2EHah0G9gT93&#10;+9k3vfsLPE/RNACAoun97dq1U7oJhHx6CwgAEopymEzkn650whfoKATjz7kcAVCJkSTeufNn9EEQ&#10;th+/cvdRnM1Kdg7XWBzC7IUXDXmsgAUAAAGEt5LRY/eWuocEDDYezWZpUf6tjQhCnU7nzCAhBNA0&#10;BSGECDVu3qTwTMbuc7FqFzfPzmulYqrut0sZhoEQEgIEDFge/13fWCzgkyfO+vv7ZWXkrlu97ebt&#10;p9TfvBdCcEKn4Ou3Hjx+Els1vBIAODMj62/VWGdUIbtAwBhCSCE0dcWeIF9XZesVr/Lg67cpxuu6&#10;ISOHURRFAKBpurS48NChQ3XqNSy8ss5NRQ3caKLeRbEkItSh+xqVTM7zGABA0VCXzp49/RILeGYf&#10;D0sxTEzLvX7zzZylK51UQjC2G40mnc6LYv7x7AkAECDMcf904but+MzrAAAQoU/KnD/BjnE3r4CN&#10;5cuXZIoj5OLqFpdMdMVmfTE/49tA9E/vQdGw59JcCWGpnGupqSl6g4Fl+WlrjwAAxdHzXTuuVrT9&#10;Sdth9febrgAKQQrWG3swxcQAAPacuD5rzT6GRut+v7t48+G32SaOf1+2Egg8fXx/23X8wvlbdrvQ&#10;uWPjWLPL37lSACFNGjeSy8Q3rt+5f/+JUq36UFPGmGAC9p28BgC4/SJ9yqpDZ2+9QAhR2kCfruul&#10;MjGEpOeya15d10tbLle0XclEDgcAHDl/RxCEkydPal3drXc2urpJWq3m5KJ/YNkQQi8vRXWV2WQ3&#10;bd1z/fjlSzxf4n9DFLXW37+vu98nlMg/1wEAE4xE7+fx/B18LqFAAJx5gZ9T/IAACKBFjrz80ooB&#10;COGhq1dnz9ptKjY38nWEhajRBwshhNw9XHdunc7xGEIoFcPmczOBScekXtYXFSUnJy0b39VYbL2z&#10;ZUiIhyBzd6E1aqJQYLkCyxWCXA5d3MX1RgyIaXo5i3Hr+8uSU6/W3jENWX9RLKIihqxDCAnvDphC&#10;KDKicvM2jQSOff4i9odJc3KAT40xG84YK6iCqiHMlyUaluPc3F3XrNnwx5nLWle3xg3qlsk3AAih&#10;rUeuODguV2/pvz1O02vr2N2Ptz40R1QKqjtgwa930lipzIlemoXnZXK1r3enKiDh5BKO475pXX/7&#10;9u1aNw/27jatRtZhpUMCBQCAIOAqVUO/G9CRJ4D6gNdZHHhND2gV2H2H7wdVCa8b3bS0yPTZr79q&#10;RWLVP8XVS8/ILvCSMg6If7z+88CZFwLAP7UBLwFMyBCN5+ZGjeh3fmKM8YNC08ad10w2y48xjEYj&#10;LcXQarUnv9jTv2/blUtG3H38plePlmNHdaMoSipGnRdnpeQWvD06X+Pqcf78eaVMElXRn9Zo0rf2&#10;MoskvFolaNSCWmU05Oh/GzJ2/FDNqEOvLIRzcWd0tzml8qkBK0f8niLynnvsOUPTbWfuTC2yIwQh&#10;Qk0a19t/ZHP9xpFmsykp5e2s6YtUStdzqUpL5NjMoD5nLPUf5WvkYopmRL8fPCpXas+fPzxqxHcU&#10;RTkz3FbuO2+1OwAg65/ZfL4/WWHmGYWPO5QQCdJLHKkVZp27L/gX7Blks+QQrUbQqAW10mgpzN/d&#10;PzA0JNTXjWGYGTNm1KlTl7270c1b1XmVVUpjhJCLm+ujG5tu33q6dt2BA7/OPnVkeVkPq81Bjk1W&#10;mYz804Tsey/Tjl2/6dxCQgikqMNDhvSWu35mpx0EoNXhUAcGfrSX0UfO/4vM4/kIDfAp5yzb+Ucg&#10;AJiIsD8vc5bD4cRdEIS3bxK2L53UsW6ARi6O+bmYd3CAAISQr7/3+uWjGjQbZdGdkXh1uH5+be9+&#10;c0lJlhCsEKKe3pCr8u2cW3cedujYEUJIQbD0bKzclj/rpQTzrJeEJM1uKeu7kioXIWAsf7SPq9MP&#10;/Tae7bECk3cRSoQETIK0ki3dw5sEq+buuaRj6Wld688YOvH58/iasqSTaRBAzCACicjdNWDmzO/r&#10;NqyR/DrpwL79C1f/eO9N9qu07LGdG6sVsnU3U8cfjVfIGB4T6NTeaJH68W8Ot1CxJd9UtRMFiOPF&#10;ZfbEovtp+nrr7okZ+nAHF1qublU9WMA4LS3t9KlTVXwkJPNJspVevE8PIKQo9N2AjtPGxMQMWBz7&#10;/A2i0O97542evCFfV+AUdg4OH5rkbSwyvMnSLd96Lo/9010EIZyD0CjfEOqzC2gpiFZmJi7+7Bjy&#10;FxAKIWRfi5bucQkRItlnMiIMQAJnf6mUjHz92nlagsDfv3Pz5ObFHRpWkEjhiN1sYYHNiavd7pg5&#10;baDF6ti0+XCtOuFHd86wcTi4ck9GxAAArCw4O10tQJVPy3GPHtzv2rUry/FPk7Og0vXw+atrreUB&#10;58ACx02K7LHitxPyKMxxyuvb7FVacN4VNBfWOu6dtMy5wpjzBXGJEQ4I4ASikNC1XVBViaOJwlC7&#10;YjmVmFG5uQKEAKABgA5OiC20n0sx7UkwvMmzQzEtgqQkdYxiRAWp2CNItLSD0HmyI7w1sJkAwUgs&#10;7WK8fXDG4MX3c+fezgEAbK1obFUv0m6zBbprGYaeMWNGz959U07OVSpcRh4UHCZ7qQXkrDkNCPa/&#10;cXIZACCgWn/4Ll/f5sCnfvAwmIufJes27DufYRSccRLnPq/QalvLNN4U85nnQgDIx/wpc+FUk+m/&#10;JxQsCJm3bx/q3HmIykP47GASBuABa8kvFzDg9m2nvS4IQtLrV+tmj+hYv4JSqdjxWHz1fo4zY5/j&#10;+LRXB0UU7NR/8eHtU33K95DLpSaTRaWWE0woBH0DNGtioCSonkNTwWg2NY1uyvFCUk7+OT3dQmmr&#10;djwfenhBAAZ72La2ClZP32+JbCvYrQBCiIk09ano4UmS/oryKqfvtwxZTYLCBfIsA4H46q7i6AEE&#10;oXcxIwCcLjxGDHjW+fKQYEnOG/mD40Xd52jWDWSrNGLrduXkLoRzAAAoqUx267BpzdB7yTnRDxCB&#10;gH3+IHtSowwz66eSuKvkDE0vWbq0UeNo481tkKFu5ogPnC3AAEIIpTJpwoNtpduVmJTzMil73Ljl&#10;pYEtgYCDoxVGC/f0dcbOk7ff5pdpnkPIusDAmhyowEg+3zAhAJy1m7z7f9ts2bLPzDT4sliP0+s3&#10;0S/0i1rOYQAeOixZXm5Dnj4tyXwjxG6z9oquPqhLQzetUodcJ/2cWMI1nfE0Aniev3N1U5CPa1JG&#10;fr3okRJJiX6OAOnWzrVzAHGv0cShKp+Wmtapc2deEGiKqvnrvScD6wIAnGrEqWeJF4ol6xv699ly&#10;Yj+qRHn6CKwdQAQIAXKVOCtBcnqDtedMlPhIeWq9/oe9zLE1xDtY8vsyonTlGnWHPEvtmgswsG98&#10;RKU8ET+/Jqg9i3vMKJmITTAllgrpSd+C13tGdz/9MhUJfLvqoc6yD4qiphy9ubxrI2fMb+7cuS3b&#10;tMu7+ZuUtufaybSdxaIyBizG+MbFn+MS0jq2iHQp100pF4N3HiMEQcUQ9zH1ilnWcvFJ2p1nb56n&#10;FpalktVeXnWQOOxLqAQAIEJoZdbbeQ7WGbv9nFu+jFCc0kf5Mr7eJzMNPgQMQBJnv2k1TjYaS/+I&#10;EGoR7tunbd1yPloPb1XjGVlySck3ZLU6ClKO/Lz7wvKlO4zFtnKhgbOn9qtU3j+6xWiJVAwAQABU&#10;q+YyK5oVKPfAjt9fOv9Hhw4d1Go1KG09+w4EQhhE+uy/E1M/onuQ8uaL1/1PPk91Cwc+ARQRBI4F&#10;Tne6k0yxABAFnLkdJQl1zkaMkBKJBAJB6ptQ46tDvepHlC/3Kle/717cwo71eULeM+Kc0uTx48cX&#10;L5zv3LV7/OG5EpEs3ihZc7iIpktivLNmDR3ep1mB0VqxWh+CUEHK0VnL9u3bd7b0RHgBrx0UKBF0&#10;+UbLnjMP6jVtveCnTaU2F0JoPkLdPP3dPlvilOAGQCbPXijWTzV/rtwBX0EoAON5EvEPvqEfzXD7&#10;NH4sIZuzkxeVCdoJgjB5zCC1JatBjQARxexJdL1yM0MoSbZAbl4eOzf8YLU7/rj06ML5e3fOrlQH&#10;dFGr5IhCWHAmr0Mrpk+Nkxbpi8u3GmIXe9y/f69r164qleqj/WR4jEU0nZZXuP7eWyJVDqsVUkEj&#10;dv50J+6NTCR6lKaTMLSYpiwOtl6Ir9HmqF0xxHlBltl+5kWSyWLtWTPMz03D8Tz1gefNyUvi4uIO&#10;HTzYrlOX4vjz5sy3Gql92lmpLtvqNBgJIatWTNBqFL37zjp3enVGTmFKWm7HNrUaNBkpk0ucqWsI&#10;goAAzzmtTAYz/zYrb/uJ29fvPfPwDSihEkIgRc2GcIJfKP48v2pZoCHabMj59uJF78jIz2+j8jWV&#10;gttq1vTJyq0lln9FrYcYUasKMwdfvlyKJSEEY/xNgwpdm0f5uGk8POlmc/UKKSor3QoKjcXZp7sM&#10;WBQXm6hQq55dXddr2Ir792P/7KIDiKe/an0MVVBk9I/qoKoYfePqRa2La9u2bT7t1MeEEAIoCn3o&#10;13ECIZgXsDMp/28uIBRFmc3m7du3Uwg2a9km8/qvNmOuksY7nsuv3i+iGQQIgAiajBatVsnzAs/x&#10;F8+srRDkrvLrfOr4T+lpunkLfyn5uCFEtGjdIDExW/P0pmM34z38gn49fKG0KgXzfPyhQ6dGjRqt&#10;8eK+vJqLAKATuJP5WTM57otyZr+YUAghmGUXKpUTvIOFz/TU/hUwALfs5jQKTNTpypRe8uuWL0p+&#10;dLFVVLBaqRa7yDrMzZS/y3uBELZsXX/njhMO/QVdnsHXQ1Or5cR8Xd6R/YsfPUtc+uNOZz8LAACC&#10;wE7oH/sqQhQOg8Verl5PeXDkowd309PTIyMj69WrJxKJSl/5S1unlBgmCCGEjEbj2bNnnzx5XLVq&#10;tZqRkab487mvH4kYhmLA9FNMgc4MKVRmqgfVpn3jpTO/pSlKIRXtOHBl0rQNHMuuWzVx3sJfSk1a&#10;QsjYLsFVFOlGC3z0Nuns7VcP4pKkcmVZcbNYJKqrcav62YbneyBCaJ0+u9/pP/zq1/+irkxfw1Ew&#10;z58dNSr1yNHeCtevKCVyggihVQUZQ69d96pRo1TxRgi1bVC9eqC2fnigSiRxqN2/XfpGKnn3K4WM&#10;RotKKSOE5Obpi3NOL1h9aO++8ylPfnXw+MT5B0NHLtNqlCVsBkIiYCAVjWxONwhEdhPr4DiXsBru&#10;lZtYkTw1JTn57RujwSiTy729vf38/Dw8PDQajUQicUZheJ63Wq1FRUU5upyM9IycnGyb1aZWq8uF&#10;lA8M9FcAU/Hb6/psHUKUhMHZVmHRH5SxwCoWQ+fDKQoZDMWjR/dYNLVPWo6+TuNhHI8Lkg9DCLsN&#10;Xnb96gOlRiWwf37ThJBujTyblTNwHBufWnjw0oPt+45G1G5Yavhgjks4fvzIkCETtT6Orx2miwG4&#10;ZTdlK+Wjk5O/tAP2VxapQwAWiUTNXb1CvlDfLgsCAKmc/Wxe1nxCynoFEELRNYMbhQfVKe8rl8ml&#10;Glmn5XkympQG+QgBc2YPnr9oR6+erVbOGTB25rb1i4d06Lvg9q0nUrHoj1Or1vx8+MTxqy4uKv5d&#10;oAdByAvEgWE5X3FMBInyQRIxYXmKxQQKPCNGNI0kMqVYJiUEYUIwIIC3CQKEgHOwPG8DiBMIxIgh&#10;WWay9wF69tZBOF7MQPIuO5WiKJblqoSH3rv7wpR5omX3OXEvk25dXHv5fuKMKauxwOcnHfl2zJq7&#10;t584FREAAISg2I5/HuirpgrNVkdCZuGZO3FTZ8/v1HNAaW0KIQQiNA+hXl4Brl+ot5YFAoCN4O3Z&#10;KfPf9SL5IvhKQnGqivNoerRv8N+mJn8uCvCMRZ+L+SkGQ9l4G0Kod7vGEmxuVrO8l0YtEgmnUpT7&#10;z+VQ9J8M02y2LlkyeuS3LaOaT8jKyJKIxXt3zm1QM7Rms3EvYxOHD+uaoyuEFDIZLHfvPdeo5B88&#10;GZQkFmEgYMBjZy5RSY9+CCCFAESIgQKEgLwbUAnKOFsABD6+XpvWTIioFMDzvHeFXjcurtflGWK6&#10;TzNknOjcf1Hcizcms0UilZlMZo1Ggd+RCI2Aq0r607eiwgKzweZ4/Crjj1vPj5+5VLlGrfeK3BZR&#10;VBWtWwOp6sOizC8CEaLWFKSPfvpMExz8Fa0Av77tBRaE3OfPtzVpMsHVj/3Xk8UpiA5ZCs2ATC4q&#10;KksuGOMr509NGz2we8u6FQK0CpnUUyObchK/StSXciAIAc8LAMD16yZ3bRXpH96Pd9h5AXh4aHW6&#10;wvyk3wOrD7CaiwcM7rp4au+gyr3EYhGEUKNVe/q4v05I1RcapBJGLBYBAHheeNc7gTAMY7HYGIZm&#10;GBoQEFop+HVcIiNi6tatfmDr5LPXno0YvcJZnGc0FhsyTgRW6w8JtlisGQmH9hy+Pmf+1gYNIh4+&#10;iC0rnSkEih3wt+/dQZHRyLF5Jv3Fe0mp2fonb3NwmZZgTgV5EU0HqbRt5Jqvlu+lQEO01ZxXe9y4&#10;RrNmfVGBYCn8u/4oPP9ww4ar8+aNUnt+hQb+ISAIL1oNr4sK5hIicBwsldAY0zTdtWW94vysjo1r&#10;BHiqpWJGoxTtfSbefylPIUHCO6kEEeRZHjLMrq0zOsZMzkk6svvwjQULNisUsroNI/dvnKgN6KJU&#10;yiAEu36dm5Gjn/T9qvyMHN52vUO/xQH+nlPHdQ+P7E/RFBawWil5/niPm0L8KDa1eduxReknOvZb&#10;9PRhbPLLfTEDllBiycltkxq0n5KUlJH/9vf1O8+P/a71wxfJ/YYts1ssEMIy8gUKAvZxla8Y5GLO&#10;K7Sx9nyD/fGrtNvPEnYePF67YbP3tpQIwkKZrLarZx2p8j+ZpQEhPFBcqIqo0ffCha/oY1CyyL9s&#10;zYUF4dyYMS8PHhiu9Px0kuYHT/5IHVvJmgAUCNzB/MyYX7ZV69+/rG3iLOjt1LSWXpfWvE54sI+r&#10;RiajGN7V02PeEcfT1wUyMS2UCXAjCgmcYCq2ql00dotNLhOV9Bk3WQpTj4ZFDcnX5VutNl3K8Z+2&#10;nCzn7Vq3QfVmrcZAChFBUMilB39blJyZP3rkksw3v4tomJCSN2rimpunf6RdWvv6uBOMq9Wo9PRp&#10;PBGwWCL+y05CAAmACM7qERim0RXoOZZjc4qKH8Snv0rNWrR8bcfu/d7L14QI3Viw4PKSxQNdfWSw&#10;JL2gpI7rXfHH1wCEx8yFrKt2VGLiV67gXObf93DDPH9jwYL769eP/Gy+QmiABYAASLBZj5kKB37T&#10;ye/WEwH8xXdCAJAgal9xQZ6+aKrZTIlEZXmmk8fs3Lh68dwZ1SsG1Kkc4uemVMqlgOLlEkW8QfPz&#10;qdxCk00qckYMPoYDIQ47y3I8BgBBqFErPHw8vDxdKEQ5z+Xly0QiCAKAAscCAjiWoxm6JPnjg9eE&#10;EEJAiu1C1fLuQ5uLAyhTvpnjeFtukflFct7LpBxPb++dv59Ru7q/hw3meWte3k/+/sEubl3kWrZM&#10;ySCCcFTmW42Xa7+d2yLt2DJuOvjyQvFD5kImOGjQgwdfzUtKlvpvukLyfPzhw8eHDx+v9flHfYUA&#10;IKeoyVlJRkGoPW88pOgufYb6B4Vhu63QOxgqle8vDgAD0Y7ifNZmm6jTMXL5e7qYk81s+mnpzz8t&#10;83LTVi7nFeyj0aqkSoWSQZRcTjCUPkiTnH5qSsmxCQIR04CiYEnF2Od9qM5PHwLijBWyPBAw8HcX&#10;ta8hquwr9pHabTabHcrstmKrw55vsMUmZN998tovJGTXkeOBIWEfDiclhJgzM9cFBWm02gEKNzvG&#10;Hx6jjKL6p7+p0qm5R52ao6YtAwjlqjxoleqzMAaAgmibOTekdZvOe/f++0bW/1nnaiwIxrS0DdWq&#10;jXDxBeDjfmUBAIPAzdKlu/l6hE8aLqVFA0ZNxxgnLV00Z+6CZmvn9uo9UpKWaurQC9IfeTHsbOdk&#10;0ScVFXRcs6bO+PE8x32UaDDGK+bN27BqpUREKof5hwS4uyhlcimtkMsVEhFN0RABCgKJSCyW8BwU&#10;OxyCyQazChwsy2NC+7irRIiVS6BchEQML0JCsRVBzHIA8bzAYyTw2CE4jGaHwWw12VhDse3V28yE&#10;N9lVa0at3rwpIirqozOyMc/TItHVWbMuLV5c1dW9vUxj+4A+RAhlsw5PRPEsB5RSiMnsrBRWwtSY&#10;Nb5r76FefkH6qjWAxQH+iXOLEFpn0LVZtixiyJCv017fg/+4xTlCaB6ELdx9wkR/qSaUIGplbvpb&#10;1l5tbH+Jh1uVGrVbdOhZVJCndXEzTRjvOHMJ8fz8zFSLmG64fNbAEdP0nboIL18D4ePbQQCgIDRi&#10;4YilqNho7LhpU9SIETzHIYTAB8E5LAiMSAQAyNdlnz1x+PTJkykpyQLPa1QKV5VcpZRKaYqiKSAI&#10;EBAIiYhGNMMIgkAw4DFgeZ7jQbGDNVrsFgdvsTkIgR5e3lG1aneK6Vqzdl0AAC8I4GNtjJ2hMYph&#10;bi1Zcn7mTFeNppvMRYLQR60YGUVNyHhrJbjusqkQk8Hj54hlciErvaBRy0sFeefNhvpr5lSpFNGw&#10;aXvLkkWOnQdBmVL19zbHQvCevIypBgMtFv9LiVMK/30vfCIIOxs1MiQkDFR6lPr4GYSmZiUjL5eK&#10;oweMnryYYkQGT7/vC3O1VUNrjxvRa9B48+hRozZuYgFotHLGN72GeXr7F2i8oep9MfSRxwGAICQA&#10;XLKbXhbkuXp5ddy2Lax9e0wI5vlPsFzyDpz1iJ/IrceCgN/1KP+QT5QFLAgUw0AAXh44cGbkSJPJ&#10;GOHiES1RYqfn6ZMvIkNU/4w35epWD+rYavS0ZcmP7j9+/chiMFYMj6xRq5FUrkh8cPf6nfPunr4d&#10;uw/k4mNN7bqXYlhGJYZni4sy7dYZ//XAp//JdA2CsSU3d01w8AA3X0nJpAQACGAQYgkBVhuUSZwm&#10;jxihJXkZxcE+NUYO8HL3lSlVTVrHAJrWh0cQowUQjBFAEAL+c3V+J7OhAEzg7PdsplyTUaPRRA4Z&#10;EjVmrCYwAADgHDUJnVXeX9Em30lcGCOKclJhYWLigzVrnu7aZbZYfDWauhJVGCPmCPnHuC6D0CF9&#10;3htLcc/p48vtPsaLRHJMBqW+qdS1VbkmDb8bM9Oy61fbwpUzUxIqjB/kXqUSRQBFM70GjRdYrnjq&#10;ZPbo2fd0Wwqhnw05XX/ZVjEm5j8RN2XhfznYiZDN4eHW7OzB7/qe/+2Fzs8CQmRzYJqCIgYQDCAQ&#10;QAmFUQBuy88e5+pp8vemswu+SPl3Ls5ASENowkK6wCVz9myb1WS18ADQAMjkcqWnp9LbW+7hIdFq&#10;GZkMUTQWeM5isRUVWfLyzDk55rw8m9XKA8AAoJYrfKSyYFocQIkUCPGEcITAz05WdQIGgCV4bHZK&#10;9OwxjFTWvvt3AUHl2ScPCpt3mmwpqDF+YFD1iG79RhXPm+vYc5jwPI1gHsu6MhQz6wd2war3KRzC&#10;P4qLMoz62Rj/jybH/W8ngDk9jPMgbOjmFf7RtIS/96YACDAFIAFSRA1IfSOnUO2lU/p8N17j4l4U&#10;FAYA9V8NdiVl/v0bRP78978BCgqEUAAADMQIbS7MSfVUVxk7UCNXd+07QipXHJo53eAmqlilZoNm&#10;HYwxXYUXr/5OXcMAFAn87wVZ45KSFN7e//mYnlL4DwhFEATqk/hhns95/Hhn8+Z9NJ4K9HdVeR+7&#10;EQAdx/6Un+nXor53dL0x05cTCHPVnlCtBAQABJJstipimV2EkJWDDPW5tST/L0AAkCEqgbW91uu9&#10;5LKqbq4ovwirVQRjysksCaBICYViAKQIjchIrNKvi6pyeU8vX47jGjbv4BcYCimq0C8YwPc/DKeQ&#10;3WjKazRxYsMZMz4ta7Ag/Esa+kpCcTbOe3zh6rxOfdr07+ZZo3LnIYOpT+PK84+3bDk/ffpgjScN&#10;4D+SC4FgS172G9ZWe9kUNzevXt+N51KTiqLbQAQRBDwBCTbLznxdhSE9KkU37dxziOm7gdzNB38r&#10;lf6Nc/NLAAPw0GLaZcgPbhhZvndM3dpNQ6PqG3Mzr5w5EtNrKCOVGYcOcVy6CbFACEAAQCeneMdZ&#10;BQAIBKMyk3rMGtNr4fp83yDISAD/FwOHACBC6GdTbmiT6B7Hjn0aH4EXNk6boYT08U17Vlw7WaF2&#10;zQ+dOp8DX1auQVFUZlLKpKiW362c33ZwX9buEEnEAs8jmu5Ce53gdWWzBT4KTnK5MH16H5X7J7gL&#10;BiDebvm1UFd96vCgqtVjeg61bt1kW7kBcDyAQIDgjd22PT87bGC3gFqR3w6bbNnws3X1JiTwmABE&#10;AECAInCZLr21UlOxdk3x/WeEEQGZ9L0d/+tOfEz8QAgQAhiXJTLnySIIAETv+TNECI3ISEQA1F85&#10;c/T3C81rVhev2yIhhKJQEc9nG4waCnkyYoFloUr9WZrWX7FyOpE3m/PCopv2OHr007cSx+GZ8gAA&#10;IABJREFUQhBFxdDex/kcJ9d32O1iieTAj+vPrtmy6vkVVw+Pzx/0+w+6sTOhy26xTKjZrHavLoMX&#10;zHD38T6of7tz3o/9XMJk7lrAsRZT8d6Ct4et6X/s/O3ltRuTtm34BMEimq41enTk8OEply5t7dKl&#10;rtqlhuQjoS8EQJRMtaFQl3b8gsLdHdG0EBvnZEOYgAyHfXtBdkifjl7hVfoNn2K/d8f200ZIMMAA&#10;QkAoIADwxmHN4dkHvVrk1YzqfOT3zNS3oeWrFAQEE0r8h7HwjsXYdcpY9zwDSHgboDdCsw3+1Uax&#10;YsEoCFkmYwOVxkZDBGkAgADAKWPB9WJjq+3LJXJtj6798/1CiVgE3jEGFhI3ijZinmCc+OqF96CB&#10;idVCdFkZkABPb3//wBC73fYgOSGqXjMXdy99RC1iMP+DuHz3IwYgT+COmwvrjxs3c+HCz7HXprXs&#10;1HP21N+taRzPD/WtLFbIIcOY8oq+mT9lV85Lh90OAFg3dkraw6c/3bsAwT/YgB/nKM5IysxW3TSe&#10;7pP3bHJS4skduw9Mna/VuAmCAEHZKQmQpmiX6qFzD+6mKGpMRPTQjcsrR9b4tCQCTsGJ0CKalqpU&#10;Q9WeLMbvYYoBwICMzEqOnjI8OCKqVcy3dK5udts2Rbm5VSYOUajUA8fM5PNz9TUaQORsTAMIBBAA&#10;CU19l/pGKWKiFk4aPXnJtV82pwqG70ZMy61Z+3lm5r4CXcVRfeu271Ivuu3Z43s79xhiGjmKu3jN&#10;2d8GQMATcMFYcNFsrLN8Ws9+o13dvfK8y0GpGAGACByd8bZitzYRXbp07jOssHJ13moDgFDY6dIB&#10;GAIIoBgiC8fiOjXEUhlMTMFvkgFECrV6QGaiWq2oNXPcsAnzLWtW29Zt/RSTA4AAIEbooCk/22iY&#10;kJqq8Pb+R7tX4Pnrx/+4sefQvBO/QQjHNWgp5Jkx5p1EB9/1MUAU0hsNQ7f+1LRLR9bhEInFs9v1&#10;UqiUUw/88qG/G5QlFCwINMNsGTnldULCqqsnOZZlRKK7F65s6DfCTa4pRpj5S4vL914ICghCzA/7&#10;dX21+nUYkShG5r8j87lSqfw7HYpgTNE0z/GIQgihS9On3121qoZC01Cm/tCWxgAoaPp4TmZG89pV&#10;hg3yCalQLqySRqIwxnR1PI8DglByTs6dAuSEoeCWxVRryQ9tOn8bVjE8hqJarpw56vuFD4cO+XnX&#10;rrA+naI6xbSO6Tu7fmSlgX36DvuhoHok0JsBIIKztAiD51bzXn1e5ILv28T0DasSYdN6s2pVrt2W&#10;aDbttZkUCmm1mWPHTVnKJsQZ2nYlhDidMpBAgAkF4AF93gWLqXb9mi22/xLQofeTnNxtVqOHu0uV&#10;iYMi60TXa9ZeH9NVeBoHPui08OfBQJjE2i5YjQGRkQOuXcOCgAmhafoTwkLghaz0tBkNO+/TxXEs&#10;e/HA4VMLVgkEUASTP0nkfeAQkgtIz5mnHN1btXYkz/MEgjFRLaI7tu29YCrHcs5MsZLGukkv4zcP&#10;mrj6yeUh65cUm4u/8w+XiaQC4CFBSrnCDngag48+7F0cnFCEAIh+GTTeYbGveH71kCGJEYm6ijy3&#10;614plMqyZpHA82+fvljWc3Djwb0u/7yr7oBvxi1f3Gzx4qYLF1I0faBLl9fnz0UrXcLFCp6U8BgE&#10;gJXnW3l4gRfpYMw8AIAAQSEBAvXOaig5J0AQkBDqssXkUzVMIpKGVaz226TxCgAwIALPi7rGVBKM&#10;YdHRrWP6zqoRrqpXPaBcGAGAZGRDuQIA8H/sXWVgFcfanpmV4+fEnSSQAAkETYDgFtxdSnF3l1KK&#10;tbS4FffiFHd3dw9BEogSz/Fzdndmvh9L0pTK/e690NuWPn+AcLJnZ/bZd15/EQKEAgKBO89RAESz&#10;5eHtKyVKV8i8cQawrIeHR5DBvRkAprdpB/ZufPb4bskykdBsQer83DlIAQQioWFK9SmryaVLq+xn&#10;sb4nDtb29GmiNwCKjf0GCLP7Zul1vxWsgRC+lYS9lhx3P78hScmRgiCPFDi2bdeWsdO2pMV28Ci+&#10;5OZp76CAwgIbS1JqYtKESjE7chM2Jd578ejJnCadGZ6DAMj7/lsWPgWAI8QJiYZXfd+5P4UAEShA&#10;ujz2GssyAICBIVGzrh318PF+Nzm0eNmIBXdO9y9RKTUpSaPVbEx6lGfOQxQhSt/7mvw2nb8OCIBS&#10;o5xYvVm/gHJZb9N3WpJc3dx6+kU8vfsAY0wJSXj8tHdwOcizq5/dqNa86bb0Z0O/m3nih22dDMFP&#10;797HGHfcu/dLs6V2RurlhjWXpcaftRt5hH4SZYWXCABDIEOBzBYCAYEAYTglNYEBILR3p9Zd+0sQ&#10;ZC9aKrv5nz646VoyNKJJ09afDdw9sG/So6fq4ICg0HAAAC1IMsKAIYChwANxBABHdi7DsIAC/Yjx&#10;mvqtaES0pUioObBEf1+/uANHL585BClQL/wWKFgAAGWBBAEGgCJQRqNZHRDSZs4PESOmKRu2spWp&#10;9DaweFZImHjiPNRq3mMJBYBD6L7Tuiwr6YCfW0Tamy9ycgbFxoqC4JTETrqga0dONO7acXt63K4V&#10;a/bmxgcULza/38gjKzfIw4MuHTkxtGztoNCQzelxrx4/HRQcOadVd4Z/v5fOLzbvfQIhChBFZuJc&#10;F38HIfjg+o1xdZqvfn3X088XIvQzHYUQYszNHRxRY2d6nCiKdy9e/KHfBAwFSNn8etyf5Ar4VdFS&#10;6L8oAEQQeq9dFBVTh2XZuAePJkQ32mdPlQTh5PbdB6bOlWtpzKLYY8H0mPZtIIQL+o28fujYkuun&#10;PIv4y92IGIZJun59Q9WqjF7fVGUoyikF+r4q8w48pAhSgQJMFSyyWaxAp2aDA588if0+K63enEnF&#10;Q0t7ePuWr1TTvmLZxHETswVn1Xlf9Bs8maU4s1gEy3PyGuTtQAAMS3oV2qxeSMM6vYZONi1caF+2&#10;hkgSBVDNwjGvX1oobblydtd+YxFCaXoPVu8iizdKAUIAEIAh5BAAFID3B6K82yUWwlws7bXlWYx5&#10;bTZsKN+zJ5YkiBDGmOW4PsWjolo2Hjz/a1EQMt++HV2xvpuLgRJCOd5GxB9e3BEF4eHlG1unfrvg&#10;0lGM8dGNW4/OXEDRT40mfue4eY8xEAAKMRDR+JPbA0NCWI5rpQ7YlfuKLdTd9FeUWYLxyglTXLy9&#10;O40aynLs2FotbBlpQPxZStGvCrFf/pDhuHL1a1F3Tdz5m/MvHQUATGjW2f48XsTSe7+FEMoxm6Ye&#10;/7F4mdIMyy4bPfn0+m0Tdq2JbhiDJQwRlGP09zZsONC7N6vTVlfqKii1cprP+99bQGQeAgiBk1AI&#10;JAggQgwFRJQAx6ghApRaPF1Ef18X/yKOIycopQgASIGspiAInzntXOkSIf1683lm8OipePg4zi8d&#10;whRAChDLQEIlSiAFDAsAhYBQ8NsOdFkzfSnYTzvMVqOx1oQJMd99JwkCym+sZTIaB4RXazqkd8+p&#10;EwSnE/Fc/5KVDZixAbFw7zwIAIaMOTd39et7HM9BBnX3LFnvsw4PTp4jBAP6r8nx8zecIo7xr1hh&#10;4uYVFIDFQ8cGli7ZesD7XrHf9KMghD73Kf3tjaPefn4cx3XyKuGm01Ig9xanEMDCIuSXLFbr9f2W&#10;fPv96Ml1P+/YenBflmO7+JRy16gwpXLFTUD50skPn8KfSyD5e7Ot1n5Lvo7p0A4A8Dru+YKeQ5UM&#10;+vrcIRYxcjKzrHebUlN3t2uXcP26Vm+IVmjKKDQUUInS903z340SvLtpACgEGAAmf5IuAgACSBQQ&#10;OQlAgEAIEYAEAEx/JlR/93kgCFkIXwr2y05Ldl6ed7FibXft8ouMLCCHnD2zbfbiQzPmf3v/THDx&#10;4liS7BbrsKj6GgZhCctlbT8TDAgSCeePzkVQkDosmVazRTOO53oWKd9t5vgDs5eITuG9R/PeRd79&#10;EwIEoFEUtiY+EgUh9t79lX3HLH906VejRb/ncJMlfyvGZ7eQDAhFDNPdo7jOxfDe0/3ZMiAsFllu&#10;8LrFXd1DV7645erlmZ2eMbFyI61WBWRLHcLyzRrc+PHg+tQnvTxLsEoFp1AQQt7beQogBAhKAhvo&#10;O/f0fo7jGIZJiX89qX5L35CiX+7fqtNqCzyMsrChAFydPfvSzJkWq1Wr0xXn1eV4lQfDEUClQmUW&#10;HxzypRkIWQjzsPREsD8V7UajUcEwUUOG1J01S6HRSIKAGAZAKMeeWZbds2T1pgnTh21c0qBTO9n7&#10;sH/5un1T52gMBkIxlAtGWCasbo3HR07JXasEu73b4lnn1m6efGDbisFjX1y+Ibc9owByiHWrFD59&#10;+0ZK6bKRXwSFFHt48mxy7HPZQfVLlshPymjM2571ShRFm9XW2ydijyOJEPxbm/SvPbOEEKcodNcG&#10;7cGZkigCCHt4helc9O9dT6nTVmrZuGyT+tObdPrR+BpL+MclK84v2wAoKRA/mJAVL24DCDClCEC5&#10;cdO++csaD+nz5uHT5d0HA5bB+W9DwQoBBAAi0WpzKxM25ceNcrs9CuHSoWMurN3RaebEzuOHAwB+&#10;sv4pJRgjlkUISaIYt2/fw40b40+ftokiYpBGrXHleC/E+jCcG2L0iOUhZAuKOt/bnfw/5BCxmeBc&#10;IqVjKZ1IOZJgsVmxhBUQFqkSHdH98zKffabU6ykAOJ8WAAC51Iph2SfXby/uNhgqufG71oaUCpfJ&#10;cWbX3k1DJ2ld9BRjCiAigCIKAEQMozLo3AL8Xly5uSEjrovaf+6DiwHFQ+QiaqfD8VWDtua0dEp/&#10;/q4yjMVh35z0WBCEFw8f7Rw3M7xm9I19h51W23s5K0ajeVvWc0kUKaUdFb57aBbF/6Ln6v/XhU8I&#10;EQShiy5oj5hOMeY4rrNPSYPWgIhEAWAYplzDOj4VI/Z/s3h9/F25Kcj84WPjD53HEABACrjMMAyr&#10;UFTq0OLypp12i2XCwa0loyo8u3Uv9226f2ix4ys3lm1UN7h02NcN2hV8HsszCOQryB5ECkwWc6OR&#10;Az//YnTBHR5cvn7j9O88Xd06fTOpXrtWAAC5XWJhN7GcSgIolWn0/hoppZL0LptJ/k2G+dWPEVEE&#10;EML8wZgFFyeYyP2hkuMTtn317eU9h6q1atFn/jRPfz+ZGS8fPVk5cmLWwxcaF53cVJAAit7Vnb0L&#10;SImCwCkUgFLKoLm3z+oMetkBf3Lj9tOrNg7dvGJy5QZ+4SW8Q4JfXrtNCx4fRQzL8P6eC84flj8/&#10;MaaNX5kwkGN8duWmzFfIcCbJsSXhgSiKDqfjc0OxvVKGnJ3zLwnwb7a9IIRh2bac74o3d9w8PDie&#10;n9S4vSn+NZEIAAAxyD+85OD1SwZG1ek8akjrEQMlUYQM071oOS9OYf+F45UCgBAKqliWUyo6zZi0&#10;uNvA7y4cykxL/6p6EwAhq1TazeZOMycdW7Kmds/Op5dvIJL0K2oahAgiW45JHRbUeeLImi2byvcJ&#10;EcpOzzi2bvO5NVtz0zNLVIuq1qll1eZNPH19Cp4rlqR3I/3y89bgLzIpC/6gsu7CoAKfkCAKz27d&#10;vbx179VDR625xrJN6rUa1Ldi3ZoAANldabfb9yxYfnLNFk4QlFo1kfAv719wOHstn7Nz8jemjKxN&#10;mc97epfkdbomg3ufXrGBYGw3W9a+je3rVVKh01Zs2yzx3qPc5FSCf3rxIIAMIrm5lvkPzrl7eSME&#10;Y2/e/qJR+2W3z60bOiEjIZESAiiADAyqGT1hwzJREOKfxU2t1WpHXvz/P9AD/uPoMUJocHT9ul3a&#10;txs2gGD87MHDhY0+Y1x5hrAAAk6hqNmlXakm9SZWbbDi2W2foCIAgKSE11OqNNG7u1D8s/2iACAE&#10;PYoFj925bnhYtEqrsRtNi1/dObhgeeXmjawWC8fzK3sMaT5pxK7J3yjVapCf5VT4LXz//lgWCNhq&#10;MTEumvIx9Wt0aVO6WmUl935P1ayMzNRX8ZmJKRmvXifGvZRsFmN6ls1skbAEAFQpFTo3F4Wrm3dg&#10;Ea23e1CpkgElQr0C/BX5vVkLWrCYTaZ7J8+d27U//vJtJGCVXgMQlUulf8tAddrsNXp0urP3iMHP&#10;J+nR0/C6NQavWogQVOt1cl7myHK1nBYrliS9j5c1K5vmz8T8KaUSQpvJ1Gv1gjptWoiCIBHSwyNk&#10;4OYVqTcfXN93GAsigAAj7Myyf3PvlLefH8dzK8ZNSX7x8pv92/+D5Kb/Kh+FEnL56ImVA8dsT30m&#10;iSLLcTPa9kh7+AgQSiGCgLp4e7UYMTDHZt04/Is1b+7rdDqIYErC67HVm3gYXKn0U9vkd0qMKHWc&#10;NXn7pJkcx7WdOq5hz65LB4x6fvFayVrV2k8auaTnEK27W/Kj2Ertmt8/dlq02CIa1U189DQgrMT9&#10;Y6c5jvt9u11+/yACAHKIUiLaBUkUnRRTAhkAeVatUAEEeZWS4TgCAXYKotOJCRFtdkmiSCKIpQqO&#10;A0qeYRiOAIkSQmFhDREhRAtN0KYA2I3moMiyWa9ek3zhBBFklcq81PTNua8AALLax7JsTmbW3LY9&#10;mwzrizF+fuPOw6OnSaEw0E9LY5ApJ7f/6oW127UUBRGyTJ9iFWL6fh4YWOTI0jXmnBxKodwiOaJR&#10;g+Er54miiFi2vT5wxum9YRXL/37m0O/gQxSAEcKybP/wKvX7ft5pzFBRFDmO6x9RVeGQRCKX8kI3&#10;f98244blms1Lew5b/OB8cFgJLEmQYUbXaCikZRMEZT9BYY+hLGl03l7htar2/PYrUZI4lpVECUIg&#10;m/gbv5iZcPeh1Wiq2CTmypYfiSTB/J45oiB0mz/jxPdr81LeEowRK4c7fjsE8Yu/F76Zgl8Ev+ER&#10;AO8Ubth/3ZK0uJc7v5yl1GrkH9ryjKP3b768c9/dvUd6rZhboX5tpVrV17cUp1EHlY8oFlXeMzAA&#10;QPjjV9/JzjmIoBxP/skGhxBSChGyUzr7ylF3D3cAgNls7hdSoev0L7x9vA/MX27KzJLPRw4i5OO+&#10;+MoJ+b1dOebLF7fuzr949N86ZX4VHzIVkkg4Jye7b1D5764dCytfTnYSDKtcH2QYRfSuk5arr0+L&#10;UYP8yoSNqVi/2YRhPb8cK4cur588s7zbcJ1BLd9P4TVJosjyvHy+IIax5OZ5FgsetX21f0jRR5eu&#10;lahUgeU4hmEsJrPdav0iqn63pd/9MGS8i7+vPc9EJGn84e3T67TQuLhQQkRB9CoWmJvyroGP3LSz&#10;wIYE+Qn9lFIsipxS4RLgl/H8FadQ5Ntf8D2Ds+BWCSGfzZu+adgklyJ+Vdo0u7BhOxYEn/ASg9ct&#10;9vLzJYRgSeJ4PunFq5UDRqc8frYu49m1vUfWDRrLchyr4PO1ofyrAQgBhhxnyTQ1nzqy04hBcurP&#10;0Y1b1wwYM/vGyfSnL44sWWXMzH43GE4C2pJBs0/tk/lx9fip+R36/PA2lud45tcqpP4DfJycWQoS&#10;Yp8NrVh3waUj4VWi5LtfM2na1Y07SlapNH7PJnk/sIQ5nls5dsrpNVu+Obu/ZGQ5mTSXj55Y1X+0&#10;luMoQpAWvuovhAGEot3B6zStJ45s2KtrH/8IyenYkPEcYwwBgBAxLIMJfnj+aqnqlfv5R3T6bkrV&#10;1s0mVKzLciwFcOHjy8OLVwIAsAoFESVGpVz69Go/v9IAwrUpj4+s3LB/9hJsd7AcW7Nvt7PLN2zK&#10;etHPPwKxjNbTw5KZverN/f7B5VmOLVq54svLN/wjwiLbNNsxdur3Cfd6uYUM2brq3JrN3efN2PrV&#10;twnXb+vc3QjGsobxW55TCikDUZ7R0mHq2NZD+8m78TruxcQazaq0bjpqzaICFwBCaELlhmlvXjcb&#10;P6zTmGGSKLEce+PwyRkdeqx/ecfdy+vfyTj9f+EjJ1cTajLm9Q+NavPlqM4jh9BfmBUFkM+vbz8f&#10;cP/Y6SmHtkdUrSxvk9PpWDJozMMDp9z0ekGex/m7wSYKAMMgSRCdVhunUoZWrVSlbfOoZg20+ZWq&#10;oiD09S+t9/Jc/PCSPIBQ1klzMrIWdR/Ue+E3i7v0dZgs7aZNKBdTW63T8gqe43lBELLT0n2DioB3&#10;ZjAGACCWTXj0dF7rz1Xurt9dOgIRooQeWbXh1Pfr1K6GnOTUGRcPH12x4f6Boxj/zKNYcNsEAgYx&#10;llxjcPXIkWuWuHl5ylZ07O17M1p0Ll4laurezbBg1vovt5dSCOGqL6Zd3bJn9cvbHMP+qZOr/z/4&#10;t5J7ZQ/9kbU/rBsyvmb3TkOWzeN5Tpa9AIA9S9ccWbgS2gSlXkkwKVxY9R6HZF46LFZOqUAMAyEE&#10;EABCKQB2k3nK2f1f12+jNOgUGk21jq2jWjRaNXCM02IpVrniiLVLAADPbt7NTEzOSU1Lex5vyspO&#10;fPBYqdM5rFadp3vKw6cAQl6lZAr8MbKBDd8Fot/p5pLEchwpiMBDiBgkGu0Ch2IG9ew0YTjHsoLD&#10;wSuVoiguHzHp7IYtfRd+22JgL0mUEPr/lh3994nT/x/8QUT5jyFLGgDAnnnfb502O7x69IBl3wWG&#10;hmBJwhjzCgUA4PG1W7sWr0i4cIOlWK3VAgjlrsDvRRjeF0UQvIufQSg5BYZjC4Z6Cw4Hw3GsPGgb&#10;QkkQWI6jlKjd3R15eQDAAtMX/FqQVpZqgAK7xYopCKkT3WrYgHI1ogEAgtPJMAzDsskJr5cNnRB7&#10;/krXyWM7fjESAPCf5Tz/YfizE+U9UEopoSzH5mRl7fhm/sm12/xLFO0ybXyNFk0BAFjCWJIQg+Tg&#10;iNlsfnTl+t2DJ+Ju3jMlJQOJ8DzHKRSAZwGQ0yAIARDke8Lhu58W+joA5LQ1QAFFCAEKICAIMBQA&#10;AQtOp+AUIM8YAouEVapQoWWjMtWjtVotAEASRYIJw7IMy1AArh8+tmXanNTYlzF9unT5arybh8ev&#10;VrH/mfEXI8ovUdhxbrGYz+8+cHL1poR7jwNCika3a1mtTbNi5csw+Z+URElu2CqPEWP/3bpLSiUJ&#10;U/puIgWEiOXeZWxgAOIfPLq6/+jVnfvevk4MLF+6Ub8etdu31On0AABREBGD/kK0+CX+8kT5HRBC&#10;ZPFT8IQyU9NePn4af/X2y4ePs18l5L3NzDObIMswAOn1eoVGK1GiUCoQgyghToeTochpt9hMJoFQ&#10;ImFXg97F29O9eLHQMqWLVYsKjSjlUSggIIkSRPDPfHz8N/g7E+UffED8Pen/Dz44/pEovwZK5Jjy&#10;f3OJj5Mm9T/DPxLll0DOnBM0v2LqP8XfiiXgH6K8D0qtKSuA9ci9c9/81tjkTxP/EOXnQEgwXVZo&#10;4Orv1xRuNf4P/iFKIVCCHalEQrv3xKXncbkpJ+h/3br9b4N/iFIIENnSNri4q625Ut/OYT+u+gKi&#10;jx5D+avgH6IUAoSi6UGuRWjWuFStakVPXEihUib9j4ZX/f3wD1HegVIimB4RwB86+EqhUtoEWC06&#10;+MzOUfSfLQIA/EOUAkCIbKkbXD01AUUCJcowPN+9Y9ndu87Kcw//13f3v8c/RMkHhII1/nWSsW79&#10;MojlEGIEApHC8PzGoo/UkPOvhX+IAgAAlGJH5hmGUZ6/kCGKEkQIQIYC2L9HxZ3rlyGGAUDu1EM/&#10;WenyD1EooAQiZH+72cVLW6lqJCaUAkgooAC4GhSx8YI98yBCGQjZEQIIMQghCBEFiBBEflES/3fF&#10;pxLroZTCd7lJEACGUkAoABSwyAqZTACS0p6ujX3ytl6zFqasPMnpEOw2p81ut1hTU3Ju3Us1G612&#10;u5NgTAHlFYxKyap1CqVKWaZ8QJ32+//Xi/sj8KkQBYtWjjcBkAjE16bsV29evnj66PXzuCwOcAZX&#10;92JhQUWL+/oXcceCUxKcktMh2u0Om02w2Z02h81qczqckiRKIpYHKEiYPn1hGjS5lt5vDYT/bcnM&#10;XwKfBFEoJTmZafPG1rTZmRKlfIuFeAUFe7m663mVEiEGIgYhCBEChGBJwoJTcDpFm93pdIg2h+h0&#10;CA5BcAqSKBKMMcGShFPSbB2HREPdYo2Wg/+6t/LfAZ/EIiFEbh6+s7e89ioSKJiMLhoWiILNbLWb&#10;rILdgQVBEkTR4RAcTtHhcDqcosMpCIIkiFiUsEQIISA/158SYLHgNv0qO5hZas2nwhLwiUiUAiCE&#10;tq2ZnvZoR2h40RJh/hzPswqeYVm58xklVJYooiCITkFyCpIgiIIgiSIWRYyJJGGHU4xsGC7wkwOL&#10;BaFPycH/aREFAEAJeRl3f8eiTj6+3nXqlQYAMiwrl5ISSgnGWJIkpyBJInYKoihJoiCJEsYYSxgT&#10;UrRiEFYNDy9b8ZNiCfgEiQIAIBgDCKb0r+DtwtVtUAZCIBdQySWARMISloggiaKIRVGSJIIxljCh&#10;1FDEk3frU6Fqw0+NJeAT0VHeA2IYCNG36x8L6rAzx+9mZZrsVrvDZnfY7A67w2l3CDaH0+EUnIIo&#10;SlgikkRFTE9fzZBIuYrVPkWWgE9TohQAQnj6yLYbh2cWDfYODHYFhAJKCSFYwgRjjAkhRLaHsQhe&#10;JBp9fP27TTj6q6Mj//b4FCVKASil9Zp0DnYjJUtCc57daXM47A6n3SkKgigSSZIkkWAJEAlIhPh6&#10;Kp7HPftf3/L/DJ90th+lFEtOETNWOyFEcjohhJQCSolcDUgpIZRQAgAghGVAeo7ksJl4pebTsYoL&#10;8Mkt+GegJOP1bcTycS8sglMURVEUsCQQSSJYwlgiEiaYUHmaLcYAMXzcnYP/HD2fIt48PaczKNJS&#10;HZKAsZTvehUlAKjNibFEyDvpQigFvp7KR9d+RJ9k0vUnTRTEsMnPr/kGqCiBmGCKCcFElIjNKhQp&#10;W4RxK5GWluUQ3im1FABfD8Wr50/+/nGdX8MnTRQAQFb6G3c3zkXPESLzhCYlGlsNqMpq+3ceuGHY&#10;ohdORXh2ltGJAaGU52BqltNpt32Cp8+nTBQKALDbBcFJ9BqWUgAQTU61dh1VFyjZJVFbAAAgAElE&#10;QVS+KR1VgxAKKO49dn3/7x5ZaRGb2e4UgUS4Fw+Of4IZ158uUSilxuwUTPmkZDtkICZE4+VevXmM&#10;b+j3WoM636sGAQAMgwZP3fP51Ot26lE6WHnv0s5P0Of2SRMl4elFXsm/TLBkZNhiOkW6+LaNbjhf&#10;7lRb+JPyiCmVSj1y1on+31xzOKVPIQHlPXy6nllK6e7l/XHewzPX0hdvap2VO7RISFEI/4WokOf7&#10;foI6yqdLFAjhvBHloyP0yL9o5YY/QPin7rX3P8enSxRKKZaEhyemRbWcTTD52/Wp+MD4dIkC8hv6&#10;yueIPGql8JGS30z0V8azfIL45JyMcgvawvM3JVE0Go25uTm52dlms9HpcEIIWI53cXF1c3dzcXUz&#10;uLgWnEqEEHkAwad2Tn0SEkXu7Sw/2lcvn1+7ePHenRt5OZkcA/ValZubzqBRq9ScSqnkOQVEhFCK&#10;RUkQRIvVbjTZMzKys/PMZqud4ZSBQUUrRVevWrN2kaAgAIA8zPkPaBz9P8ffliiUUkIwx/EAgCvn&#10;Th38cXtWdlqAt3tYMS8Pd42aZ1UKpGQRwyAGUUoZQCEgIgIMARIEiCJIKaAAESIBQAQRSxQ6RGKy&#10;SlkmMSkl58mTJ8acvLCykV16D4yMrgEAEEURob92M9nfwd+QKPL4F4zxyvmzT+7bGlkxqHzp4u4u&#10;Wq2SVXIMy7AYUEAoy0osA1kEMQGigK2C4LATkw1TAnQ6TslCFlKe59QqFrEsIYwgCU4nBQQhViSI&#10;FQWY5xRzzc7nLxKPHL6IJa7fqHGfDxwMABBF8T+en/Snxd+HKLIiyjDMvq2btyz9tlrlsIqRxdVK&#10;olNoGIYhFHIsUfIwNzv3drzzxqOcW6/A2zzslOQxkwxEkGWorLsSCuQxPpgAQgigRMXhIu60XIi2&#10;WoShQqiLl0HpdBIbYBkiiRTYJeLE/JPnbw7sOWV1oKkLFtVu1PQv18T89/F3IIo8n9lmtX0xqAe0&#10;JjdrGu2qUWl1KogFSlmtmiSlmXZdyDl8x5FlggqeUXDvfuungU7/CvLjlsc+OUXqFIm/QWxU0aVl&#10;bfcS3jqLBDAALGAtBJodzhu33vy4Y3/LLp9P+nYhBZD+wtX7V8RfmygyRTLT384d16t4UdeI8GAl&#10;K6mQGiOnq4K9+Dxv1e7kh6mcUsHzjJyz9tPvyq87IQRA6HA4lQreKYgKniv43zyjxaDXyP9kWUaS&#10;cIEtDQCAACAEBQzsTikiAPVu7NK0UrBVFAUJQALyIEpJMR44fIYgw+pdhxRK1S8jA38t/LWJYjGb&#10;J/VtVTM6rJi/i1aBCIA6DiZk2b9c9/ZpCtarmfwptO+mFEuYsAwSBIllGa1G9f2cIe17zJQwyX2z&#10;1y+s8+iBbRas2MfzLADAbLHnvtn35Yz1W3efcziFL0d3mTl/u5tBk51rFiWs1SgB+GmqC4KAQmi2&#10;4gqB5OteRQP9VDYHhxEUBSkpz7F582G1q9+aH48QQv+6RvVf8r4xxgihSf06HFg+smurSuWD3NUq&#10;qFWxZ29kVRnz8rPZb5NzqVaFCKUQIkqB0WTlWKZT69onds9q36JGdFSYr7frvUsrrt96unfzVIQg&#10;QlCScGaemeMYACFEMLiIV3T9YX27NyaE2GyOzu3rWm32pzfXLp0zJOf13sM7ZlptDkGQAAQAAgog&#10;JVSrQq+y2Pazk6OGPD10LdlLx3AsLe6tHje0batGZdtXD/t6wnCE0F/0zfyLEUWOye3etHLOyFZt&#10;6hYvX8LPTatEKmbXydzyg58vPGJRcIhB74YEE0Ijy4WuWzrKmHTg5f0fXAzaH7afHDu84/Ezt+vX&#10;qoAxXrr20MLle3iO2X/gUqXyJfJyzQqegwBQQpNTsy4cnT9jzlZZDj1+mgAoOHXubssm0aHluh86&#10;dg1j8vb5LpPRxnOcv6/7u0ghhAykPMcuPWQK7XFn1f5EjQJoOSbcXzd5bJei3qBKiPvVcycRQr8y&#10;q/nPjb8SUTDGdpttcNuqfsrURtGldBpeyzN7L2dUHx67+aJZq0KYUNmT4e6qO7htuoLndv3w1brN&#10;JyrUGOAZ0n7fkSvxb95G1hncp1vjti1ryKXnD58muLnolq49NHxga7PZplTwAACGQTG1KygU/N5D&#10;Vwiheo2qVo1yd84vW7/luCRhu1NYu+VE2fBggjFCcFi/lq8S0qxW+7lDc4MCvEVRAhBiQrVqdv9N&#10;R+m+j/eeT9CpqFLBVS7lMX/GgOM7vm9VqyJimL+WaPnLEAUhtG31wh0Lh/doV8NDy6k0KDHVXmP0&#10;47UnLColhwkFAFqt9plf9MgzWuLfpJWJKGazOSihL18lT5v4+ahBbVLTsof2a2WxOgb3aVGqZFBu&#10;rsVmd/p6u/n5euzcMLl29bLpWUaNRskwSJLIkjlDho1dmpe032K1+/m6Dxi+4Mz5u9duxmp1mpRn&#10;OwjGpw7MTk3LtjuF4QPbSBjr9ZrXb9IvHFtQsUxIZLlQAAAFABOqU6NVp5zl+z94lWDkAPDQ8p2a&#10;RnVrW6NO6YArZ47/hdTbvwBR5MHkw9rWLOZqjirpq1WzaiT1mfuq3/K3LK/EhIoSzjNaBUHIfr2v&#10;cmSYl4eLVqtOS8s+d3heSmrmwm8HNWlYpXXz6iFF/aIrhVNKA/w9414mfT13q5tBu2nFOA8Pw5Cx&#10;S5NSMtPSsiPLF48sV1zCWKHgLlx5+OJlkk6rrlA25OylBy4uOp5n67cY5xrUhlCwYNkeL08XQui+&#10;Q5f1eo3FYo+pF8l7Nlkyd+jpC/eG9G3JMQyEkGUZQgCvUAxZ+bbD9CcqFikUbOkgw/QJXfasmzfg&#10;szZ/leyWPztRsCRlpCXP6N+ka5e6rkqgUXOXH5mjRsUn5SIEsNx778TuWabkAzG1KyQlp1esPTgr&#10;x8Sx7JCxSx8+fvX6zdugQO9V6w5VbTDiTXL6+csPbGabRqvac+Dy2i3H4x9tCQ0JiI4KO3vx/uIV&#10;+9Qqfvb0vuuXjSGYTJ6x4eG1NUoFb7M7Y+pUTMvIrRFdunmjaL1OrdOotq2dOGlM1zdJ6Z+1rztp&#10;xnqCCYRg4fe71SpFSmoWy7Jjh3WwOZwOh9D7s0bwXQya5NgVkSOenr2Ro1EiX3d9rw61KoV7Nowq&#10;jiXxz38M/anNY0rIiX078hIuhxV10Sm0aqWz2zdx8dm8nNtsdwhqlcJmd6S/+JExNLh2dmm7btO3&#10;rplUp1Z5Q5FWmJBbZ5aGhwUPH7v0wpWHQ/u3ali/0uDRi4/snjV30c6d+86bLfasHBMAACGoVinl&#10;HqGShCkACp4FAOYZLUolr+A5ScKIQY3rRoaVKNKnR1O73ZmYlFE1Zvi5w3MjShX1D+/q7+c+e1qf&#10;gaOWDOrd/Ouvel+78XjitPWJqZnbVk+Mf51Wp0bZao1GOQVRqeAJIQyCBhU+/HWYQ+Asoj053T51&#10;1rqtR8+HlCz1Zx7T8OclCkJowZcjSoWpg9Qcg4BEnVVHJ7ppISYAAAAR6vNZo72HLhvNtsM7ZlSJ&#10;GU4pSHyyhUGoafsvUt7mIAh3bZz84/5LickZ3TrWr1IpfNGyPTv3XcjMNroYtECeOyrnmUAgYbl4&#10;FAAKMAUQUI5BAAIGQQQBAIDkZ0A6naJTEFVKhcMhdGpTa/nCkXa7MyC8S8KDH4pEdMt9vcczpENm&#10;/G6v0A6CIOa83hdYuut3U/v8sOPUge0zWnX+6tWbtxhjBIHJhg9M8/HUuRCE35rIDzvOtOs1vEnr&#10;Tn9aR8uflCgIoe/G96paroiPFiEGnb2bOmWzUclDCGFunnnpt4PLlg2p23zcnBl9v1u0kxAyuHeL&#10;tVuOfzX2s6/nbatYLvTa7VhCKM+xlSqUgBCeOHuH51mlkscYIwQlTG0OwrMg2EtZLULrYVBVCtMY&#10;VECh5BCD1AogSdRsJRJhMjKtT944b74yxiU6M3IdhACNimEYiMm7iclmk7VLu7oXrz0KLeqXnJoZ&#10;HOjzJjE9vGTgpetPcnJNxqQDDVqNz8o2zvqq98p1hyaO6TJs3LK3GTkMw1BKJQKHN9K1jfEmGL81&#10;iofPPixauvrA0ZP+nBrun5EoCKGvh3eoXa2kr5phFWDOtuTDdxyAUoiQWsnH3lqfmJQe02rCxaPz&#10;VSpFeOU+HMeePjC7Qs1BoUX9IkoFb1kzyTOkvUrJQwhFSeI5jlCCILQ6sF6Fmka7tKvuUcyHxxRY&#10;nSLGIhEJwRKmEBAKgYQARylBPAeJRBHkOAXLqHgFVvEsUsCEVLDxZPaRqylOgWhVrCxpBEFiOWbc&#10;kPaTZm5Iid0WGNEtJNg3MMAzpk7FS1cf79j4pU+JjhUiilltjovHF3XsPuP8lYdarUqSMMPA8CJw&#10;zdDiJqeQbcFnrjxDLkGTv1n0yxCULGmwJMH/kcj53xBFjtGAd82PfvYCIYRmDOtUr3pJTw3WcvzA&#10;7188TgQYE57nmjWoFBuXGFWhxGcd6zfv/JXJZM1+vVfr18LVVWcy2YxJ+5NTMuYv3X3q/F2jySq/&#10;lwyCNifWqtjxHf0blFcQCKwWKggWTBCj8UKGIKTzkaBSxNDucDoFQRJFQgjDMBzHKZQqFc9yDGFF&#10;C7GkSMZEJOXxnIphGVetTkDw7ENp5oZHFpukUTEYU4SQKEnFAn1S3mZ/N7X3F9PXnz0099sFO06e&#10;u0sooRRsXjkuptUEY/IBpVLRuefM63fiCCEsA9UsPvFdCYuAcy1w/8k7jNZ/5qLV7+3XyoiIt8+e&#10;jU9LU7q5oX93XPOHwP+AKARjIggztFoMwCxCChuHCKHJ/do0rVvaSweUarbV5NhcG4sxtdmdXdrW&#10;+X7lPmo56xXaoVPrWi9epTyPT8nNtWxYNnr0l6slCZvMtrbNqx8+eVOl5CmlCEKjTWpTw31CRx8I&#10;qNXqkGwOzr0Y9C1nkZSJiW+S3sSbTWa1Wu3t4+3j4+vu7qHT6xQ8jxgGS5LD4TAajZmZmW/fvs3M&#10;zBRFweDiGhgU4ufnrSK5MO0BL+ZBtd5FxzEc99WmxB2nk930HMYUIQghrFej3Lrl46LrDb12eonS&#10;p3nbZtVi4xLbtqwxfmRnr9AOFcuEiJI0fEDr8dPWUUoRgqIoPVgSlmWTsk3ikQuPtd4lxs+Y95O+&#10;QunysDB7RobVZOp/545XRMQfz5U/migEY3t29lxfXxedzuZ0TnY4ChPlm9G9alf29dKoNRrcaFyc&#10;XWIwoRzHzZnWu3hIQNkyIYaAVkd//Lpzn28fX1/tV7Kzt5frzEndx09by7IspZRhEMaEQdBkk6Z0&#10;L9q5ujY9zyYJTtYQwgVVT07PeXTvjsPpKFOmbFRUlK+vryx15CxaOdG64E7yZ6XDgvRYSZLi4+Ov&#10;37gR9+yZq6trRNmK3nqE3l5jiIll1R4e6i2ns2ZsjDdoWEwoRNBotHIcm/lqt9MpdOwx88COmeO+&#10;XDX36wFbd54e99Waa6cWL1m5b//Ra3aHwDIIISAI4u1l4VYzTs2z7T1+L7Ju6y59hhQkQCGEvoIw&#10;wsU91mbusmdP0QYNGI77Ix/cH0oUgrE9K2uen19lN69rORkzCSkIvhOMNy2bU9zL6a1DKpa2nPbK&#10;aKOYUIvVXr1y6bT0nBaNo1esPxRa1K9MqaKJyRmXrz95fndDxVqDCaWuBo3F5gAUMAgardKUboEd&#10;a2ozMgVRtOlLN88jrjevXcSY1I+JKVu2LACgYMn/ltpYQGiGYQRBuHz58rlzZz08PCtVqaaxPkcZ&#10;91iNxsOg3X0l94s1r1x0LMbvmIcg3LhiXJN2XxzcMaNjz6/3bZn6OPb1gN7NOZeG1HLWK6Q9wyCO&#10;YxECBOPLi0IdTpSe49yw88yASfMqVqnOsCwAgBIiORwz9bqu3oG789I77dxVrFGjP5IrfxxRCMa2&#10;zMwF/v7NvAIOmbP7nz/vU768LEIxxjcvnLYmng/21CCGjl/y6H6qQsLUYnVkvtyVlp7LMmjl+kPT&#10;vugJALhx66mHuyGyzpCa0REZmbnpmXkUAACoINKqpQ3fD/FLMdqgDevLdXyTbr5142pkVKWYmBgm&#10;P7byQWyKgmw6i8Wya9eupMQ3NWrHeLJZJPUSr3bzd1ENWRF/+na2gkcAQEnCJUP9zx6eP2D4guNn&#10;7/h5uzWqF9moQaWoCiV49ybPbq/39/MILvO5Wq1ACEBKL8wuYXFKKbn2ud/v2XHqtj6/BgBLUtye&#10;PXsG9O+t89qQk9pxx46Qxo3/MK78QUSRT5z5vr4NPf3uinavunXa7tghs4QQYrVYDqyZVKmYO+Dp&#10;D4fTdlxzynqJh6v+2Z0Nat/m9WqU8/J02XfkqsMptG1WPTYu8e6lFb4lO3McAwBgGGi1kdPzy/DY&#10;ZraYDGU6pxil61cvN27SpEKFCh+QH7+EfGAhhA4ePHjr5o26MU1chTgm+zmrQlDp3WzcLQohxoRj&#10;Ga1a9eDa6ip1hxzc+fWZ83eDArzafj49/dVut6A2t88v69hjZlpGLmIQy0Afd7BpZKjNYUvJdo6d&#10;tio2wykXiAAAKCHrK1XiEpNrKrRbc992+vHHkIYN/xh95Y8gCiVEstu/1etre/hoEHs8I/krSgum&#10;JSGEJnev3751NQWjePzaPGZ1CgTEZnM+urZKwXOlqvS7fX5ZgL/n8VM3m3eeImWfuHv/+ZukjIGj&#10;FiuUPKAUQlgu1LBmmHd6lo0YQoB/jTMnjtaoWbNKlSqS9MdVicp23LZt2xPiXzZs3Ay+3K1QcO46&#10;fskxx+ajLxkEEUJGo+X1w80uAa2I+UztJqMuHl+k82/Jskzum33Fynx2eNc3DdpMZBjEINimqrZH&#10;fRdMwP0XqftOPjx46X7BwScrK119gyAAu3LTPz9+PKBq1T+AKx+dKPIOToWwsptXdY1h/tuESekZ&#10;Cp1O9gdQSqcP6dysbklXtQIjW62Rr1U8RAiNHtTms04xJaJ6e3sasrJNKc+2l6naP/bmuuYdvyxW&#10;1HfHnvMqlQIA4BDI3GElI4tCp8noUnnA1Ws3GZbt2rXrT6/gz1XUj7dKuUEGpVSSpDlz5gQXDSkT&#10;oBEzLqg4lQMGNBx1VqvhAAAE07bNq/t4u1arXKpt95lqFc/zHMug3Zu+KlsmZMPmY9Nmb6GUEgoW&#10;D/IJ8eSd2Hn4bGxA6Vq9h40rcCjkvnz5fWTFUR5F3giO/RnJo1NTVe7uH7u26KO/cAzDTIOwhIt7&#10;FbV+hyUnsnMXXqORWYIxvnr2RJ1qxT10Clc1qDU8XsVDCKHTKbRrXevUuTv1apZ9enP9hBEdK9cd&#10;tnLhCM/QDmqV4sDRayqVAkJgskmXv69UwVek0FVRcdC+/YcaNW7cuXPnAlkFIXRajR87NkspFQVH&#10;gehiWXbKlCkliofsOnFdCuzssNsUJOv5roYWm8RAiBDcdeDi3KW7a1Qr4+Gi3bJqgl6rfn53U+X6&#10;w1wD26Sl5xhNVoQggmDA4jSWQVqFsn71krs2LbcY8+R1IYZxCw0NLl/hiC3Pm+XrePjM8/VlOO5j&#10;L/PjShSE0Fx3dwXGn+m8crH4Q9rrGfmHDqUUMcz80a0b14xQc2yPBQlJmRKlwGS2uRi0FcuGlA4L&#10;8nA3VIkK69R7lihKQQFe0VFhB45fF0UJIWiykiebSmW9tSqD6yaZuTeJib169pQFCaVUEuwAoLdx&#10;54PKN/0DJgJChOIubipe7TNLbprWzRdCRAghhEyZMqVGrbr+zkccKxbz960/8nK60YExpZTO/3qA&#10;SskPH79sz5ZpEIDwsED3Yu0zXuzSaFRVY4anpWfLFvvF2cFGC4lLyZo+f8eTVGvh8/pLCIf4hzAQ&#10;nrfmPcnNml7oNP8Y+IgShUjS9hYtRIx76L0YCLabM/tcuiQJQsEHhnaKqVslgmG5+68tiRkSIVQQ&#10;pE3Lxx3b9fW5yw+rR0csXX3g4NFrndrUSn66bdZXvXbuvyiKEoOgJIG4zREZyVaXij3vvspRKBS9&#10;evQovImPTizlFEqFzlsUpY+3wAJIouRXOgZLzuRHJ+QIMISQYZjZs2e/Tnj5wOQpKf1fJ8fvnxWm&#10;UysYBkEIJ0xbN2vB9oTHW2s2Hd2o/Relq/R9fmt9hZoD12084u6qAwBSChiEdl+2EhYGemmb1Yte&#10;MOMLkj/ZXRKEduvWbbZksQDGaFw9DIZ5Hh4f1bv/sS5NJOnBpk0vz58fqPO0E/LIaVNyfJFq1Qrs&#10;4cd3b7RsUkmnZt3VqM/8ZFmZ4DimZbNq5WsOfHJt9ePY19fPLFm29lBScubL+NQufb9j5HF+DLq9&#10;PDwl0eRWfeCJsxerVqseHR1NKAUAOCzZhOBXN/ZEtZ704Mgc75DIJyeXfux+a5TghBs79e7+T8+s&#10;KF2v7/1jSwjBTkuuXAsydMgQL0/Pi09zRZfInEzLybnhBq2CQRBj/OxlSnaO8cGlFZFlQ3ONFj8/&#10;j2LBvn5+HncfvQKAQggxod/+mOWmolqVsmGt0qcObMOSJB8xiGXL9+rltFiSJadISXe9l1MUf2zX&#10;jny08+GjHD2UEHt29sIiRTp4+LkiVoWYeekJE1LTlAaDzHqE0OSejTo3r6LRMAMWxr9IkwihkoRT&#10;43aybo1MyftrNx0jivjOhWXZOebyNQcSSnmOhRBiTO+tKJOSnOVaa9jhQ4c/+6ybVquV9QMIYeyV&#10;nWHVOmW9uc+wrItfqRdXtoXV+vyPOHogenBkQbnmo5MfnXLxK6XUeaTGXQuMqF3QUOPOnTsXL5yP&#10;qV5GmXZd66GqM/yphDGh1Gyxe7kb4u5udA1qk/hoS3TMcKvdiRB0d9FBBDOy8iilOiU4MLWo0eK8&#10;cj9h/+nHp27Fyl9KMM569mx1dJUR7gFOQiCEK43p7davL9Gy5ccwgj6KRGFYdq6PT2mtiyvDAgCu&#10;Ocw+wUVVLi4FOuzyudOaN45Sqhmj0fY0SSKEiqKk06qgoUHy023tu88cMahtm2bVvIp3mrt4J8Mg&#10;uS7LZBXvrCiT8DbTtcawg/sP9OjRs4AllFJJEsNrdL6073uR8PduXgeA+oXXxviPOHooJeH1+gk2&#10;c5YJZqW8vH9mc1CZOuacNJpfUlSxYsWYBg3PXH1sdS2bl2u7taSi2S5CCPQ6NSYEAHD1xKKZc7ZY&#10;7U6HUxgxoPX65WNvnv0+J89CKTA7wK1XZlatiiwVrOOlF7GP5HcbMYxX6dJKjn8m2CkAhNKmKsOu&#10;Dh0Qw3wMxfbDE4USsrJsWY1eX1fjgihQIeZybmafO3cK7p3jOMYUa1CyWo40mZrIIIoQ4jg27s5G&#10;ajx14/azqlFhBp36zMV7F4/O377vgqyf2hzSnbVV01LzvCv1O3r0SPcePZVKZQFLLLnp8bePXd88&#10;4M3V+f6GRx4BZe/u/0bvGXj/xJoPvsBfLJg+PrdZodbFnlulcS9e1C/9ws4pD7b3iL97Mj3hAZVN&#10;FYQiIiJq1Kx19UmKoA5JyTU+WlfVbMWUUlHCZav2q95o5N7DV7JyjA8urbxz/3mDNhMppRXKhCCE&#10;KAWDl2R4qRidBnVqU2tAl5ZsvsCgGPe7d++4MUveiEBeGWhwnaVQfAxT+QMThWD85uLFjIT4Pnov&#10;iRICwB2nxSc4mFOpCiJwy7+dWLlsGGLRybsmJY8AAEaTJfHJNu/QDgcOX0nPyNHqNM0aR188vjCm&#10;1Xj0ruERWDKmdE56hia86cUrN1u1bqPRaAosUghh/N3Tz+5drVq3dFKGdGPLxPIuu8MaTXpwfFlk&#10;00EfdoG/AgjL1Ovx7NLW8AZjQoU5x5aPJogvV7vKnQsn3zy8VKBgIoSioqKCg4s+SUdOic3Oztn7&#10;dXk5HGk02/R6jVLJG9/s/2L6uh9WT7JaHd7FOxbx87BY7QAAg4ZZfTwZMcpAH1Wwn9uVc6feuZsZ&#10;xhAUpOT5eMEhW5Lt9B5Aozk5ejSRPrAo/cBEYTluU/36MSqDRCkAQInQeWNW90uXfoqosSxvT1Lw&#10;1I3nRq9JJYTKEVqXwNY/rBzndArzlu4eNaSd2qd5eKU+ch4ig2DZEJeyfiLvEfAq3R4WXsrLy+sn&#10;lyuE1/bMz0p5Vcv/+Nihs0d9XjQ4vOziZXdt6fdL1etL8B/ROZhSUrxqR0tG7JL18fUa1/mssefM&#10;CXO71Hicl5N559iaAo8fhLB58+Y5ObkZuioOu8lVYe5Y35dhIKU0z2iZPKaLb1jnE+fuBoR1yny5&#10;a+XCEUP6tXx8dTUhFBO6YJ/VTS3oVW4N6pQd1f/zAqFCMO525swxSw6PEADASUg3rfuNpUux00k/&#10;qHL2IYlCCVlVrpyrwVBSoUYAEACSRKeS5TReXvKLRQjesGhmeMlAhsId15J1KhYAYLM5cl7vKxni&#10;P2DUkumztzy/t0nl3ezhlZWiKHEsCwDItUirhvsJZgf0j8nJyYmMjCzsmIcAhFZqdvXomkzXHvMW&#10;jFy7M+7B7QcjFhwyZSQyDPvHtfCD0JaXPmz2rv17Lu069nrKd5PuGhs+OP9DePW2P9siSkeMGH72&#10;9Akc2s0hWUc1NTgFDAEw6NWTZmxQqxQues3Tm+s9QjpMmLZ20OglqW+z5VpoVy36bk82REKwt7ZE&#10;SMn7N68VaCp+kZGC1WbCkuweViMUqjPMdXP7sAfQByMKwTg7Li795YtuOi/ZWGUhPGHLa79rV4EY&#10;ZFku5/VNVw2n1zIzN+cQQgEAarXCUKR1t04xZw/OSUnL1ge0tKcfqRIzQhAxpZRSsHtGWNJbs1e9&#10;UefOnOjatWvhL4UQpr9+qtB5KrT8gXXzxo6cN3z2ckPUvPTkV0WjWoE/MPkUQuQbVsNiMoa3WDZq&#10;1sKxg6fePr3D24e3223pCU8KfxJjPGPGjIMH9vBetXMc1tNzSzlFSikghOTmmR/fWBtYppu7m14S&#10;8f0rqyNrDW5SLwoAgAnddMrqrVfqNLqalQP7dmlVkKqCRbHxgvnHHKZ3fQkpaKZ1p2rVtQULPuAB&#10;9MGIwnLcsoiISio9zvdbUACyTabQJk3e+U4kaf/2TVWiyjAMvPosU61kAOmJkhkAACAASURBVACY&#10;UJPZbjBoFq7YG1VnSOzNtVtXTwQAFAv2gRAgBH3d+SAd4168xtXLl3r06FHYmCeEGDPfCOaUlFPD&#10;PA1g3MJVRf3Yb0d/zfMMpPhd+nw+aCH8/kIK97b4LfzqpSBEgEpYsC34amnJIHbE9MWCzSg9mZP1&#10;5k7ai1sFvjIIIcdxjZs2e5LmsFuw05zdoJIrgyCCsHTJIIfDWaNKqdP7v5v3df+6zcZQ0+kl84aa&#10;TDYAgKsOLT6SRgEML6pHDikvJ/udU59lo0eNepOTzeW/GA6C26pdT4wdy/L8hypy/jBEIZJ0dvJk&#10;3qCvqtbLVyQAXHVaKrRpU0BqhmWPbl1pUAE1z41blS3P2TqyY0bum31N6kUKoqTXayrXHzZg1OLo&#10;+kMzs4yUUpNVOvRNuEU02TXFdXqDVqstOO8JwW8eXkx6fOncwS0BQSqGwSumDB0yZlh0s94V6rZ1&#10;L1JaHtIl+/EIoYIgCoIgiqLTKciK0a+ygWB8bOOaC3sW/6pdLZfIQ4gkCRNCRBEXrvODEGrdAyrU&#10;61ihXvvOn3VaPftLjU6jUNiP7FiTHv/w5a0TtJDvuGaNGs/jnjGluoo2PLuXW54VE0rfpGQMHbvU&#10;y8Mluv7wdi1rfjmuq1dI+2dxif26N2YYBmO64rDZUwf0KmVM3fKje3X/aTcwLlqu3EPBRvIfqg/L&#10;uxlcVpUr96FM5Q9BFEpZnr8wa1Yblaszfy8UCN3Ny262bh3IT6Qw5uVG16ymZFUWm9EuAgqA2Wwr&#10;X644VNU5df7ug0srt62ZaLU6OI5NS88FADAI9mjsm5Fp864y8PLFs02aNCkcB0aIsWS9unXmYI8B&#10;DY4efVg+uoVPgPfsGRsgdWBJLLA1MrLyHj54fO781ZNnrl69fv/GrYexz148efL08qXrVqv9vU2k&#10;lNoslnotN+emXnyvFktubZKamvH46bPr167u2bN74cLFixcvGjTuG6PZWvAxCBEhGBJx3fqL3n4G&#10;ryIV79xPm/DNgKsn91DJXFi1IoSMnzDh9MnjyKdkaoY4rWcRBkEGoWOnb48d3mHJnCHlagyoXyey&#10;coUSpUsV3bTzjCxK1Tx6nCqwHF+jatELJ08WnD6EkFZbtlwx53H5M+wwpV10Hm/j4qwZGR9Eq/0A&#10;nlmC8b4uXZLOnOmh9ZQH8FEAREBXpyZMkyT5URBCvhzQt22TogaeTNuSfC3WQSnQaVVajfL6me8B&#10;AHfuxdVrMc6YfNAtqI1WqwIAmGz42dqyOVYm27WGt7dXSEhIYaIIdos9L2nOsJZVKrhm55m07qGB&#10;ntACIxr0nV3gir1587YokpS07MvX72Xn5roa9G4uen8/zxKhwbyC16gUZrO9Vq0qhemye1HPVt0u&#10;8Dr92/SjngG+6J0OTmJjX/E8cDrtGRk5Dx7HmUy2lLTsZ7GvHXYbzwqVa9deNGsCxuRdBy+Ezqyf&#10;BBwvKKvOTb6Ra2Jysu1j19wllGcVqoLvopRu3LSpaEhJzautPp6GiiMTNEoEALDbnU5RMiUdqBYz&#10;LLCI97HTtzzc9EazTa1SIAi8DOiHcX55ZsvM2UcnzF9etV4DmS4QgMkMMyYglOQvh0J4ypqbzjEj&#10;09L+y0cM/nuJIqthT/bt66BxK6yd3BRslfv1xwXnDkJ52alqatOr+WO3rIRQQZSunlwUVb6Ea1Ab&#10;Q5FWbbpNr1SxpNVqr1g2FCHEINi9gffbHIdLxa5PnjwqXrx4YZZACLMSH+9dNKhti5Dm3fomJFrD&#10;iqLkHE9eqZaDHZTS1wkJ6zfskTCwO2wqBcsikJeb+/hp/OFjF6Z/s2L5ip2Xrz00W+3r1u4qyFzB&#10;Em3e7DowM44k891Dg97lfxCalJrh4aFxOEW93jUjx2ixSvFv3t66/iA+IcVmt6dn2U8dOlO/ZTeG&#10;eXcMYYw1Bncb9VfgpPtPjf2nfFWyhPveb1tnvL4PKC1cs9OrZ88zJ48g/8qZuY6ve/kiJHceRKak&#10;Az7FO6Zl5N2480yjVkaWL/7w8ioAAKEgIV3iEVRBrnbd8GnjxvxkJxNSqm7dh6K9QHpASptq3CxW&#10;S+rt2/99DOgDHD0boqM9dXpVIe1RgdAjY3bdWd/kW8UkLSW5Tu1yECruv8rWaxAAQHCKWq16576L&#10;rZtWfXJ9jYRJUIDXzNlbnj5PJITkWaXJXb0ZVh33Mr5p02aF4zUIodT/I+2646Msnv7s7vM810t6&#10;7wkJEAi9CwiISFOQYkEUVBT7T+wKiIqKgEgRK6KiUhXpoSM9dAgthZBCenKX63dP2X3/uCSEEiS+&#10;88k/uXvuefbZnZ2ZnfnOTN5Jt8szemSblX+ezlr/xcz3H7rq6JbQpmufR6f7NR0h5LM5X6e1bmUw&#10;aCoqLbIk69TaI4eyAGhVdR2jXkmR587/ZmvmgV/+2PzXxj3+hqQXjh1VO2VWxlAVeqD7hepKC6OU&#10;EJyXm1daXh0ZGXY2+8rmTQcrq6rOnDwfER50zz3tunfLSEyKdrndRZcLBj/2v/rNjVCXB19Lad/b&#10;qX9w9idj9i97+9CxwnGP3VOYl5eTtamx14/fTmrbNt1C4kCRh3XS292K/wWTO0xUq3mEwG535536&#10;uUN6UkrnSX7+0mvwpiwnqPXpadEVZVcb9w9jbNCCBSdcNq6p3GW0nUr3yz33/P/Lmf6/GIUxRkWx&#10;NDt7lD6INhHgCmNeUVIHBDTYCmzJpzNjwzkgyrdb6zAgjHH7tgmMsUVzXvh05tPvzfqJ58jX818p&#10;q6hVqXiMUe+2piqrGNBhzOWLF2NiYprasAdXf16ed1JTu2bWZ6u//Gb6VVvEH78fiE1IiErrBowC&#10;gKIomTv2xCck1tntq9dsiI+LTG+TuG/frpjk5JLiovAAbWxC/NHDRz+c/r927RLdHu/8Od/Wqxjm&#10;g0KsFAMtAihibqfD/9CTJ7ILrpTOmPHt9l176xw1e3buHz60Z4+uaUf3H9+xfV9NpSWtdYLWoCk6&#10;fejHtbsUhQIAQhCa1Ck6NmrR/G0ubfqnn774v2nfdwg/XXLp+J5fZjQ9iYwfP37/3p0Q2rbK6h0/&#10;IJBgxPNEkhWb3f38U8MOZS4YOOLNjhnJ1VfW9OuZTgimDBZttul4OUCjaZWScPTAnkaHSlj79rVO&#10;Z1NGwQD3as0Kz107duz/KVT+f2FGxlaPHBlkMAhNDhEU4KrsS+zcGRhr2N9cVdFZDYkKMXIHsj16&#10;DQLGCooqwluNDzDqln/9xuK5L/UfOk1Q8X9vPWI26RTKZj0RqbilCqu7d58+TespEsIxhLetXPrm&#10;exNat078/vPPHhvT80TNhFYd79WYwxtt2MqKSp8oTXry4Z27D+i16hW//nr5whFGqf+C42dyHn5w&#10;8Fvvzu3Qvl1qSmx0RCAAIIwTM7rLS72McRSQW/aGjYwChBRFCYqMXLT4a73BXF1R06d3+ruvT8no&#10;kGE06jt277wrc0dRSa3BaHbYPUDZ4gVfPD1mIGMMIWwKjTcEhNWUX0vit363eFmP7q1tHsM/m5aP&#10;felzhJB/svzvFRoW5ja2M9Tlvj0qYN0+i0bATqfHWrQeAHLzSlISo9qmxW3JzNq1/4zAcwBQ51Q4&#10;jqkEvmuH+KVfzf15bf/GBQkNCyuXpUBMGpnFB7SNSrfy/iFvWC3/n6X+f0gUxjDH5e3aNVwb0FSc&#10;YITO+tw933yz0VyglHXOSFKpSJ0XqRqyC7w+0aDT+CT58ec+j27zWOcOKcXFlUajFgBkGYIMYGzT&#10;7/TJY+3atbtunSCkKLImMPml8WzXpr9CdPYpbzy+8MfLfUc/qwkIbwrbkUTJ5XSXlVW2Sk44fTrb&#10;7q0vHeoHnnVql/zg8Pt2bPv5odGD7BRNnPSIolCEkEGr+r28i2BT0Wr816VgFU/8CPtnJzy0d/em&#10;DX/9cuLkzoWLFvS5p5dOp6GUjhw6uE3bNJ/XGRMdFhSsl0Wv11pTWFLuV5QIYyJo+41/bd12+8vv&#10;Pm6tvFqaf+yZ8UEK0smy2LivGGMTHp9w6tQJj4JFiQQaOIRAp1NHpY3HAYP3HTjz0QdPZfR5ft2G&#10;A8uXTHM6PQBg1KIdp928Sh0fFZR98ljjWyui2GXq1LOSp+lZDjMYoDW7fV5nRcX/5/jz3xmFKsqe&#10;997TmUwmzDX1bQkIFddZ0h5+GNUbg/TQnsykpFjKyMo91WoBY4ziokMr89aOGt7LbneJkmI267+e&#10;//Jr73zDc4RgNG5gsK3Og4PamEym6xNKaUX+aSa5K8//viVLO/yxyW6Xa8mCw698tc1SlnvT2BQK&#10;GEFJSSkCdOzYMXt1RdNv/fWkY6MjHh/7wObf56a3TuI4gjEmHDdp4d+/y53Plzof/y27cVoZAMaI&#10;4wjz97VtAGwritKjR4+I8KCEhPDE+PjQ8BBZgtPnsq+PGcBlKX/s7a+XLr0UHYo69x/5z0kvrdrh&#10;qi3JP5Hpd8EhhAIDA0tLSrjYfj637/kRZoQAY5yWEkOtO6ZMHhETHfLNl6/4RHHi81/4NxJjaNVe&#10;NzAlINAQFBQsib76vEZCOj7/fH6TQ7KfZGCxWt3qYcP+P67q/656CM8f+OyzEaHREqNNx6UwUBhr&#10;REVgjPds/fO+zsEajm7Isvu39oWc4ohW4+JjQrMPfx8aGvDopNmE4/YfydbrNbLMnr4/ACv8lfzc&#10;fv36XYfRI8g9tvlabrARzgsG6aP35zz74stO1EEXGK1lDN04NRqdzmqxXLtWERkZ0qZNSk1V6a1+&#10;J4wQpdRaU7X1f50jdRJPEGXglaHiqmI1Btl/mdd+0PiomFh/Gn2zUH7G2mekB5hMbdrEZ2efJhh5&#10;XL7GLxFCWnOoIShy4EMTmePE11/91CkZiG3vkU0agdekdH2gfsYUpXefPlZJzzzOh7rqP/29VqOi&#10;eQVlkanjyiuta5a//8iYAT27tYmLDZ+3cM3XyzYqCj1X5DEITM9xaWnJ/+zeee/gBwghCGN9aKjD&#10;5+MQKOyGQd6vNX935gwmhN1SFeAu6T9KFKooZSdPYp02WaVtegsGUE2lkMjI6w/AuM5Sq+awRs0V&#10;lomMgSQp5Tmrju5cdGT3kp9+ywxJGuP2+C5eKvRb5j4ZgjisSeyen5sbGhrauEIYE5eHdUl1V9Wy&#10;mPRRwSZ6eF9uaGyK122/tR7C+DEjLufkBwaa3S5vYFBA2/SU6hrr7aBuSK3VG4PN6b17xbTvENs+&#10;I7175/AAw/D7Etope9G2p4/M7Ljqk6cA3b7MGkJIp9diTBIS4x12h9cnK7IUGhYCN4QikSyJptDo&#10;wgI3k2qpoZvdY3pgcKJbVjWNKg8aNOjcmZMy00qA1Kr6VlIatYrV7Xx75rLgxIf7DX+jdZdJLz//&#10;kMcjAgBGIClMq+Yjw8ybN/zZ1JWnEwQ7vYFPEIAGEYPJvG/GjP9s0v5HiYIJWTd6dGuVzkuVmxil&#10;QBZTRgxVJKkRkBdkEARBcHgkniAAcLk9hJD49k+o1IKrbNO8Jesu5ZUMf3S6RitgQBkp2lqHKyik&#10;tU5fdeMzWc6p/QEkNC0l6MyxrL79+pCw+w1hSbdWmkcI8QJPqQKM1dRa2qal+TyO11794Lffltz0&#10;FgghrU6ffYU/kVsQGq3vNSC9ddu4SYPuAwZAKaMsAqCnIKz5cODYD3fdyiuEEI/bhYDYbXar1e50&#10;2D0i7ZzR+iaXD2ASntIjLP90VBSuLLmaHKP+a3VmeZkDwfsM6gu86XS68rJrLL2b23p+eHdj5nGH&#10;rNDdW+bdc/9rgABj5LC7z51b8djk2RqNoChUo0LHC72twzUherI361xjJIFSGtezZ0lOQSIRmk6K&#10;xGg/lW7bxx/3nzXrvzn1/xOjMIYwrikpGReVdJMUwwgViZ6Bo0c1XMicDkdkmAkQKrcxlYAAwGTQ&#10;nTqdy2w7z5zNZ4y5PT6V2qtRCQAAGMb1N4qyVGOxZWRkNJ53GFUuHdmQFHEtFJdkZkn9+nW3+BL7&#10;3vMIbUj0uokUWR45Ysjef7LSUhO6dkmPT0jRatVbMv8Zen/fm3IHEUIum1XgcE1e3b4K6zHNMUHF&#10;cxqB1whavUaj0webjLnWSKrIqEmvY39W2+49+wLM5vR2rets9iNZJ2x1LlAbA8wmdnOwEFFKOz4w&#10;9fj6eYQr3r6/ZHR/9fpK5dTmhRlDX21098UlJMiaSKnm+Ohe2s1H7RxH5ixYfWD7V+Vl1RGRIQVX&#10;y1I7TxIErrGD3Y6zztQwdaBBgCZhKaYoqQ8+WPDp50lEuGFdAFqptFvVKltxsT4q6j8kUP4X1UMV&#10;Jeurr/Qmk/qmEC0AB6ja7Yzu1as+EZDSi9nnQgMNCJPdJ2sIRgDAEEx8fk6nvlPve+jtxybPzj2x&#10;vDp/ndvtAwCPV+nXTq8xRxTk56akpFwfJeFCNAV1dSi0zZjO7SOKHWl9HvvQ3+/gtiMkhLzzzksn&#10;T5x0ONyXcwoHDuib3q5Tfm72O+9/gjFWbmf8M8pkRcEEGY3amPDg9q1iu7dP6d0hOafMWl5rZw3a&#10;xG8zWWy2DX9vTExIsNtdFy/l7j+Q5XZ5FVn89uvZcjORfUppp5Gvq6Me6N45yqftGWo2tmltaJx/&#10;SmmvXr2ra+s8LldihNYjUkWhmXtOINN98RkTRz02kzJWnrem6MIfqcnRfvlxMkfkCdNpiNmopwpt&#10;rNMRf999ZV43uWVmJMaiNfpNkyf/N4P2vzAK4fk9777bRdCKt2RCEAxuUWpE2zOAS+fPanjAlF0u&#10;djBgGOO5Hz6TffSH0SN6r/j+7TW/zlj1515dxHCdTg0AogwGRLRR7aoqy1Wq61qcAjjOfDlhuHHT&#10;1hPAxQydPAP+LQlDkqSVf3x76NAxt9uze+/h9u3a9ujRs3/fbk9MfPLAoSP+IuOKorAGZ09TQggw&#10;QhghBMzplRqlOsbY7nRu277j+NHj5sAgVO92ZieOn7LUWIJCjCMG97+DDxQh6D50Up0v4VyB/NBA&#10;PjdzlldkjQvcpnXrosICxBuZIvlfvKbWzmw7N636ODjAUFZW43F7n35x3sWcYkopY1BpVTQcaAQc&#10;Emy6kpdTL8YwDk5Ls7lctzIKY6yvWp+3Z89/AzS1mFEYY4okeSUpQ6W79cc3IQ8JIUVXLqsI4rDv&#10;QiFjDNwe3yNj7m3T7elf/tg5ddqiwPjRkeFByxa/7g9zaDVE8oq8Ke6m4C1i8Mc/ZP0+S1I49Hx6&#10;9d0oWUJI27apSa0SduzcV1FRs+efoxHh4XFxiZMnPbtr566x48bPmDXrn4MHa61WfXCYgIHDCBBi&#10;gNhtUHEMY3w6++KGDVuOHz2uFtThYaHRUZHbt+/Z88/BVav/rKyotlhrTp44+O+pIQj3n7LCKPi2&#10;7a9Zd0gRGt4SIaTVamuqKokx0utlwSYOITCb9e/M+GHwwC6fzJi0Ycvhhd/93a1Tq6mTh/nZSFaA&#10;EeAQb9LrL2SfbWQ4TIjI2K1LgwDCOIHTaf9b6KfFNgpTlPMrV+oMBgxIubEmHQPwMapqilNEyGG3&#10;CKoYgkiNQ1LzWKdVPTV1bt7pX9p2e6ay2ooQOpN95YM3H5/2wfccRxLDVXUuT6BgDA4ObqLpGcY4&#10;JKpdlye/j0+MbboYSoNPD2N8q97FGC//Yf7goY9t2LStX997KGXBgeb0tqnjAscxyi5dzsnM3Hf5&#10;Qm5ZZO9atdtSWhFPnTqHmKwVwjFT81jFY8oQIGyOTNy4cStjLDQ0pHPnjkVFJadOna2oqDx5+szl&#10;nAJrra20tLiw6AKj9KYxMMYa0+WbQgL6PL2ypKTCqf34Js3NgGFztFhR3SpGczbfBYxV1dSNGPc+&#10;z3Ed2yU9MKBzRkaKLEmLf9go8BxHwCMyjuP0aj4vJ+eGFweQb7eXRMaiVJpDn302evXqf13om6jF&#10;jEJ4fvcbb6Rz6pvcJ35yMqoPCmr6CZV8FBSCFEkGNQ+KQvcePJvQ7on5s58bPfIeALh0uSijz/Mc&#10;RzCCtFheFEWfpERERjZ6UBhjX73S57VFBxVFbuQSf+PANWvWHDp0SOCFl156MSEx8dYNzRjbuW3l&#10;7M+XbPh7a1VVVa9eXYtLKtq3Sw0OMg+4t8+Ae/tUVtekpaWVltUInMrpcJaVVejiok/UOY7U+ewF&#10;NX3jJMRYQkJsQnycoFJZLdb1f22y1FmLrhb/s/+wzeFCoOj0vNdTeWuJDYxxRUXFvHnzRdHXpUuX&#10;iRMnNvYapAwio8LGvvrNJ0+0eu/nS40/MZvMoAkWFU/3VsK5fBdPyKjhve8f1GVLZtZva3Yv/mGD&#10;KMldO6b6H8QhEEUKBKl4XFCQ21TlqQjxMsrBzbKRMdZd0K1dv34sx7X07NPyUw9j1pqaDlGJt7WJ&#10;nIwawsObDoEgSgBk5tctYHe464r/Nsc+lJNb/MSzn23fe2rKkw/odWqPTwKAiCAVZdTlcoWEhPh/&#10;Timtupbfd/T/ZEnCTTblDz98HxMT98gjjzzyyCMAIEnSAw8M3bZt6628Qil9a9pzY8eOGDr0ieoq&#10;S2hYkCyJiYmxgYFml8uNEAiCKiwslCNcSEhQeHi4KIkhwUFeSYru241g4NKG7dhzKKa83OsTL1/O&#10;zc8vOHfuksVi9Xq9jCmr167o06sbvUWWYIzvv3/Iuj/XzZs31//JwYOHdu7aOXPGDP+/CCFZlp6Y&#10;vvrSid2pne7FhFBKQ8PCZOBlrxhh5BljlNGP5vwmSfKDw3qNGnkPABw4dK53z3Rz7CizSUcIqrJD&#10;kBYwojU1NU0xe1qz2cOoAd28kRFANK+SAQAhaP4ocFtqGaMwSr02G+F5PSbirdsXwMWoPiyMKUpj&#10;5EVNGJUJKD6/z0Cn0zDGeJ7r1yejotJCMP7w3YnrNx1CIFHK2sWqOF5xOx1R4fWMwnHc128P+3hl&#10;XuNTFEX5+eefX3jhRUkSG1FXGONt27aMHv3wn3+uu63DIzEuKj9nv93p+uiTr7//cR2Hmd6gCQgw&#10;a3Q6TARCiEFr5JgSEhZsNBqCgwMNRt3Vq1U+n9ilS9oDg3rsO3Zxz4a/nU672+OqKKsMCw9fvfbX&#10;3j27SJJ8WzE2fMTI7dszFUVpHGH37t369Ok9ffr0GTNm+Hc/xiQ6qd0Xz/d689uj/jEHBweLMgiU&#10;xUSrZAocAaNR26dXO3Pc6I/eeSIg0DBt+g81V9YR4k/LBatTCTYIAgdup6vpADSBAR6ndCujAABl&#10;EGAyXVq3rqWZpy1kFEU5+c23EXqj2Izg8jCqDQ1ljDXyKiaIYKwAhzEgBMEBBoTQos9fSG0VgxAm&#10;GAEgS52D5zlAEBygNwdqir1ujUYDAMDYYw90+umv7Kb1cDiOS27Vyif6uPq6AQDM3/OE/vXXnydO&#10;HM/I6HDr0QNjTCnVadSff/L6vM/fAoDsy1ceG/uSoFGPDbvic9mpLJYoIZdpZKmNhocEBoeEDRtx&#10;79ChfaxWW4DZdF+v9qFG9fzP5k995Zk3X/f3rJUppf41a0qUUktt7aqVfzSUBIOG4wiWJHHy00/7&#10;UdkNr4Pe/vbIA11DM09UKZSazWavKHNI1iKJUsYwKqu0BJgNOp26rMIyaEBnqlCEkFajAgAE4PRQ&#10;hQJizONxX18jxjQBgR5HBbtF9QCAxGiaoMmaPz9t1Ki7XnaAlp56iCCc+u7btryaNsMoImMqg6Ep&#10;3gIzjIkiyW6CgDFmtTkDYh9676Nljz39mVannjPrmROnckR/cQoG1hpbSVmlIst+4BYD+GPbKafL&#10;3WisYIznz5vXv29fjvAAiAEgQI0hOMbY7l177qB9/dFgWZZPnr5QciVv27YfFi38QJRlhTLKUIrR&#10;PSa+fM59nvFpNfkXjnz2+eJnJr1VVlqZEB+t02rSkuNi4hOnvfa8oii3ZZH6UTC2Z88erVbb8C9g&#10;hPwnEoy5uNjY//3vNUJIfYQZIZvdtv1UjX8+1RoNpQqiGBDHmN9d6fn+5y11NteSZRs73jNVp1FF&#10;pY7nuYZEDUCEAIehqfOGUSro9VIz7VcRQBteU3j0aEtrZLT4eFxz7VoSr25OuSnAiFrd9BOecADI&#10;pxC/RKEKtRb/fTX79+3rP1/79/7pn/7yyNOzdVo1ADAGhBCNRuNnCGjwaQYGBgKAoih2u/2ZZ6e8&#10;8eablFKod92h1hN6NLUPWrdpfVtfbSMxxkRJlryu1LRUjuPNZl3jlCJgjDGPxJJC1X+8knZ0drq7&#10;NueNN2asWrUhNDSII2TC46NHPvjknecHIZTWuvV1gYpx3Jj2mGAABogxxr7+eunrr08rLiqSFRkA&#10;jEZTowOa89fIVyRCZb8B4fL4Xnz2QW/lFk/FluLzv127vKo0Z7VeV5+fixtLobIbjrucICjN7BYE&#10;EEi4ejOlJfZsCxiFMUYVBTDS4ZsdsjcNpSnJsgwYBIwoBYzxoP6d8vJLYto8tnDpn7OnT/J3dmvs&#10;EEuwzIAhQDcpfr+QOJqVtXjxIkoVQPUfud32a5aSxssURfl1xQr+jhU1Mca//LwqKSk+KSmhtrZm&#10;377D+BbZgBEolHkluvnDvoJU/vPy335bsdbl9gSYDS6b/cChY3dApHMcN3Pmh03XySU5rxTnU+bv&#10;swCKosz+9BOn2+2wO27qcasoCsKYIub1if5VNOg1AXGj+OAhi7/9KzIyZO5XqwPjRzvd9fkDCDOm&#10;KH7gw41rcOetAgaDoeTQoRYVBGkJo1BatG+fSW9QmmdEAkj2+Zp+IlEGMuM4TBkAIL1WJQj85CeG&#10;JCdFhYUGdO/UKiM9qR4+COBRMBMp4fmbHOEIocefmDhwwECB5+vhyQgQQL/XHlLzgv8K/yfr1q59&#10;9bXXmpsCSun5C5dDggL0RuPJkycPHjiy9OtfUPN5p4pCp4zrdfnShbNnLhQXXzt8+KTC4PVX3+ea&#10;MQMVRfli7twNG/4Gdt1vhwAGThtNMAYEwBAACLyQ2qrVBw1WbSN5vV6CMQYkQ71n1esVN638SKrJ&#10;DAs2T5r6hccnvvnymNBgc70EQgrHYxm4mxhDEcVbPbPXV4TRKEF9KRmcLwAAIABJREFUYdWqFkmU&#10;lhizjF1auzZKUMuMNjcKHiGXw9GUo2WFKgpWmOTPmjx8/OL0j5crCi24UqrXawwGbXCQ+eiJS0Aw&#10;QuD2gaxyaDRar9fbRM0zjPG777zdJC5f3864wlLCc2r/RQCAEBJFMS0lhTRXI4TBihWrhw8dlHc5&#10;z+V0Z5+/zBjCqNn5YsDqSnIHDR2cn18QFh6q0WhFr1xb0yymkOM4h61OkiSMcaNGCzaFiKLT7qjT&#10;6wz+MhYAQAj38axZLqdTo9WihjifzWbTGwMEAKdP9pdxwBitXLfnj7V7FEpFUc7JKRYl2eH0AAAD&#10;4Akn+RijrKkQRQiJThffPPczgEROdWrr1iGLFt29N6UFjEJ4vmDnzi5EuK057ScNwtXV1U3FqUf0&#10;MZBVWOUv8VBrdR7IuiEXFwHyQ0ExQnnlUoKR6fQGh8PhN038RCnV67SNv2CMSVSZ89tXQQZzp1Zd&#10;ZUXBCPvlDEIoPjGx2XdAUF1ZdfVqEc8RRaFOm6dLzy72nNV8M5YpAGBCqEIBmKBSeVwSQ1h9oxF2&#10;E0XFxAFjCJBf04iS9PjAsWv2rn5l8fs/vL0QMWj4iqnVKrfbrdE2vhfU1NQEBQXLDK5UyhwByoDn&#10;uW27jt+0mA21+1mgESNEJSo3vQnC2GO1qJu31BBANOF3FBTc4S1uMw8turrm6tUIwt9BAeoQclZW&#10;3gBfpZxCGYZ65mKMKQr1/8kypZTKDfqeAVwqETmM9AZDTW1N4x38R5Wvv13K8xwhhBBMCOEw2X58&#10;j8Pt/O6NBaihpTlDQCnbsm1bc8NjjGV0ysjcsr+0rKq0rMzhdFlrLVzzNg0CZA6LupR9KSYmSqfR&#10;lpRUul32hKS4O2zEgwcPIowabAbGETL9qbeqbZbDF7J4wmFCsH/8HPf9Tz+EhDRFZuHKykpMvYBU&#10;Fu/1G8oK9fkUSmnjvDUEKUErICqDV0TmwOCmY/BYrZrbOVEaXgqMmBOb+7oZahmjSADGGxGyN41A&#10;j4ijoqIpN8uMSAqjiPHcTUAQMAUQrgFgAQCMQWmNT0BILfAV5TfeRJZ7denZ6uleQcNiA4bFpjza&#10;uc5uLakqSYpurVZrOD//EEIwVqmEMaNGNRfrxxi/8Pzkc9lnL124zHO8VqMhVAmKT71dIBAAgDJ2&#10;pagmOSmpdeu0SxcLSq4VK4r8wcw3mzNmFUWZNXOGT5QJxg1jIoBgeM8RNledJIntJvYMGBYXPDwu&#10;flIXySneNE6r1YK9NszhI3kyXGcg9Oi4tDqb96ZnyZTp1Uhhisy4qOiYpkNyW63a5hkFADACgRDp&#10;xtYmd6a7VT2MMSpJBGNyEx7zRtIj7KypafqJSqv3iqJP5M16zuuTGwfGKCRFycNGPvz5FxvkxvS+&#10;Cp/WGIxkp6W2tqlPmhAyeuzDjLEl638oV9XwHMt4pmeAzmRz1YWMSFKorOIFvVpnCAx8OGLgW++8&#10;1VysHyHE85xOrzl56qzP5x02bIjdad+x/UhSpMZYlnWrRsUIR0RGalPanTp1weHwBgaa7Y6aXt07&#10;Nff6GOOY2Ng/fvtjSdavdrvV4XH5JC/BfGRwRKDeEDe+bVCAKSQwIMBnfqrz+ClTp9ysHxhIlmKM&#10;WGmN0vjuogiBGpKYHGCpvmFdZYo0PDhkye72tO12Q2KsT5bVCCvNIzEUxnRabdnx49E9e6K7Qx3c&#10;tURhzH7tmkqlos1zCQJQI+xtWplCUSKiYkRF8XggJVKFrhPIDJvV3JQJY+xOL6D6/SOKlAjUV118&#10;PUuovnmozHEcYnBg7e5VL/3wcqdneF7wSaJbcQq1SCUJgpPUHq24+EvW81Ofu7MfhVK6a89G0Sde&#10;K608ceKMyWj832tPt+k/9lzI8AJte68MHGaMgf81GTC3y3v+/CWOUzldrh07tl66fOTOu5AQ8viE&#10;xy+tOlG1/xpvQypZpbZzPuqlCjUYdZNTHv3hqa+y1uxLiI8jhPglih/Z7/V6g0JCvDW5ap5eq5bA&#10;b3BhZDQTu839+YdPYIQBQf0fAMGIUkoZOF2+9h26NB2DAtCs2G+4wMQJNRcu3P3B524ZhTFmyc83&#10;CCqlGZefn24yCiljqW3bu9wyJlznVlpgTG3k1SakC8Jt0jU+CRhj0Ul6XoOBgFsWNQKqdpPaK0dC&#10;Q0MlSWSMWapqMMZffrnAnBA6c++8Vultg0NDnnt5ahtfMnOirnIbmUBYtV4VrQnpFRn3cOqocWO4&#10;O4ZGEUIajfrvLavrrLbDh0+sXrWBF4QrBVcnPjYmru2AQ9I9i8/GLj8qF1uYVkW0KszznMkYWF1l&#10;dXqrZFarNAO+bJwlQsgzU56JGZkS1j9ak6ANrdRJPAzSdPNVSdpC9bT33mzfMSM1I/3VP98XYozf&#10;fPMtxriqrAIAcnJy4uKTqcsBABgzQcdpgviAMKFTuprj+fv79Xf6nIgwSmW3x40QBBl5SQSXR662&#10;2lJS03CD85oxxqM7LhIAYyyI46qzz9/xqhvork89jBXu3m3kOHqzc+cGUiioOc7ndPJarV90pGdk&#10;7D2/nQHrlab5aRuLi1Ld1zUjNj7O6XLt3JEJAHPffpLjcEZ6u6PZp55/8ceDOb5BKTVx6SlXrxYm&#10;Jyd3GtaHJiCzwRjcNkJxe1EG7jdyMCaMGFSSxffkK08eX3XB4xOZDxhjSiUuNVS3bdc+6+AhnVHf&#10;HLsQQhLjYw4czoyNaocxTHrqxYULv+jctf3gB+65kJ17+eJVrVbrEKX2r3wp8BBkdBeU/fP+jHde&#10;efE3f57YHSZJ8orDR43O019T6igXhsCDvG0hUNAlJSdHXjxXwiq69O1mqbULnQTqlWLaJXx35ufP&#10;Ri70XvVaz107fPhwert2SgnJr8Y8wL09QtqnpOr02qqaKoetjlL647xnwsJCe3Tv8uK7c7duPtsx&#10;QSVScHmlOpvDaA6odx1RWnvlilGrk+8oKhhAACL5B/bffVywBcdj0eEw4X+5XgYWrNOXZWXF9uuH&#10;CEEIJbdKXVFpz0gMTg5Re0SWe9lRVnl2UKcil9vrP27cN6g/APQe8XxpoRNhvG6/475EU0hw0KGD&#10;+1u1Srl2Ol/TLkzXXo30wCgAAqGt4M4XMSeJvDLi9Uci20cAZf7UG85MKSCpKwl+IPnK6pNhEeHN&#10;oYgJITqdps5xFaPg4OCQTz+eHx8fSwjXNj01MSU+LDTIbnOs/2vh8mV/1tRYElI9z0x+8l9lieQT&#10;NT3DkjolgJtxIcgfhKIKo6I8a8V8IiF1jLa20sa346lMGQNsVCQflWxQl13KGCsouNIhKUDh1Qfy&#10;FZ5HmTvLSypdqeE6p8uZlJQky/KDI4d5JWdIqzEGjZZSek9bPTDF6hJFUYSG7FTGWNGePRFqrXLH&#10;/YwATJhIHs/dlJfy092qHoSxtaDAgPCd70oZi1Npctb/3egBwwhX1Xl8Xh9jMiaEUnDWSYdzbKIo&#10;L5g/9/yFS5TS9H4Ty4udflVdUOIx67Gv5rLL6fSXb+kf0wV78PVqEYgP1BqIlp86dOKydxZx/HWh&#10;K1UTr11ub03yHq4Mj4y4M9YcY5x9MWfX7k2v9RCSpYtH927fvHXHoqU/fTn/m59+/PXUqdMWq2Xi&#10;pAfffPvpKc89/tnsuXcu9IsQ4lUCO2cfHzrM7ZDEMn+MgSEEPCEvj3x64eufqoyaYLOZMq5xEbEX&#10;hdfp/AZKWFi4s+C4kVM2HfVSBoDg4jlbpcfrdLnefusNr8/HGDNGjdMIKllWfBLLiEeS6K1xyFHR&#10;MU2XKefvv+N51b8uvh4RV3X1v13VZLru9kKEJJf7Dqfz+qsAEokqd8vmpi3MeI3ZS2Wnm7WK0yGE&#10;FIm1S9INHXp/SEjIxo2bS66VTn9zXOPc6QTIc+DqczsSk5OtVisAiFSyldYpgGoKrGqtEFZr/ujl&#10;94VQoXO3zp27ZtSUx1bsq1Lp1ECwKoifPe6ddevX0VuSfW4ixtjlvILy4mui6MW8KkInj012v9VT&#10;nNFHnJBqlctOrv/776/mf3Ng/1FZkdVqdXp62yWLv79z8Qh/CHP2F5/++f5PfACPBSJoVGUHKrom&#10;j7u3b5+MzhlEh598aEJPbQetQWUptCkEWwotMqGMsb379rXv1FW0Vkgc77bX+zhEGUxYWrhgPsb4&#10;k0/mIIT69EvybwsFiB4pPoleK63oP2CgLEv+n2BCCg8ejL0xqee2pEJIlqR/u+o63bVEQUj2elT/&#10;FptGAGGEryoqavxEluWMrj3sDlGW2EM9DAiBrACRfOPHjUnt9cTKzIvLf/lx/PDhDke9n4BweMUu&#10;t9dRlZScmnU0CyG0O3NHRVbRkS93Wo+VRpaHHty5b8ToB22Fdbm5uQ5mWPvJZ/byqjERw9e/+buu&#10;FD856al/jXUxxmRFsVZXU8YSE2MFtcb/VpICogImNUzoYV75fMKHowIXLP5286bM9PQ2oSHBbdqk&#10;/rT8j3+9OaW0R+9egXWaZZOXjAob4rxW8/b4ce279LxaUGgrq3v+5RdWLP85zZlSe7TkyBc7qk9d&#10;yzl1HiG0f9++IIGqtcZ/rni1DbF5vVnVqUM3EbymuAfPFls+/eyz6W9MQIARQolRWrvH7ZOVC7l5&#10;w0eNu55Ry5jD4zE1qWbQHPEIKS2pGdkCiaKIIt+8876ROOSPYF9PRLjvgaFFpZWYh/vTBa+oqAxs&#10;zBNPmGIe9jmowyJ9+2vuq+9/pNI1whxZ5jFLoFmn1F6x2ep7VFBKg8NCKKWbN232N7C2l9m27t6+&#10;am+e0+2956nPP5j5QVp66+OHsu4mIsoY++uvTRwhcXExPMdZ7F7W5JTgP356RSXCiIt/HbH0h193&#10;7NgbGhbs83oFHt9NRRrG2NF/Dnbv3WPmRx++O+/X8Mio3//e9ffmTdZyC8GYUvr7ihWKogSHh1BK&#10;FUVxOByhYWHW7E0Cosv/qYdFY4zatdNfqHB0v+cdk16Xc962ZMV5h73CWudCwEb0NsgiqrG4S8tr&#10;ouPicUMWlcdm0wnCHVwYjUQAtQiL3wLPLFWUOwRaG0lkLMoUkLd5M1Pq6wfFJyYfO3HJ4fEKICqM&#10;KB707HPfmYxqf8xCENCGjTm4SZxRx6OLlVB4ZHV6+w75+fmNDAcAjfaIJ9eye8fO/WcKH5659cDP&#10;77yz6G/KWKNXQLnjVBFCykvLRVEWBGHLxp02l++2tgfGYLf7hnUJ27J1e0xMFMcTs9Hk9Yl3sFRo&#10;43MZAMDvmw9/9sbEXs8v330sZ9nyH6Xs+nZkfnBFYyxw5cqV3Xr2Fh3lREUsNfXgQUrZoX+qN/15&#10;kuOR/18OsRdeXm0yabwi7ZsoyRQuXimOiIhufDpTlLM//phkNEt30XkGAbSoQc1dqx4ARpsNGjcl&#10;yliGWnd07tymLj8349xu0eFB/TsZCEHsxnO+v57n9Wdh+HB1DVG84SHBx44dww2dW1DD/Smtz90q&#10;KKszGrQRQz/+3+P35hbV+OEKlNJNh/PuBJkB8HrcWp126aLlDqdTAqG5yzCC1FjThewcXuDdLreg&#10;4lDzoWZFoZlHLvmHSSmrtrpG9O8wb+XhWpv70IUKxvzuMX/BmPpOCn6+KSoqZFWXtbzx97OiTnX9&#10;hioVkW9MlMIEGGPA8XomSbJ06lThk0+/1GhqEEE4tmRJe17zrwKl3mnXEhz+XTvcABDG7C7ujQFS&#10;OHXewYONay9J0qgJL1XVOBQFvXB/gCT9qw0BVRU+jUpTeOSnxMSE6upqStmwFxd6RPn1xTv+2nf5&#10;3JUqBiDKsssjKpRRTj9/xd6dB0/5seyZh873Tg0Y/OI3dzCoqipqV/2+2WAy63U6EZqNyTOA0oq6&#10;1LQUj9tTXl5pqbVAM+Y8pXTl5v3D70kfPHURZYzjyLEzF2vs4syfDiiUWbwCRhhjTDC+UmqZ8/MO&#10;APhk6RrG2MaNG/sNuM+enalT4zV7vHcIj9RPL0YDOpnsLsXmdl0prH76pZeaZv5VFBdHc8K/Lipr&#10;CLX/24VNntuCS3n+LkUVjxDHcZLLxRoaSU9+4cXNm4+KijdKJ4p3IZg0avLuJjuqKGvVqs3OXbsI&#10;wVu+fnXRyr0m4nhpye5+r/2uHzI/7KFFKo0ABEuM/bL/WkpS7ONvLAKE48JM206V7Vj6YvtH5jR3&#10;Qi4rrwWGr+Rd9UmyO7S7gOTbosIQoLDQwMTEuNy8/Py8q7V1NhXP3zq/GKElv2dOHDXg7aU7dnzz&#10;6o8bT3z+3bphA7qlT1qmUvNAsDEkrPdLv+qHzOUGfN7j5VWp4apV27I+eGEcR8ixrKxA5FRrA3YV&#10;K3ru3/ehz6dM6g5eBV+6WIl5TqWuBxRQSmvz8kxa7d0YKABAAVoEm21BrIcThDvp5ybko7SNOWj/&#10;rFmsoTk1QiivsNbpcVvtdGy/wOZGSAj2g5YpZcdPO5hGLtzzbVV52YUrhT5Rap8cPuulsTZLOa9R&#10;aQwapFIxnvf/UY6Mn7v3q+lT/jl2TiKaqV//Y3zwq3Or3m09ZhbGWLlRgMuyPGTYIJu9tqKy6uzJ&#10;8wsWvHUhYKQxKvE2rTgQIEBJCbGbNm33eEWNVndT3JgxwBjPWrr2tSeHT//54I+7c8NHfzllRKcH&#10;BvUxj15iCND7h4dVwuVyO6/VmAIMvPX86KEDOrSKlCT5i3nz+g8cXHH8D6NK/Opvb+PjOY7cCtCs&#10;/0qj0oIPFO+R41emvPpKI0gDAex+441O+rsyUABABtaiJOQWxHp4jeb2Vt8thAB6CLojCxeSBg+x&#10;JElvzZlXWuZmnDSlv+D23GhvI0Qpk0T5i09ffGT8/X5u1Gnwp1uQs+zy089OOZd1WCXwg3um93lh&#10;sX3HTCdDTFAxQWCCqvGP1+v2HTqSnBjf7c0/VXot1mgN475d9+XLr36xYsfZa01NFkLI5MmPnDmX&#10;rVYLZ7PP3XfvqBGjBh51pao6jxVFsalyQYBiosM2btq2/59DR49kTX7q8aYiSlGoKMvfrdk+88Vx&#10;Iz/evHTHJYXnJbUh9ZkfogNUIgOF4xuHp/ACFXiLtapy/7fTl6xOSYiiVHE7HRr3NV4w7roGWq7e&#10;9ne6fY+Mv79r13Sv92bQCMZoQIbeLbI6F71cVDbtw48ax4MxPrdpUwdBe5fqRGKM8C3wy981o1Cq&#10;Dghw3x23IgATITIwyVMPA+Y47rFnn/nlt+1utyKKKCXR3FR+2+2upYveCAoOGDWk23OThj3xxDBC&#10;CKXs8GkL0RhPr3q/a48eR48eRQgOLn355W+2zx2bRAwGqlbV/6lU2GCcPsg07N5e8S+v1Zr0VKWi&#10;ajXWanrN2KSLTh3WJbbnq983LXihKMrR49sPHTpgt9s8Xu+CeUsTEqICEtqf1NxfzKX5JBkAGAPK&#10;aH5uXm7e1bJrle/NeFdqMBv9Fc+Xbz5gsTmeG3tf+JTfDl21gGzjBJAFtYUYH12w8/zCUV6Opyqh&#10;cZyg1e2e/dCyTYdnv/IIR8jcuXOHDH/Inr09UKt8+aeHMgCE3F7RcvXPt14Zs3bZO9nHl9/UZdXr&#10;U57sihVGjhy7HBAcwgtCQ/0YWldUpFWrb6MXmyEfo4JG++/XNVALVI8+MtJOlbsch5fSDHNw5ksv&#10;sSZrYw5LqrZ7mCzOfyqk0aTFGN/Tp9PwgR3zrlzDGCekPPzpuxMsVjsAqAT82Nc2A1N4Z6W9rk4U&#10;RUmWZz7WZ2CfrqlCOdHpmFrN1GrOZB4VVfvqxIeMU9fqA41Up1ed/BF09eyyZP/VhDc27Jg7ZfWO&#10;Ix+ty6pnF4SooljshRarRZIkS13dqZPnv160rFfPjgGt+xxTDVl90VTl4lQ84TlcXla+e/+WB0fc&#10;52dfjPHp/JLVO49OGXXv/gI7evIPNxFEQeULToC6As2JbyW19oQVf7Uzd8PU9lRroKr6QY6JtbVK&#10;SRx7b0dJks+cPRsREW45tkalM3x9VKNXMQCQRCnn5M8d+7/UtvOTSZ0nhZh1guY6phEj1Lm9WfJ5&#10;JOo7ealo/rIfGh2ygNCGJ57obgy8NX3z9osJYKeK2my+29VvkTEbkJRko/LduFIAAAH0UeuP/fxz&#10;o/ZhjP20bXPm7jMun6gS7QaTtjGOdSm3qM7l02t4WVG69e5Q5/C0bZfiPz1iRVp/CV07sqxr774b&#10;N27kOS4kwLT92PnDX7/uqykArQbpdJ1Q7pxpk01vbtMFGZlapXYUSH2nEHshJ9dRjVZRa6oVEvH2&#10;pk2l5ONHen+1dvfH648TjAlBkizbXdfCQ0wOp/3i5bNFZXmzZ885ffri2DFD+44cs/la9ONfF9TU&#10;1lZW50dFhiGMMcYHLxTM/SOza1r84F4dot/d+tyabG2gUVGpqVrN+6ppda4S0VrhkI/jf77ojosM&#10;Wzoqhmo02GAwlh9d9uGL2XmFapWAEKxdvbpD2xRwV2PMMg/VKhQIwRkdW1/KK7HWWDmOeJxuSpnH&#10;7Ws0C90+9s5ARQTpfH5pbnH1oGEjGouDEEJyDh3qfLtCJM2RjSmm6Ji7z9hogWc2pG1bhyzf2T9x&#10;/XIAHrBBry85fJg2eN6CgkPOXy21OCS3pCx5IdJvPDLGHHU2nZpX6bRLlm/7+P2nLuSW5FwurDfm&#10;GXy3uRYwd/6397p2675r126O4FceumfI7NXu1W85q8sUgd+nziiqcXx/f4Ck1lG1RvHUYXspy9nD&#10;V55nAs9UgiIIVKP9K9emfXfHCSnoo7E9T10ueOzLv/4+XXwhp9BaIw5PAC3ndSmKS6xb/deKPr0H&#10;L17484Qnx0175/XQDuM+/fiT4lrHvLV7th+/0D8j5Ylh/bp8dTj4w31WxMsqDVMJTMULklVK7ILL&#10;L0hBsVStkXhhzcMRrROj3jvq4vQ6X/6RwjWfffZ75qCubQWemzVr1qix44szvw/QwMRlHrUKA0Bd&#10;nStz9SwAZKlzYo7I/uKa0Ch3UdsUs+iRJR/bdfTSi2+8fl0PyvKZ5csjzQHNJX3ddnUsVAlKS2N3&#10;7Zy92+4ajDGfzTY3IvzV0Pi7tKspQKki7pHcr1fVl+1TFOX0iaN/LfloaO/kIK1m5GKL7JP8ibic&#10;IFw5tdzu8pZX2/vf9yIhZMjQPps3/SMIPEIICcJfLxgC2g2oVEKCQ8MSEuIJ4brNWnNs5jj03K+q&#10;mCQF0JYxiQbJ1uuPEkEjIITBFCbsWIQENXhdxFbhGvEekrx+Q1WirH2Y9uMB8YMjBZtX3Hqu8FJx&#10;BakuQHWlpZUWb0DiufOXUqPCuaCovr07Bpr0nZMiU6NCAODHk+Wvbb/qlqiKI5QxRBWqNekO/iwX&#10;nGJjPuSz1njufQ7cNp+tLmtyWrc2SYFfHBcZuE7tYWvee/+3HZ88fh9j7Jdffw0JCZUvbdAQ9ns2&#10;PnDc7j9sYYzDIkKydiwAgFETP1n4+dTh46fb6+z+Te8R6bppwQ6781JB9cKVmddsSiPsAQF8olI9&#10;GhJtvIsQT/2qI7TaWTvwp2XJw4bdJSSlBXav2mQSRQmhu/XoYYBkXrO+tlz045gwJoR07dHnmXFH&#10;uqQHY0TWvRc39N0cnseMMSrL6b2fn/fpC1Nfmef2SqcOL02KCel+oaCirIpRiiTfoiP65+nmpOHT&#10;j5/ODg4OMugNx2aOa//5RvbdRPTqKiGhzfDt1TM7m+zv9zBOzxTiWxFbkRAY7Itsw7Qm5fBajlOw&#10;rdIbngqMYoCLXhi5uZghnGTkuui57qFB/dqHx0aEBerUWK8HxPllbZ1X3l5o//isY9Was4pEBTVP&#10;tXoCIDNG9QGGrDVc/lFRYdILyxSvyzfwWcwTMf9KzZwxAToNt+C8oDdKx7exNe+99fvOLyYMVhTl&#10;8OEjGEBtvywRZGew+5CNcAgAEEaU0sryamP0yMwN89f99E5OYZW11ooasnv6dAyRHC6PV95z8uIT&#10;Tz0jy5K/+QJVlLrCQuD5YI6X7lqPEEB1oi+wVau7r3zRgn49CKH3MX49OvnuodsU4LTovhYTMSkr&#10;q7E79tlTx37/csbIe5K1KuGjbexintUfmvEHP2ITovdvmiNJcuseU2TR1yR6wt6ZENlW72g/8Ysd&#10;mZkPPvQQz/OEkLT5mZenDRHe+B217c0ovTeM2z48Nubt5VVtB8leLwAwXoV8bv3mL3nZWzf+YyZ6&#10;gXCNUSGMEGNMocyfwwcIAfMfeCggBBg4DiMElAHTGvWrpjuH/Y9qjIjjg+aMFNVGVXJHZ1I3MTqd&#10;AXAaXdiJP4sXvnzV7ktcUaQy6vSH19Z889rrv23/csL9sizn5+fv3LGjV0ZiTdYGjR4/vMChEQAA&#10;RFEKj44oLCjBwNQqgRe4rl3b7T9wSt1QD94jsk3TTLUO6fyV8qWrdhbVSU1ti68iI3sBn8Cp7t5A&#10;ETCeV5o/0+P1g8vu5ictS9dQA1iV21Z9avbuvdT6q2fOQEMwmRDSqWvPQyezS6rdlCrzJ+htroYT&#10;IILgsOD9Gz87n3utuLw2Li4CIYQxqneXIfTh8lKm0Wb9NG3gkGHr1q1TFKooyuVpQ9ot3iXOezyt&#10;5BAzmXfZCD97R8mcSR8Z8qjoA72OCRw1GO0TPqGE157foV/zITMYMVZoYAhVCbLeYNg4B0LCkEED&#10;Bg3o1WDQgFEDZh2Eh4NeK2vUkkqlaLVUrSaBYcxoCtj+lWH+WBTXxv76b9Wj3va06kr1eup2zDXl&#10;FC98+bXd+Yl/VeKQwEHXdtZ889q01Xv8XFJSUrJ508Z+vboUH15l0nMPL3ZpVQAAlNKdWxac2buo&#10;rmi9pejvE0eW/f7LrMqaOo2mIerD2CODoivrvG6365/jF9+ZMavROmGUemprbVZrG0HbooWUGVMo&#10;I7fzMt9hKVtAIa1bX1PEFtV08lDaLTD0l969GzcxpfTvfScOnrxsrXPXVrrfeap1fVlRyirKKp98&#10;edHgEdM69np291+zK6vqpr83efkP7/uZTC3gMV9UBgYaz/308v3DRq5du1qSJEVRsl8eNPb3A8dm&#10;PL5Ae4FWV9W8ds+WM7mu2HT2UtuY/P2g04PAA0esk+c6uj9mKpKmAAAgAElEQVRon/ar8Y/3WWBI&#10;8Ozh6s0LSUgomAJBEJjeDBwHGh0QDCo16E2mL8ZAXBTwgspSFPDHe5rsTOXENr4i1/rQG/Z311U/&#10;/RUQACaBVh+evY291qlb+zY7zxc819oMdsv62NLN7z41JzNr/rh7ZVkuKChYt3btkPsHFO78PlSn&#10;feQXn7YBLkcIsTs8J88XxmU8aXd6duw/J/BczsV8Vl8XAyKjQkcmV4GCT+dXXq2wTn39vUaoA0Lo&#10;hw4dBpiDPbQFgAEGYFHkO2U73o5aoHqoJP0zY2bRsmXDNWbUkvxmFSZflF2ZYbeThoqgjLFHh/Tt&#10;3Sa0fWKo2YBHLHATJjeIHKwoFBOsNegvHvoWAHoMeb2itKqxoIhbQns/MJZVu7s8vXjnti2D77/f&#10;aDRSQBvO5FlNUc8m6xVFoYzxHDfol4MbnuxTWliS/vNJqeMgJPvqE714Ffa5jJsXiYkdFEuV0vUB&#10;zlKuWTbN0/0hvuCM1HkAObGbO7dXTO+nyd7r/HCTZuXHMkOqroPruo+mvAow8VfcYIRDR7ecmdK7&#10;fWLs23/tnzO6ryTLGGGE4Xx5ndVu750SgxE6duxY1tGjA/v2ztu6MECvfulP2VUnNkYLEEK8SpV7&#10;/McP5qzs3jntf28saBox9kr0x6nB4HFV2Rw/bjiw8Ps/OvXs62cUpiiO8vIFqa2mhcT5WsIoFCBb&#10;8lwJD3729Om7/1VLGEVRKs+c+eXeAVMDIuSWQBkowDnRfUnNvXj16vWSOIT0Sgh4deKw6BA9Cgx7&#10;eOYl4XoxTaizuWoK1wsEJ3SahBSZMfB6vSqVyo9xdEk48+0Ai9XRZfKXhw8eSE5JbdUqRaGMUAm4&#10;65gBjHHOtYppx6o2j25/JrdgwMpT1pTeRK9XRF+9EefX9JgAY8ALnLVCjk7RbV4qt+nNJK+Y3BUY&#10;A68LBDUAgMfpb/RGVGqlzhqW+0/mk/d0SI77as+pB1rHpIYH31BciDGFMZ7jVq1a5fV6OqZEFx/6&#10;1cyrX9hInTUehQJCyOF0AyYGncrr8V09/4fXK7bqOFGrvb7VqaK8PKp1e1NxrdO5/dilUouy69gN&#10;CRZzDIaBhsC4llgnAAAIrXdbW734Qp8PPrh7FH4LHoEwjuzSxeVytrQ7AwboptZbampqc3JoQ5hQ&#10;lqRpH88/lXvN5XQr1dceGVGvgAAAI/zC1LECwaEp4zwOp93lHTK0z4UTv5oCzX4vnI6nQz6rwTrd&#10;iR9f75yRWlNdmZmZyXOEkhuyiCmlSREhm0e3332hYNZ5R9XMMWxc0NOW/ZB7GkSZqNSYkPp6MgiB&#10;LMn6QLBZXL3H+gKjxLAkcNaBywayBG479rmJSg0eL5w/NLV2n/JoeMXHE/YV1e69VPjagE5JoYE3&#10;laCijHGEzJ4922gyJ5mlwgNrtZg8uYY6qj0KBYyxxydbCtdbCtYZzWaVSnj5/R8DzfqmwUuMUXxs&#10;cJfIcpfou1hctf947s6sc9fz4mQ5f+tWRkiKoGlpLSQeUKXH3fbRR1tU7K9lXUoRQh9i/FRkgu6W&#10;4uZ3JgpQrUh/VhTPbIDt+O82tHvaAz1T2yZEmvV43Lde2VvviMQI8RrN29Mef2z0PVqBA4DcqxXh&#10;oQGpHSbwQj03eEU657mwOOYN79ifj+928MD+cePGqdW3yeOnlHEcySutevfAlSl90gdHG0D2Ldxx&#10;/Nuz5ZepGYJjITAYeAFxxI/oYQCUAVAKXg/UVkFtSSeV7bG08GnDegHhc6rq/si6OLFbWlJYoCwr&#10;t1YVQgjl5+evWLHiwdFjaw58QyXKE/HR72QtVvwlPFwesTp/Teuez3274DWj2RAeYopJGVNVvKFt&#10;p4m8P1CHEHDC95PMPmdNaa3zp01HZn02b/CD4xutE4zxdISeiUzQtHAhAIAgPO9a3mxK7/70Ci1l&#10;FABY1rlLdGlFpxaa2QCAEPrdWZs+5dl+H3/sl3j+WeuTEvzy44MigozmMPOA94p16vq5cLu9h/Z9&#10;u2HLkbdeeBDpB7hqt7/3ya8bNuxTFMVfuQ8AmEJHDwwak67IoiZ94oeH9u02mswDBgy4bQ6Of5cD&#10;wF8nc7YV1g1ulzgkOcSAAQBcDnuV3VVQZa3z+IpqHeEmbUKwKUivjQ8J8EfOKMDBgooDlws7RwcP&#10;aZ8M/upItysjjjFevGSJyaDv1qXT5T8/FoTAcgW/96tdLSBgzJ/VkX9yeULHSTxPco/92G3w60e2&#10;zUvrOcVhsQkN52GFwexHYwL5CqvNuXr3aaI2b/zn5HVxoih/jR3rOHBwpDagpY3SGUC1Iq2vKXtf&#10;vEvMSMPytYhRqCxfXL169yuvTNQHN1fv7w7EYTy/NP9DtwdxHGpoonX04L6lH7766H1dAnTGWn3o&#10;i/MukMZidoqi0agNZuPpvYsppRFpj6p4UmdzjhzZ/+DBU/4IAMHA6zS/P81VWlyp906WTdGHD+zv&#10;d2//5KTk5lK2FEp5jgMAm9O16XzRyQo7xwtJQXqTTq3nOUQ4RZYcEsWi95rVLslyqyDD4LbxJp0W&#10;ACRZIbfbw5T+H3FfHV/F8b19Zlau58adBEIECO5aKA7FJbhTtLi71oEWClQo1hYtXgq0FGhLcSju&#10;GuJ6c112Z+b3xyaXAIEC7fd9zyefEOBmduTZMzNHnkN5nj98+PDp06fatutsv76/IPmeVnSvuaj9&#10;628r5zWZInA4Pbn3dxw5fbNZ3fKBsUnBoQE3/voyoHRnna6wJDJjbEDTsPoROSYHPXHlwZ8X71x7&#10;/CSVlVHqyM39NDp6ckjp1zrDFjYOcNRl5Zs06rRly2vFo7weUBhjQOl8lWpyZOwrOiqLCwW45XGe&#10;sOTNdLm8GxClZNKwfnpPZu3ECB+Nz6E047aDj4uHaYmi0LRZndUfjwiN7cZz+O/T63wNmujyPb2W&#10;BoSQzUUX9g2qFOD0yLhijzn3Hjy8fu166zZtoqOjX5LhxxijigPhxVMmE8IYwwiX2IbXOHTy5MkD&#10;B35u9FbTcCO6d2i1qPbzcPLIjUwDhRccjJDT5dZoVACIE1X3zq1Ztvbgqq93PTi/NiCmm16rKnq/&#10;Wc2EgJGNHCab+9LN1N1/Xjl6+u+g0FLF407mI9QppFTYK4Q8Pi88wl8WZPT79dewmjX/J4FLiiCE&#10;MMchxrJl6bX1CQAGqKjSqTWag2PG0KKkEoy55eu2Hr9479ajfElytovMqVAujC/mtZA80oTRXfb+&#10;cs7XqF++fHKQry4kpqtGo8IY22wOhctRp0Ifb88ZvZWKKrixaa5852D7jh3v37+/auXKy5cvF1IK&#10;PqcCEUIcxrgoI6REwQhxuASUeNmq9+//ec7s2fmmgqSu7aSL3z38c5NR6/PtRTb6G6fIJAUljLFP&#10;Phpz+9IPgcGBbpcbUbnzoA/HDmj54Pza0ISeBp266GQGOr3uvZbU6ZAfpef/9ved8RMmBYZEelFC&#10;CdncunWon3+E8Jo3nSIhwOw2W6l69V63xsZrn1EA4JvKlY0ZWc00xtc9RikiYrw0O3nCzVuGyEil&#10;uwoJQI1o32Fdm5SODPTlYfHv4rW7Zm/WRUGBrWGjasEhAeuWjT527q5Rr2redoJGp8m4uSU4trtW&#10;IxLKEABCyOWmDWsaJzVgBRaPNigktsWwjNyCM6dO6A36Zs2alypVCgBkWfZmS7yWePUHAFy5cmXv&#10;3r0I4K23mwVopFuHv9MAVavg14fitwdtevVTFUGtVkfuw50//3WzQ+OKJquzU5/5N6/fmz51wOKP&#10;NvroNUUmIsAcv36ItsBsTjM5fzhwtnGzlh98sc7bCJXl1NOnN7RtM9E/8g02HQCgAPck17G8zFmS&#10;9FoHFHgDoFBCUk6c2NS+/Xt+Ya/uhXqqBQATkTdnJi9U+EiLYoPdLlebWjH92r9VJsxXp6VT9urT&#10;UvNIUVi6xyOd/+ubtZsOb1y/r3XbRqs/Hm5zuv++9qhD12krP580ZsJSo49eyYfgMbK5aIv6PiOq&#10;I7fL7uSFmFqdVZGVbt24fv3aFa1WV7NmzUqVKhkMBihKnmCMlXgyBUXrFL18OTk5Z86ePXvmjCxL&#10;FStVjY+LldPP5Fw9gVVGLbKcyFStPCCpkazAGyEky7LD4TYa9ZJHOn3865nz1mSbXb9sngMADCA0&#10;tptarfI+RSawZoyW5JFMi2X3HxeNoVFb9h3zbtBKD+dx3PDwGPENMA6FXdpsy0sYOKDZxx+/Fr85&#10;vJlGQRjPRWhERIzwpvVRKcBJl/W2yz7dZiteMCP18aMRXZv1aFUnOtxXJ9AxO1V5OWa5CCuSJIsi&#10;zxioRGHG9IGDe7ztE9H+1B9fhQX5+ht1NZuNy0zPerKXI7C7WWI5n5nNCSbIYbGqfYOCKjVWh1fI&#10;ziu4d/tmWmoqZSwwMDAiMjI8LCwgIECn04miiDlMZOLxeCwWS3ZOTlpqakpKSn5eHuZweESpsnEJ&#10;wb4alH8t59ZZ2eHBvIoTpO1X1PtO2TQc8VJ8YYwQJ5w8vDwsyFi/zaTM9OylS8Y3rpvocXviq/UT&#10;BQEB856xMEJuxm0frbFaWHaB+cCpawUS/vXk1eKeP4zxQoQaBYW9rlunuAgYL8t8OCM7RzQYXhds&#10;bwIUQGhVTEyYxd5I4/PGneYQ+t6W51e1Sp/Dh715A0SWb16/OnVI516t6oQH+fqIMGm/Ki0tv3h4&#10;PMI4JDTw1KFlTTvP5Hjul23za7eanJmWdfrYKoRQrUbDRZH35lZhjNweqtaJvRpqWpRxMsa5HUxm&#10;Ln1wKUNUeXVgWYnXO1ykoMBkMZvtdpu3EAPHCVqd1mj09fP1NWh5ntio5ZEr55ErN8stMSaDRuW5&#10;a+I2nkJ3kh0aAXlP3wghp8uzfdPC+jXiazcbN2VCTxXPT5+zumu3ljMmJMWU66436IrPA0ag16g+&#10;Hyg6zJ58i/W38/fvZeSdvv64+BkcIbQqLk6dX9BR99r3Ya9QgMey+2BW6hzyj8lDJcibAIUS8viP&#10;PzZ17jzWL+wN7j5eUWFuhTmzwdixDWfP9rIfyLJ87crfM9/t0bdt7SB/X4Mo77wfsvXQIy/3vHKg&#10;/m7t7LYdJlrT96/ddqxnx4YXLt9r23lqaFiQ0+n6afsH7ZNmYUYwz7HCAAZAAHY38/Phm1eE+jF8&#10;dBAiEnLJCGNEiUerETm1oNEYgBMZIxjxMriIy8Nh5pEkjwuYhyJKOU4ukPHJR7D/IsnK8ag5hjlU&#10;9AiEMbLaXcGBvgMGtBszuK0uuM3goV3WLhtdqlJ/h9VWpXL80X0f+Ud30uufhDRjBLHh2ultwWUj&#10;6SbTsYuP7zxOuXAvpzhKKCH7+ve/d/DgMJ/gN9vri56FvrflJvTr12LJktfdd+ANNQoAQmgexv3D&#10;Sr96VFWJImL8WX5a1zXfluvSpThW7t68Or5fl+6takQFGznE53ABY1c+1Gp4L+0KQtCrzzsfTu8d&#10;FN9TRKx6rYofzB/SvtOUHVvfVwlc+bjI7Fxzx97zszNzMEZKkjMUIUYmzCUhrY6LD0GRQapqMVyU&#10;1qMRQeCIgLBEgQfspjJC2CmRTKf2fLKcnkdvpnisTsYxphIKae2V3nI8Z7M6/AL96tVOfG94J57D&#10;TVqNNafsBYBTf9/VatVVypUCgLmf71r52fd6g/aJF52xjrUDOlawOiWUnmM6cO5eZm7+udsZxVFC&#10;JOn0p58e++ST8b6h7n+BEgDACK/IfDDL/MQ1+1ryhkBhlG5q2dJ16XJnnf8bK0MoSmxcmZMy+PDh&#10;8Nq1vVghRM5ITenWtGa3VvXiIoxGlZ8hTN3ho1w1R70OEYSQWqu9fXbN97uOj52wTKsRPTLLvrP1&#10;y+8PT562IrJU6PqvprVoO37F55PnLV7rdjgNhqfStxTQAAJGQaJAKVJiThXPDwIECHGICZhyHFKC&#10;mVix/UUBCgPUv3+796f1IoT8evzaqPHL7v+9PqJC7/Fje44b2i4ivrtOpykw22LjSmemZ/FFhkRA&#10;4HDTxb3LRmnSbS6Slpe376/rKo3h0Mmrz6Dkxvbtu0eOGO8f4Xm1xO8XCQW44LJdddunWiyve99R&#10;5I3PGNBtx440u5V/taD8FwkCoIwND4xY16xp5oUL1JtvzfFhkVHHb6Zv2H309PW0XGeeKdu+d4yq&#10;UnyIFyiMMZfDEVimy8kz103Ju90esu37BXkW541byY7Mn1d/NqF77zllykYN7P7WhT+/yn24q0WL&#10;OsXfJIw5BohRYAA8BpFnGgE0AmhF0AigFpiapwLHACFCgVKkxNsihMxmGxYEjDHHca1a1C0osCLf&#10;lhjjQSM+cjtceWbHlysmf/TxRpHHvXq15jjO16jPy83zogQjwAivf69UBJ9ssTnvZ+Ts/P1q5Rp1&#10;Dp28Wpz/h0jSrV27dg0fNsYv/F+iBABUGP/tcXT47jvyOuQ5xeUNNQoAIIAPNZrqBr9qav2bww0A&#10;ACiAxNianMeDfzsSXqeOV68wSjmeb1ApOiEysFHlMuEBBuCpWxfW/6NHvnrOGyXJ81x+gQ1jnP9w&#10;56ff7P/ow3UYQZVqFW7fvL9i2YTSpcPbd5xodnjyHuxo1nlmSnI6pVSWSefOTX//82JGZi6RJD9f&#10;A6VUlmSElXopynIhu93pa9QTRtUqdVhk8KP7KVarPT95DwAExSZp1QIAE0WxR49W/ZLebv7OBFEU&#10;y8ZHH9wyL6hs98GDO61fv1enfUJPgBDIMm1aM3hQLbfT5jK55ct3Hx87f3vgu2NGTZ711ITI8vVt&#10;23YNH/ZeQCR7KRvbqwgDyCXytszk+YyxN92/3nyJiSx33rr1nMehfv2y3M93QkBoeHDUupYtbu3c&#10;6TXaIowppSeuJvtFJa7/6cTtx9lOm6yy5P++IDg83IcWcTTKMvHRaww6tbFURw5B3sNdHywefevW&#10;Q6vV0bl17XkffserxACj7s9LD/v2b6dAwOFwLV88ZNXyiVl3tptT9nbv0dLl9ly7sPHWhY23L3x3&#10;48y6iVMHJSbGmh7v0RkNoij26ddm5ZKxlBLAHGNszfbjOfe2m0xWxiAr27R4Wq8WHSbbHO5Bg9qn&#10;p2Yd/POqXqfeuePX4ijBGNQiXjWiTK9Em9nmSM41HfjryoG/ruz65cTwCdOLzwYj5NSSJbtHjBjz&#10;X6AEADiEfnGaq/Xv/8bqBP6NRgEAhPF8hNoHR5Z6U4tycaEAGKFV+elvTZjQZMGC4jYaSum1S+e7&#10;t2nUoXHtGuVL+Rt0mDKbznfOJpOpwCXwTwLueI7LM1latKzfsH6lXXv+OLL7fVXwO6FBRrPZbk7/&#10;adjEVceOniWEeGSWcWtzQNkkWZLqNa71yw+z1EGtHVkHwhL7O+12RohOqw4tFXbxyOcIobiaQxIr&#10;xOzcMCMsLql8xbgju94X/FsVpO93ujxV6wxavGhkm+Y1ZUmODg8YN2ftj9t/FUWeFnNWcRhZXWxS&#10;p7C60U6r1W6xex6k55+88kgXGLDz0MlnypsijPf063d1794xvqHSv95xAIABSMC+SX841+OBN7JH&#10;F3bs3wCFyvJfH354+rNlww0hrxXz9iJhACqMvzBnRVWv3v/YseIWJ6V+bfOa5Q0q1qRm2VL+ATo9&#10;VgGyCmHj1qbKklQcWBzHEUJ4QZg8ofeoAa2sLlngMUYorGwXnU6DMS4dG3Vs1+J7j3PjooMBoEHH&#10;mTcv38p7uNM7jw07zEhJTn90aUPrpHm//LgwpsbQ++fXBJTpunzZhH5dGrkksnT17lnjuv11/jbC&#10;XEpq9uyFawvyTAYfHZGfzCdG4JCgTTX/IW9DfrZblm05Ztvxq49uPkifOH1ev+Fjn0rUYwxz3Ory&#10;5a0ZGSN9QlyvnL37D4LQTlueEBs78PSpN0YJ/EugAADGeB5C3UOjgjjhdaLlXpYcpMLcemuOS5am&#10;Wa1EkoozN2GMD+/fPWpgjwbVE2pWKBts1OhUgs5HnWzRT/kuW80RhIqF8yLgOc5stolqtUol2ixW&#10;JdCQ47i+A9qPHtA6JrEnz3P+QYGPLq1HhmbU8ltguT6ISIxQg07tISztxqbg+B4tW9TdtHoipTQk&#10;oeejKz+MmLL696NnBIEnhPEq0W6xajQq7w28sJ8I2d3knVrBgxoTS57V7SEWh/Nmcs6Jaw9CwyJ2&#10;/HKSUFacDo4SwgvCIsyF+Pom6QO89hIBY4lRAAxv9B4qBKZfZSVPzc4W9frXrSNYXP7tjiFLUq1h&#10;w/Y7zeI/MYt6hWIghdxQIGBMOXjGE+CmpK8+IF6lnYtQQXIyLUZeSClt0qrd3VyPLixh/Z4/j126&#10;l5yVY8p1BHDZO0arp/WKQpzgkWihu5eBLBOdTiPwmBHZG45KKdXrtRgjR9YBS9pPjy6tP/n3XR9/&#10;IwI2aXzPqdMGTps5eNyk/haLFSGkUatOn7zUa8QSi9MTVSpk3qdbjh45jRCSZcKAyW63KAre0igA&#10;gDG43CQ0WLtrSkjnSs7cbHOWyXTpQeaW3y4dPnPz4+Vrdv12lgEqjhJGSMb583MQqhsQ0kXn70WJ&#10;GnPvptzV2Z2oZUPgX8/ZqwhCaI81zz8yUmUw/BuUwL/XKFCkVDqFlAp/xQgJDLJiugZueMrdD3yC&#10;8TefihPmP6MYKYCJypvz0uu9O6zNypXPhJUwxpx2W/dWjbIzUxvXKFcuKtjf6KsWJJVKxD7BX/1i&#10;/v2yWS0Ch1CJDEQYI8kjO1xuQhhC4GPQMgZxFcr6G/WMMUCQZ7Lev/nA4KO32x3KGN1ut5JyVuKM&#10;YYxkmTBO6Pa2f9fyyGqxuNxOq8P9KMt87nZqSnrOhGmzBo2a5C2m7h0Fx3Hbu3S5cejQIL9QdbHF&#10;xAgtzUpJkdyVF42fPPuzbGMINhheZXafNA4gA3yT+Wi23e6NFHtj+Q+AQmX5/OrVR+bNe88Y8ooW&#10;fcIBB2jk43t6lVDtg6nvDpksf7bMvXE7PE0HQgHUGK+15riczqlmMyBU3PaszHJG2uNu77ztsRbU&#10;rxpfNjww2E+rVgnAcJCf5k6+du9Z26nbVpFHHIcZ+wdTEy6KO1FMaYpV46Vs1cAYeGRGEW5cNaBr&#10;dT6UL7A6kINKbpczJdty8XbazUdpPXr1nfvJF89ABAAoIR6zeUlQUICffz99YPFDCQMgwCamPajQ&#10;p70hIW7c7CWkIC8/oQYSX1ZX89nhIPS9Nde/WtXi3rQ3lv8AKFDo28T1A0MqvQLzAgVI9bg+zkkL&#10;ji9dblif4IDgbv3fwwjnd+pErtx6BisAgBG65nYczklvPGVKi08+IbJcfNiKrSXt8aMhSR3zczOj&#10;gv2rlIsIMWoNeo1GrRY5Kug0eVb1d2fllAx7Vr6HxyAKCBAw9qo08IVmWoUPkgGhzC0jnYprUslQ&#10;NQrF+kt6JOU5ZY7n7XaH2el6mGI6f/XhnYeZE+fMmDh7oTdP+MkMEMILwp7+/S9s3twhMKyMoH6+&#10;JwTgZ0vuUau5wWdzq1apU6dBc+v0aZ69B5H7lViEGYCJylsykudRypT02H8n/w1QqCw/PHp0a1L3&#10;Mb7/EKSCEdpXkHvYVhDbpWVAjSqVqtVu2qYbAOzZ8k2nXsNyq9RgZhvIz3aJAogYf2fNLSgwDb90&#10;KaRKFfr0TqSErBJZnjx8+KYN66IjgyuXiywd7hPs6+Nj0GtVHEaiIBBeEFxMuPJQ/vuRdCcHFVjd&#10;Hg+hABxGCAEwhjBgpTwxgEyBUaAAPIf9fVUxQYLA0cQQKBOhjTTYGGHEQ+0SA4/LKlNJktNzCm7e&#10;y/r76gPRGLhy3bpmrVo+r0UULfjw6NENzZqF+fn30ge4KC3+ajEv5TMCgcPDk+8Gx0XH9u82dPxc&#10;td4nzzcE6V9pAxIwXm3JqtyjZ+uVK183mK1E+W+AosgSf38/wJ0MAS/y/mg4bn76o0zZU33acKzX&#10;NWvTNbFqHcRxXREq37JBnUEDO/QcmlMmHijA87x7AAihTNmz05zjFxQ04sYNXqMpdMwUiRKFJAjC&#10;5fPnJ48cefni+bjSIYnxEWGBBoNGo9WqfXQqnuN4jDGHVAJWixzDSEa8zS7nmNzZZsILvIhVwYEq&#10;LUfVAtGqsYhkRsDqpkA97kLCD8HldjtcbqvDY7I5zHZ3XoHt+NnrMhXfmzJ5xrx5GOMSIYI5zp6d&#10;/WW58i7J3csQZCyWK68IAbAQOVKlttusoDfIVHYzOj31YZ05Y/xCQgeMmiFnpJlqvIVeXCpTEQpw&#10;0WU7nZc1v1hyzL+U/wwoStz1IpWqb2j08y5lCqDD+N2UuxxAvaWziNNdt3HL6nWbgMmUXaaCMSSg&#10;/4M7lXu807Bvv6btemQHhGGtvkS0KYaWMy7bn3mZZWrWGnjiBML4+fg0SgjH8wihK3///emi+edO&#10;HTUa9JGhQUaDzken8tEKehWvEgS9VoMRqNWiUpodAcMI8wLIHg4xiSFOkgkBJkvE6ZE8kuxxyxSY&#10;1em2uGme1ZOebcrLyykVFdV7wNDeg4cLgqAUsn2mMwpE3Fbrulq1Mh/cb+EXUkmlfd59QwAsRJqb&#10;9VhXOnzE3t0Vzl2xjZ9BA/zXZqTcdjvrLJ39VuPWiZVrmZN6kovXn1e6xaeIQ2hVfvrw06cDypX7&#10;T9QJ/Lcahcry0Rkzzn377TOnWgbgonRCxkM/f5/qc8aDR+o3fIpW75Ofk+nvH5AbGIn8fT2UTU55&#10;UGv6iE79R5aOr5AXHI00mhc+CECDuWNO89ncrDLVa/Q58pvG1/cZi0vhJykFAKWe9Znjx3Zu23Tm&#10;9BlzgUmrUfn7+vjpNVqVoBJ4BJQSEHjGYcwhxvECkYlMgQDzSMQlEbPdbXNJDpfHJcmiqI1LSGjV&#10;uk2LNu8EBAUBQIn4gKKziCU9/fsmTTIf3G/oH1JPrXc+vdd4R5QpuT/MTg1OjI3t2yWxUo1mbbpR&#10;jG1zZ7Mv1g6x5sS9XTu8SYNR0z9CHJdjCMJG44smh0N4oyVbHRkx7PLlf3+G9cp/CRQAwBgv4riy&#10;Rr/mOj+v5UuNcZ+Uu6XLx8QO6K4ShKHj5lFJvnr4lzqqLXwAACAASURBVLM3z7Ts0DMqsnR+eFnB&#10;329Y8l2jn6HR+7P6D5+SV6suyzEBZS8xzSlwOemynjRl+/j6ddu5s/Rbb8mShEpaM6b4wxDyFkFP&#10;fZx889rVWzdv3LtzKy8n25Sfb7M7JI8HYQ5xHCGyXmcw+vkGBgWXLl26XPkK5RMTS0WX1ur0SmuK&#10;6b3EOydjDBjjeP72vn27+/RxejxNfANrqHQlQkQRLeb6pdwJKRVSbuSAhPKVW3fq8/vBXRGly5aN&#10;S6Q8f2HUiA++/LrtFwvCgiLadR3g2rvLPmkulFQbgwLc9TgP56Qv+O82HUVeO9Lp5UIImeFwvK/V&#10;1FIbfIo4dR2ULguNnnHzQTyl0WXiEWXu7VvJpNlHc9MIh9t36huenXzKEMgB+JeLldxOQIivW0v6&#10;+TegL6tgiAHclFQTtfXDYu55XNveaWe1WWv179969WqVTid7PMVZYhBCir4pTDFkLDQ8IiQsvEmL&#10;VhhjjF9Yol5J2lB2N6XUh/Lvz5fZULDIC4I9N/fnYcMu797t72Nsp/cvJahclLpfjBIAsFLS1eB3&#10;ICWL16gio2MppWkXL9y7d+Pq36dq1W9Wc8XKvau/+mbsuw/NFo/kUXfpbhs9GQkqKIyJKTz/KpvO&#10;UUfB8PPnZUn6rzadwvHOmzfvP2xOMTwYQkP3HPipgcZAiuLKBISjBNFz6Ljf2OEBX33rXr7GwOHy&#10;Ks2WPQek0n48J1Ra+YWuYmkWbHy7TRf/wBDHvIVgdxa7A7z4iQCEMR/M1dLoaxr8Ht6+uWPe3OML&#10;F0hWW6kGDQS1mlLKlDiP4nUZEEJI4XksuvC8QKAwzPFJPYziwhhjhCgNOfLyjkyavKlDh5PLPy+V&#10;nZfkH1pNpdMi/KIqjAxAjbEEDGGMEauo0+8syOOJ7BBo9bqN1feT10+ZFVG32v27NzJSH+r0Pr5l&#10;olMf369etwlmoOrewb1+s3cGFBExXmPNjmn0Vu1x4/5blMB/vvUowhhbGRMDZnM/Q7C3+i4DAASc&#10;20M1GiAElOMblSdnJLdcNNE/KMw/KCQmoWLZ2Ao0P8dUrSHiecYBZYjDAK/M8qTY6MyEnPbYbxTk&#10;ybIc26BBvSlT4jt2VCZUVpyoL9g1XmVojFKF8B0ACCE3t28/vWTpg78vqEWxktG/tqjVIc7NXqY/&#10;lLELCIal3p8dGBr2/hw26wPQqH/IybjkctRfNrtL96FBkdFO39BDsvtQqKHZjHFup1ut0dRr3LpU&#10;6TjE8zm6QOz3FEssQ+iYveC2KXfuf73pKPI/AQoU2fVr+wfX1BgwACBgAIg96w6kADrMHTfnF1Qr&#10;FzVlTJUmrfDBX2zDxiOtFhBQVFgHggegFBB+gUH+OVE+JCIsAbsju6+4bGkFJgYQHBUV/847CZ07&#10;h9epo/bxedINxhghrHi0IxSpHY4rnifoyM9PO3nq1u5ddw8ezM3I4BCK8vWvotKW5VUcIDej6J+V&#10;IFCAvx3Wjabs8JoVY3p06DdwnBbjvDLlhYCAUQ9vVxrUNbp2rb7vTrGvWmFb9qUB0Ob0lMtVY2uP&#10;GlStQo0KtRvlGoKwr2/xrlKALNmzKytlltOJX4dw69XlfwUURqnsdH7k69sjuJQfx7/w9UIArLDS&#10;A5YkKslIp1X0DeWAMUAAFAFP4YzHVi02Vrh8GwX4AaWvXmuGAmAAEWEZWBaRHxD3Y7czx2FzSTIA&#10;qDmsDwg0hIXpQkJ0QUGiwcCrVIwx4na7LRZHTo4tK8uakWHLy1PqAGhFIUirjxY1MZwYzPEYkIdR&#10;+vrOVQ3mlman5EQElhvdPzwkslPPd4HjCho0mnvurIVItT6cNmjkdK3BmKMPwr5GAmAUhPQCs5zU&#10;1n/Pr6BSQbEXRok7/tKU0Xfv3qhGjd4gwv5V5H8FFAAgsnx79+7dQ4eO8A197UgtDkiRLU2F8Ojk&#10;uwyg5ZpPBwydnF+vIU3LhjfSrop+wgACwhgBYeBi1MaIjVI7o05gEivM1eQAiQhpENIhrEecHmF1&#10;4a8wmSl1df91tDDAWYft+4Lst5bOFoHr2m+kwT8oc/P3Y/sOaDx/XGyFKm0697OMGiX9+odiNSnM&#10;U3pG7QGImPvCnJnYoUP7tWv/RyiB/ylQAIDK8r5Bg27s3z/mlf2FXmEcIAQeAkct+b9ZCxLHDQxP&#10;KN/n3Ynus6esSQNfq3rVy57y3A/PCHruh38rCBiHGGWYAgGgwEakPXh7xkher2vYrH3Vmg0oo+Nj&#10;S8cN6/3e9I8Zoy83KfEYrzVnC0afscnJbxZe/4rynxlkSm6d5zv/8IPBaPzKnCW83Pjz3DogAkBB&#10;RGi/xaSNDFEF+ncbMJpxnKllJ4YKO16Y3P16Rc+efazyhV/whf6F8mAAFIACMO+dCwNFSnEOAAQc&#10;AA9oS1T8nY+/zjx64q8/Du7a/DUh5P2rN4CxvOwMAIRjSkGxqZOLhgwAGKEfLbl2i3nc48f/U5TA&#10;v9cojDFg8HJ+KIzxhzqdjhf6GYPlV9QrCICBiPHolLsUoOHnc2tUb1izThPLqFHuI38iQhiABuNT&#10;Vks9H193Xj7y9y/RAPX/SyiABmMro39bCmxud92wMB2h4HBQvQ4owwgoAw4BFM09Rui4w7LdZW70&#10;/lQk0fCoMm6Xs1v/0VTykPQUc6M2z5hMAAAQOmI33TLlzS+W619yZyh9M/aG4vIvNApjCvdhdmra&#10;y+9jlNIZdnuBxbzNksO9YiAcAwKwvyCXQ6jq+EG8zOo0asEkt+unX4AQ5R0/a7duM2Uvb11DyH2k&#10;Hj343+Sh/bciYnzVaR+Scnc+sz4Y10teOe/60lkZ+7cE5qYjDgOHKQMOA2VPpp8yVldjWOFf6siE&#10;RfbU1JQHd2ISKhKPm2akmSrV8w7tScAKQqcc5lumvNkuF5FLrnNX2DKl9y5f5zjujRM1Ch/9xpmC&#10;HM/PbNVNoxZPHT18wJrzD3d3xjDHLUQozOjX1RBISowAffrmLGI8NOWuf2hAhfcGDhg53WD0yy1b&#10;jjHgMKMUqRAalnxXAKj76Yyho2aJopgXGIX0uhKahaIQo/8nosbcyJQ7CKDW4okx8RXrvdXaPyTs&#10;xPFDHou1SesuwHFZfmHYR6dc6DB7asiKmtyYn4WiQhLXfVXrYYZ9/EwkPBusxBA657Cczc+e43Ih&#10;jnuJQ0eJaujoF55Qsap/RMT0rWve2GL72odkxdH1Qe9h2Y/TlhzfD5Sm3H0wqnazlacOv2wnR4gQ&#10;MpexhQjtAOhuCCwhav9p+8ry7FQVQKVJw0tHx/kYjO5DBzBwDGSZACB2xWnXAMQPSQr0DVSp1AUz&#10;pqMAI3hkUIjrixpBz1wTVCrweADgf4QbFcZDUu4IAA1WzO/SZVBwRFRe96TLPx3SC4J757f5ffrQ&#10;344jg44xwAjQc28oAnBR2t03CNsAtx/gUGueRwkgdMZhuZCfPdvpfDlKQAkjj6688c5VH39fl8s1&#10;vEKDSk0bvLfykzeAy+sVyMYYrxk/e2ilhhPWf7H0+H6e43hBiIyNqfF2420rviQv9n0DACrCSqbZ&#10;tMWS8/KzrRZz19xOnsdElpq3SwJBsPQYBLKMCPAAGoRXZmdIAD7lYlt16gsc5/pyPZNkYEAZAw4x&#10;ADMh203Z2YllgEfIZgcA4DjweOC56+VLegyiAE/b/pXzqRLd/uz8ANx1OzUA5Qd3q1KxVmBYZLrK&#10;h1y4EhsaHhEYqOk16u6ho4AQZ3dwMnkeJV5Rim9Ster5yHuE0B/2ggv52bNdLszzL0cJJeTzMVN7&#10;zpqkM/pgjtPqdF9d/6vPgul9Slfd9v5nGOOXr9cz8koaRcmp2TL/06M/7Fh24dcRvr4IoeR7995v&#10;3cuN2Ma75wd/NGd4xbr127YMjyn9kqL0XqwsQGgtsKHG4BfdmWWgauUUBEglqj3XLyO/QmoQSuGm&#10;064BiO3fSa/S+PkFOnf+yAcGIkkGRZkDYxh+MuVedNjE5rXqffK+2tcXX7setGWP5/cTjDEVxhJj&#10;TCnjTBmCEhQMU0iOPBJ6ettyUnrFZgHJU6VsGY3J9gRDCADBQ4+LABhiokIjogHgGKZnH94uCPKN&#10;rF8zql5Nn9DQTKNfdFzFyoGh+QnVkV7/skl/Dsw8wrutuclm0z/uOABAZPnyX6cyb90Z8/mHHMcl&#10;hSQEBgcvOLwjKDRk06NLGSmpfUITe82e0O69oa+oXf4pVooQjPHPX6/vH1mp5eiBax+cM/r5ZaWm&#10;Dylf9+PmPRAQHwRfTlsgS/I318+MrtJAod57SYOKA3YeY0wUVpmzeIxL/LSHsn7+oYRQQeAfPbjF&#10;V6jM8k3Kf2kwXp6bLgH4VUls2bE3Q8gyfDxSTFKosJiKgPFph40ASIwFGv0dmZmxLdqpRw4GBDrM&#10;DUy5+7E1+0GvdsmV4+2BvgSzZ9UDQvlEfuSwJZtNzOPyokHLceMzHv4eG5y5ZJrPid9RVDjjlXQT&#10;AAaIQn2DUQZwZeYc/+0nRkitC8eb/7i2zUfzGvTpU7/pOw0btg42+Oc/vMsFhvjdv/rq1bcYgIjx&#10;Rkt2qtm0gLF/RAml1G6zfZg08KPDexhl85OGBPvoidM+t1brUTXfNhcUhESEb8q8Xrn1270D4//c&#10;uRdjTP+pMy98ngKR0zv2J4XE1mrb8rvUq4HBwQX5phE1msxp1Jb3yBQjTEGS6ZVt+25dvuzxeHZa&#10;UpM00RzH/eOdnlI6OScnKC5upTnLw0o42WKA6lp9MC9cXvzFL/u3ym6n7+UT1FRAee68w6rCOHFQ&#10;V4Gh8FJl5Pt3OLWmkDcFCp1KCktgSM2KvnpjaGTp9McPrDYLBIe6KPnFYfIBCHk3Ka1cGZgy1r5+&#10;ZWjyPWYyFX+6BuFZmck/lvG//+UiVfoD0KsBIwCQGdMC5N+457bbjD6+6r49GMas6M6KADCCwQEh&#10;p1d+b2fSkQM/akRt42Ydew4e/073geXLlks/9MvFbdtvXLuQnZXO+QUwh/3ls1Q4VwA8xqvMWW5G&#10;5zJGCHk5ShhjHM8PCCi3I/ehx+P5fd/+3AtXCWGYAhM4UmCbVLnRxKbtnU5nROnozbl3IhPiu/mX&#10;vvb7CS/Nc4lSwiMVYszrf5zq5hcTnBi3PeteWHQpm802rmGbSVUb4AIH4njEqHJoRAAUw2fv9CGE&#10;IICV9073DU98ye5T/ClDzp2rN3LkelPGA8n1/AWPMjYnLLqcBy58+uV3a5emSu5ge25uny7fS7aQ&#10;ulX0cTHtkwZTSs0duhXao1Ch24MC/GUzqwEiWzaqVKM+Anh85ZLFnI8DAw2Ubc7LIQDasNB3eg3N&#10;N+WWLluOMIaKMZcwHhgGBOA0Oxz5eQbEofAwghHlwAO0lCC63RLjsMftUnXvijzFShMj4AAqavUb&#10;ouO7LFiT+OEX4qLFcv/BudFxWYag3Ao1H81ZfG7dZqDM5XIAeiUHJwWwUrLKnBlerdo0i6U4L8aL&#10;hOO47rpSP5jvSR5PQV7e9jFzJFboAUBAMSVYUHlSc0bFVZ3ZvqckyzEVy+/If8RUQle/mOTL1zHG&#10;JV6knwIKoxRjnHz1Zi/fONCqdpgexJRP8EieKa26TIyvSzPyeEHNmMwVOW5QYRMM+xgGR1YWRTE4&#10;LHTcD6tH1G36olr3TwljTRYu7HfgwK/ZafuteeJz25BMWR+/4NnY59h7cw9sWbd/+1p7i8YDtn+X&#10;2Kd7nfrNQkIiyIO7YHMW+n0YAACiTKDokDnPAyAE+MUnVrObTR63y+W0g4/PZXO+FqD8kO6JidUF&#10;QcxOfmC3WhglwAvKSAgCSovUksMuyTJCiI+J5jjEGHgYq6jRYQDEWFZGChcUClYbAFBUlP6o3FyA&#10;qDQqdXoe9/tZevEGIwz8jIjndxfkCgatqNZERce5jxxG/n7/sOQInXdZt+SlN5k+o9+RI68SPIAx&#10;7h1T+ZPzv6nValEUJyU2phoRF513lD8wo4zKglrvuP14RGSlBT0HA0DFOrV2mh6kZ2b2CUjISUnz&#10;kuA9abloyRjGOPtxap+g8rmZWVsK7laoWY0BzO/R/73I6q6H6ZxaJEBKPFAwAIGCj59vv9KVBFGs&#10;2rBelzGjpr/T/eVYUYKGMM9H1q8/R5ZTzKZV5iyG0DOTgQE0gFaXimv5ze5LI6feOH2c6rT123Wv&#10;07gVefwov+7bBAErrr8YqBDOpdQn2I+TmVqjPbxiuUSI3WblAa+ym2UAY7m4+m+3fXTujIdHWp2e&#10;FZgUoDBUNCOEYQDZ6SayBADq+HgN8ITSZKs112plAJLJnHz/FgCAr75IkwHGCBhwFLKcnomP743O&#10;fnikT3Pj1rW5pvxVKQ/GpN2P79Cs3uJpg4ZPJS6bpfuAEjMNFKEAAsYbLdln87Lfu3273qRJCKEX&#10;kGc/NaXDqzSasvHrUmXLCKLYKyRW42cUixztXkeE8p2jTAJZ0GpMl24PCarw6cixAFCneZNNebev&#10;/nVmUEQVq6mgOFwKixdY8wvGVmvUf+miTTk3PW4PAHwyaNT9X08Ifj5YJ1JGoch+/Px3BABAMQUf&#10;Qf1ejSYrL/z+dlJHu8k0v3Pf+bt+oCXZ1jDGc9t0S7eavv3rCMOYAcxlbEv79l8fOdJI51tFrSte&#10;mRUBSJT68cJwwV9c/SP5ZD3FKNsjYYMBdDoAoAwKSy0BUAb33A4dQFS7ZtFl4gHg4LLPS3dvbbOa&#10;AUAGqNi7Q2R4NMcLHzZvWXXRBLVaS+/dfmrrYcAQYADqciuV11NaNNuf+8gYFmII8C+j0cRi3mWz&#10;26wWkInY5C3p+CmQCCgzhECF8QfZKaHx0dUG93Rp9WL9hoZ7F2ufOFrOZqlYvlrlOm85dmw3DxuP&#10;dS+wDQIAQtmyZ7fFZPT3X2A2KwlvGONZXfsYdfqp331domrBGI+r3bzfopkV69QQRHFwTDU/gy+j&#10;pHiwf/FV8yJGZkQwqB//dXFgYELVnu3Hr1zSuHvHFv2Sdq9ac3D5VysuHRdUKoSK6KbG12u98urJ&#10;tzq2o5R+MXb6gMByqWev8D5aLMveJEso1rr3e3EVQwlhVtvEpp0EQWg/fGCFxvXmd+rzvF7BGI+q&#10;9NaDGzfb9kjqGhLvtNuVuNSkPXtGnDv3Z27GBmsuek61IADEmEQp1WpBo8E+PsAXzQEDEAAYUAQI&#10;YE9BLgEwJiZUrtUQAPIsVrfFbjMXKJ/1r16pZcdeRJZMNhuRZJ4X6OPHwHEAgCgAAwYgIeAAZLfE&#10;gNlt1si4hHb9322dNKhVz3fbdhvSrsuAIL3vwzvXEc+p+/cBwp7MAgIP0DWl4qUH6Y/+OMH5+Fw6&#10;95cOCS079e09cFycm2aHl7ZPmoO0Jde6VxTJHlvejszHXdetG/fokRKuizHuG12lQbvWNd5pOaFO&#10;qxKndHzNZp2mj6nTupkgiu9WaqQqstmjYstUfO2KG4QRAJJl0ai/8+uf/QLiv//gM0JI2yH9Zu7e&#10;NK1FV+XzhRpl/b1znbnQPSRTluWRny8eu+8wEPmZDDbvD88Hxnv7QWUqpaZPfidpyc/bu4weptVp&#10;pzZu/8kfP3lDmjmOGxJdnWr4H5Kvu12uys0aDYyo/O7apS2TugJAQELCPMa2duy48uDBesaAOhpD&#10;yfRlDKDIoYYxUAaUAsOAMWiAu+ZxaTlMPVJEVBlIS+EBPAUFZnM+AHRZNI33DVRrdEvbtPJRi5gB&#10;YEQePISinGMOADBwACIAYYwhpNZomNMeMHkOSX7szMqRPNIYWy4PUOOjqbIkCY2bMLsDqdUAQHlE&#10;KQMELiALQqPFm9m2aUvlWlVocKDp8jVy5yEX4Ic5AUq6iDIAHqFkyXXAlh8QEbnAlC97PJRSQkhG&#10;SsqYuHqrH54LCgkFgFIVyvUPrvBd9g1v1j7GeERC3YHLF9Zo2kQQxXdrNVW5XITQZ/THM497LnyC&#10;YQZMknmEhyycLsuyoFJNrN5sl7vQkVeoUYgkLb91Ymi5GjzPC5zQbekcEQmYPYXc57UWgmc2IGAA&#10;siw77z6e2bIrLwitBvRtP2nk0IQ6uChNa37nfvpI//W3zgLA3SvXosqW3WFL3j77gxkdemCMGQCl&#10;tPvOnZOSk8+Zclabsyz0hbUxOAocA0QAF73SiIKNySJAeJM6eq0BAZaWryQYu/MKcrPSGWMs0L9j&#10;r3cRxqd+/U3081GKapAHD58gnwFQIISJgCgAwojIMtYZ5AuXwerAWp1sNFZQaQgAJ4o5WWmI44nk&#10;UcZPFT5+BoQCQ8zFCBNE7tpt9tsJnFvA+RvxC4zCirV3gy13f1bqgIOHRt2+TSlFHIcx/n7+Rwvb&#10;Ju0lWYHBIS6nQ5Kl6Liyq++f6cKHcxyn3E97BcWP3bRaQcnoao0Fs0Px35Wo9Z8Gx1P/hRnmGTdu&#10;3wZJknie7xNUdl3mNdlb26LwD44Lj456e+iAL6fMBIAWSV24ClGFRQ6fbtr7gOKQZEVfys9U9hQ8&#10;Shlfp5UgCnVbN5+yfc2whDocx33Uf6SgVi0/8RsAjKz21uqew79d9BEArL37d5nEcj0C4tIePmKU&#10;IYy1QUGzZbnZ4sXfZTzaZstjqKSIk6KnIgCOAEeBMUiVPD6Yi2zTLDg2DgF4tu1ilLryCjyS5/BP&#10;W3sNnSDwvPTxRxzGuvBQtVoDAPTR42emkAHTKDd8jN1uFyDMZDdgYAIAQAWjgQEwj5R87xYDwDFR&#10;gBBghACUCmIMgayYFhGjlAIlIFMslxAirthIDjkKVqfdj+3ceT5jEXXrMkqJTAChgRGVVD66b2+d&#10;JzI5e/jo+HL134uulpWeLgjiLjm9oxAmSVLvkITPLh2Lq1xREMVhcXWo3clkT/FHMHhq9/F+f34+&#10;eZ6PaNcwsVYNhND87n2GfLVMp9M9oYz3fo7juV4TRt8+fenGuQuUsWU//ZjvtAB6skbP66tiW/Oz&#10;h2omy1J+/uC4GoIolq1Q/pvbZ8bXb1MqMXb6D18DQJ+IisjmpMBubj3Qp1p9ABg0f9byK7/PrNtm&#10;ydhJXtVSY/jwhYz51au7Ku3BQUcBLiQUeE4oAEagxkzA0ZxqcXiZvks31RowKbNbVyYRD4A1zxQc&#10;Xkqn0bkdDiyqshcv4SnVRobqDUYAkFIyCBSy2FMEBIGMQI0QU1jqXU4AIDKVGJMkBgKqJOgogOVx&#10;qo/BCAw0/XsDzymqQmIAFBADYMAYqBGoi59gnl4/AeNTLuvy7GRrUMACStt+/TWlVDm3/rZtZ09j&#10;mc+v/Zk04T0AmD/g3W3j5olaNW/Uv9+w0/ljf0gez14pY2hMrS9vnvbzDxBEsW94eR4IyE/AyJ4G&#10;R/GFe2axAChgZBfI9JWfAYOj2/fwoq5Jx3ZcscDKp49FCH1+/MD8tt3dTpcsyZvSbpoLbKxw4E8N&#10;sjhunv9f5a+UEB7TUZUacoLQL7J852mje0wcy4AlBcb5qgRCZQQgU+JrlnqHxt84/3dQaOimvLvg&#10;lruExdy7dhNhhHmeUtpj3745Lpc7utTy9PuHHGYlQ+c53wwDF8UeilSIAUgYI7WGu3DNKXJbS8cv&#10;9Quv+um3um277+/eav9ydY7R4AHQRUcGBYcDIZCXC4wWnwmMQc/zCEDkOCp5kCwDxhyAgABTMPLc&#10;osgy3TNt0Zt25FWuZn9/KcgyVSKtEHAMOAw8QkhmUJJZnAHwGJ90WT/PfvyAg/F37426fZtRijmF&#10;bJn1i6ty98KlH63JWq2WAfSNSDCdvU6AIgCeIVALP4ya9uMXXxNCNmVcm9O+18Mr14eWqa7Rq5iX&#10;gbcYGp59gUtaR8awqcCy9sY5WZJyMzI2zJg/e9M3+OlU+GfjUZSTRHt18M+eXFmSzCbz1KqNeQ2P&#10;2VPb0DNHpOL/7u0TQkjn5zvkiw9nNO2w5O/fI6KjbWbzhIqNdUYdevq3gAHFKLBSwvt7NktuT0G+&#10;aVytphGVy396YIdCC8AYQxgTt3t9vXqply5F+Pm30fjqMZafj9n2dgIjEBFIDCgjCAgggcdAqLKv&#10;aznsEHlPeKhYpRL8uJdiDhBwBCguBHqa5MEuN/psYRQvqnJNjk9XMgFTCsCA50CmgBDiEMcQoTJD&#10;GDACYAhoyfpDGSyHkAzsN4f5jrXA6B8w+MwZ3+ho5fZLCeUFfv3cD3/+ev262+e0Oi0vCPu+XLtn&#10;/jLOoOWfrs4jI6RjXOhbtaZvWAUAy96bpJPh9unzLqutiE/7ySq8SLwrSBFxWlxrUq9yGANGnXSh&#10;+1055LmyaSUELlFKzaaC0eVrbs19JHmk6+fOf917BHDcqzz+SbsYh8XHdJoxfm7TLhtyb6tE8fb5&#10;S5/3fFelEhgCDIWWnOLYwgjlOx0zd2yoVL8OAOxa9c3mKQvazho3eNbU4nBBAD927Xpt92690dhE&#10;ZUhQadxF98AXdKXoD8aAV6rpIJ4xgpFytgCZACCOMkCIYsYYYFzIjIIwwghThECWla5iAKTcwzEg&#10;GQChwiv1i9cDAFQYp0ru31zW3AJTVLVqfX77Tevvr0BEuQneuHhpVt1WYzZ91bRbZ8nj4QRheLna&#10;PKMyAYECQ8y7tAhjRilBiOMRHxj4xYlDRJb3rvvu/oE/XC5Hxr2Hyq34+cvOi64/xO2ed3x/SKlI&#10;QRA6qQO3mtN4jivhBv782DDGPkafmfu2ja7WRBCFxFo12s6djFChRcv7gGf2v6csLQgl1K/dad6U&#10;eW167ZIytRrNgY2bv+k7WlTxAAgD5sSnkpQKoc2Yr1qzqu/oEY3bUELeGdJ/hyMtOqZsZxR8fPe+&#10;Qh8EY4zSrtu3L2SsyeLFv+ZlLMtKPug02xkV0TPxYk/3VbluyIynwDMGDDjKOJlyEuEocIxRJd+M&#10;AjCgBBADzCEOAEkEU4J4BBziFPMOA0wBKbcB9sIjCAMQEJaB/eGyLs9L+zHzcYUhgxcxNuTCBZXR&#10;SClVEhbN+aaB0VWPfrVhtzurYbu2ALB1ycrBoeVFBiAznjEvSpTvMfVrAQBmjMgMZ5oGlK7C8Xy7&#10;gX1bTB7ucLjLN6gDAF7HWfGj6/PXH4qAUfruM5xznQAAIABJREFUxpUhkRGCIAwIr7Tqxnke4xJN&#10;6i8MhSSyfOiHH8/9fGjBjxsJIRsXfnx1814XIyUaZ73dQgCCSlWrY5uQyhU2z1644cEVxtjnY6bd&#10;/fV3hdxRcrrCK5aLrpJ4Ye8hRsgzu1VhnzAqsDsbDu0xatE8t8ulUqt/+PCzPQuXTt67oW7L5l6O&#10;GirLvChaMzL2Dx1648ABQauJU+trq/WBHC8xRhh7BW9TSYKKJvrVshKLizIDIsZWSs677NfddqfN&#10;Fl29eocNG0IqVZI9HqUkt6JF7FbrjCYdNAEBH/26g0gSLwg3zp5f3KGfv9FAvPxkihGdMQRAKeV4&#10;vtuCaX98vz3n3kNGKUNAOM6ab96Se8fjclsKCqbVa9u8T5eTO/YRj1QMHIXv+DMLJzLUcva4Vv16&#10;CqL4Xt0W/d6fXb1RPe4FmUEvi5mlhHy/aElBTt7YLz4GgBUTpj/45Q+p0Fb71NR4RW3Qd5896c71&#10;W1f/OrH0t30AMLFFJ/lRuodKwBAQOuXg1kWNO4zfvvaHaQvdVqvTYuNVInquKQpYQDjfnNd/2fut&#10;+/dU4PLt7EU/f7J69A+rmyd1liUJYw4QKJqW4/msq1cPjR59//hxpBLDtPrKgiZW0KgQkoARxlBJ&#10;ivffCyvajwSECbBkyX1JcqY67ZLTGV6+fKsVK2KaNy/MkscYigJJc7Ky57bqrvH1+eCXH0VBBMac&#10;bveUuq3A5iKIYuWcIfKyzan1M0oOp2KcDa+QcPf0+XFbvqna9K0hIeXUel3RjGGLJXfV7YsanYYX&#10;xSS/shPXfLZt/ieSy/WiZVIO1PVG9EsaN4rn+dnte9Xv0q5l36QXoQReDhQAYJStGDPZPzSkz8zJ&#10;GOMlIyakHjspscJD5FO6BIGo1vScP/XXrXsMYf4TVy4FgIEJdXSMUpkwAMzhqKqVxq7/YsXA96Zs&#10;W8tx3P7Va28cP/344hWbyazRap/YCIsd0XmOy7Zaxny5tFHndgpcdq38ZsPkeR0njxqyeA4AeCnC&#10;FfoTjuMsaWknP/300rdrrXabSqMJUmvieFUZXuXH8RwgGRhh3hiS10BP8bseRkgpK2Kh8iPZfVd2&#10;Z7hdTrtdw3EVe/asP2NGcGIiAyBFwWNeRoyLf574NGlofMNas7at4xBmjFFgC9v1zrxyndeogSrZ&#10;kYwXRaDMWmDekHVraHhiWIX4+6fPNx7Sd/jyD2VJooTuXLry+Iat3tAnCWFqdUw9uDmmYnlRpers&#10;U2b0Z4t2f7ycFpXZexolVMBC9QFJ/aaPxxy3dMiY8ISySZPGvDw45JWi8N/vMzS2SqXuk8ZgjFeM&#10;m3b/l9/lot8qPGFxODw+tt8Hcz7pM6L52IEdBg/geL5ncLy/jw8tZoOftn9zWJnSKo0aAGRJYpQS&#10;Qvat+CZp+vjB4YlU8uj8/EgxjaU0ThETsFBgNvdbMr9V/14KXC7+eWJZ35G+ISETv1tZpnyCLMkI&#10;I28JaUapwjaQfePGlY0bb2zblpecLAOIapWPShPECyGYD+Z4X8xrEBaKAoFeZMFkABJQF2UFVM6l&#10;chaRs4lk9rjdDgcGMAYHl+vcucqgQZF16ijjUhg1lBaUKFKZkrVTF+774pseU8b0XzxTlmRe4N1O&#10;58KkQVnnrwoGzROHEQKEEJHlqT9v+ah1UoVmjR1mc8ad+yuvnyQyAWAcz+/5/Kvd7y/VPk07SwFR&#10;KnVbPLtF724Y4wGxNd777P2fln2Zm5JWGF9StA9xGNcf1i9p4miM8crRUwSj/t3Fc/4xLOSVgIIQ&#10;Wtx7aJnEhF7TJwJC62YsOr/3J5AAQ+GraQj0H/vdl1OadJy07esq9epwPN9JGxkWGYLpk60REBJ0&#10;2rZj3816lHL4qw1jvltdq1VTypjH5bLkF8yu3+bDc4e/GjHp4Zm/Ra26+J765Aceu3LMNYf1Gv3x&#10;QuWW63a5vpk0+9iaH94eNqDf+zN8jb6yJCME3nVSQMOJhbtb/v37KSdOpJ089ej3Y3l37xJKpaIs&#10;dgyF7AXeRyr8KLToAxwADxCYkBBeq3ZItaql3347tFo15bMKlYY38pQxRgkVRAEAjuzYs37cbJ2/&#10;7/iNK8pXr+5xuUS1+tGt258MHuNOy1SrVJSQJ8c0VjRYhDxuNwJw2Wzrcu6KgqCMNyc9c3hE4rd5&#10;d4+s23zsy/XFQ0YYAGIIEzZw44pqDevwgjCnY6+G7dv+svJbp8VaBCbMMGk7YXS7YQM4jls+fLzK&#10;33fYB/NeJTfsVfN6EEKfDBzpFxkxdOFMythP32w48slXbo5xjAGA3s936MpPFvXo3/+jeS16dGMA&#10;LqdzWFRFH/9goMpUF7WCEEOo98dzN0+eV65pw6GffaAz6CfVabH0zOELR/9c2Wf4+oybw0pX5Yoz&#10;yRZNIwAQBALmHBabb1yZ0V8tia1YweN2iypV6r37X4+fffnI8WYDuvecNzUkLAwAJI+EuWI8KIUr&#10;TwGAe44bgineb4X8Qukpxpjnn5lCZUMBhYAJ46dKgBCKEHA8zwB+2bh564JPiFsa+MmCZn26KdAB&#10;YFuXrfz58699RQ3jMKJAEMKIMMYUJlvFiKXsoQhg4V8HgsJDKaXKyWZwRGLL0UPialdfnjRkTdat&#10;ERGJ6qLwbMwwwWC3FMw9sjemQjlKaUby49Hl687Z88OWmYtdNjsDkBES3KTv6g9qt24hiMIH/YaH&#10;lC41cN70V+R5e70EsK8nzrQ7XZO//lzySBeOHf9m8FhBxWPgEYLA6MhBSxeun/ch1ojzt22UZZnn&#10;+WF1mmryHB7qeeowpcCFUo7nK7/T/K/vts85srtMhYRP+4+csXXtuV+PfT1ojKASAcBld/RaMn/b&#10;lAWiXsvoU7Y1hdrJanXU6NVhyMJZPr5GWZJ4QUhPSflx/pL/Y++q46wq+vd3Zs45t2ObhaW7uzuk&#10;pUQUECRUREAFARGQUkIEVEAJlRCUDkEQJASku2tZlli28/aJmfn9cS4Lir6vr/HzfeE+7OdyWW6c&#10;OWfOM9+a5/vjmo0FSxbrNHJI42c6WcxmANBUFQB+Uz/noTjVz87O/S/71bPBGWOMEyEYdbh25vzm&#10;uQsOb9gWV7JY7/fGNujYVv9eQRQvHj3xxYh3cxNuW+xW9rDeGAKT0+HJyCaiYIkIy0tOpZx3HvPG&#10;D3M/Z5SpijLz1N7wmKjti5bt/nLl6ysWLHrpzdRrNwxWC9M0Iopw39gSiJiueFffvqh7T2s+mvfD&#10;F6tGL/5o+duTc1LSgCMGWsATGLd7ffFyZURJeqdDj+otm3R7/dXfVYioH+l/NFE452tnz7/w40/T&#10;vl+vKmpmaurb1ZtZHA79cE02a7uhLykGcfnIcWvSb2qqKori2k8W7fpgrmAU9ZjNL2wrJRAYueXr&#10;AyvXVWzasEGX9sD5m9Waaj6f3+M1ms3v7Fz3dvVmS/MSX44sYwsP+0VxHgeEgGNCqE91c6VB9849&#10;xg+Pio5mlOqrwPFde7bPX3ZxzwFLuLN217ZNenQtV6em9KBtIWWUAUCwciz48HOaCXYZ1Nch0Akj&#10;/zXpySnHt+44snrz+WMnIgoXavNKn9Z9e0VERVJKg93Wj55YPeXDO0fO2sNtHP1a0AWjIlUr3Tl7&#10;EYvCc++NtUdHftS174wz+0ZXa2oNc2KBNHnx+SMbtmpef+mGdRr17r6o/zCdsfLPIeIUkBjboMq7&#10;K5foN+fQ2k0qtWpZpGDBHxYtC/j8+qDcOTkLb58zGI2iKA6p1qTr26836975P9oD9kc6qR/dumPJ&#10;O+8tuXZcU1UsCH0KlHPa7Tq1CgZD9bYt2g1/dXCpuhP3rKvSoB6j1O12D61QP8zu0Auwg9cgeKJQ&#10;qyEDctMyOGOm8DCzxbJr3ud+j2dJypVxzTvboiKyk5KBc3daujU6ypORlR/PhZ9/DgBGAuay4vV4&#10;C1Yr33HYq/U7thYEId8vTbuXfHrXviNrN10/fd7v8TpjoopWKFusRtVilcqXqFjOERUhmkxm6y97&#10;3nl9PoLQvZu3/HmulMTbN0+euX7iTNLVG6o/EFmqaK3WLes/07FcnZoiJvkLVl5u7g8r1uxbtCIv&#10;Nc1pt2uEA+OPbhfTm5shhDilXpd7RXbCmmkfRRUr3KJXd03TFgwZdXXvQSUQmHVm37rpH5/ZsgMQ&#10;qIqKH9qNhoBzjN257rc2LavaoC5jLC87u39c1ff2bjry9brL+w6piooACCEuOfDVnQs6tz0fVebd&#10;rV+XqVH1X3jCv4o/sveYatrd+ITh9Vp/676rf/2weq15djbVKAeEEIouVnjY0vkfvPiaLSp8wtpl&#10;+msm9RyYfuQMwz8L03EAjLEmKzPP7ts2//P9X6wkogiEFChTcuK21VM69arRsfW3Uz/SZLn5wBeO&#10;rtkUbDKcXymur+s/XzUwRhwJmtvrZ4GClcrV7dapQZf2sXFxvxiFoihpSfeS4hPuXryam5qeefeu&#10;L8/lzcoL+H0UQBJFi8XkjIkmNnvh0iWjSxSJKhJXsFSJyOio4PsfEs1OvHR1/7rNx7fs9CYmmyxm&#10;wSzojVkeDTgFbw+MK7RofGLjd5LJ2GPGhLVj33/jm8WrJ8+c+N0qQRQRQtfOnJ/TpQ8mxOi0e7Ny&#10;MCHoocEGz5uAkNn66dn9qqKKkrh06gdHV24ct27ZgkEjclPTOecIuICJrXzpaVtXqarKOetiLfzV&#10;7fOOiPD/dJbAH5soAEApVVW1h6Pol4lnw6OjRElaMX32wQXL0X3rzx4d2fbV/oLdOuuFl75MPO8M&#10;D0cY370eP65RJ2e4Q6McA3v43FFVNZjNvWdPji4cJ5qM2fdSKjasixA6/9ORL199yxYTnXM7CYsi&#10;cIYFUqBsqfSEW1RRTXabOzMLPyQTev+qII4Acw4YEYSZovl9Xg3AUbBAseqVyjVrUKp6lbgSxa3/&#10;YWMTAMjLyb0bn3D15OnrB47ePn/Jm5ElYcFgMWFCGGO61c7Rg7n7i42G+sUWBKHTuOGVmjaY3KLr&#10;JxcPGs1mRVZunDlvslpURt9t2H7AJ9M3T50TnIv33x78CwHHyJvjenHe9Kd6dlcVBQjuX7h819Fv&#10;2U2mnYuXe3OCRZ9aQO4ybWz7vj0ppYlXro2s13qT7x7T6O+3Sx7GH9dH0a3RPsWr9psxoXn3rpTR&#10;1Nt3367bJizMpqe7RUksW7/O8++NGdm0S73OrV+dM1VVFFGS3hswOPmHI8xAMOM/C7IhZAl3lmlY&#10;99SmbaYwx6xTP2KMB0SVAYSWZVzfMv/zMzv2JB473bDPsyc2bacBWdPUqSd2j6vZ8oWPp26cNPPR&#10;LOOvpMF0PUjAiKqqqigBTWUMA6ciNhuNgigigRiNRipgzrnm8THGZEWhPpkyLnDAAogGA5ZEASHO&#10;ObtfsPawzYswYlow9YowNthtnoxMQRT1AZojwz1pGXV7dlO9vucmjHJGRuQbNNsWLDm4asP0A9t+&#10;WL5q43uzEfvZjaQ/4QgMFPEY57xje/ST+d2SFV+PnDL9wJYN789OPH2eahoHIBjl5Hk+vXrEarOK&#10;krRmzvz932z47OSPj+aEfz/+glZxswYM8+XmTti4Ql9iXqvTEuW4NKZ3+UJhBaK7jx1+Lz19ybAx&#10;C68ei4wtAJzn5uSMqN3SIUgKo+jhq4kQxlgfT8DtsUSGc02TPb5ZF34yW62SQQKAlDtJb5SqNfjr&#10;hevHTg0vGocx9ubkebNzHtAyB84YFrCe1v01gwbg51kP/at/9RTq1uy/yFrkfxwRpYDXW6ZBncRT&#10;5/T95YqsDFjw4eox72n+ACBEBDJi/bJJzTpN2r/1y+Hjpny/DhGMERrbvNO9C1et4Q5fnrt4neqp&#10;V+IfSNw+OGYuYZKR5xq7ZWXlerVVVaWc9S9Zq93gAWXKlt448xN3ZjYgYAACYHOZYh9+v16/HG81&#10;aFOxRZMB74/7k5qif1aaizE2fPFH7V4b+Ky9CCJEVdTPju/pOmmU7PLqTXFyUtKWjZyYdPTUkptn&#10;JrTtMfuF14gg2B2O5bfOt586xpvnxgJ5kILmnOkGL+cGq0Vxe2t0bj/hx28z7iRJBkkvNo6JK7hW&#10;Sa1QtxaWxHHb1vT/ZHp6QmLw/QhzAITRm2u/7DfvAz1IqjyU8sjP+PzStAQIqhw89MPvP/lFzvzR&#10;FLr+GYo/MHzdEtnvh/tvNZhMh1auiylT0puT687OeWHO+8UqlW/Y59kZ7Z4bvGj2FyPG3jh7YXzr&#10;bqM2LDfZLEyjRos59Uo8YwzuJ6f0yYIIlt3+ys93XpVxvUz1qoDQyvc/HFS69ux9W3KuxX89/n13&#10;ZjYAIIR9ue4BCz+cuX2dqqqBgNxZin514ew+E0f/eeXZv0DDDWFcrWnDb7JvPussfmLXj5zzpj26&#10;Ls24Rk0SJoQCUmX5/O4DH3btO+C9sS1efaEbij659wAAtOjSaUXWjTJtmgXcfkqC5tVDIQYQjQZX&#10;RuatC5dmd+37YlSZmc8NzMvO0eu0IwvFzr14aO37s8JjY4gk2WOjNVkpVqcaJljx+1VNTb15WzIa&#10;vbl5M079+GC0hPCfH/zDSZ9f/Fe+z8wfmiKPzjB+/5MR8A0fzO338TTOgmqzCMHVfYcd0ZGLki+t&#10;zLlZq3VzqqovzpioyXJMkcKWqMgy1atwyoYVr4Hyv4jd3yCkfz4iPECjShZfknG134S3AeD29fhu&#10;YkzRGpVfmj7x416Drh46rioqRQgjLESFr8iKr9qsEULohxVrXylb51slvXj5sr9nh++/xV/ZhoUQ&#10;MvuVN5MTbs7es0XnvR/Xbf7y1VGOMCfjlHOQDIbyTeo/P3nMV5M/OLpl5/xz+8IjIqimCaI4oXOf&#10;e8dOizYjog9st/xLFdyDjrGmKAjj8i0av7lkHgCMbtxhxv6tGOPczKwfln5zaff+5MvXY0oXz76X&#10;YglzIoIzE+/0mTVl/cQP9FuqXs9uB5etCkb0EeKcU1UVJJHfvzJUVYkoIoyoRqmixFWrlHYtIbio&#10;oQdKDb80gBASjQaj3ZaXnDo/4dTA6LJGqxVh1PXdkW0HvqBnjzmAIAhHt+1cPW5auab1X/1kxvPm&#10;QmaHw2i15CsJPJSvQAxTqoIY5pzx4yabw8E5VzXtzRotitaoNPD98d+Mn3rjxBlNd4CxkJ2TM3LD&#10;khrNGquqKorioKqN6nRuN3DKn11uHsZfLB/KGbt7PWFY1cYzT+0uV6mSRqkoiu92eD79whUsCsC5&#10;z+VeknqFc045G12rtSnSOW3vZqZRjBBlbHKHnkkXL1nMFno/lfgwweQ/Qwj7Xe4C5UoVqlB26MI5&#10;AKC7iP2iyzbs06PX5DFnd+8798OPvjxX/JGTJWtXv3HkRMFK5W6fPPd5yuV3GrbzZGYhAGeh2HsX&#10;r867eXp4ubqiyYQQkv3+DqOG7l2wzOS0F6pQtnj1Khf2HEi5fC24kBDMNQ0hjDDStwrIXp9oMupz&#10;iFG68NbZ/tFlu4wd/uOyVXW6P73v8xWfXT8uGgwAcOvytV1frDj41Rqr08E4p6oW8HotTsfD7q4+&#10;NgQcMKKyKoTbJ32/LrpgrG60Tu7RL+n0+U/O/ySJBjUQGFyypslqAYS0gFK6ZaPRXy3Q78xje/ZN&#10;7dBzaeJZe2T4X0IkD876X64zq3dtm9ClN/XJU38IFr1mpqWPatAaefwLb50TDBK+XwJ492biqLpt&#10;anR4avSyT3VFFwb8/V79b+8+Zowwg/ogNfhr9U2YM+bNc8WULvHce+/YI8Ln9ny5YZ/nur01RE/x&#10;CKIIAFlp6TfPXji+ebvf7YkpVbx66+af9nkNIfTCR+9veG+WKy0DA8IEA8FxFcoJBunOuYsFK5R1&#10;Fohp0ufZeb0GCYIQUTQu5eqN7lPGHFi5Nu9eSnjRwpkJt6wxUSNWfT6lRRfF7y9UqcK9C5cHr1yQ&#10;dPnargVLO48alpOavn7C9Hq9nuk+dvisZ/oFXG7RaGSUokesnIdHxERGXaq9ZJHx364Mj4jQp8jc&#10;EWMPfPnNjIPbSlWuqJv5jNLc1Iy3a7fA4fY5x/aYTSbGuCiJr9dsUbxmleGLP/5F28W/BH+bIDHn&#10;d27dGl6+wVvfrmjUrrUeXfa43Caz6eEx6LPqwvGTE1t1bfJirzfnfaCpGkKICGTR2MkHF69wOMMo&#10;ow8H6ILH/dA/9QVeDciCQdIU5Y3VX1RoWFfvq6Kpqu62EEHAGOdl56TcuvNxt371ej+TkXgHC8KZ&#10;rTv6fjx19ehJS9KuLRk98dyOvarPTznvPn5E7afbJsff3LFgidFiuXLg8O3LFz48+dOn/YdO2Lnh&#10;s5ffHPHN4pPf71469G1O2dRjOxHGBYsXzcvOfr1U7YXJl98oW2fxnfMYoasnTs99/hX+UOcI9PMn&#10;AMARCJjk5eRWfvqp4V/MFYmgryCLxkzeNm/hpK1rarRokl92E3wLYx63xxHm1E/sthXfLBv89oJb&#10;p53OsD8WJvm3+BuVq/VJsGz8ezuXrVp44bDVboPfcEL1GvTTBw5O6dSrWddObyydD4xpmiZK0pGd&#10;uxcPG2N0K8Ri0DhF/NfvyIcnkL4oUE0LLxJXs1ObRj26mJ2OqNgCABDw+fd9s/7b6R9P2LspulDB&#10;/Egd5VwNyCe+2/nFkFHNXu67b9HyL1Muu7JzHNFR+oSb0K7HlO/X6tnd/DNGCBlUogbXtFnnfzKa&#10;TBgjQRT7hpcctPzTr4aMbjKwd52n277XurvZbvtVCuEIEMY8oLqBvjB9fLsXntdUFWOMCZk3+K09&#10;K9aM3fRVnada/JZ0lm4vZaamDa7coM/kd7oOG/RnwiT/Fn+jcrWu4PPCxDFfJ10+sXUHf6Tz34NX&#10;EswYq1K/7ubcOx1GDO5buPLYFl08Xi8A1GzaeOn1k3MSj5do3djt8mAOnJAHTsGvhUYYY5LJaLRZ&#10;Zbfbk52bfPP28PL1+xco1y+6zPn9B39c+g1VVZPVmp/e01SVykpOenqpOjU8mdk12rRQfH5MiC3M&#10;yVRVU1RNUQxmI9yf5eQ+AEDxeIkovlO/jScvb+Ps+UMr1LeEOZYPGYUEYfenS2JKlWjz+su/bHcM&#10;iBGMAXlzPQVrVZ12es/Xdy+26N4FAPwB/4QOz/WOLd9iYO/NnqQazRozxn4rdacfzOF1mzdm3+o4&#10;aMDv0dj5M/h7tfB16OGj30mJOg/lZGXP6NY3+WrC8NWLajRvohcJCKKYeOXa0tGTbxw55bBasYB+&#10;y6rPN2s4ZYhgvXxEzyvpR1LvuS47P10iGkSz01G6fu3KzRt73e7KrZpObtBuWdYNAFAU5fyPB7NT&#10;UlPjb2bdS7lz/pLF6Ui7kUgMEnDuz8nDBDvjCvlz80CPxqoakSTOHuh1IIQCHq/BbNIvqf7tmPHc&#10;XFfh6pVfmDGuYu2aVNMYY6Iknf3p0KznX4kpWnjMxuVRBWJ+sdD8q9NFKf55WczfhP+PifIHoF9O&#10;hNDX0z9ZO2lG04E9B8+eajKZFFkWBBETfPvqteVTZt74Yb/JaDAYbQpnwLWHl/8HJH8/XfIw7esF&#10;mrq19N7RnSab9c1StYAQUZKefX9s42ee/vGb9d9O+xgARmxcFhZbYFTlxh1GDV077v0BC2ef+vb7&#10;O2cvBrtOP5SI+cX6oj9qGEuIKAGvz+8v1bRh7/Ejy1SvwjlXZUUyGmRZXjhq/O6Fy58ZO7LfpNF6&#10;fdO/1ov/p/BfOlHyodec3r12Y3b/YclXr/eZ/u7Tg/oBgCLLhBAiCB63+/slX+9e+o3vbrLZahEN&#10;kt4EEB4J3v/c/oX8AL8SCHDGDeZgBwtGqTU60p2aTkSRA2iyjBAWDBIgxHRz4ecBlV+AI8AIYYQ1&#10;RfF5vNZCsc1ffK7NS33sDgellKqaZDQAwHdfrlg+elKBUiVHfPlx8UoV/vIWgH85/tsnig7GGCEE&#10;IXR4+w+L33hH8waenzqmQ/8+CEBVVM6ZZDAAQFZG5r7V6w+s25J15YaIsdFsEQihwDhnnP+6j63j&#10;Fx64Xj73i9jabz4ivaybUE2TfV6VscgKpRt269C8Z/fI6GgAUGQZISRKEgPYvuzr1eOnEbNx4IdT&#10;mnTuwAHo715l/ln8b0yUfOjVowBwbPsPy8dPT49PbPpyz2dGDCkYFwcAqqxw4PqkAYCb166d+n7v&#10;hd37ky5dV10uAWPJaCSSCBgDAsQ45YD0xMyDRf4XRXTB8DDodQsIAAFFIKpMU1RFlinngsNepGLZ&#10;yq2a1GzXsljp0vobFVlGgPSCzpSkexs+mr//81VRJYv2nTq2Xvs2APBoq/X/cvyPTZR85M+YewmJ&#10;Gz6ct2/VhvDIqKcG9Go5sHdkgRgAoBqlVANAgijk37K5OTlJ8Qm3Ll5NvRKfcfNOatJtb3Y2DSiq&#10;qiKNceCYCZDPKHpHQ5EbDAZilMxhYbFFi0YVK1KwYtmiFcrGlS5ld9jzD0YXnCFEIAIBgMzUtN1f&#10;fr1nyarcjLTGvZ7pOnJY4VIlAOC/f4n5LfyvTpR86LlWfdJcu3Bx2/xFxzftYBqt2KJh8+efrdy8&#10;YVhEhP5KqmmUsmDpC0YY4//0nqYa1UXVgkEQgvNLxXIysy4cOLx3xepL+w4TSazbpW27Ia+Uq1IJ&#10;9LpuhP4n1pd/gf/5ifIwdG9Z75Xu8/rOHfjp6IZtZ3budadn2wtGlaldvXzDeuXq1owtVcIZGfHH&#10;XAsGkJeZmRyfePXEqcsHj147dcZzL8MeE1m1VdP63TtWa9rYHCz61wDB//rkeBiP1UR5GJxzxhgC&#10;JIjBm97n9d6NT4g/eSbhxNnbFy5n3Lrj93hUzjDGRkGyOJ1ABCJiSTJwzlVVYSrlGvXk5aqyTBES&#10;ETZazVHFihSrUrF4raplalcvXKqU2RLUd9RUjQPHf7Sd8n8/HtuJ8ij03V96gJj8u74Dv/khjFOq&#10;cc71NPLjOi0exRM0UUL4M3h8FtEQ/laEJkoIvwuhpSeE3wMOSJct+nXJ3xBC0PEf7ywM4ckCZ4Cw&#10;5r3uS/2CK+kGqyBFvoFNVYBTQP+TEeanze7zAAAgAElEQVQQ/laETNkQfhucASJUzfGkLFID6c4Y&#10;x44f7s4e9xJiqRzIr3WCDOFJR4hQQvgtBItt/KnLqT/VYjXduZO74IvLR8/c2758GEY+HhTwCyGE&#10;BwgRSgi/Ac4RxoGsHUrecVEyK5ytXxe/4qMWJYpFrFl76OjWtwnRJY1CnBLCA4QIJYRfA2eAiepN&#10;CKSt44zYI4wbN8U3rFVUNJqGv1zDaLWvWrH5yqEPCSHsP28WEMJjjBChhPAIOAeEGZV9yUs01euM&#10;sv50OMlhtleuWlhhgmQyjRhcJ8sjrfpyYfLVlYQIjIUShSEEESKUEH4JDhwQ9qd8I3uuGszm1Azv&#10;1cve1m2q+ANcMEgMCZERtmEv17p2i65aPDUvdR/GAg9xSggAECKUEH4BzhnGRM456s/aibDBYBZ3&#10;7LjTrkNtwARLEiYiEQWFolIlIl94vsqxs3kbPn9b9V5HOJT0CQEgRCgh/AycIUQ0OdubvJSpaniU&#10;Zfee2xWqVCwYF0YZQlhAmCBEsEB8Cq1bM65NqzK79t/etnw40FxAOMQpIYQIJYR8cADEgXvvLqL+&#10;ZFuY9Up8jttva9C4vNejIIIRQhxhDhg4xoh4fFqb5iWqVC689bvT+9cPxwgoExjD938QY8B0/QjO&#10;Hv6B/B/Qf0Jh3ccHodL7JwT8/sPPejsAIACs/5oxQBhcdzd4k740WW2SzbRmfVLPfu0wp1RTqaYx&#10;TaOaylVV0zRNkTVFVWQVc7p45RlPrq9GzciYQmGiKBrNZrPZZDKbJZPZYDAbTVbJaJUkk2gwCZJV&#10;EMxIMAExAzIBGABEVRaxEPXkbLR8vBEilMcKCCEApMsecl0NPkggFCMZ4wBgL4AbIA9YNijZsi/L&#10;687Ky8nMzcrOTs/NzvJ4vNznYbLMPH7oP7hddLQt4Fc401iQUDSmqpqmaopKVVVTVU1RmUZlRfEH&#10;FFXVNJVqmqZpTKcgVaOqylSVqRrTVK6oTFaoKODdRzLDo619e5V2xL5Qt1kfjDWAJ2jz9mOMEKE8&#10;JuCcIYRdOWk/bJjDAhcqVYtmwG7dyszOdKeledx5csDPGEWCKFqtZme4LSraGV3AGR3jDI+wWh1m&#10;o8kgigICoIwzSjVVo5rGKeOMU0Y5VZmm2ymUKapGVU3NJwyNapqmUqppurAVZYxRyhjjjLP7Pg9n&#10;XGPcaCBXr7sUyTJoePWLlytVqfuqyYw5/632SCH87yFEKI8VOGd6YcgP3y4+9sNip1nGxOSMsJct&#10;V0CSREBIEEUsCqIgCJIgiCIRBCIQTAjGOKgIdb/TTVBAhjLGNKZRqlHKNKaqVNUopTqbME1jlFGd&#10;biijjFKNMkr1HtDB8AlljHNJRPdSfSnZ8PJbta/Fx5Wu+mZEpE37oy0NQ/ivRYhQHkPoZCAIYvLd&#10;G+uWTcm5fchuMRKDpVKVuEKFnIxhIgo6lRBBwIRgjHRhdIyCLR31RoyMc04pY5RRynQDRNMYpZRq&#10;TKNco5RSpv/mvlXCKOOMBsWsGGOMYwIul3o10T9geO3k1IioIsMKFyusaSrGoc3KjyFChPI4I1/h&#10;e9/ONXs2zraQHEE0FygUUaVqYYNB4oAIIZgQvTkqIIT0zuzBRpsQtC4YY1RjjDGNUqoxSjlljGo6&#10;izCNBRmHMh08+EYGCKkKPXc57/lBNVUehkwvl61YKUQljzdChPIkgDPKBFHMzkxdu3Tq3cvfh9kk&#10;yWCpUDmuYKEwxjjSVU6RrvofzAUFYx+cs6DjwxhjnFGuMd0e4bqPo5skuoeT/8g4B3TuQlab7hWj&#10;4qIzXd2r120WopInASFCeYKgdxQihBw/tGPr19MM9J7ZZImMCitbPtZgFCljGCOUn2HmwDkHxpnO&#10;LJpufTDdr2GM6uYLp4w/4BLOGSAM12/kVqhTpGajktfiG9Zr/iyjKqDHVpg5hIcRIpQnEXpvLJ/X&#10;s3bZjCvH10TZicFoLlIsOqaAjTMOCBAAZxx0MwVAL0ljnALj9/2aoFGSb8dwBowzyoAAP3I+Ozsj&#10;55kez7V6YQ6lDONHG86H8HgiRChPLnTLQhDF3ZsXLPtsUvHC4TYTcYbZSpaMwPhBIRzn+d7PAwDL&#10;bz7Dmc44AMA4pYxzlpkrnzifXbGU87mhi2NL1KZUCzk7TwhCmrJPLhAAYMw5l/xXWlV3FC8dEVXE&#10;9O13GYUCMuJAMAAgzvXOefcTyborFKSP+34R1x+BcWCcU407rEJ4mPFWUuaFw6tjS9RGCAPn/w/t&#10;dUP4xxGqAnhyofeccmXeyrhzhiMpsoDharzHIBKqaqqsyrKmKKqmaqqiaar+Q6lKNVXTNEZVqmeN&#10;KdXjs5wyRjljTA/o8iKxJk+AXDnzY8qtsxhjFto3+GQgRChPLvQeznevHcjNSjOYJJNVvHHD47AJ&#10;sqKXnAR38OjPabAMhWoqRcDus4leGMs0xhkFoACUcc4oBYdNcNqNt5MyLxxaBRAMy/zTIw7hb0eI&#10;UJ5QcM4xJpyxO1f2ySpExpiycxW3i5pNmKqabnowyjRNr4ulqsb1EMnNxFwp3FG3XXlXnj8gM1Wj&#10;mkZB06O1lHHGdOJgrHABo8uHr57dnXr7Ig6JRT4ZCBHKkwrOEEIZyVdTb1/kXCpQwHgt3m02EtAL&#10;7jlllFLKGOVU4whBZoYnOUOu93SV7q+1sBd41h73UeNeCzVz1VtJ7vSMXJ+sBTQma1TjnHHgnFMK&#10;Tptgsxlu3c24cHg1BNM8IU55zBEKyj6h0O/sxAt7Xbm5dqfdZMQ3b3ojw4yayjBGjCHGmSAQWdHu&#10;3fPWf6pcyz5xF05amdi/ePlSRcqpgLClTI0SZWsSQjRKL57cfWz3suy7p+1WYrZYOABjHCMoFGO6&#10;HB+4cuaHyg17FyhSnlKKcSg0+zgjRChPIjjnGAuaqiRePiCrKLaAISMj4PMxUwFCKQNERALJ97z2&#10;SEfXAXXSUsDjbWmJ6NqoA9c0yhhDmEBQKgEYYwigUs0WVWo/hTH2+/1nj3x38sevvBlX7FZDhM0s&#10;StL1hOQrx9YWKDLxnx53CH87QoTyJIJzhjFOTjyTmnQVCVLBaOPF63lWi4AJ8rjV7Gx/+57VWpcJ&#10;v3A2RsUDK9SJ1TQVY8YY/OrmYIQQQgQAGGOSJNVu0qVe82cRAldezon96/ywyZsZf/KnDRUb9Iou&#10;VJrS0A7jxxkhQnlyEX9ut8/rjYhwmiR0O9mfm60UKhbZZ0S9hGschM7hca2aFKKMccbY7y9L08lF&#10;L7C1WO1N2/dv2ekVAFBk2evO5JyHCvAfb4QI5YkD55wQIeBzJV45pFJctKAx+a63fM3CTduUvnCm&#10;BBVfqtbErmkqY+xPqqjp5MIYAwAiCPawAgAhLaXHHCFCeRLBGEMIR8SWTbp1NdysBozlK9UYHh5X&#10;vXFBjXP0H5kkvxMhHnlCENrL84SCc44xZlRlgEVBCGkLhPCXIEQoTxb06tjg7hsAAI4QQgjriih/&#10;5pP1zYLBHT961UlQYyVknjxBCLk8jxuClMEYB8AYEfKzS6xpmtvlys7KzMjIyMrMSE9Nyc7KcOXm&#10;+n1ej8utaSrVFEop58A4Bc4xAkrZQ5/M8wVSECYIY0IEg8FoMJrNZrPZYnWEhUVFF4iMjo6Kjo6K&#10;LhAWHmZ3OBDCDx8epZRzjgAQxhCim8cLIQvlfxj5FgFGiAhB4uAA6akptxNv3rh2NTHhWlpyksft&#10;AaaYTYLVYrDbbU67zWYz2yxGg4iNBkEUCCEIIy4IgO5bFQRhAIQAYYyBMw4MYYwAKYoS/G6EGAdK&#10;gVKuUQpANE1RNeqTFU3jfpm6vYrb7XO5/Xkur9vj93i9lHPJYApzhsUWjC1VplyZipWLlywTERWd&#10;PxxN0/Q0EEJ/Khgcwj+IEKH8z+A+ezBCBL2Ug3F+/dLFM8cPXz13PPnuTSp7rVZDTGxMdFRkmMNi&#10;t1kkwg2EGSSBiARjJGAscEAIOMr3epDu9QDnQDnGCGPCOedIxRgDR4CQSAgGoDwotoQQZpwD4xwB&#10;wgQAMapxBpRThBDnXCCYA6JB9SV9LzJWKAciyhoNBNSAwvJcnpw8d1p6enJSRnZmVo7bL1kiqtWo&#10;2aBpi1r1GhQuXkIfsq5+rbtk/+i5D+H3IkQo/73IN0BEUdR/c/3ypR+3bzv+057M1FthDkOZ0kWL&#10;Fy8Y7rSYTKJRFAWMDJJIMAbOMSGcqsAoAhAEg4ABIyoRonJFlmV3gOe51fQ8LdutetwBj8eT6sLJ&#10;Xosq+xVFkVXI8pl0zXqNUt2FIphIAiDEEUYi5hhxk0QsBk0QRatJLB4jxIVjSZRi7CQqXAizmmwm&#10;AYuYiJgxoKqoakqAMUoEBIgAAq5zDVI4UhlTFapoNM+npKTkxV9PjL+WkJ6aI5hMVWrVbdGuY6MW&#10;rWLjCgMAB9BUNcQv/80IEcp/F3QVNSIKej+L86dObl+/+tyRfZh5ypYtXrZs8YIFbEYJEwwYEZOI&#10;OQOEBc4pxkggSCQgEuTxKWlZvhvJypmb/uS03NtZJMfLc32YMgAECGORIIIRwYARcIAHOrL3H9i/&#10;k2zU33LfLwkq0SIAyhGlnHFQKeeMIc4IBouRR9jFUtG8cKy5UlFD6ULmmDBJNBGMDarMKQXGOWMc&#10;EOYIUw6UcQVAVqjbrSUlZ587f+XShfi8PG/RUqXbdn2mbZdnihQvCQCMMb3uNuQf/fcgRCj/PHSN&#10;Z90Myc3OOvjDdz98u8aVca9c6cIVyheLCDeIRDBIRlHEnCNEGGGagMEoSRj5cz38erL3wo28c9fc&#10;11NoqtuoMCIKSBKQQPTbXv8D/JGNvrqj89A/EUJIr0MDAF0IPz8i+/M3IkIwcKCMPvqxv/b64CMC&#10;xAEUCqrGqcYEwiKsuFxBVq2kqXpZe4lCVqfNjBmRZUZBYxwjQiggTaMqwzIjHm8gKTn7ytXEG/E3&#10;fAG1fJWaT/fo3bB5a8lg5JxrmhYil38cIUL5Z/AwiWSkpW5ft/LMoZ1WUSlTpkhskRiLKBowlwRM&#10;ENYAMGAT0YwSyfag+JS8wxeyD15WbmUghYIoEIOICApGRH5xe+t3VzCPe/85QkjVaMAvE4IZ5zar&#10;WdeHtZiNcQUibt5JpYwrilqxbJFSxQtu230CP3SL6hQjENyze3NNo6s37gMAhBHw4H+53T6L1SQK&#10;RBfIxxgTjDFGQVFrndt+doRBoqEcySrTNEowFI2EppUM1ctH1SxjDjMjn0wYw4xSbDByylTKfRR5&#10;FJrn8iUk3Dt67GxyUnqxMhWf7TugTaduBqNJ7+yBSais5h9AiFD+X6Gv/4IgqIq6Y/Pqfd+tMiB/&#10;5YqlChWIMIqIIBAFggkAxyIGk5F5FX4+3n/wbPK+yywpGxskZBAxRsA5/5lcEUIYIYwR41zTKEbI&#10;5fYBQJjDgjF2efycQ8smVd8Y1GXAsDmp6TnLPh3Z5elGAACcd+k54cipa7KsjBzWfdzI3mMmfv75&#10;Vzs454MHdBz6cuc6LYdijIM+EUKMMYMonNz36fFT1wrFRiqK2rrbGKvVjBC43L7G9SptXjWlafsR&#10;Z84n1K5e5pvPx3R8/t2icdF1apY7efZ64u20lLQsjTKDJN7P5sCvqi5hBAghziGgclmhhZ20TllL&#10;m1rOWuVsZrPB49dkhRFBRASrjPtlUCnKdfuvx985dPR0WkZu1VoN+rwytHbDpgCgqmrIbPn/RKgO&#10;5f8DjFF9qb6bmLB68Ud3489UrliiTJki3dpWMhIkiQImhFHNKHGjgJLT/DtP52454b2ZxkWCjRLC&#10;iDCObWYA3bQBxDkAAkaZP6CaTQaCoFTx2Lo1yzWqX6lEsdhnX3xv66opVauUyj+A9s+8c/zUtdo1&#10;y1WqUKxUiUKdOzZs3Xn0ru+PTJ/+2voVE6s3fvV2Ukb1KqXkgPJS33Ybtx5Ky8hxuX2iSERBUCnV&#10;A716bw2BEIvZeOjoxaYNq4iioGpUL16TFa1+7fKJt1Ju3EzmnLdtWSsgqzduJi/6eHhcwch+vdtE&#10;R4cBwODhn6zeuM8giYs+ej3pXsbED1ZaLSbGWJ7LazYZJEnknHMIWlySAJJA8lSy55K262KmT8lk&#10;mlYqlnRrENGmpqVglMWvCYQGiAFHWwxFI0s1qVPSK7OUzLwtyz4YP7SPhqQefV7qPXCw1e7QNA3g&#10;13dLh/AXIkQofyMYpUQQEELnTx5dvWgWUzLr1qlWv5qzRc2mRoIxwoCNAqZGA09Oce0+nbfukO9e&#10;DjcYBIOAOEdWY9BJoRwAACGkKJrPH3DYLYqqxcVGrl/+brFisU3bDX/5xfa9erS8kXDv7PkbX3z1&#10;vV9W5i3e/MmM18rVHpiUnNH3+VbbN0yvWGfgnv1nunZsuGX7EZ8/kHA7Na5U3Pwvtsz+dL3RZHDY&#10;LdUqlxwz6Yvhrz3zXNem0z5a7XZ7EYAoEkXT9OFwziVJTM/K3bT14ORx/Zav3Dni3UXhYTZKGSGY&#10;YFSvToXr8XetZiNjrP1TddZ/e6B0iUJVKxWv/9QbNxJTRJEEAorTYeWcz585pGP7Bp8v3UYp8wfk&#10;mlVLb18/7eke44+cvGIyGcIdFrfHn56ZZzIZzCbD/TYeYBIBRJKWBwt3ZH/yXXZA1qJsqGNd8/NN&#10;w+NiHTgAAtZsRlO0RSobF96pda08j3r+0vl+T9fPyMxr3rbLoOFvx8YVCTHL34qQy/PXQ48dYIxP&#10;Hj7w9aczbIJcv1ENi4WYMTcYJcyBq9RoFAWQD57P/Xy3+9JdVRJFSUTBSg8AACAEA4DHG9A0ajJJ&#10;kij6A3KZEoV+2vERIDRj9jfjpi7btXFG86bVj524MmDIrLMHF740bM76LQctFiNwjhA6vmfe6o37&#10;Zny8Bjis+vIdn09eu2n/vA+HPNfv/e/WTe3cc+K5SzctZqOiqJSyYkVi9m+b1b77uC4dG3br1Kh8&#10;nYEtmlRb/tnoxu1GZOW4RFHgnBOCs7PdW1ZNJoQQgm1W07Xrd3ftP7120082m0kQyN4tM4vERev1&#10;r5zzui2Gdu/ceOTrPXJy3UlJGecuJsyavyE+4d4Xc4dXr1zSYjYuXfXDnM82mozSgW2zDx299MY7&#10;CxwOS2xU2OFdn4iSCAB+v3z46KUpM1dcjb8rinpBDDwcOUYIMEayCrKsloghL7Z2dKwXZhQkVwAB&#10;IYwyWdF8supV+I3E9IOHztxOzmjd6ZlBb7wdHVso5A39HQgRyl8GvepMEMRbN64vnvkuaBlNm9Rz&#10;GEQD1iQJY4wZ5XYj9ct88fa0jYdyXIrBbCT4fhghmDoBYIxTShvUrvBir6daNq1hMEoZGTl1W77O&#10;OM9zeZ95utHiucMxxqPGL0pKzvxs1lBBECZN/0rVtE8+GMI4J4QAQI++UxwOy8zJL9do+lquy9u6&#10;eY2FH73R4unRe7Z88NLQOS/3a+/x+Ae+/pEkCcvmv5Wemfv1ur17ts7KH0u33pPu3svY992suq2G&#10;3bqTbjSKRqPEObdZzcf3zus5cNrt22lnDi5MS89u3nGUrKj+gFKrWum1S8c3bjfi3Nnrw1/v8fqg&#10;LnVbDjt9YMGSlTuOHLvcsll1n0+ePHPlB5MGPtulSZdeE4/sntv75Rmbvjs05s3nRgx9pkbTIToR&#10;A0BKava+7z7MyMzbtPVgRLidMvbxB0NqNHr1bmpmbHR40bioc5cSAeAXQvoYASDsDTCLqLStbX+p&#10;bXSRKLNLBo0xgXO/onhVyPWy+IR7ew8cT8vy9Hjx5UFvjDaZLaqqklAE9y9CyOX5C6B39pRleekn&#10;066c2N2kSa0ubcqLakmDiECgjFKbQUrNy134bca2kzLHksUADBvNBr3bMGCMArIaGx02sE87zvma&#10;jfuOnbomikLbp+q8N2PFouXbfX7Z6bBwAKfDumbj/uaNq9apUXbYK51XrNl9PeHeveTM8aN7N23/&#10;1o2byQcOnR/57mKMsSASgyhOGtOne+fGnyzenHAz2SCKCMGOPSf79nyq/2sf3jy/YsNX7548c71D&#10;u/pjJnxetlTc9et3arcY5vb6l8wb8dbQZ158dSbG6OLRL/QxPtN70v6jF7Uc9/X4pBWL3vZ6A6Io&#10;xBWKbtOi5upN+zWN1q1Z7vbdtOTULEeE47muTdds2l+rehmTSfrsy62A0I1bKVk5rn69Wr/1eo+U&#10;1Kw1y971+AIXr9wqUSx2/KjeQ0bOy3N7wxxWhFB6Ru7s91+OKxj5TN/3KGON61XcsHJS685v30nO&#10;sJqNP279cM3GffsOnY+McHLOFU3zev0IIZvVzBHijJkk4CDtPC1vOX7XH6BPVeZvdospXigaBEHS&#10;NIeRxoYXrVuliMsHJy5c6dq4smi2vf7O5Kfad9FbrIZcoT+JkIXyx5Gf+j11+MBXH08uWzqyarUy&#10;EqdWUUCANYJNkiJ71M+23F53mCIimSRg930arEsqAmCMvb5Ajcold27+IDMzd+Wa3a2a16xUoXid&#10;Zq/VqFpm4cdvlK3Z3+sPdO3Q8MiJK0nJmUaj5PMHju6a+9Oh8xXKFytRtMDeA2cBwGo1fbJg06Zv&#10;JlWo81J6Zl7RwlGc8S4dGo4Z8XxCYnKNamWysvIq1nupRZPqyxeMqlT/5awc95g3erRqXvPbbYdm&#10;zlvf/elGNptp7eafDAbRZJSKxkXfupPmtFv0gQJC2bkeRdEwRoqiduvY0Go1LV+1u36tcuev3NI0&#10;mufyfjBxQG6ed9LMlRXLFj2+Z17jdsNfe6lT7+daAYDL5b1w8ebny7cvnjv8xVdnen2BsW/1tJhN&#10;VRsN2rhiYniY7emeE8LD7Jxzt8fXpH7ldcvfbdJuxLWEpMIFo47s+uTQ0UtTZq44fynx1P7PTp25&#10;PmDYnJjoMK8vUDAmfMuqKXFx0QDw9Zrdb4z5zGo1M8YwQgyChTcEI1lDqhJoW904pEuhkrGmHFni&#10;TKEaC6jcrbHMVO/B4xf2HDzevE2n8VNnRcXEqoqSvzEqhP8UIUL5I9CXMoTQotlTLh3a1qZNo/Aw&#10;g0UQzaJAqSIKHIl8496Mhd/l5Wmi1Qh6G2CEkN423OX2dW1f/7luTQcMnYMJVlQtKsJx9qcFoyd8&#10;vmzVLkkUw52Ws4cWjRq/mFI698NhAKDI6srVu8a+v8xkkvx+pWjh6J++n/PS0NmTx/UrHBfV5fkJ&#10;X342cshb89o/VWdA33b6QXLOO/UY36FN3axs17FT106cvS6KhFHu9vhsNjPBGGHEKMcEMaoPByhl&#10;elWIvisnvxAWkO7RBctIMCEI9BcjxoN9eBBCAJwDYox5vQGr1RQIKEaDWCA6rELZomaT1KF13bWb&#10;D3y/5ySjbOfGaecu3lzw5dbDu+bOnrtu8/bDt5PSCcFGSTy1/7OJ05YvW7XbbjPt+XZmSmqWw26p&#10;VrU0AGz89qcBQ2dHRjqyclxtm9dctXR86y5v79p1/PDe+dFRzibt31I1ioAXLRyTneN2efxmk5Sf&#10;liYYyRooKu3bzDi4SyGrFJ6r5BCGFBV7VdmjoNNnEnfsOWS0OsdP/6h+01ahCMsfQ4hQ/jMwSgVR&#10;zM3JXjLnXe5Nq129rEXiJoNICNFkarfiq3dyP1qbfPQmclgIC2qDgCAQt9tvMkldOzTY9ePppJSs&#10;apVL/Pjd7P6vzdy641hEuD09I/fV/h0mj32xWqNBXp+MMJIE4dLRz4eNnl+udOHWLWrWb/1mVKRT&#10;v1iEkOwcV5/nWk4Y/ULrrmNOH1iwav2Pazbu69im7tTZq8Kc1jv3MihloiiYjJIgEASIAeeM6Tc9&#10;QsAYMM5VjWtUrzcDzsEoIqOEBULMBhJQNbuJCAQxAKsBA4BAkKxyt596Awz0rTice1XuDzCdcAhC&#10;CIEkIowRwcH9hnpBfn5NXb4Mi66d0rhexWc6Na5bu3yRwjGHjlxo1HbE/m2z0jNzBwydQzDe8NW7&#10;AVnp/coHlNL5M4dUrlii+dOjnA4rQuD2+NcsGdu8SfUlX30/8t3PBw/s+P2uEzHRzu3rpyEAf0Cx&#10;WExbtx9+8bVZFrNR1TS98kW/ggQjT4BFWrVJfaKaVI50+YBjjhjxB9Q8jaZmKQd+On0t4U6fQW++&#10;OOh1SilwjkJ+0O9GiFB+L/RASdLtm8s/fjcuxlSqWKxZoBarmWqqwLFJVFfuTp3zrUcUiUSAMg4A&#10;GCNF0fx+ue/zraZOGGA0SpOmLn/tlc6M8cZt3hw3qlejepUatH7TbrdgjDKz8oa90nnSmL5VGw1y&#10;efyyrDZpUHndsvFlavafNmFAodiItt3HRkY49Fp4hJBGacWyRdMzchPvpokCsVpMAPoeYAjKJgFo&#10;jCsqV1QmEGQ3k9goqWi0WDjaWLmYNdZBo8IsNosRoQABQIhoXKCqyqmGEGJIopQBMAycIcwQBsAI&#10;AXCNIEaIxDnHiAiYSyJiwDjnFDhwISOX+mSWkCzfyZQTkn1XbntTMgNeP2WcGUQiSRgHySUoGYcQ&#10;KKrm88mCQGKinHVrlD1w9GJyata8D4Y0rl+pUdsRXl9g5uSX2raqVbfl62azkXNuNIi5Ll/1SiU2&#10;r5piNErjJn85a/76E3vnA0ItO43iCDlt5uunlq5cs6ffqzOP7/uUarRV1zFGo2Q2GR54mggYRy6f&#10;2q6mZXLvGCxiRZMEzD0BxRXgbh87cfrK4aPnW3d9fsT49zEhvz+8whnjjAEAIuQJNHCeOELRd99h&#10;Qjil8PtsWp1KEm9cXTl3QpkSMUVjHJLErKKBE27GRNb8Y5Yk7TkrO6xift4XIaSomtfrX7FgdGe9&#10;JhXg2T6Td+w9ZbebCcZL5o1o1aKWLCv9Xp35w77TdqsZELg9gWqViu/e8uHipd+NnvB5k/qVN62a&#10;Mv69JTM+Wr1/26wz5xPGT10eGeHIv2QY46AeCkYIQKVcVhjn3GYiFYpaG1S21ytnKBguWYwEmKKo&#10;NKASTgWNBgAUVVUYxZxhQTRwjDmWQDQRo5VjAwgSEQXABowljjhjXNdJAc4QUOAUMZWpfqr4mUZB&#10;CwCVgckCCnDOEBcQFjFGIhEQFotee1EAACAASURBVAUiGM3IaMJEMOR41HspcORazp5TGTfv+bPy&#10;/BiDySiKAuIcGOOAEMF6Shh5vAGTUXJ7/K/0bfvWsGdrNR8qiiQrx/1a/47vje9XvcngG4kpL/dp&#10;+9GMwbWbDdmxcfraDfvGTFlSICZcUTVJFIBzm9V06sCCjz/dMG3O6kvHPi8QE7F33+kR4xbdupvm&#10;dFjzE88CQXleVqYQntG/QPFYuydAMQJZo54AzfFq5y7c+nH/8TrNWk/4YJ5kMPxrWuGMYUHISUg4&#10;99VX1piYagMGiEajpqpP1CaAJ4hQGKVYELim/TRt2pVvv40uV671nDmWqCj+2zbtfSq5vmzO2PIl&#10;owvFhNskZDIhoJLDwq6lBN5aePdWumozC7rhgDH2+WVV1TjnjetV2rr2/Tnz1n6ycLPL4y8aF33q&#10;wGfzFmwaP215gZhwVdUys/JmTBrYv3ebOi2G5bo8kiAwzgnBObme3t2bz5j8ss1mvncvo1PPCSnp&#10;OQQjzoEQlE9YGIOqMV+AGSWhfBHT0/XCq5eyFIlGmHC/wlSVqrLMKeUUNEaQZCfmCGyLIWYHE60q&#10;IwFZ8/p8Xo/H43b5vN6A3ycrsqaqLBjv0U+A/pfuLKD8TcnBvX4YCUQQJcloNJnNFrPVarFYzWaz&#10;yWgQCRdAATkXBdLBn8VlL+IKICBEIKKZYGSQwOk0AzfcTvfuOZO97VDW1dsuv0wtJkESkO6R6cNU&#10;NY1RbjCKGKGcHPfyz0Z1frrRqTPXIiOckiTUbvrajo0zTp659vrbn4VH2L0ev91uSc/IHfRi+1nT&#10;Xq3eaFDNaqW/mD+y83Pv2mymTz4YEhHhuHb9dpP2bzEOBoOon1UOIGAUULlFYO+/ENGwptPlMxqI&#10;GlAhK8/nldGhE5f3HjjeqkO3CR/MxUTQbatHZxcRhKSjR5c0aGAOD+ec+3JyClav3n3duvCSJTVF&#10;wU9GoPeJIBQ98OFJS1vbrdvtw4fNTidGyJeXV6Fbt+5r11JVffRiM8YIEbIy0j6ZOKRUkfCyxQoa&#10;iWa2CBplDqNwMckzYkFSZh43GzGluneDPd5As4aVVyweYzIZOOdvT/j8w7lr1ywd37FtvVpNX3N5&#10;/W63b9UX71QqX6xuq9dFURAE4nL76tYou239tK69Juw7dMHpsOjERAiWZdXnl00mg0ES9MgiQggj&#10;8MtUY1CioLFNzcj29RzFw5BMuVfWFFVTVS9lKpHCRVsRwVEIWWMCTMjJyctMT0tPS83Ly1EVVTJI&#10;Nps9IiIiOjo6MioqPCzMbrebTCaDwfCHM6aqqgYCAY/Hk5eXl5mVlZ6enpGenp2V5fV5gXOT2Rwe&#10;HhUZHR0REWk1SyJ1I1869yWDPxdBQJAsiBsMIrdZicFkS0gLfHckc/uhtOt3vQYJmSSidzXVvwgh&#10;5PfLtWuUKVww6uCxSwm3Uts/VXvtsvET3l+2cu2eZQtGlS0VV6Jq350bp0dFOWs2eW3rmvdaNK3+&#10;zsQvFi3bZrNbGGMej79+rfLfrZuaeCu5WcdRhGBKmSAQPcKCMagUIaZN6R31VO2oPL8iCigg8zxP&#10;wB2AfYfPHz56/vkBg4eNmaSpKnrEvNWn2Y2dO1d17CgYjTaEFYzdPo/JYu3y9ddl2rdXZZncl7Z5&#10;XPGYE4p+jd2pqavat7935ozV6YzgkIXAlZvbZvr0RmPGPGqR6pFDBjBv0nAcSK1Ws3yYwMySoFJu&#10;NcPNNP+QeSmZbmo2IJ1KCMGBgMo4DwTkaRMGDB74dJN2I06djR/Qu/WZCwlnL9ysWbXUTzs/njFn&#10;1fSPVkui+FSz6t8sGdel54QDRy46HRZZVo0G6fjeuZNnrFy+Zne40/qwYgBCgBEKKCyg8tKFTH1a&#10;hres5bRJssdDFEpVxcsZYFOEIaYMcZaSwZCdlXXv7p30tBS/32+2WAsVKlS8ePHChQtHRERIkpQ/&#10;QN3g/0XbrT/m8POfb3DO13DMpyfOudvtTklJuZl48+bNxLTUFKppDqezQMHCsQULhdlMoprNcxPB&#10;fReDgokVC6IkIavZ6NHkbUc9q3elX7vrMkjIKBHG8iMviHHGKCcYLftsZKP6leMT7g1/Z8HFK7du&#10;XVg5cfryLduPXDj6xbvvLa1QrkjPZ1sCwLtTlsycu3b3tx80blg1PT27ddcxV67f/WzWsGaNqjTt&#10;OIoQnF+AixFoDCHOpvaNbFHbnuMWBMRUTXV51fQcZfeB01fi74yYMP3pZ194NMHMOeeUCpK0uW/f&#10;kytWxISFVyOG06o/V/ZLgLutXVP26acfb1p5bAlFpxLXvXur2rdPOX9ectibStY7TL2cmx1bqlS/&#10;Q4eMTuejzg7VNFGSNq5YfH7/hibNatsNYDdglTGzkbhcbNhn8VeSkNWE9ZgrITg7x92lfYNZ7w+K&#10;inIeO3G510vTn+vaZNqkl8+ci3fYzQWiw1WN7th9YtCbH8//cGj71nVqNRsaUFSM4OiuuUdOXB40&#10;/BO7zQLAZVnFBAvk/lKJEAB4/FQScedGEcO6FIyRtCyvmksVzeMjSDRElzQWqE4N4emZGbdvJqSl&#10;JnNAheLiKpQvX6JEibCwsOBwdDnof1R6/mHGyScaRVWS7yVfunTpypXL2VnZVqu1SNHihYsWc1pF&#10;5EpU0i8jzSNJBlGUJAIOp5TmlbYfylq67V5ydsBhJoBQvtXGOVc16g8oz3Rs8OWnI0tVffHVAR0G&#10;9Glbqf4rRCAEY0VRPR7/s50bf/nZqG/W7O71XKv6LYfZ7Zadm2Z8NH/diDELYwtFFi9SQNW0xNup&#10;JrNB9+swBlUDBPDhgIgGlRx5XkYw+Pw0L6DeSc7duv2AioyfLF1bsmyFRwttGaVEFDMuX17eqJHL&#10;76tnDaskmTZ5s12yLHDeddWq8l27Pq608hgSSr5V8k27dilnz4oOe2uD3U7Iem+O4nK1//jjum+8&#10;8ahPG7RXr16eN+m1Vi1rx1oFu0WkiBDgVpGPX3Jzw0k1wkpUyhGAKAgZ2XkNapXfsWkGpezCpZsD&#10;hsxyu327v52Zmp7duN2I5o2rtWxSjRB8/lKi1xf4cv7/cffe4VkUXf/4zOzu3Wt6JT0ECARCJ/Te&#10;WxClSBFQsFBULCg2QFSqoAJKEem9FykJoYYSkpBAeu/t7n13Z75/bBJp+jzv+/5+PvLMxXURLu7s&#10;vTsz+5lzPudzznnv0LGktT8eeXR3+6dfbf9h60mVUqZWyowW25PicUgAMdv4AA/p3HGBo7vKOYfD&#10;ZHdydpbFWOQZqgjs7qIUFeXlhfm5Op3O3cMjJiamVasotVoDmhpZgBehjvwfQVyKAgDwPF9aWppy&#10;L+VR1iOOZQMCA0PCWnpo5JS5mK1LRZxTLFUhBMUUUKjlV7PBNzuz8soMSjlDI8g1ccY8zxtNtuGD&#10;Oq9dMdff3xMAsGnrydU/HLbbncmXNjzILFz23e7biT/OenPV4oUvm0zWfiPfX/v13DdeG5WRWQAA&#10;aBsdZjZbewxaqDdaaLqp4SGCDpZ4KsH6uX4tfMU2C0AU0Fusdhe8ejv76KnLg0dOWL15J3heYW3M&#10;cbRIdPbNN29t2qTWaF6RufGAnLDqDU4HTUD8oYP/ldbKfxWgCLSrtaZm34gRlffvi9TqniJ5F6ny&#10;tFX/wKx39/KeeeeOwsvrKcNEcAFomlnxwVw5aIjr0lZKQ7FUTjiTVgYOXKn7am+tTCImRChlQhmM&#10;1o7two7t/fLs77cXfPTTrp8/im0fMWrip8kpOcs/mb54wcvfrdu/bPVeDw/13OnDjCbbuk3HYtuF&#10;3by0YfO2U4s/+2XUkG6pmQU2u5NGqCkmBCgETVbOSyt+/5UWIzqI9Q6nyw54u5GnFcrgOMarVW2D&#10;Li/rUVVVlZuHe+dOnVu1aiUWi5udl38+gvz1eApfqqurk5OTU9PSCObDwiJDIyJVjIuvSUamClqi&#10;ARDLaM7NzTu1CK7cl33nYZ1GKWpWuFAUZXc4eY5fu+KNzKxijMmq5W90H/COzmC+d+VHocxKpz5v&#10;vvP6mLfnjhsxYcmVmxkebioEYfLlDZWV9XFDF8VEh/IcLi6rkcskvFC/hoIGCx7cTvLVa54uliIE&#10;8Jgz27k6vXP/scsFpfWrN+/sN2Tkn5kqlffu/da7txOCOLmmp1RVzjrO2YwGp50BKP7wocgRI/6b&#10;KNv/EkAhTVHAg+PG5Zw+zahVXRhZV6nSxPNHbfpag777nDkjfv75zwyTzNR7m79+d9zwnmoFVEpF&#10;PI/VElRSZ521ttxoAyIGCKIwHmN3jXLv1o/btA4xGMzjJn/+KK+cohDB+MLRb9pGh7pYtrq6wdND&#10;I5VKftlx+qMvt00c2+eH1e9QNMWy3Mx5351PSFGr5CzHCYYJhaCLw3YnfmN0i4VjfWx2o8XKck4X&#10;EcmVEf15eWBZcVFOdpbL5Wrbrl3nzp01Gs1/DYj8xWiGBkJITk5OQkJCaUmJr59f6+gYD7WYq7rP&#10;GfJlYimikEjMuLtpz6fZl2/PrtNb1HIx16TTEabHx0NbUlErlYgvHFsZHhYwY+63t+5m5aT8+uXK&#10;3779/qCfr7vLxRJCVEq5Wikzmq1nD60IauEDALiUcG/ynG9EYoZCqLGLEIQWB79shteoWGW9hSOI&#10;ctltDh49yKo4ffFWRHSX1Vt+oxnRU6aKIFOAEO4dPDgnMTHUzWOUTMNAWMk6z9mMNoddptVOvXTJ&#10;Ozr6vwNWXnhAaabBLrz//s01ayiVshUl7ifXUBAWuRxnbHrebHnlxImWo0c/tWAEAMzzDMP89O0n&#10;ztrsHl3byEVAKmI4DrjJ8Re7i/cm2bUKiuOJ8O66XOyqL+dcTkod1D/25fH9xk/94sqNBwxNbVm/&#10;cMSQrpNnfZ32oODiie/q6g0jX1lqtzvbRAUtWzJ9yKAuby36fvPOs57uaolE1Ch/gIBGsMHItm+p&#10;WvVGUICa1ukdGNt5QCnCBwNtaElh/qOHGZjAHnE9OrRvzzCMsExP7VSKoshjYPqiD+FV5Hn+8cds&#10;rgVRU1Nz4cKFBw8eeHl5RreL9dLKQMVNZCqQqNx5QmlVIqLw/WRLzrHLBW5qMSCNgWdEIbvd1bpl&#10;YP9e7Vf/cLhVZGDy5Y1vv7/x553ntGqFRq1wsazF6vD10h7f+6XRaJ08Z2VBUdWqL2cveCseAPDy&#10;9GVXbj5QyCQsxwMAEIJ2J/ZzZza85eulICwrwcBmsriq9Y7L19Kz8yqXb9we12/Qc0wVjqNFopur&#10;Vp3/4AOlWj1eplVTNA1hjtOW4DC7TCbf2Ngp589LtFrQ1P/sBR0vNqAI65R//vzBceM4hHwZ8UiF&#10;Gw2hCMJkh+WGqUGj0c5OSVH4+Dzl5gjbtKaqYvXHc7p3CA/y0aqVNCGcUiTOrjLNWl3MYoZCRCiM&#10;hiCiELLaHW5qxe2EH67fyhj58tLtP7w3fcoQlmVpitq++/y7n2zx9FCbzHatWn438ccr19LmvbeR&#10;EdFms10iZoTAJGliW01W/vUxgQsnKO0GZLM5nFyt1LePPKxndXXdw4w0s8XatWvXTp060TTNcdzj&#10;Jx6EQsYNDwAhGN87viqq9xSVZwtC8OPd+V64ITDHLrvl/ql1HUa8LZZrCAFC9I1gXpDDNJst1dXV&#10;p06dysrKCg4Ojo6JVVMmXHoL0Q65RCESAX8f/11Jpq9+ue90cTIJJUTiIIQMQ9c3GCfH9/1p3cLm&#10;7/30q+0HjyUlnl7t462FFOJYfua8VWcu3hGSIfy83aZM7N/C3+vomRu37j6Sy6SNxAoFDWZucl/V&#10;kpe9GkwYQ95pc5pc+HRCyoXLKROnzf5y9Y/PpgIJQpWK27d39unDM8wQuSZKLLNjLEHohtV4n3Ng&#10;k6nbokVD1q7lXK4XV2X7ogKKkJni0Ot3DxxYnZEhUypHSDV+jMiBsQShczbjQ11dRI8eU69cAYQ8&#10;pYgV5GrnTxw5s2td/Oi+KgmvUIghT6mkcM2xwp/P2rRKiucJgFBoyvfjqreT72Zt2XkGQuh0sh/O&#10;n7hk8ZTh8R+fv5yy/NPp778z8bMVv/604zQgZMEb45Ytnblr34UNm4/bHC6jyUJRiDzm3VAIfTkn&#10;bFiMSKdzurAVQbmq9SiX2Cv7YXphYWFoaHi/fn2VSuVTOAIAwJinaSbt/I8yjX9E1zF2Y03WlZ0d&#10;Rr0v9BD+26f//5ch9DB7cP5Hv9a9PFq0q8y9U5J6tvvLX/AcB4Vi1gCAx2yWzMzMo8eO2W3W9h06&#10;hQYHobo7WJevUKkRJN6eyvwG9fSvbtbprHKZ6PF8BaeTVSqklVUNAb4el099V1peN+2Nb3VGS3iw&#10;7/kjK7NyS6bO/qZzx5ZH93x59MTV3/ZfWrF0ZutWwe9/uuWXnefc3VSN6VQIWBygW0tq3dxg3uFy&#10;EOTg7A4nvptecuT0NW//sB2Hz6q0bk9J4ARb0mEwbOvUqa6qsrvKvadUZcM8DSFPwBmrrpx10Bw/&#10;8fjx8KFDX1AP6AUEFEJ4nmdEossff3ztm28olaozI+0uUzswL8DGMZu+WNfQdcaM0Tt2PCszEUiT&#10;n1d9oa9M69UjRiPGCAIRI+Y516zVeTmVUCoGGAOEoN3h6tIh8ufvFy38aFNldcOGb9/q0D7iYsK9&#10;z1f+9iCz8MHNnysq68dO/YJl+akv9f9p3QKO5WiGvpmcOWH6MoQgTVNCaJNC0O7kPdXSr+aEdgtF&#10;tWYLZ3PQyhZuMaMbDLaM9Ptmi7Vv376tW7cWwjTNONKYeCIk1UFw98jyyJ5T3fzCq3KuNZRlte4/&#10;ByH4IGFPi7Z91R5+GPMvqJHSaJ44bFnXDsYMmgYhXXjvJMGO8K4TbWZ96qnVHccsFkmURPCJECJY&#10;SDoEGGOapq1W64kTJ1JS7oWHhbft0EnmKCIVd6QqKeRpbw9VgUE2e8XtynqrQsY0ShAhdLFcoJ/n&#10;kV2fBQR4VVXVj5n8eVFpjUQs0hvMNE0N7d9x/69LDQZzj8ELggK9zx7++tTZmzPfWqNUyjDGzVWd&#10;IAQcD1Vi1+b53sFeGoud5whnsFgratiL19OLy6rXbt3XoUvcU+4PIUQg5Hb365d740Y7N88hMrUT&#10;YwCAGKEK1nnWbrSZzX7t209LSqKl0hcuNfEFAxQBDipTUnb27s0S4ikSj1G4iSDiCaEgZAk5YtNX&#10;63UDly7t+9VXT5MmwsBkxbszfb3pji2DpWJAAZdWTqUXOGZ/XwIgI2wWhKDN5vz8w6kPs4o3bTn+&#10;6cfTly2defb35ClzvqEoatG8cYsXTKyu1d+5mzVhXJ9Jr624mJTK83hQnw4NelNaZqFKKRdmFSHo&#10;dPFqheSHD0OjPVBdA8+zBkYboWg9orKq+kHafYlMPnzYME9PT6GnTON9Yowoqq40K//uie7xHxFC&#10;7MaanGs72wx+RySR51zdrXAP9G/Th2edtw99FTNsvlztif8bXB7A8/ydg1+0H7lQpvLUV+aWpf/e&#10;dujbhJCHl37ya9XXPbAtACTtwi9qr5CQ9gN5nkOIavpdiBBKSko6c+aMj7dXbOceWqjjSq/K5DQB&#10;tKdGUWpRTvki2WBySsSNKE/TlE5vHtC7/ZHdX+Tmlc2c992ebUssFnufke/HtAk5e3ilRCKaMvvr&#10;E+duKWVSiqYoCglnDMfxUrEINfrDACFotvFLJqsmxXk0mDGAxGSx1RocCdce3bib+e7SFVPnvP00&#10;pUIIxphimKMTJ94/dCjC3WO0VMMBAAnBAIgRumo1pHNOzmQauGJFryVLXqzQ8gsDKAL5iijqUHx8&#10;9okTtErVV6yIligcmIcAIAgdGB+26RsM+pHff991/vyn0ESou6PXNSyZN2FAXNuIAI1cRgAWqxSi&#10;3b8Xfn3QqJIzzVopp4ulKMrldM2dOXLZ0pnJdx5OnLGcpqkTe7+KDA947a3VR05dF4tFPbq0Wjz/&#10;pf59Yh8+Kho6YYmwaZpCMABCaLZy38xtOb6rsrKmwUVsIlVLZauRZWWlaWmpnp5eI0aMELybpzTv&#10;mOcQRScfW+Ud1jmsff/KR4n66qI2/V+zO/GDs+ta9hiv9gox1uSX3D/VbthCzHMQIvBi+ttPDYJ5&#10;imayk35V+UT4tYxz2ExpZ39qNfAttUZZfP8sa9dHxE2pLct+mLCz15Svmsq2ND54M8OSmpp66NAh&#10;N62mU7eeGtLgKkqQqWUIi3295ZfSLYs2ZgsNzJo/bzBaNCr57csbpTJxryGLcgvKP/9g6ofvTnrn&#10;/Y27DyVo1HIhIK3Tm0cN6frT2vkajfLI8aTZ89dpNMom9wcabfzoroqVr3mbLAgDYLbaDFbXuUt3&#10;L1xLm/La20tWrP4zmvbsvHk3Nm8OcfMYK9OQpsegITJi7oRFZ3Y6ZBrN9KtX3cLDMf9idBp6MQBF&#10;iOdX3b//W58+LMZejGiMwp2GUGDyKQhtGB+x6RoMhjGbNnWaO/c5aIJQSWH++k/nDBvY2UsjUYoZ&#10;wAOVkizZWXLsukMtRzwmQopweLCvoE9LSEq9npx5IeG+3e7c8N1bkycOWP7d7s++3jn/jbHrv33r&#10;8LGkhUs2uVge8xhjLJdLEGrM3KMp1GB0ThwYtGKmR12t1eVwQombtsOEiur6+yl33dzcR48erVAo&#10;noESAgAkhBhqijDnKkq77BvVK/vgqHpRn+g+b7jytngwxQX8iP6TPy6+f8air24zYBZs1MJi4ax+&#10;oQchhGCeZkSEkOLUc1ZdefTA1+9cPKgoX0OkQXzAjIJHyXTxutYTDpv1dW7eLZQeAXKtD81ICCAQ&#10;/AErhBCapu+n3j908JCXp2enrj0UjhKu9rZULBMBpHaTrz9Zv+V4iVrB/JGEZbFPGN1z2aczFArZ&#10;3ZTsFav33k7J1mpVEAKd3hwc4LVu5bw+vWKWLtvxwy8nj+3+vG/v9iWlNSNf/tRgtAp0O0LQ4cSh&#10;vqJtC71ElMrBO5xOVm+23UwpvHgtrfegEcvWbRHqUT3Bi3EcLRKdX7Dg2oYNwW7u42RaIhhcAGAA&#10;JAhdtxnvsw7eZBrw9de9Pv74hWBVXgBAEeb94gcf3Fi1ilap4kTyWKnCgTECQIibOAk+YtXXGfSj&#10;f/yx85tvPo0mPE/RdH7Ow73ffxLXNcpDwaikUgw4sZS8u7E48YFDKaN4TBCCFqtjSL+OUqlo2/Yz&#10;kycN/O6r1/39PQsLKzgeR0YE1tbqzBZ7WKh/Xn75tDe+LSiqOnto+anzyes3H3PTNnJ1CEKWwwoF&#10;vWtpZ2+RodZkBhzw6jhZ7xLdu3MDEDRu/Dh3d/dnrRIAAMY8RdGVubeshlqAuRPbV02ZPgzJvS7u&#10;+urlV4YBReuff9js5RtcW1k8YM6uVrE9KnNuVDy63rLnZIW7/1NZOS/cEN4ip82UdfU3rU9oSMdR&#10;ddWVe74YFBLinZ1dNG/uKyolObpra8u+bwcHuf+8fnfc8Cm+YTEOqy688xie4xD1TEINITRNJ165&#10;cub06cjIiJgOnVD1dWgplkk1cjFgoWLmmkdZhRaljG6qXINcLEswEIsZmqYsVjvP8UsXT5k/b7zd&#10;4WRo+sTp668v/F6rUdrsjiH9OianZBeVVGu1SrGIabZJWQ74uIEd7wbIxRKOc1oduMFsSkmvTLie&#10;Ht05bvXmXaAxBeKJ0A/NMOffeefqDz+Eu3uMkWp4IHRdAhgABqIGnj1h1dlsVq9WrV+7dYsSi8E/&#10;O678jwYUgRW3NzRs69rVVFWpkMjGKtzUiOYIbmrWDTEhR+2Gcl3D8G++ifvww+ehCZX3KGPP+iU9&#10;e7T1UtEyiZgBgIOWOWsqH5ZxMjEUZBxCkM/pdL0yrs/KL2fb7c43Fq4/dPzqW7NHr1s572F28cx5&#10;q3MLygf2ix02oPOoYd01anmXAe/oDBamKVeVQtBoYd8YG7Io3qOy2uKyOjWhXVBAp/SU22XlFcOH&#10;D4+MjHwulAjDZjbIlJqMi1sC2g0/+sPc4tz0aWP9j5wti+ukTrxrC2wRPPWt+RU5aXq6q4I2IVoS&#10;0W0CxvhFDxg/PgghABCKossyE41VWVDThqs4FRMXd2THznu37wztpb55Tzeqv//vyQaWl8/66kRF&#10;xvnoAa+5HE6RVP7srAogy/P8/v37MzIedOnWIyzQx5V7TCFmeMS4aySJmfb3f8wS0wyBpCl/Bzoc&#10;7JD+HTeueru0rHb2/LXZeWUQgEM7lwYFek2Z841Ob37v7QmTX+qvVisAADab45Ovtu3cf1mtkgnV&#10;MzkeqGRw+8IAP3doc0G7ndNZHbfu5Z+9fL9D914bt+8njUXznsaUkzNmJO/c2drdc4RUwxLc/N8E&#10;QhrA8xZdAe8kZsuEI0dajx//TzZV/rmAIkx0UWLinsGDiUQczkiGyN04QGCTTJtASAF4yq7Pbajv&#10;u2jR4LVrn/F0eISo4vycXd9/0K1DpLdarpAiQCgWOmetKi+sckpECBOCEDJbbDMnDXax3K/7LigV&#10;Moig1eKYFN/n26/msCw36+21J87dWvLuK8uXvnbjVsbCjzeVV9YTAJoLC0IIeEzEDP3rkigfFWsx&#10;coRiPLpMKa+sv3fndsuoqEGDBv1Zlg3BPKLo0sxEm6HKr2XXbUunxbZz7zt21M5164IjWvaZOP33&#10;HRvvpBV5aGBFmaPXiOk949+pyrtnN9e37jutsQ35i2ybPDUEfCy4e9JlM4R2HJl2adfv+zZq3FgW&#10;S3w95FMXfZR1M+nS2VPzPvwgO+XembMZkz9YDwgxN5S36jX5WVMFNEWCKioqfvllq1hEd+/VT2kv&#10;hDX3KIVSCigoYWatKc4uMcskVHORBI7jXS5OIhXRFAUAcDpZEUNtXPXW6OFxO3afX7PxcFllnYvl&#10;Qlv4XP99nUQi6jl4YWWNXiSiG70VAsUM/+u7LXzdxE6OczjZBrPjxu2C36/c79Kr37qte5qqy8Dm&#10;ZyaEIJo+MGLEg7NnO3t495eqBAO88REAkCDqocOS6LSwJlP3Jq3KPxNT/qGAIrg5iZ99dmXZMkal&#10;6iNWtJPIn5lldMluSqmvAhhDYQAAIABJREFUiY2Pjz98mH8yQizwJtUV5ZuWv9m9Q7ivp0JKI4ai&#10;CHLNXl2aVc4L4eGmAV0u15hh3ZcvnenpqV25eu+PW086WU4iFpkttgmje/60Zn5KWu6YyV9IJaK4&#10;rm2uJT9s3g8UgiYb1z3a/Ye5PjoLy1pM6sieIv/uKXdu1Dfoxo0b5+Pj8xeGCc/zNE2nnFob3ffV&#10;68d/ybqx9515XfefLC4ryhs/xP/hwzKPiME92oKHZR4hAz9PPbEqJHaIX8sePMf9k+3e/+MQRDf6&#10;ypzMhJ0xw96pzjwahC6XWlskXzjcL87vZEI9od3emt1x9+47lLrTy4vX3z21seOoRQDSCIFnVTlN&#10;4Rh05syZy5cvd+rcpWWIH1twViGiEEW0KvGKQ4b9l6tUTe6PEBgWMi0ohM4cWObt5TZ43IeFpTUe&#10;bioIgM3hslrtOzctHjuy50uvfnkxKZWmKblM8sfpwgOpBPy60NdXIzLzhLc5qp3K+xnlJ48f6z8y&#10;fuXGrYIa+HFGGQKAOW5Ht24lGQ/6uft0FivsmG9eYAIABaERc8eterPF7NcuZmZyMkQIPEnK/BPG&#10;Pw5QhNwHQMj+kSPzL16Uq9WjZRpPSsQ9ZgdiAKSISnFaLzdUtWgTPfP2bYphyGOoL5i7FrNp7ZLX&#10;YqK8g3zclRIKIkjRYO76otR8l0zS6Ok0VaIHhBAEkYvlTGZr+zahy5bO7NMz5vip68tX7cnOL1cr&#10;Zfeu/Ojj495j0IKSshqGYRpzBSmoM/HvTfKbNURZV8s5eeLbeVKDFdy+daNFUNDgIYMfqwj/9GMK&#10;4ouUM1uCWncqyn5gqc/p7HPl4CWX2ex8452JNp355PFTc98cceVq7d00U4+BQ2MGTCl/dD2w7QCp&#10;0u1vJk3+I1/Hsc6CuycDoroVpSYknDjQwo+Mj4/ct+NMVHSHtl3a7/hpd1WD6+2XlCllrRjvPiHh&#10;YVXFeZFdR2p9gp4ryRFMlfLy8i1btmjU6u49e6HqG7SpmGE07mr+cjb6aEueiKGaDUmW47VqefKl&#10;DWaLvV2P1zEBHMdJRKIxw7ut/GK2SimbMuebk2dvvT5j+HvvvBQc5DM8/uM7qblCn2bB93FXgV8W&#10;tXCTUy4Xttot1QbH6XNpCVfvvfHeksVfrHhan4IxRMhcVbW1fXuL2Txa6x3CiJ2PnaDN2/u0RVfm&#10;sEkkkpk3b7pHRmKM/1HRn38WoAikia2ubkf37obqag+JdJzCnYGwqfYyAABgAEQIVXCuY4YasUg8&#10;JzVVExyMeR4+VtEHAIAx+XjWxDZBdNvoVioJxpBSyugPf8k/e9eplkMeN4aHtSp5z27RPI/TMguq&#10;6/QMTQMAKIQwIQajRaWUzZg06PUZIwICPG1Wx7qfjqz98WijwAkABKHVya9/J7Rfa0V1nUGi9lHF&#10;TMzLzXv06OGAAQOjoqL+wo4gACCEHlzeTVFAV1OVkbj1rY/m37pXfeXE5vHxg5VSZueeiyOHhKXc&#10;q1K1nOHtrbbWFcVNXCzX+DyV6vL4Iz+blvaYZr+x0Dz4H2YVNk4mz237fFHXISPb9xnGc9z/aAc3&#10;ZxI33R4hpLEaLo8x/PP7EZKVWJf91qHvOMLwlCb76o+D+2hPXSwfMiDGzcf/0N7Dwe3HjJ3YZ8+a&#10;1TK/3u17Dqkqzuke/y7BuLHc/vPuhOf5nb/9VlJU1GfAIC2u4QoSRCqpXCotN9IzVxUSTJpWDDoc&#10;rs1r548b3av5Chcu3/3qu911dYZP3p88bfKQvPyyBR9tCvTz2LLhXYvFNnjcR4XF1WKJiGAMIXCy&#10;IMwHbJnvT0OG5ZDFZi6vNe4/lpyWmfftj1vjX53BcdzjmII5jqLpoitXdg0apFAoJig8FAjxj+18&#10;AIAgVEmyGtNdNmizxx880Gr8+OeWHPxPjX8QoAiR9vqcnJ29etlstlCxbLjCjX+MNAFNYR0XIUes&#10;ulqD/pUDB1pPmMBz3OMTKijrV3/2SX1ZxtihHdRiACGjVeDlB6t3X9BplBTPE4pCOoNl+ssDN6x6&#10;u6HBuP6no95e2n1HEjMeFoWH+HE8X17VAADQqOQAAo7jnS4WQigWM4Q0EniC5bFraVS4RtpgrJX5&#10;tRcH90lNuVvf0DBu3DitVosxfu6rItAEt4+vDo0dnpN8xi2onbJ+592Uhylp5ePH9e3cJfjLL3cP&#10;Hjuh+4BO+zdsLaumhk1+wzuso9orhGJEjzMmzUoKjsccy9psNrPZYrXa7XY7x7FisVgikdA0JRKJ&#10;EAQsx/MYSKUSNzeNVCIGgAhRzH+5IjTD3E+8Wlv8y6D4+8d2DIifvwFjFsK/ApRm2BJQw2g0my0W&#10;nuOsVnNdbZ3VamE5zmwyMyKRt29A61aR3l6eAIBnsw2ar0Ywb6gpMlTmXtz/E2Cr5r47vbjMsHnt&#10;j19+NLqkDhzYfcLLx314/0iL55za4qzWPUbl3zvZccQ7jFj2XMNKwKkLFy9eunChW1yvIE+Z8+Fx&#10;uVoqoZGLhjNXV1XUukQMEn4XE2KzOQxGq4ihZkwe/PVnr0kl4sRraQP7ddQbzANHf1BcVksheObg&#10;8h7doqe9/s3pC3cEghYAgBC02HHvaPHa133NNgIANpiteUUNu/YmNZgce85djI6N5Tj+aUxhmGvL&#10;l5//7LNId8/RUg0HMHyiJF6js5/usFx1WHizeaiguvrHlML+pwCKgCaVd+/u7N2bZ5i2Ylk/ucZJ&#10;MHrebF5ymO/VVfd8/fURW7Y8xU7xHEfT9PkjRw7s2DRtUq8AOeYZqJGKz96q/WBntVLaWJ9V4PM9&#10;3FUJp1ZRCE2f+53Lxa5Z8Ubb6DAAgMFoqa5qiIoK+mXHmaVf/yoSMc1SKNBYy4fIpdSejyKUCpHN&#10;WK8O60+82t65eQ0iNHbsWJFI9Gc+AiGAolDpwxs1xdnBrdtt/mj85BkTPFpE/Lbx65fHdnYPjNmx&#10;ebu7G4N5Z0ZZi+EvzSjLTYvtNzakw+DHDRPh4izL5+UX6XQNCBCbg7XanHqDhcfE4XA4nC6KQlKJ&#10;WCaVeLirhdLWDMNIJSIxQxuNFqfTFRYRGhEeBIXOG8+7VQFNzvy6IyTkYOvOWRjD3LSAgryZI2a+&#10;9mfbV3hXrVZ7fX19XV2Dw+Hw9NS4XE6DwcjzuLZOV1Vd53C4XE6n08VxHO90Oq12R2FplUolmzQp&#10;fszQfiKGeZZvIhhTNF1XnH7tyCb/yNjrl06p8N2QFuqMR4bX502F2LTrt5ODJ77prpasX7F28geb&#10;WY7BnL1N75fwn+RhC/eZlpa2b9/e6LbtW0e2sD3coxTLaTEFKWb2uuqiaouYoYSP6XSmT9+fFNct&#10;+sPPt2Zmlzgcrp/XL5g8cYDD7pQrZACAmhrdqg0Hd+67JJGIKAoC8EcvdwpBgwXPGCx9d6R/g83O&#10;E2S26m/dKz9w6JpfWMShi0lSheKJrUIIIQRS1J4BA7KvJPb39HuKTGl+C8QIFbrs5x0ml9HUe8mS&#10;/itW/ENo2n8EoAi6taLLl/cNG8aLRF0kiu6yJ4juxo8BIEEoj3Weqq/0DAqanZoqkssfXw+MMUVR&#10;laWlH8ycMmJkj5YBlFRCKUSSwjrLrNUlLlY4MgGikNFo3bZhUWCA1+KlP+cXVk55qf+AvrEKuST5&#10;btaPW09W1ujkMqnL6Uq/sTmohU+PgfOLy2vFYoZgQSFOVHLx7iURapHLbLRrWw9yqsKTryepNdoR&#10;I0b8Wb1FQWaSf/c0IdBpNRKpD1/4c9KVqyoFI1P6jBrf/5efDqi8QmcueCv3dsLJUw/Do1pHdh7o&#10;F9FB5R4AIBBIgebDP/V+auKVWwRQXbp0sDtcVqudomBWbiEgpKCwtKKymuexSimPCA+urqm3Wl0Q&#10;II5zxbZvFRISqFarAvw9XU42PfWhn59vn/7dZVIxxk/ACs9zNMMkHDjkqVnTtnuN04IggLTEVVUc&#10;eePq4IkLP+A5Hj2ZvU3T9KOs/KrKmlatghwOp81mtzuciKKcDs7hdOblF52/dFMmlaoVyvSMfL1O&#10;Z7HapVIxAsDhdEklYqmYcvKsb3Dg0g/f7N0tlmU5RKE/oqeEAEBspoaawvScOxeyMzK6dXKPi594&#10;4tf9aTevvPf+pMSkh/rKh1V60LdbhDxmqctQovUNNdcVtx0wHfMcfEb4J6TtFRYWbtu2LTQsvEO7&#10;Vs7swzIERQwAMjR3XX1OmU0qorDQAIAAiqYaGkxTJvTbtH7h6XO35ixYz/E8y3IIQZlMIsT76nWm&#10;4ACvqIjAq8mZzRFAhKDZhr+Z7T6knaLeAjnWojfZTp7LPJ9wb8qs17/asInlWAo9EUygKKohL29r&#10;x44E43iNlwdiHicQm98FEUSVnPO03WgzGnssWDBk/fp/gp1Cff755//ZO8AcR4lEGbt3Hxg3Dijk&#10;PSWKLs9DE4HodhFywW602mzjdu70atMGP+bPN5P5y+a/3aKFe4c2bgqKggjymF38c1VFAy+iBQOB&#10;0uvNs6cOXfBWPMuyG38+4eL46hq9n4/bj1tPnb98T8wwGTe2fLlk+sfvTdJqlIlJqdv3/C4WMYQI&#10;4WEgEaEt74d6KcUms8ktaohLE37rWpK7h8dfoAnBGEKEea74wYXAiJiTWz/3F2e1Hzo1KyO7YyvJ&#10;wPGTTh84Vl+vE0PD9k2HpdrWARFtffz82vWfIlO5E0Ka0QRCaDSatm799cKlW/U6c0RkmI+3R0OD&#10;ISe34H5qdlZWIU0xkeGhOp3NYDBBSGXnlprNNqfLplRJORZnPspPuf/oyJHTZ89fv5eaU1qpu3Dp&#10;1plTV1ieREWFCu8vhFCwCMoKyirvLO7Zo8ZeDZADABvhjZRK3OCjyjl7tDq6xwCCOQgbXQOOx8fP&#10;JHpoJQqF1GS2QwhdLL6YcC/l3qN7KRmIhvUNegAovc5cW1NjMhrq6sxKpTQszA9jwohplVLcYDA4&#10;nS67xXr44OEDZxKCQsIigv15nm+aUQgAEEmV7n5hrLmaZkQ2XrVp+XLsKFErUGZG0eRp8Vq5o6zS&#10;PnDKB3z52dMH93bsN97YUKryaCGSqZ6laQWT083NLSIi4vKli1Y7G9C6t1WXSzheguGo3prrmfZa&#10;A8fQEBCAEDLoLeePrAgN9u3c7+0LiSkMQ9MUkkrFYrHIaLJq1YplS6bv2bqkT1y7y0mptfWGP5ae&#10;AIaCN7Ps/dvIPFSQAIYQoNJK6hvsV65cbdmqTXjLVjz/h1EGIcQsK/fyokWijLNnHSImkpFgSJ7a&#10;UhAAHhA1xQTRoiKKFCYl1WVktJ006anM7L9//IctFCE8/GD37mOvvoqUyp5iRbMK9ulPAiBF1E2n&#10;Jam2stNLL40X2l88hsc8x1E0fXL/ntO7fpg8ebBWyooQrZajfVeN3+yvVspojInQN6dNyxaJZ9YQ&#10;Qqa9/s3B41cRQnu3fjRqWI9TZ2/OemetRqPQ6c0zJw0qLa9LuJYml0spGgnNrhCEdhb/8E5Yjwhx&#10;bYNOHToIe7e5eTVRo3UbMWKEcBtPoYnAmNSV5sjUng3Ft+vrdNiU+/DaT07kyUDcv7s2r0Cf/AjN&#10;XTRXoVT8tu20f2DLTgPGeoV1Ak/mqggHV01t3ZrVGwiUaN3cFEpp+5jWtbX1N2/dZVm+Q0y0t5d7&#10;Tl7R3j37K8srHE6eoRl/f5+g0AgPL9+K6qqHmQ+9PTQenv7t20c1NNSv+PI9h901YuxsqURGIxDg&#10;7/flsndbhgcKzTcpmk67nsTeiu/cUWuz8gg1lr7FGMhlIOEmFfryheDIEMzzBACKoi5fSa6trvLz&#10;9ZLJZWGhQZVV9ZcuJw8eGHfg8OmauiqW4/LzSk06Y32DoWXLsAVvT3a42H0HLjzKzDWZzRKZ1NPD&#10;XSKVcpzL4bBaLQZEMUgmCW8ft/3bd7UqOcYEoceYI4IhovQVj9ISjj7KuD9hYpzG03PT6o1ecv3Q&#10;Pl6nEgwYAdaqa9t5mDwsnmbrwru/Ul+W6x/Z/llWS5jV4uLiLVu2hISFx7aJ4HOPYkqkkQAbkk7/&#10;tthgYmkaCn2pXSxLUxRCCCHIcbzRZIttF/b1Z6/16BZ9/PT1Dz/bmptf3qKFd3iIb2iQT8L1B04X&#10;S0FIAEAIWGykVzvR+td9TGaECas325PvFZ64eE/lGXDofIJSrXkqqgABIBjv6N69JPX+CK+AVozk&#10;uS+FkPjTwLMnbHqz0RgdH//S4cMcyyL0H0vv+k86XQIFlXXsmIAmcX+OJgQAGsIGnn1gNark8t5f&#10;fgme6t6ACc0wRoPh5N4tg/q2Voo4mpJKRHxpA7v1bJ1UTDcy/BhLJaKsvDLP0PjYmPCJY/tsWrdA&#10;oZABAHQ605ff7GY5vqpaN2fa0DUr51VW1g8Z/7HBZAUEQMEftvLfzgro3YoprjZ7+HeCfjF3rydJ&#10;ZPJhQ4fCxu7iT64iIRAiwvNFqWe6jl106dp5c8WdaR9/XFfRy42p6v7Sh1mJ+5PuFrSOUCz/4NM2&#10;0Z1b9XzJoSuGiKJohue5p0I2AIDExKvllQ2RkS0xwR07RBcXl+XmFfbt1cPDQ5tfUHzgwNGMjKxv&#10;Vy3r0qUDQ1MAQKeLzS8ounnzbmSk35xpI7Pzys9duLFzx4H2HdoeOnqhsrqqc6foK0m3fbx9MOYK&#10;Ckpahgc2fyMjlRvKKeJOeHtTay+hhagYuOo4JHpi50SGBx89dJznXIxEhiCdnp6ndddeSkyqqaoT&#10;M9Bdo4xo4d9zyiilSlVbb8kvqqmpqfT1koaN6pGbV2ax2gEGFA3d3bV1tQRRDOZsJqOpKO3a3A/s&#10;W9d+ppRJmucWQkgAgghRtAQSR5suAxLPX7t55XTnjp75JbaHRUEzP1qce2VnSmZt3Nj4c7/+XF4D&#10;oge8VpV7TePlJ9d4PWWqIIR4ng8ODn711Vd37NghEUtahY5A+SfstNJNyn032+utjZU8BggAQghD&#10;0xBCu93Zv3f7T96b1DY6zGA0P3hQUFlVP3Zkz5FDupktNq1WBQDQ600LPvjx7OV7CrmUYIwxUMhQ&#10;Urrr1E37mDhZvQ7IGSYq0qeiPiopOX3H5g3zP/wME0yBx4wUjqNouveXX+4eOfK+wxJCi5GwwZ58&#10;LyAAHMHuFDNGpj0BQOaRI8y0aWN/++0/6Pv8xyyUxk5rt2//1qcPz9BdpMru0ud4Oo0fBkCC0BWH&#10;5VZdVd+33x6yYcNToTKe52ia2bJmRXlmwpD+XdwUEoR4NyX13rbqc7cNKhnFN+kgKQoRQjAhCCKI&#10;IOtizRa7RCyKjQmfFN9v4rg+EqlY+OQrM5ZfuHJfIO0pBA0W9uWBfl9N9iqvNUjUQao2Y1Lup+j1&#10;+vj4ePmTVE7jIAQiCAAsvH9G5e7ndPFrFg4f1teTdbr0JodYIisoNncf+kqfYXHHth9xosDgFm6d&#10;xyxEjARz7LM+v6B/++23vWfPJoWEhXftEuPpqb2bkh4aHOjr7ZmekX0lMbGi3nDyyG8yiRiAxuY4&#10;QlYLAICmaQBAnd5SVVNXV1PzIDM/JSXd4XDZrFaed3r7eNXUNGxY83lEeJAgCMQ8RzOi87s3ac6/&#10;36VlgMnupCDABMgkokdFVZV9VwybPp9lXRRFAwHsIHBxIOH2g7LcTF19g7eXh0QqUcnlao3Sy9OL&#10;okQBAT5SqQQAwrIchJCmaY7HCYlJ169dTU5OF0ukaqVarlbX1TbodEYK4fq6WqPBxEjhiNFj1q5c&#10;+mzAWxBuIITSzm0uzC+26otenTU8PbPi4oEtblraXckZLaBNhHrH4dI5S34M7zCgOO18674zQNOE&#10;PLG7MKYo6tr16yeOH+vRs2+gwoEqrtFKhYeE/zWJXXO4SiOneEwoitIbzAveGDtqWLek6w8ys4pT&#10;H+Q/yilt3bLF8k9mjhzePS0979MVv/5+OYWikEwqZkS0RCxqVruxPPBUoW0LfWUMcnHAZLU+zKv5&#10;PSmzwercc/xCYEgYzz9GSwnyWYraN3Ro5oULQ7wDOoik9j95OwgADERVvOu0zWA1Gnt//PGAr7/+&#10;T3G0/xlAwTxPUVRDfv622FgHxjFSZV+Z2kn+dL5oiAyYO2SoITT9esp9bVjo4yZiIxdbUf7NezN6&#10;dw4NbeEtlVNSKMooMb25sRRBBACBAPCYSMTMiMFdbqfk5OSXY4xlMolEzAAAMCYIQoigxeoYN7x7&#10;fYOpoqq+orpBYHEhhE4WB3lLd77fAvOYZYFH11fziquysx6OGDEyICDgKVu6MQrjtGYm7mvbf+r5&#10;nxfr6yteeqlLeWHBpXMXXn//Y6vFsnrlD4H+0vraOkK0sz7b4daiffLRtTGD5yjdfZ+bniMAyrbt&#10;u48fOx8R2TI4xK9jh3ZV1TUhwYGlZRUXLl6prSq2OMDhgzuVCumfR6xJk5APAgAcTpfDxfGYuKvl&#10;AACXy4meLOZKIVRVU31u8ZhhVIGbh5cI4gvZ1Yp3dvcePv65DdIEprOx43KjlJ0090592hnEBCJ0&#10;5tzvSYmJJSVVUrm8VZsoQlBFaXVNbXV1TbVeb2adVshQu3dv6xQT/cT71jzJDtvdE+ui+09lELv1&#10;sym6uqzgEP+cAvPceZOC23bctXZ5SGhIj8FDjh644uJk4xauy717ITg6TuX5hPitmX07cGB/elra&#10;gEHDpaZUkT6HUnpopdb3dxivpFtVUsQ35Xw5nC4xQ0+dOODN2aP9/T1/v3gn+W5WaIhv354xgYHe&#10;wjWtVvvu/ReXLP9VpWyMIlMIGm14Sh/p4nHuBrvIYjPV6m03U8sTbqaNmTBp6TfrWZalHnNVBPu9&#10;8NKl34YM8VKp45XuFHiOkdL4YQDEEBWxjnMOk9NoHLp2bbdFi7hn+pD9DeM/gGFCASG7wbBnwAAb&#10;62opV/eWqV3g+WgCGgEFZHNOvc3Wc9YsbVjoU+YJIRgA6sLxfZ5qystTyzAU4jAt5vZe0dmdRCUD&#10;PAYENtaBzCusnDpxwJjh3YW1T0hKPXw86cr1B9W1epPFNnFM703rFzY0GAeN/Yhv6owNAcEELHrJ&#10;S8HAerNL23Z4g4XLznoYG9vxWTQBAADCQ8SUZlzzi+xsqMzOTMsYP1ipK3u07bersW1URTd/SrrP&#10;Lft6Xva9O4rYLyRiqjDlrMq3Te8pX/A8BwD4i2Q/p4vnMUcwZ7U68vKL3LSqkpKytPSHFrMRE66+&#10;piYjI6tH91gBYZ/9deE+cVPFM4ahGZqiKIrlQVF2el1prlVXhV12ocYKohlKJGWkyl6Lf7r/KMPv&#10;8IJS/x6jzhUKpX5ohsGYxzwPIBIQqhkycLMG+bG/nresBEEQFhJcmO/v4eGpN5j9vb2CgwKTUVpl&#10;Valara6trgcEGsyu7OyCTjHRT1kWwnVpsbTnpKWcy5lxeevYeSvVAbH5J1+bOb/7ns2HDfmnvTwl&#10;Jy+kS2Xifp3Q5j35xQ+uhcb0L0y9FDMwWCjp1HwpAQ1HjRpdUlJ6P+V2z7g4p6Va5rCwItGC0e5p&#10;+S4ny1MIQIgsVntcl9a7f/4o41HRpSv3s/PKUtLysnJKJGLR6d9v941r16Z1sFQqqa5ueJRTKmJo&#10;nm8s8oYxkYvh2XvOUd34IHeOF0nkEi7YXxsZGZGYeHlKXk5IeCTP882YDikKYxwycGBY7945SUlF&#10;UmVrRuL4E0BBADgJDhVJ+mA+QYkvvPuuJjg4auzYv1/z9ndHeZpt1/0jR1ZkZAQo1cMUGgAAIM+v&#10;jCoEd+yEXLMZeZ4ftnGjKiCAPFYXTyhEqtfp9m3f0Kalv4+bXMzQMomkoNK54WSN6I+2tchmd748&#10;tvcXH03r0bWNze78dc/v8xZ9/9PWk2q1YsrE/utWzluzYm78mN4QwpVr9p1PSFEpZRhjhKDJhkfF&#10;uU/r61VbXy/xiRL5d75/97ZSqerXr9+zYR1CCKJou8VQlXtPpPSyXJvesZVjzc6iVoH8q/EhN+9U&#10;+PsoOnSJ2XWgyMr5ePr4qP1a+0d1F0sVGJC/zhtGCEml0lOnLnMsF9uhXVV1rUQiCmzhZzDoaRrJ&#10;ZBKb1UIw3adP939TKU94jqLo5Esnb3wcG+1KRkWJyoYUrSlDa3nkZs7UGB+oGlK8DLdvndjdtjDR&#10;BiX1xEgnr8888l360bX3Tm/PvJ1YUV5OKJm7rz/V1Mfz35fhCrkOOp3eYrFyPAEEhIa04Hiex5xO&#10;py8vL0O0yGGz2Fncr1/v2HatHqdmm0cjdYUoz+AYRuZuqcnJzyr7/XxW7x4+7ir26u3qxbNaEWxb&#10;uSl9fH/K3XpWj9oTniCalqs9CfnjJIAQYozFYrG7u/uNGzcYscw7MJytfshREj93SiImCWl2qQhh&#10;TBiGrq7V/7D15IFjV2/deRQ/quear+e+Pn24TCZ+mFV88nzy/sNX9h1OaBkR8NnH02ZOHrLn4GWH&#10;k6UQIkJ/HyuvUlI9IyRWDooh5DFvx5LSiiqaFnfp0RM3nWGNj8bziKIgRT08fhyLRBGMlIDnAwoA&#10;AALAEuLHiFmCKwlfcOJEVHy83MvrcVv+bxh/t4UitLw4v2BBfmKiVqMZJFPTAPJ/grug0T+E+Zyz&#10;zmQMj4vz79oVY/xk/XqCELhz67qMob2UMjFNI8CIRfjAtXqLjWjkgMeAoiiDwRw/qud3y9+ortH1&#10;GrKwoKQ6Jjr0yK7PQ0P8Xntz1Zff7V79w2Gzxe5ysWqlnKKQRi3nOF5QnWiUoqkD3VwWC0RSVWj3&#10;wtISo9E4ctQoiqKeNU8EfqYq+9alI78MGRwd0u/TI5s+W/1Jf1HAwF++/ybcnxCXIeE2nP3Zz5WF&#10;mXXFqQFteoskMowx/Mta0wghjuOi27QcOaL/3n3H09If9uvXPSenQCaTRoSH+vn5lpeV0QxKT7/3&#10;yy9758yZ/GyJsOdck6JZ1tV90JjM1MUrzxwIDvcJDZREhnl6eWkE0Q3H8RzLj+4EzE7ei0GRBGBC&#10;fAAkAAAIEEIMVYH0v9Ye/z4lvcSm7jZqzmciifipkh/PX1ZCEEI2p9Nqt6uUitz84jatW8oVinsp&#10;6WXl5XX1Oo4nRr0VNZ9bAAAgAElEQVQeE+Dm6dMlNhr8ZU41IYSiGZlCVVSWGRHbc/gbw85sX+Zu&#10;u9WrvWjT3uxZ8xdv+KZ83297fF7+XGG9sXvXhYHxr7v5RT5upIAmTImKioqNjU1PS/PxGSLVRCJH&#10;gdmiHtVVdeq2PbfMIRUjjAlFIZPBuvqr2bNnjPhhyzGZz0g3N6UgPIEASKSiyqqGBxmFFILVNQ0m&#10;k5ViGmMCmBCpGJ1Jto7tLHVTUlYXVIgZL43Y39vn2tWEabPnqjRPhHuEHyJGjfJq0aK8uqpWrPCh&#10;GPYZTcofCwqAk5DuEpUR8zkm/cExY2anpNBS6d+ZivW3AorAXadu3568YYNEpeojVmop2vknVJMw&#10;IACYgELOyQMQFR8vEODNVpywLwkh6XduBHirlQoJTVMSRCoaHDeyLDJRY2s+QghNU/Nmj0IIlVfU&#10;tW0TgiiU9qAgN788OMgnuIU3y/I0TSvkUiKTAEBwU39QBKHJzk/tqYzypEqrze5hXR1EkZ+THBoW&#10;5u/v/zw0IQginifXTm6pqa/ScPptKy+EBstXbrwcEpL32kfLHty8padj2gTZizJuRXYfE9Cmt1Cl&#10;7d9Zb4QQAGT27FeTkm5lZmYDAHx83KuqaltGBbtJxAxDS2USN63b9WtX9CbLB++9zrpYRKG/vrJw&#10;wvMuB+O02qv06SWu+1eKOJ7nMA9pKJKJlFq5xl2ldleqtQq5UipXSCQSMSOmKYQAABzH2WxOi1Xs&#10;pOQVRblNK/YvhqCCq6ypLS7Il0mlNbW6XnHdPD3djhw9TTMijidFBYUOB0d43mBzvTlzRNvWkRzH&#10;UdSfbpMmOxG17jeTppmyRzf9/HyIfI2p4vLCb/of37H91o07PTt7Htj09YR+YpbnE09si+g+XqFx&#10;w/wfh1OzGLp///6ZmZm5OTkdWrdx5OYjxHlI0Eu95F/sckgBABDwPFbIxD27RwMAtBploL+H1eqA&#10;AAT6e8Z1a/PS2N7t20VUVdVPfu3r3xNT5DJJc0SSECCiYY2Bu5Zjm9RZY0NIKRP5Kl2+Pp4pmY/u&#10;Jt8aMHQYJqT5HIAI8Swr1WjChw699vPPRbzLn2Zcf2LLg6bvwBD0lar1mK/OyTk2ZcrEY8dIkxP6&#10;L5fm/z7+PpcHY0zRtLGs7Eh8vAuQjlJljET+12gi+DsWgpMtBlrEDPz2O5mnB3gyq5iiqKKCgsRz&#10;RyNbaDzUEkYkkor43GpyIKFBzDSmARFCRCJm++7fV204+Pvle1qNYsKYXss/ndEhJkIkYrp0bNmz&#10;W7RMKjaZrEaTtdlaEmRsSjm9eJKXELdURw0sKq2qra3p27ePXK54CgiEf1rNhtxzHw4d1KKh5IEL&#10;+UyKjyoprDTaKBqZT+5P9PQN7zF6ln/r3mrfsMd5h39nCEeoRCIeOLDPsaOn9EarVCoHEOt0RqlE&#10;olGrWI4XiSSxsW2LC7IXLPyC0Ey3Lh0gANyTdOYTM0wwQlTKtUuG/AyRiHHYrKzLDjAnoqFURMsZ&#10;SoqQGAPGyVM2lrZxIjsvdvASJ5HzSA1FbmK1t0LDmdmdp+7bKPfhE6aQJxtHPD45gmKFAPAwOyfl&#10;3n0aQQwovcHSPia6prbh9p20iPCw+2mZWY+yIaKtZqvR6uzRr98P330i1L761xMFoSC0U7j5BrTq&#10;6dMitKYgY/vqDQ5buUYtpQn7xtToknqlrrr0nbdGFKVewPJIhcaT4KcdH6VSaTSZMjPS/YNaSpAT&#10;2GoBlAd4MEmPrCYzT1EQAEDRaPOOMxcTUvx93CdN6Dd2ZFxM2zCnk028lrbx55Pbdp4tKKzq17v9&#10;p+9PnjV1yMFjSS6Wb+LjACbQYMVDOkgwQAQRJyF2B19da3ByuN+gIU/FswTCEUD4cN8+wjARIin6&#10;6xMCAAKAGCF3RBVRoCo9XeXn59epE/676l38TRaK8LIRQk5Mm2Y0GEI1bp0lShchf/2IgvykmuOM&#10;VktIt27uUS0xxuDJdxgA8CgjXYw4jVwspigIIEH4xM06liMyMQKNZbswTaMvPpw6fnQvPz8P4Xfr&#10;6g3nL905evL6hcQUg8kaHRXcu0fbNlFBh05el0nFgvVhc/I92ylC3RhDvVneop0TqUqL7wYGBnp5&#10;eT8vTwRDSN85/m2PtpKD+y61bd8huu+ow5vWa4L7vv9abPLF1OnfbRYxkPA8xv/LKrCCOebmpjl/&#10;7sCr0968eCmhTes2bdqEZecUent5du7cTq1UNuh1np4+vfr0efTw0fBh8YFB/tNmTInr1lWYruac&#10;oH8XyAjBGPM8z3Kci+WcLpZmKERTiKYgBBzP1eqtF+8X38up7KoNfdZeA03tii02W05uXkFegYim&#10;AwIDQsNCNWq1WMToDIbU1IzSsvLyiupz5y9jjC1mW011Lc85h48ctG3zegShEAX/n8wShTEmkO48&#10;7sOuEz65c2hJ11hlZo7ll70HZ81/y8svdMevZya9Gn/j/Hc9pm2RiNHjaQfCD106d75753ZZeWmb&#10;0JasvtjJcm5aakRX5U/HdWIR4gkhBEjEIr3B8jCnxM1N2Tuu3dBBXWZNG2a12h9ll1gttuAg3+Bg&#10;XwBAbl5ZUKB3+sMiGS0GhGACxAwoqsaFdSTCE2DCyEV2hQS6uSmzM9Mb6urcPT0fz9sSUMC/Wzet&#10;v39dfb1OpvJGDPvnTAoAAALgwjiAEXfipDekrouLFrXo1csjKor/83Pl/8PxNwGKkGl25fPPC65e&#10;VanVcRIlBeCzGQrPHVWYZQEIjIt7yt8BTcufl5WhVYqkIkTREgpwZjOfX2JnmEZXwsVyft5uV8+t&#10;pRl63sL1uw8mSKUigeHTqhUdYyKO7vo8rnvbazcezJm/zmp3SpsbhhJCUXBAZzfgZF2A13hF1dXX&#10;W222ni1bPv7twhAE8i4OOM2l968me6jUxJa7dfW3kweJH5U+elTycrep8ziOAwT9Hw8K4azGPN67&#10;d8unn3+3fduu+ob6qFYRiKJvJaf17dPdy9NLJBKZLRalQtUhtqNOp8/PyT24/0Bebl5IWOioMaO7&#10;dumsVqoEfhMhEQCAYIw5lhBCABT+/M/vq9G1bLZQOJ7X6Q01NbWV5RUEY4SQWq3u1DFWIZfl5Rdm&#10;Przr4+tVW1vv4ebmcjlu3Lit0xvNJnNDvR5jF4SOZV9/OnvmdJZl/9fTBSEEAPIc1/Wlr4tzHhhK&#10;Pnh1mOTQr5t9NKBdpOTahYOE8bNa7RKxAoAn4kcYYz8/v7Cw8LKy4oiIcFrsxtl1Tqm4W4R0pxQ1&#10;C5oaRZI5pb9fTokI9Rs+uMvoET2CAr0Rgqd+v3Pq3K28okoIoUIuZRhKLpc8kTFo5e/luaK8IeaR&#10;GIlUMqdWrarILcnLzXb39Hw8ngUh5DlO5u7uFxubfupUDeb8qH/l9TSRKe0linKeLTTqT7z66sxb&#10;t2CTBuJ/N5//5vg7AAVjTDNMQ27unbVrKam0AyP1ppk/07A9PgTiuo5z0QD4d+ny1P8K/o7RaKyt&#10;LAn3lCFIIHQxFCisdhXXc2IaYgIgBDSFdAZzXZ0hKMhHrZQBABQKGcNQEEAIQWZ2Sfz0Zf4+7smX&#10;Nt5O3Nh76Lu1DSYRQwFAWB54qJkob2C3sxKlByX3rM5/pFQo/fz8nnOrEGLMMxTsOP67zR8N+3+0&#10;XXd4FUXXn7L93ptbktz0QhJCCyUg0lUUUEGw19fOa+/KKyAqNhQL9oJYgM8uiEhVRJTeCR3SE0J6&#10;bu+7szPfH5vEUAWE8/A8PEnund2d2Tlzyu/8jga4vp1x/sDrwv0fPu/yOEK0jgH8fy8II0L0F59/&#10;6plJj95256O/LFyclZWR3alTRVVNbk5mamoSBMiZYLfZ7DabnTHWr3//hoYmr8e7ZdPWb7/61ut1&#10;q6qq6yQcDtsdDlkScNYwH8cIqSWhRitSrYAIPOQgFhATEOMQMwp9GACUtf47egI4vq6x+eDBkoDP&#10;r6lqJByRZJFS1rNnd5vNKksSA8Dr8f6+8k9/IGixxG3ZvL3mcF1VVW0wFNZUzePxIcj8fvcll434&#10;fOa7Zlk+ii7kDCcKIUppem637C6/BsMkXf3Sd3D2X5tJLOC/deK0hHizpmkYH3FEGSvVo0eP4uKD&#10;Pn/Q6chk9S3RKJ+bRPLS5f0VYUmEAADGmKpqm//8qP27mkZ0XS/olv3ylDteeuZ2oxYZAFBf3zJ4&#10;1OOEUohga6MMDLaVRa4baoIYIARlgbNbFED1fbt3Dxwy7IgHgNAIwaT271+0eHGTrjFePqUnZwxB&#10;NEgyN1FyaPv2LR9+OOCxx6imwXPc4uecK5TWwgTGVk2cGAyFMu2OXpJZPXFa5+8vAoAhDDHqVWOy&#10;oiT06AGOMQoAAI31dbFo2GZJ4EVO1yAW9H2Ho6EIi1OQTlk7q0Xfix68dHi/Fybf/s7rD+mEbN9Z&#10;und/VU1tE4SwX5/8MZcNBAB8Nfv3mtpmq9Wk6xQhqGp6boqQFCd5XW5zcpoORK/HlZySKsvHQY4Z&#10;JljpzrVfTbv5zqnzcwoGAgB0ogGIjnVwjA6B/AmWVtM0COE/ah8jhyrw3E8/zHJ5vA8/+uyff6zJ&#10;yk6rKE/v1CkrJzfL7fFyHGeS5VAonJgYn5WZ0aVzTp/ePX0+v8ViLiuvdDoTGxqbdKInORO2bt/l&#10;94dcza7mRq8XYg8AJosZQQgRiEajUXdAoFE7H3HINNEUkxWYk0gLMhUJYw4BCBHHcfGpORXlldWV&#10;VRaLeejQgRzHAQA9brfL5SkrqyCEmBSl8tDhwzU1Xo+vorK6pcUFEU90PRIKBwO+QDBw+523v/zS&#10;ZFuchRBitJQ+4bvBGKX0RBNICAGtMez2ucKUUlmEA0ffhcfdOxqAloZDn0y4xHvzM4PH3EWI1nGB&#10;jJXN7tRJluSWpqbk3DStbpemqzZe6p3N7SpjCkQ6ZaLAH6539R12f5+eef365PUuyO3SOT0x0W4M&#10;4vMFd+wsOVhyaH/xoX0HqpkREm1LEWAIWoKUEIoZgxzmOSJwUBLFitL9oM2xPeoFc/buzQPgJprK&#10;GGpvX3higQBojCZzQi9e3iRGNrz2Wrdrr7VmZJxrx+fcKxRdxzxfumzZwUWLZIulv2gSIDx5LLZd&#10;EIBBRsOxmC0tzZKeDgAAR2IlAQCN9bWQaRhSyKima1THh5opbTMaMUYeb+iZJ264fNSAb39cNXjU&#10;4wBCVdUwggnx1mSnHUK4cOmGm8e/GgxHU1PiLW24RggA0UH3bEnkGNV1yZYRjkRisVhycvKx92lo&#10;kxXfvrHjj6+f/nyPbLYYXG1HIegNj4DjuD27d38ycyZlILdTp86d8xKcTgBAfV39weLivXv2pKen&#10;Pfzww7m5uaeU+kWIUmq1mL+e8x7G+Jelvz/zzPSdO/dlZKTa7baEBHtmRlpaanIwECwrrzSZ5LS0&#10;5ERnghpThw4Z0NLckpfXCQKwf3/J9deN9Xt9NYcb3S5/clKiIAqiKJSUVFHKkpIcakyDGEIATIpk&#10;c8TphIaisS0h1ecPqtTTYimxp8Vy87v17dMjKyOtqurQnj37AQCyJLrc3qbmFsbo9u07W5pbXC6P&#10;zx/0+/w8z/MCp6lujehjx14x+ZmnUpKcRoPxk5tyBnuWy+X68MMPd+7c1a1bt67dumVmZnCY87hd&#10;FRUVxaWl0Uj0lptvGjFy5FGtXSGEAGLjl/aE1MlzDnz27LiKvetunfgFIRpEqGN/n3iHIyEx0e1q&#10;pl1zgKioWkTT1JxkCQJ/x80sCNzufeXLVmyORGOSKDgTbTnZKV3y0rt3y+7RNevykedfe+UFoihM&#10;fG7WJ7OXJjgsRKeAAQ7DFh9x+ZnThBEEAo9FDpoVuba2VlNVXhA6RugMp8+emysrSkBVIwo1QaSf&#10;gl8KAVAZ6y2aKnW1trl53SuvjJk50+iz+09fPXM5xwrFQKBBWPTppzHGughyFi+pp6ZNGAAIgiCl&#10;qqZZUlKkuDhKjxNzaWpoFDHgOAQBwhhCTEMhAmErzRVjgOdwvz753btmaYRQBjgEfpw95fJRA97+&#10;cN5Lb3xjsShpSQ5/7SIAwJCRj5ZV1cuSQCljDHAczEoUYkTXGeBM8aFAAELocDiOfD4GGOV4/qOJ&#10;4yRFnvjFbp1oAEB4JASr/USdPHlyNKa+9tqrM2fO1HW9jawYMAYYYIwyjDHHcW6354Ybbxo39opb&#10;b731FNUKAIBSOnrURVeOGQkAKC6t+mHe4j9Wrt+7t1yRRcwhZ4JDlnnAoMliMpkUhKDdbjOZFEkW&#10;GWN19Y0AwIZ6F9UBpZBS0Nzsio+3Qwjr6ltUVZMlyRJnqiuvC+0pt8SZBYEnmmaNU1JzMlPTk/sN&#10;GugKhJ5/Y07A1WSVGEQgGot53J7y8iqP18soYwxomhYORULBkMlkHjysz/jxt40ZMwICQLRWO+7k&#10;j2mokg0b1k+b9tr7778/depUSqmmEdhWlW20+EMIGYVLb7w1Y/++vbM+/dQYtuOBDyEEEDKqPzB9&#10;2ZIvp758Z69Js7ZhBA2Ik5E94Hk+0ek8eOCASiDkZRQJRFWQ4USKiNpa+cBwJNYlL33up5MAAFu2&#10;HSgtr92zr2L0qPMHDSyY+fmiy659JhAMvz3tvgfvuSqvUyqEreBNo/44EmXegJ4ax5gGOchhREVR&#10;8vt8HrfbmZx8rIViSk5W4uODjY1hRi0Q6/9koYDWjBKTESrklSYpdHDBgiFTptgyM88p1O3cKhQj&#10;VVz155/FS5fGWSy9BfmYyqyTCQQgzKgOgCkpCRj1YLijaQoAAB53C8YUQkY1xBAjGg5HmaFPIIRE&#10;1+MsclZmEgBgz75Knz9otSjpqQmMsc3biolOQ6FoZrqTMVZSWlNb7xJ4vrUEBTAOwwQrZEzlZROW&#10;LJHGBo4XTGZTh6fTOY7fVbRr+kMX3vnIS5fe/MRxqzyNI7e0pOTlaa9+/fVXBrC9tYul8a4DwBAE&#10;jAEEAWC6ritm5ccfvt+yddvYsWN//vnnY0vjTiQG1g4AkNspffL/7n/+mUeM33t8gQMHy+cv+LWq&#10;+vCufVUQAI0Qr8fPYQwhwohaUAy0PjdQJIFgiwpFSZZkSVQkTpEVZ1I8Y8BiicvrnNnc6Crs0y2q&#10;al27ZAUCIY7D0WgszhrNTE7UCCmurNuwqWjjqnVNjfWiIASDofhER99+haMuu3jsmFGZGakAAF3X&#10;KaVU1yGEp1IXa2iTe+757wUXDV++fFk0FjUmkOdwK3tzhyoXXdcBA48+8pAkSg8/+tjll44aPXr0&#10;sREZhDDRtCvufjGjy4Dbh5nvfO6HS6+42nB/jAmPdzg0NaZqRBHjEG5iTEqwUKsZu/2E5wClTBT5&#10;/QcPhUMRXuCfmvJpdW1TKBRVTPKgAQUZaU7MIbNZrqis13W9U3ZyO+USAABBENVZs1/D2SakQoQQ&#10;hyHmuHDIFwz4nUdZwRAyxsS4ONlud9fWRk4tldF6IQA0xnIFKUOxlLtatr777si332ZHQkPPrpxL&#10;hWJoWQg3vflmjNIeopLMCafo7LRLjFEGgGy3GwMe+UcIAAgGggggDmOeoxBCyogvSBCEhganOjXb&#10;lcZmLwBgwTcvmEx/B7R+mPMsACAajRnsqk1NnkAoYjG3ElAzBjgM7YqCAZRMEsSiGosJgiDwQtvD&#10;MQhRLKbu3brqoZe+HXDh5R6Px2KxHHX/hBCO4wKBwFsz3p4zZzZgDCF8lAfMQCv41KCrhQAImFNV&#10;9bx+fS8ZPvzjjz565NFHNU3jTqcoo91mMX6MMyv9+xacV9hdEISSsqpFi1bEO2x2u620pKL6cHPU&#10;VZPt2QB0okajOtEQghKPZYkTBI5xYhSINW5cVMwf9gEdChZZiLPErVzxV2Fh9/ra2q5dcwsK8g7X&#10;NVqtpkAwgBC6wJkYJwuds1P//H31bXfdcNdt14E2DQI7IPRPPeBqFEYuWbw4zmy+7T//0TSN53lj&#10;slqpqNt2ajszNYSA53hN0z58/71HH308KyuroKAgFo1xPNcRxAQR8vl8XfpdPPXzTatXLPAPu9hk&#10;trRve7PZbFwdiXEaUXWiSzwncMbVIAOA57hml8/nD6WkJOTmpBaX10qSuGNn6cIl67fvKJYlMaZq&#10;W3eWvPPhvJKKOlE6wpEBgEHMEcp0BiCAgOgYI02NRSLRox4ftkKBOclqpZTGGDPMsVNUK5QxEaGe&#10;vHRYknbNmdP/scdsWVnnzkg5hwrFME9q1q0r++03i8XSnZdOfRbaRTPK2EymE31AJVEB8xwCAFMA&#10;OX+UNPl0DgMGGGOA57kWt++W8a+OuXRAn565kijU1Dav37T3r/V7IASYw4wyjJHAc4LAmRSp45Ij&#10;BELhiM+r6wIGCFGqcxzXvg0Mw5jj8DW3PajrlOOwzWYz3sVYLMZxnBEy/OvPP+d+9RUAYMJTEzgO&#10;U50hBA3IN2RMp5Tn+dm/zOmSlT+o9yCd6AhjBoyKDQghTMvIrKysOM05O44wxnieq6tvWrpkRe9e&#10;+bfdcqXX53e5XJnpA5zJScU7Nq/7aB0GABiblAGdAZVCxJCEoVmGGQn8yO6Sw6bYrUqQ4K0VgRW7&#10;a7/5fp8sm+Ntlty8nMsvv2jIsP5ZjvSmJldlZQ3VSGZqUmGfHh+/N6tnQZfzCnv+o0fzjxIKh1PS&#10;MhhjjDKAIIMMAmg0kaisrfzlr8VP3PqYwXTNDOeCMQAhpfR/E5565dVXXa6W66655qabbwYAaJpG&#10;CBEEAUJosVgQQpm5XW69f5IkyQbmxVhHQRAAAJRRCDlKIQBM03TWjjhlDEKgUzry6klWi5KaknDj&#10;1RdaLbLTaaeUjri431XjhsqiYDbLNquZ6vr2opKGZq9gwPAhoAxoGoPAKLlgHIcBBbquU2ZU/3c4&#10;cSA0OkhxskwBIKeQ0OgohpGSzUtpirnC3bL9448vmT6dnTOFcs6BLttnzoxQmiXIyVg4SRnCicQ4&#10;LY7tCAfaziJGGQRA1wGlHEQYcX8jCRFCoXC0T0FO9b5v33ntgcO1zW99MG//wapP338i3LBk0mM3&#10;QgAS4q1xFkWShGOR3YwBQBkHKQVqO6L8KFccQiiKkizLrI1ow6gxC4dDN95005y5/zfq0ku/+frr&#10;ubNn9+xZABhAGLZG+xlTicbz/IfzZ9399hPFh0qAsZWZoU1aC4KXLl+WmZH+L7EDlDKO49au31py&#10;oPjaa0bbHQ5JUZKTkzLSU21Wa2NDU2VV9UkuAQEwOhfFNBqM6oqILi10fvJA37KZwzdN79vZ7lu1&#10;eu2MGR9M/N9LP/20DGOUnp4syWJLS8sVV4y8+eZrrh1326OPTeF43oiGntkjQAhzc3L+Wr06pqqY&#10;wwBQo2TBiL7XNNQ8PefVR9+ZyGGs6QSw1vcGIcgYS01L+fCD9+fPm3fTzTevWLly3JVXHjp0yFiy&#10;tvmhoijJsnIMHrfV3AFMB1RXVR3rqsgB2lYDBCEkOu3VvVO/Pp1NJqm+wbV6/e5PZy+dNWdZcfGh&#10;rp0zevfKM5mk2V//OuLKiU0tPqGtqMdQF7wAMERMpwAwCJmBfTrGDP9bDN/wDGaQMiZA2JUTeZ7f&#10;++23YbcbCwI7AYP3v5RzZaEYvKSeioqyZcskScrnxDPbE8bSUZ0c5xIAAKOMWNN1CgHTdF03SZzd&#10;hA61GASKgBA9xWmnlO7cXTbjo59kWdyzv6pTdurLz97ZKTs5GIoKPKczBhkQRP7v9TYuDRiFOtGZ&#10;SigEzGD3IrouHOcmWx/OcPWnT59ujrP+8P33kUjEcPX/Pg0YZJBBCDRdl0Tp0wVfvPzV606bfd+h&#10;0tZrtj0ZxlgjZM6XXzY1N4++4oo3p0/v1r37GYBZjDjlD/MWVZZWjLvqcrvD7oh3NDY2ul0enhN+&#10;/mXhn6u3xVwNl8QjSk6JGQcCgBFECAQjGsTcy7f3lH8qnb1kl9vT5PV41q/ZOHjowLT0FKczYdu2&#10;XQ0NTYWFvX6evygajc76dAbRCPiH6qIjxPCSfF7vnXff/eqrry1ZvEjVtNa7+NvLAQdryuyKMm/1&#10;fIHj3npkmqpprcdDq2qGCLXy/gwbOnTUiBHLf1vxzrvvfvjBB+0M+8e9J01TQWsSlxBGgU4DqhbV&#10;IIKtpjZjTBS4P9bsxBgN6t/tthtHjB51viAKO3aWzJq9tMt5dzc1umWzbDRUN5uOwI9AAKhONJ1j&#10;kFEKCEUItTLHnGg2DBVwBvsIthopYoLZ3Fhbe2DevH7333+OIinnUKEAjEt++cXn8aTZHWmcoJ2J&#10;bgUcgAAALRw+0Qd4USI60zSNaTxlHBV0s4IoNZxcxBiwmBWE0ID+3UP1Szp+8dabRt5608j2H195&#10;8+vp7/7gTLARooO2w0djEkIaIoRqMUGUNFXVVBXIx0cWEUIMbWJzxN93z39jsZhhMwMA2mosgKFR&#10;NJ0IPP/5ormTvngxIz6h1u3ul9/b+GvrJyEADGCEdF2322zLliy57777Hn/88a6nCaA2og9zv/ph&#10;/V8bx99zq90eV1VV1dTYBBF0Nbu3bS/asGFXcWlFukPCmNM19RSHbReMgKrRgiRyw9jzN++s27Vr&#10;V9++fdeuWZ+U7MzrnLtv78HKyupwKJSRmfHbspXLf/vzslEXnTpczVCFfp/vqQkTvv/ue0kSdUIw&#10;Qh20bqsi6JPXk+MEhyLP/u1rjLnXH3wxpqocxh2O89bvCDyvquqlI0fwPPfgQw99/NFHJ0miBUNB&#10;ACHPcboa4hDGAFLEafRvj4PjuKZmz7efTx43enDHL/btkz/zvfyZ7z3R8ZfX3DJ19cY9Bt8SAwAh&#10;aOIRU3WmUwgAIZDoFELIt0bKOugNgx4dAC0SQQBwEJ7uRoIA6IyZEc7ixHoADsyf3/e++yDG5wI4&#10;e04UCmMMYcwoPTB/PoAgmxNlhE4FGnusiBBBAKJeLwBHK2/DmrDGWet0DSAAMK9TFSFOkXnGwgYZ&#10;nc1q+mHhmrk//HE0vLqtX1f7ULIsxtvjSNspjSAIx1hFfagwLc7v8gISkBUzISQcDlut1uM+Ms/z&#10;qqpu2779nSCVM+wAACAASURBVLffBm0ZnDZVwtohjxrRBEHYXbJn6tzpSVZbMBZNiU8Z0e8iAACC&#10;CLQHG4+823Fjx3733XcvvvjiqXsN7Sj4lStWOROcjY2NbncLzwuRaIRopPZwXUX5YVeLu2uP7kO7&#10;yIGtyxXFpJ3i0B0EIhSNqmaTbejFw1Yu/rWktLRf30IIscft6dOnoKnBTwgMBF08L7YZF6cqhrk3&#10;b/78Af37K0oH4GzrBEAAGQKIUtq3S58eWd0OVO9Ltjs+Xz53QPfzrr7wilgs1op8M14b1qqsEcIA&#10;gguHDf105szKysrs7OxjdbSxzTxuD88LPM+xcABRwhAL+fRghGLUGvInhMQ74v776Dvq/W/AdpsJ&#10;gmPq9yCAQJZEs0k2UE6MAR4jSeQIZIAhTSMaU4kORFFSlKPDhUYai+p6zO9HCIoQnoHjCAGgDORg&#10;cY/JVLNhQ+OuXcl9+uiEwLNNPXtuFAqliOPqi4rqi4oUxZTFCfRM60MUCDEAocZGYDgObdq6XeIT&#10;kiIq1XQIgQY5HlE+TgRGtbYBJeM4bOaOP2sQQdYBQ37MXmX1PoYlSBnTQ8E4ayqEwOPxpKSkHGco&#10;CI04X7LTWVpckp6eoRINY4MtvrUcD0EIYOt/L/zfm7oe47DUEgi89/CMBEdia3+W1jxPKy00M8p0&#10;GWtsacnJyTneTZ5QIITGVrHbbRUVVQ6HPSEhTlHkaDSGMG5ubgn4Q6oWM1tMsiQEzzS6ARjgOBzy&#10;R3ds32yOs6SnZ9jtNkWRoxFt986KmKoGgwEIcZzVkp+f2z4Xp3j/AIC8vLx16zf8DU4DbYBT0Hok&#10;GIUd7zw0bfSkG3RdN0viq9+8c1n/4ZKs6JRCCJhOWVupEYRAp0xE4uFDNQLHZWQch3DPOLcJIU1N&#10;jYpi4jFT1SCEEkPaoWYajlCT+HflAWNMEnmDSNQY5yQL1P4nxhjmIId1LcaojnUKdIpisZjFarM5&#10;4o+dJQhh1O+PuN08x0sAMXDauwkCQABL5PhEUapyu8qWLk3u0+ck8ZozlnPj8jAGAKj+889QNJpp&#10;j4/HHDl9f8fQqWaIBZ4P1NfHAgHRYjkW25aUkqrqMKqqEaKYOYg52jtXnr/Bd/ILMgY4HiYnSzWH&#10;IggfbREAACgDPIYHqmMxTVM4qAUqZXueKEpNTY3du3c/7pgGynPatFdHjBlp+jkpKz0rKc7BcbxJ&#10;VqymuO6Z+V2zOqc6UwEGxVWlu8r3OkzmWrf708ffHj1kVDga5jlepzoErSeqsXMoY5jjyisqVv/1&#10;1+ezZp1+rgQCAO7+7+133XZ/fV1jdnZGampKSlqC3+f3uIMmk5KXk9NQW18pKomScEx5zj8LYwBD&#10;3a1bNu9pTk1KhBD1KOjB8zzRWH19s9vtbm6pT0lNLisrGzN2RLf8U8L+tgvGmBAyfPjwxUuW/L5y&#10;5aiRI2OqavCwtLWDbd0QkVika6cuP70wd9yztzjM8qGmQ+v3bhs54CKEkMvjOlhdsre62O33BCMh&#10;nZAmn7vB11S8fMdv85YZkPxjXUgIocfjaW5qTsvMxmqQhD0cwjKglT5AKQMQHbUVIQSaxpJTxWhE&#10;93k1zMGTvH4QQk1jGU4uPV5kuk5plOhM0/lIJJKenWOJiztaJTEGAAg1NYXcbonnFYToGUUPKGMS&#10;QmlYqAKgatWqIZMnnwuv59woFAgBAA3bt1MAUjhehOh04SeGUMDMCMmCEGhqDNTViV26dLRQjIlI&#10;TU+HghwKa2pMo7ygU+qwihghduJJhxAQHWamsg9fG//SO0vWrC62WORj6AiYwKPK+kiDn1l5zlNX&#10;ndqJ2Oz2hobGaDQqSdKxJ5vxo2JStq7f8t5b7/z064LaAkeNtwapBEGoM0YIaQn4ctPyp976hEUx&#10;NXuaP3l0Rl569u+bVvpD/kA4ZJKV1IRkp90p8qIiyYQQSZFmfjArGovOnTPHqPE5rQnEGBFCCnv1&#10;mDD58ekvv1VcUhKLRVyuZrPFlJvTKRAMxSfYAOMWLPzNLPW5OC3KyoqIThgnnOIRCI1IFQA5uXnD&#10;hw1QVbW8otrrCTc2ujgONTY2MUjWr11z+923vP/eq8f2GD2F+8eapr09Y8YXX3zx4EMPT33pOU1T&#10;RU4MxcKqprX4Wupb6rzBgCJJVpPVEWf79plZD73/tMCpXn/LFRNv+qtotdNqEzgeIQgA0zBKsadx&#10;FZHzcguX7PxWJ/px2VuM/VxdXR0OhxKdSTTQgCgFEIc0tLsyhtGxeCjAKIRYve7y3gW9C++8/xMr&#10;b9bZCXMoEADCWLwZA6pFIpRBLhAOhmKaPxjslJtrGEcd1a4RjvRWVESDQYfNLkNEzzQ0yxhIxbwo&#10;Ci3FJeGWFoMg8uwSL519hWKAcNRwuHbrVpHjkjF/Rvq0NZKkQGQTxEMet2v//oQuXTqGpg18ZHJK&#10;qt3maPR6MlMIxHo0wndKJKkJfH2LKvDH8TbbD5OcJMJ05YPXHxw04gldZ+jIU8do+OYO6Gv2RW8Z&#10;KDQ01pGAKzklra6utrGxMSsr60S3beyBxyY88diEJzwe78L5C35Zvqio9qCX+iGG1gRbOOp5cuZk&#10;wIBJ5CfOmqKYFIgBpAxCpBtM8ZAxBlWf7tvR8L97n5jy3DOEEF3XzwzHgTEmuv6fG6+prT787dfz&#10;DtfWSi4lLSXJ5/UPHNhf4AWf3/f8s48QFa5cubY8Pt3rOpwhR5LUWompiOnIQKmD4wcCIQSapqWk&#10;pJyX1q36UI2rxR8MRgOBcEqy0+Px8gIqL6ueNfuD/9x09WnZJkfdP6X0tttuGz9+/LdfffPklAlC&#10;N6ucJENIAYOQMYwxa4XJwkgoDBGSeTzp8+cFXnCaEj01bkqpiSo9k/Muv2jUtTfekJGRDgBQVfW4&#10;QMH2E3vfvn2yYnLYrJHSLQBik8xXNodLajRJgEeZchACwkBhD1PYHxp36aV33LrnyznrHXaTES45&#10;7qTpFHbPkGSRC0dVLRaOaHowHGOMde3e60Tz0LRrlwaAgxMEANXTh18YQgBzYM4qKe662oadO3NH&#10;jWKniWr5Rzn7eSMjuVW7caOrrMykKA6E6Un5YE42FAAChAmcoAFQt3XrUX81kPU8z3XK7+bxhyMR&#10;PRYlKtEdJtgvV4oRgBCklFGdUZ1RAox/0QjlJdy3h0JVEI6EU52pUydf5/EGIECM/h3wQwACBjBi&#10;28rUGMRUY4GanYlJySaTqby8/O87bGscYVjOhqxbvXbA0ME4N+6NN964YtwV877/sXrzQd/WOu+m&#10;2uk3TWkudvMCjzDiJMFbEwSbIvXzquoWVCdXWet+rmrZ4vIU+euWVBNXxD4kc/qs97Zt2mIQyp7Z&#10;cgCjnRWlEyc9vnDxd4Jo8rg9zS734ZqGVavWVZRXZ6Zn7N65b/WatZeNvuDpCfc++MCDA0ffgfve&#10;uTf+yrXcRQtr44uCzsqgFFSZwENZgAIHEQSUAZ0CQgHGXEuzZ/+eYkKoJEhWswUCuGbt6k1b1gwa&#10;cl6Tu/Sm68edsTY0hBCCMG6oq5vyygt83wREYf2vh1o2ur17/FXzyxPKzf5fmyu/OYg2RF0lfk4Q&#10;EIcEUWiu9NxZeL1n02Hflrq6bWW/Llp+x513LF64SOmamNOry9KfF0MEj1o71sZnXldXV1pampae&#10;KeoB4j0MOCRytKiWC0V1wIzXiemE6YRRwoJBPS9HTLZhyiClbNqUe/O7JIRCGoSIMcBaMYqo3RSi&#10;lEkCLsxkhFDEQEyD/gj1+EOSrPTo2QscG2aCELS9/4mYRydzp04mRmmPCSIHx2sAlC5eDMBxrK1/&#10;KefA5WEMABBuaSEAWDBngfhfNv5JwTwHQM26dQCA43p93Xv23rrmN3+QOEwaJyo6g0P7xC3dFoxG&#10;9fMGJVx+YReeN8uKhBGMRiOM0Gg4tn3rLgYB5jCE8O6br8tIc9TWNQAAYjENAigqpqQkR3lN1Zuv&#10;/15UEt5TL/Z0yN66ffHdLszIzK4oK3W5XA6HA0I4d86cya8970xJ7pqet72oqMkegG4qQ8l+viMn&#10;LePnQ8vmPbbs0MFD9w/5z+RJk6Kaes0117w99yM3DDasrZ3xv5evnX5d31FDHVemcxgd9NYnXpGB&#10;AGMMxHVXAAOMEdlpGj5y5NBhg++6664brr+BMkYI4U5/c7bSgqSnbNi4vKyi+sH7JpSVHCSU1NbW&#10;//HHmsyMjPz8nIP7S9LSUjt3ye7Tr3tDXZPPG4jGtPrDzdVV9XWR2P6mUP1eTzQaCQU8Ch+9oGd8&#10;SqKle4botJBYLFJb11hVUdbY2NTQePjWu26et3BDvN1m4FbP2EU3IsoY442bN73//vurV61mCYKd&#10;N8F4lnRxsmH1x3XPKfM3ySMdWUJizYaGVbN+CfoD4269IfnyLAuT77z19qbGplg48svPvzz+ybNZ&#10;5+VwgKX3SUIS//Cbk26feD/OksTD4KLzh5Y3VdfWHh5/3e0vv/wyAKCoqEiNxTKzO6mNOxmLCVjw&#10;xeBvOyMWE7jp2rzO2ZmcJIsCByDwe7wWk2XPzn2Hqg9DCHRKJMH8yzdTf/vjT6q3QnJFUVIUOcFp&#10;/mDWr9s2N0AOd07luqaK4SjRKQurxB/VXR5fTm5ep7z8Y3lFMcdFvd667dsVQUjG3KnUGZ9IGAAc&#10;hA7MMQAiLjcAJ4O9nJmcKxzKoTVrdACsmOMhPF2wcLsY3mYy5uMUU/3u3e6yMkdeXkevz9D6Bb16&#10;SRZbsy+c7EAKlaJR2CuVz0pWKmsDe7Z7tmzckJ4lDOplFaGIOcFsNplM5qTkpJpDNRghxlhtXUNO&#10;Rk7vbr2sVqssSaGY79npn3056RsZS4rCh0Lqss2s7zgOewKhmqKMrEE11ZX79+8fNmwYIeSuu+/u&#10;16fvnQ/du7F+p7m/nBzjQAaEHNRVo4KWQACyu6Utbf5r6bNrIlUhaxWM5QgsiuKxNarGHnnk0TCN&#10;mDkziWmKwrfGfaARm4AIUWsPi7WHuSJcP+H1Zye9+ZxNtt136/g7brvdSIiefkgFU0qzMtJ+W/Ej&#10;hHDGjI/fnfGJwPOhYKC6qjIxPsluS8jslJqS6jSZzUlJCUQno8YMttqsgUBQUzUGQMAfUmMxvy/8&#10;wze/Lly4QxBRIBxFCPXsnTl0xOVXj72sU2b6qbAQnFyMJmFLliyZMfP9Bm+DSnQxTY6/IhUwwHSd&#10;UWjk1iEEjFLZxAFCIUaiVZw4afK4sVdkx6e7W0KCnb98xKVuR8xUYKUhktM/i1Fi1BHpMWLqIil5&#10;SYABnIm2uPeiZm3u27NGjb6MUup2u7du3ZqVnWOTWbBhr4BNCtaX7GfVjbpFgt98Vwa4sv69zXlp&#10;Fkp5URITExLMZqvNFkQIYYRD4XA0TC4cNMzhsFstVojAirWrJ0z5sqrCZ7OaZJnzhvQh3RRBYFEV&#10;6pT4Qpo7EPMHAkMuGH6cAIquA4Tqtm51HzqUZLM7ED6D/MZRYoNI4HD9tq1qOCwoyonawp2ZnCuF&#10;ogYCDIA4hDGE2r9QKDpjVohTZWW/q7ny998deXlHhVF0Qmx2R5cefSt2r81OUswiYQDaLej8blJx&#10;VUAWmMhDVwNZcKhZUNCwgfHWoD8a00LhUK+ePbM7ZRNC0lJTdJ3qTPvi+wXT3viZhKHZItpMJsYA&#10;0alJhGt2evcNSS6wyi1lWzMzC3Ny84uLD3Tp0sXpdGqa1r1XwTNPPT1h6qSW+hZLip1P4ilVYVvQ&#10;wUjVCDLXUu4daCm48P4Lpv38npNPCsTjvdXFNfW1zMgUM8COCFNACABAkAGGMdY0ijSQnZGZ6kge&#10;cF5/URSpTuExTWpOUTBGOqUYwrvH/4fo+sKffvU1HuYx3VdWFwuXgHVYkYU4k6QoktVq4TleluWE&#10;xARncqIoCMlJSTm52XmdMydMuauyfITP609wJmhaLOAPhCLhV6a+ZrFZpr06VRKEf5M+YAAghAr7&#10;FPbK6y4dEg7V1WhRXcYC0Uiru9XOVtT2BcYY4lGTq3l/dWkojoii6G3xXHXV9bFA+P82Lcw8L1UN&#10;q20VowACwHSGEE9aqL/Ww6L6s49PvHjkCKMCc82aNWos2rV7gVa3jWqaIMlhRn4viXIQMAYwhhCA&#10;ol2hjVuCefnm/j1s+/fuAxBGIpFbbrkpEAxZ4yyiICIES6pL//PwS2v+LIu3WQBkNqsCIVA1PSkp&#10;7sKeSiikEaJGIxF3UGtyB2RZGXrhcHCCQ6J0yZIYAJmCJEN0ooakpyLGrMUhDiOsRaMkEhEU5Vgo&#10;xr+Rs61Q2lpwBQ7XIgBMJ+1cdUrjAYAgyOGlAwAc+Omnfg88cBQaxXhFhlx00c7Nf7mC1OmgCidR&#10;Tb+yn2XZZn8kpGIMKWU8D2MRFgxFzSYUiUYnT3q6V8+epeUVP/38S2GvXgMHns8xVFbREAnoNqvS&#10;CpY1ro5RKBz74tfw27dbkb/JX7wms8eY+vrDO3bsGDVqlOF4X3XVVfN/WvBHwxali6RHCNMgRghy&#10;SFcJ1SlnEnz7/RkwcXNg37qf96R0Tq3bV/vZxPeuvv6aeT/Mn/HzGp+6EUuYEoQg1TUdYgiMqheV&#10;q1tbPXbIqH5D+g16etCQwUOMw5+1dk0+s/VhEEJNI9v27hcR6tOzW6+ePVS/e98306DarGsqJRph&#10;SIN8mPItQdwS44JQqSwDIZVarFarxeKw2y1mc3pW+iUjLsjv2ikQCLQ0u7Nz0lNSnN2752lEm/35&#10;Vz16dR9+4VDNALaevhimTXpG+rvvvMPxXPHB4iWLl1RXVM9Z/K1zSCaWCGQAYUh1hjkEEB+M+s/P&#10;GlQTVIcNSH7j9bd27dg1+t5rEwuc32xaFKWRfHt2/Y7muL5xNKxChLDIQZ0RoiOOSdlcTLZkeuP/&#10;e/d4iCBGuKKiYuvWLd179olD4aaqIrMiWeLg4hJ0sIwoAmjrrgogBBwC/qCmxcLhcKRPYe//TXgy&#10;Go2t+mtNfX3dLTfdIEkSBHDf3jp7nJkBytr6WMQIuCBPSDEDb4AAQn1B0tDsP3y49vzBQzvl5RtO&#10;YsfFwjwfCwZLly2TOS4bC//G3zGEAiYDKPJ8xOsNNzcr8fH/bryj5exbKBAhBoAWCSMARIj+pYFm&#10;lCFkYj7BYqlat66+qCilsFAnpJ1EAyHEKO1d2Dc1s/PhptoUOyfyiGpChpX072pasTFmVhAATFNZ&#10;cqZik0iiM/u99yYLAl9aXfb+7B8cir5yZcPmrdvvv3f8Uw9ct+y3opCHYA6xNjAApcwk48173Ut3&#10;46t7OuvLNyrp3XoUFG7etPbAgf09erT23J328kvjS8plWflp4YJF634tyC/Id+b+318/xhKIs8q+&#10;7OP5vc8rhAC89uKrb/01SxR4RZIxQjffciPVo/e+VD31oavO75H9zOsvF7n2J8Ss0ITDtli4OXL9&#10;RWNmzp4FATRyGafFYHCsUEo5jEurqutr6wBh/mhMZzQ9Pc0nclgQ1WiQ6JDoAEEmczROoVkOLMtI&#10;VphFkeLMkiiLBKLDPneFL7hk8c4fflrcu0d+j4LufQp7igJ/uOawIEqRcCQ1NVlXyfTp79119y2J&#10;CfFn7PsYgVLAQOfOnR9+5GGO55wJCdO+/8CWb0PNQI7wDbwnS0p55dGn5fiMydPfGzc096UXXgEQ&#10;yqIkC4LL5RmbP/zLOV9QwOoPHb5p/B17SSn0s//0vzpAQusOburfpfd/r7tbp3pSSpIkywCAWCy2&#10;ePFiq9XWOS/Xu3OeyEkyQiUtbM7vMQEevZcZRt06K363/8GHHhw6ZBAA5JtflmzfUZSbHPfKtNev&#10;vOrKAf373nn7Be++87vdphgNSalOFUW6vLfANBUAGFRJsz9QWlnZ0tw45sprOlJ8t15C1wFC5cuW&#10;N5aXZ9vjk/E/8N2fijAAeIh4hMKqqkUiAJzluOxZViit8GZdJ7EYRFAA8AxQfR3F8HriEM6TzesD&#10;gd2zZ6cUFnacAgMPynHc0IuGfz5jam5KgUkS4xSOUO3moXEb9oR1LYYRhDx2WqOP3PNIdtfOD06Z&#10;/tNPOxReEiUuFiUUgYLejur65//30P3333P5c89970ywkg6VcowBmWOzlvp7pInJkli/bVGnSx7q&#10;nN9l967dTmdSYmIipTQrOzszKwsAMHDYoHe4dwz6j+n8dGMEQgjRNI7jCnr1FFci3Yr+Wrt69JVj&#10;3vh6zc59aqh0yZNvfLv5MNmwcnXHZ9c1gnmuY1OFfyMGKG7H7r31h2sT4uP9wYAoCXmZnbyegKox&#10;TpBjR4G1AGjlRGRApyyqUSwAkxkXOkyDZPHRy5KtVsv0+Qc/mPlFz255N958/RVXXFpWVm7Uy+iU&#10;9O3bc/78n2+88bp4h/1feukIIVEUAQDPv/LClBeePaoB+HdLN/j9wV2rfvjkh1Ur1heNGtp37bq1&#10;YVHDGuzZsydjjGhaUmrK2t9XGZ/Xdd1QzcYagTYmCoTQ8uXLG+rrL7l0tFaznbirTKYExNNv1hKP&#10;J2qSYDtQCUKgE2hNYN0zE1947v35K/7oceEddZUBu82k6zQa0xNS5UOeOSXFex6686r5v2x110V4&#10;AUEIgiodURiXn6B5g2HAxEiMllTUlVfWFBQOuHDEpfQoUEybsb/zyy8oAF1EWYAwcjzSwtMSBgAP&#10;IYZI14kei4G2PXu25BzQF0DIKKWaBgHizsadQgAIA904KU6W93z3nb+2FvM8O4K4BDHGLrlsjMWe&#10;tGdPaSSmUUgiEaFrvDZygC0cY5QCm53LyM2//La3uxU+sGpFiUWWMQcJ0TEHeQRL93l/XHCoz/Cn&#10;5y1Yl5Rk0zTS8eqMAY5Dbnfkk+UBxCPV62ouWpyT29npTFy3bl00GjVyGRhjjLERjzR+NDraGEe0&#10;8daeP6D/XVfcOnzwMCghXzC2q8I1f3NLt2unvfDAlUN6dxp+z9sxVSNEb33XDVLCs6FNjA4B/mBw&#10;3eoNVoslGolarBZFNjU3ehjV5/+8orreLfIc/afDytAyHIKqDnzB6JNXdl4x7eKaQ9UffPjp//3f&#10;t7169+hR0FWSRYNWKjU5ed++/e3EDv9ejK5M7X2CdMqeffe7Pl3S7rx25IcLtj34xq+rNuwCAHhC&#10;gWGDB99y8XWXXTqqY16/neSp4xoZEVCE0LZt2zZsWH/egEFW6A+VbeJlh8yBFeX6ul1hkwiPhD1C&#10;QknXLslrdnnNadf+b8JXITexWCSi6wwwUURBt7p2jeupqcuGjZ6kCKIRT9MJtcRJV58PaExDQAlG&#10;wpU1DQeq6sMxffwDj2KE6ZH+jkH1UrN+fdkffyTHWXOxeCrU7qciCAAEANMpPc3qqlMc/OyLQaEK&#10;EDt5v95TFAiAxmgi5rqYrS6Xa9sHH4A2tEvrByDUdYIRuuWeh/aW1TQ0e4PhKAU4HKHjL1Sy0y2a&#10;ToNebeWvJRLHiSJHjqnTp5QhDESeq632aeqRfmzbB8wyWr/L98nqSIITuSp2+cv+6tH7PA6j1atX&#10;G28na+M0p23Ip9bfAADa4gIJSYkvPPnc3GdmTX/5tc0Hajfvr1NE7NZMzjHTG12BPz978tonP/7x&#10;9x0YY6P29Kh5RQhBeBrlPH9/0+iItr+4qaEBQmCxmGNRtb6+sbGpYePG7ZGIqgPudKk2EASEMpsM&#10;brwgvaHB9ccfa4sPljni4zOz0lU1phNNFMVoNKZT2g7xOC05Ch5iCIRQpxRjvG1v5asf//DyYzel&#10;Jjlvmrrgfx/9Hud0LllfEgoGn57w1PevzHn9f9Pyu+aDDvT37WsEjOrQtqtgjCsqKhYs+Kl7j4Ls&#10;tMSW7Us4Hpl5ejBIZ60gEjwaoMYYE3hctKWxoqTFYTfplNIjsW6GDpUkHAmQxjo/xyEIQUQDF/e1&#10;5VnVUJCGoyFfOLZzf3VJSf0FF4689IorKWPHocKEcNNbM6K63kM2mxE6SQvwUxTYZo9ABBljTP+X&#10;iI7jyLkiWDJM5bM4ms5Ab162yvL2WbO81dXHGClYp/SSy8al5PRd9seGcITGQu4ABfECu3W4WaMY&#10;Akb1f36rGT0hZF+nwCyBeb/7520R4xOF+h3Ltbq9hf0HhoLBtWvXtt4nhI3u0He/bUcIaUQPxwhG&#10;CKO/BWOEEOI4rBH9101lTZ4QhzEhJM5qv2367xff98Gi9x9OsomDbnstphEAgMHfb4Rp5q3Ynn3J&#10;Izc/8386g8YBc7rTWFvTYNTONzS4Nm3YVXKwvKXJLfACxDhC/o0hBBFGOiFer48Qzev1qTE1HAkD&#10;QAKB4FGBxn8UxoCuU4TQ0tVF/53y4U0TZ0UJAABQxoyDCkL03LvfmiX83MM3/bGtost/PlmxtcIk&#10;8QLPlzXG1m3fb3wYQsQApJRBCNrnv8UbNhqzLl+7u9HlAwBgjOvr6+fOnZuZmV1Q0L1p8wIe+Dls&#10;aiHi28s0LRyD6PhxQEoZ/afyJ0OzQAhVlXbKMF/fWwsGISfxMV0vKa7dv6dWFpQnn3nOYMY8wjzR&#10;dYOMef/iRSlWazdOOlvmSdudGXrlLINQwDlKGxsOAADgzKqYjjMgABqjTsz1tNjWNdWvffHFsbNn&#10;H5U/ZowBwKa+8c51gwds31k2aGBnO8XecOyyAryur331thazgv/xDWiX4zqWFACzyD5c3JhgcQxO&#10;l8vW/V/+iP/2GzBoy4a1a9euHTZsGCF6amJc5wzHiHtn/P7pE9v3ll/wwCzZniZyzKKIJknolhWf&#10;nWzLcMZ1z044eMit6VTkMQNAp0yW+D31xHTJK+8+dPHGryY/Om2ujsQPJ98EGN1R2jD59S++e/ux&#10;it8/QAg8/uqczSWupR887LBwqka4E3cR//txGAMAEJ01Nbg3r9tfVl4ZCPrNJpN0WExNTejRLW9l&#10;ya5M1YsRpKd5aEEIQ5FYfn5+jx5dFJPi8XibGl0HDpZmZKSJgoAEQRCO4lI9oVDGIAAY49kL/gCU&#10;/PfGyy8eWGAxyVPe/ipGubcm3AwA+HzeHxyiLz9+S5M7cM2UeUs2ltnMIoKQAYgAJbx16cbyCwb2&#10;LSppWhWtcgAAIABJREFUaPaFqxt8NU3+bQfrDzcHmtwBJViya+HrCJkmzfjmgRsvSU6wUcaam5tn&#10;zZrldCb2P/981/Yf+KgbizaAtbeWk4a6iCSgf3QD/1kY0zF3zQCTFfojTIiqsaYW/6Yd5Q0e/0P/&#10;m9Dn/AFEVY8IDDFmdPlb/fzzGqN9JYvpTNk/jr4Rw9lppURAZ527ABikIWdxONbWw/jL88+vKSoa&#10;l5TRmROj7CzNBYQxxuYFWrzBwB0rV2ZfeKGu6x0NRYPi6LN33vv0pcmPPjY2I9FmkmWBw2HG3ftp&#10;k8cd4/nTt73h0aYWBCDG8PS74vsmEndIzR1+N7Vkbt6wRpaVMWPGUAYABMFwdPQjH8x+4c6sZHv/&#10;O98q98smiWvvodseVWDHXApBqFFm5tTF027sk59S2+T98ddNQ/p0HljYdc2u6rve/K2u2fPq+GFP&#10;3DD4y/m/v/LV+llT7xzRN1vVCEYnw6Qa6xKJxR59cArQSZw1vq6uwe/3W60WgefP698zITFp4cKV&#10;jpY1qaxBJYCXZFHiJYGTJEGSRUUWZVk0mWSzWTaZJEWRZEWSRJ7j+Rav//sNzcXhjIHnF0iyBAAt&#10;PlgRCIScSfE2h/W6669Kdjr/MRKk65TnOW8g/O7cxQN75V52wXmU6q9/v+XlrzeaefrNlHEjz8+/&#10;47kvUp321x65BgD27k/bJn++RpE4duSRBQFQia5TJvEYtU0IxwvN9TVX95LnfzSlut7z2Q+/TX3o&#10;OgYAz3EHSkpuuenmm2+84bLRoxs2/sB8NYogUQU9/7NeUhaQJPTvaRIRAoEIuPYix139IoEwxyDw&#10;h4NLf925amNJ1949Fq5ZKymmozA7lBDMcTs++2zB/ffnOBKuUmw6AGdCgnKMGJsoyuhP/hZfJHz3&#10;2rVpAwZ0zJn+eznLCsU4ChFCc4YMqdi48fLkjB6cdFYUCgCAAiAhdECLLm2uTe/W4+6tW/CRACqD&#10;OgRidNuoy0J1B2+765IERVZkySzB3Q34sc/qRaj/07K0tWRAUI1pMZVgDhNNs5iVjh44YIxi7s27&#10;43vGM5c31Oniu0J80ow3p+fmdX7yicc5jtMpFXj+8Rk/5malPnLd0Kff+e7NpeUJziTt1MJgHMaa&#10;RvJl16sPXDFySN/91c23zVixt9oVJwtEpxijSEwb1z9zztNj3S3NNzw7N7NT7synrrZI6CSaxWjn&#10;7Pb67r3ryUgo4oh3BIORUCiIIAyGgvEO+823XqUocZ99/mM40HBpviS7i0ksbLZaRVlQJOG4CoUX&#10;hLom14bDvNJtzPbNWyjQy8sqotFYv/N6N9Q3P/7kw1275J0kbWzcEkJo+bpdW3cX333NxenJCYFQ&#10;9OnZ6z/7da9VEQw4rKrRJAv66bmrumXG3zx55oLdQUd8ItW1f15KQDlebinb9vlTY8bfOOaX1TtD&#10;Af8tV1ygqpog8CUlJXPnzu3arWtB94KGDV+DcJMgmiGmLyzVSsojktgxrQMhhKFQRNUIA4DnkFmR&#10;IUL/aHlBCDVNT02Ne+kqXtZjMairGtmyo2LR8t0hnf24YkXfQYOOrS1GGPtra2f17h0Lh6+xJ6Vw&#10;wim2svpHYQBgCANU/8nfHCFk/MaNyb1707NKs3QOFApjCONvRow4sGrVxc6080TlrFhrhlAARISW&#10;R3y7W5oufmrCiLfe1FW1Y/t0I8bW3NA4prBwSL/MS0b2tCoCoCAlXv6zRJg8u9oiHduXF4D29DPP&#10;czynRWOhqDp71jNjL+lr/PW7Resfe+o9WeTbw6wIgqCKJlwff3kn0uyPZg8eZ8odtm/ntkAoPHLE&#10;CJNJ0Ygu8PzqHQefn7NqxYz7dh8ou3jSdyi+E2LkhK8hAxBChDlP8eYZ91385F3X1rkC4z9e8/uu&#10;GptJ1AhtzTlBCFvDkyzRIr5224AbhnRe9teW9xdtK+zZ7cnrhyaaeU0jEMFjqMNaadA+/eyrD2bM&#10;TEiID4bCXo+L5wReFHiOdyakjrx0SEGvrkt+WVm0fceIS4amxjG1cn08cFutZslkUhTZbBL/tlA4&#10;zuULfrOmZtHOqCxjtysgiGIoEEI8/9eaRQ5bHKXH4QfQKeUxBhAWFR9a/NfWYYVdhp9fAADYVtZ4&#10;z8drdlW5HBaR6BQgzCgDgEHGMEahmNYnTV72wrWxaHjYA+8eAqlxZpNGyPHj/gxgDodDobRY6brP&#10;pyQkxL84a+Gtl/bv0indMGM3bNjw84IFfc/r3zk3q/rP2QrSZQFTDJ75hVRXh9vr1CGCRCOiorz0&#10;7N03XjmEb/MuN+4onfziF/v3lilHdko4+qUCQAX42astvVJi4aig00B5TeiHBRvKa5umvvnGfU9N&#10;OLo7CmOMUsTzP44bt2vx4mHOlCGiJUL1s7V9jFqeFp0s8DUxhO7Zti0+P//sttQ42wrFMNh4ftl9&#10;96377LNBiSkXSOYzI0M5rhg2W4TR+UGXz++/ddmy3FGjdEI66hSdEMxxG/78c/zYsXfdNbJP10QL&#10;LzGGnE5pzgby0YJah4XTO1gqxpiqqqWkOtcuf9skC7fc98badbs3/PF+epL9nic+Wr9136qFr8mS&#10;MHzs0w11TaLAG341htAXZbeOst5RSH0B5ux2ftrgG0qLD1RVVQ8ePDg9PZ0QYsRiLpv4+e2XDbh9&#10;ZOF/Xvji211Be1KKpqlH2xGMcaLsKd7++Kicdyb+1x+OPvXN9s//KrWbBEIZYIxBjBAUG3drjs4E&#10;i21MyQBBSCntn5PwwnWFw7okFe0vnfb9WosjceKNF3VNsQDANKJD+LdyMSKFGONJk176+L1PE5MS&#10;AYOMMapTWZHjLA5nQrIggJ69uiU44zGEJSXV4Ziemhwv654Mob5PCrWbOUGSIMdzHOcLhj9bfuDz&#10;3xsTE6zNTU1Wu/2Tz967aNjAo/gKKGOAMY7jKGO/b963bX95YX7m6KGFAIBmX3jSj0WzV5fJAhYw&#10;0qnRqAZYKlZQz2HIi+He/9E5GahhjuN8ocjVvRLmPz12084Dlz73LXF2ExAg7Tz0HWdy/+Y37xgw&#10;4a5r/ywq3bK7eOIdY1RNxwgCCOf9+OPOoqILLro43gwb1vxfnGzGPHFr3KR5saAnirlWbcJx2OX2&#10;P/zg9dMm37qvpOa5V786VNs0uH/3x+67MjcrCQDwxXernpr4gQE/OeZVhYBRyvHP3+jobolFVaLD&#10;WKNfXbBwy+bdlVfdfOMn335HiH5U8aSxd7a8//6ixx/PdiRcrdiMxOEZ7pZjhAEgQFSlx35pqXNk&#10;ZN5TVNRKWnb2orPnSqH8+sgjaz/6qFt84mjZ+u/TXUeMD4CIUKUWW+RpsNjs9+7apSQmHkXhbZxC&#10;X77/wRvPTLj/3nGdU612s4B5PjWR/3IDfm/eIZsJ6x0MFYRQKBzp2TN/1cLX6loCI6+aWFVW/eyU&#10;8ZMevnpjUdnVN04xxZk3//FBwB+6aMxTTCcdSt1hOKr3K7A9e5mmxxBnzugy9j631797166MzMz+&#10;/ftTSnXKBJ5bsfXgs9+v//PVO+obmwZPnOu3dRZ53JapYRwv+CqLr+vCffPyw4LAT1u67/lf9plE&#10;rjXYAiEmMXHtx3pyV23g3cxbzxhlnAgpAexvJnTKgMSj7ilxT1/ebWyvVKpG3l2wduX+xmF9u94w&#10;tHtuggkAoBNCAURtMWyO476ft/DZSa94XV5R4DDmKGMQwLi4uGDw/5n7zsAqqq3ttff0OS0nvZEE&#10;Qu9FinQQpDepIoKKvStevXYRBSvYG6iggkiRIogiSFeq9BZ6QnpyepkzM3vv78ckoer1uxfwXT8E&#10;w8mZup+9yrOeFXbanbVr1+7arUO/gTdUejxlxWWIw6tWbfQFQiF/WbOk6F396iU68YfL9i/bRydN&#10;un/M2BEIwIISa8aFVeECgH0nCn/efkDEeHiPNpnJ8QBwsiz4zNL9C3ae5RCySbx5/j7PKOMljhHh&#10;1O/U0Oi+FXyj7kbzm6iuIYR4DvvD2uM9st+6peM3P2689ZONUmYjkQPKABgTJMlXUtROKVn3/pOI&#10;F16Zs/LW3tc1zMnQDUPgeY/H8+lnn2Fg3XreaBbvrzzwq8NlVxA5GoSXF0ZNjdTI4vAcrvSF3p/+&#10;+PgRXe9/6pNv5v6YnOQ2DFMQeI/H37R5g1+XTs0v8fYe/K9YJGpdb83pIwSMAhL4F0a66jsjgRgA&#10;Yd5o9OfNe3/febJuk2ZL1myQZPni1AkhHMcV7dr1ZefOgigOdybFY978b6VP/mztyBjvjoV/rSxN&#10;qVPnrr17hctJhf0vxr344otX6rssq6IPY3xg7lxelOqLiqXTfaVO2WpBTuZF4Pkj5aWlv//e/Lbb&#10;qmQTz+tCJoRc17FjMOJbteLH7Nx6osBEAcJR1K429oO6+2hQkfF5KRGmSNKJk4XxSe4e1zfe/kfe&#10;8eMF+w+d6tqlVfsWdQrLAooi3THmBl7kv1/xm7fSxws8VLFOQOBRaXl0+T6hZUMuhQ8U7t2UWCu3&#10;TvP2+adO7Nu3LyMzU1UUQkh2avy9/a576NMVO4vC66aMy4DyBb8dFFOygEMgShqhzWsnfvLg0GSX&#10;OmPBmqfnbZDScpDAUw4z2S6Gi4Wzu/SWNwn529n6j0QaZrXbyCueZ6n1SHwmYKCCwAQBBIFwfHGE&#10;LNhbPHX18dk7ihNTUh4d3H50+zoObHy1esebS7duyCsJEZQc53QqPMYYiNG0aZN0W6i0rKIyyGRO&#10;80aiOtH0WNgwQ4FI5emCvI1bNsya+dX6X7cpsj0pKenGvl0HD+7Vq1e3xu26f7+tfNYvRQUec+jI&#10;AWNvGSXyHCDEcRxC6HSZ7+cdh5f/tjevoCTOpjTKTuvUrG6T3FpLD1Xe+vXuBxfs//j3glN+HUsi&#10;J4mE563zB54HWVHzt6rH1+CCP0jLAcjulsqOaN3uJwiBwCNZ1gFx+Tsf7lmvfk5my3q1RtzQbkVe&#10;pSfGRFXRGfCnftv44rCX7hr+/W+Hdh89OWnMjU6byhgVBGHz5s1ffPF5vXp1O3XuWrZtbrRwv6w6&#10;4nhj9n7+3SVBqcYTQAgBBCOx5QunDe7VeuC4Kd8vXpuWmmAYpoW20ajetWvroX3bffj5j2t+2eZw&#10;qBdFPQjABPxwf7FFohGIIEr1kK6v+f3Qlt0nXYlJS1avc7hcF6WWrNSJ5vfP7dEjFAr1diVmC5J+&#10;hZKP544CwCF0xNTzQ4HmI0c2HDqUXG547v9iV8FDIYTj+cLt22d36cJL0lBHQjInXlmgBQCKQEJ4&#10;VdS/v6Ls+okTB82addFcYcux53n+4Yk379+2YcygHjkJkmpXBCSkJYvTfjYX/FzoujD24TjO4wtO&#10;m3Lf/RP6fL14w7+e++yZf9/20PheR86U3zjoidTkOMxx+acLZVn0B8KqIp2/L2EEYR1NHOQcXh97&#10;A157rVYN+95TmH/64MFD9erXa926NaWUMoYx5w8Gb5j2/eNDOt96fd3HP1k8Y5vXltuExqKYw1GD&#10;ZtvYtze3aF87ccWWP8Z++ms4o6WiyKZhgGwHQEAJmBoSFTlvveQ5E67fw0jKRZQwzEEsgjieEROZ&#10;OqtKsgBjYFKGEWS6pKbJtjEtUrrlJqbbeVOL/HYkf/vJ0kJf9HRhRSD/rMpD0bHTHaW8jOiRmAml&#10;GjpeGTvpg0rNpIA4xPMczxillNM1Ui+3wfBRwxo1qVO7Qa4zIf63Pw6V+LXKYKDCH85IT27XOLd1&#10;bkZaott6DnuKAnP3lC0+WH6qPAIcskk8ZeycaLl18pINMYJ5gSKOLztu27tcc2WwHd+jlv30dmMo&#10;ZaBHBFmJ+H2OM9vmPTK4f6c2wMjG04Gb5x8sCmh2WTQpaPt+/fqenuP6dt1+onjRuu2Tx/UVBYEx&#10;ynGcz+f7/PPPtWikS/cbRMNbtH2uA7kEiZgien45PX0yLEu4hlKAMYpE9eE39XjlmQkJcTYAiBnk&#10;kzmr3vlgYTgYMgwyesyNn7xx/5/FOxhB1ESThsR1yTFDUT0SY76w9vu+vK37ThuE+2Htppy69Skl&#10;GF/wrgJjCKFvevY8umlTp8TUzrL9f+kq/jOzovvlEd9xT0XvZ5/tPmUKMQz8vzWIXWRXHlAsD8WI&#10;Rme2aFF2+lTvhNRm4pXMy1YdpdofWRLxnvFU9p0ypctzz5kXJmhruq3uvHlo4dFdI/r2yErl7IoD&#10;I5SYIszZLHz8/RmnekHsw2Ecjmh1crO++vTJ+rWrZla/N2vli1NmJSW6PJWBhOT4F5++beywzl8t&#10;2jDp3x/YFNHytAEAY6RppFF9x5tjZBIjBIvZHcZyibmH9u8ur6js1q1bamqqaZoUQOT5/WeKh8/a&#10;MPuuvh2z4ibNXDp9T0Sp35zGooCQSSFOhFc7p97TNvPomcKb31+2G2UrmdkkFgXGmKTa9v8s7P7B&#10;CAe43Ovw/l9Is14xySnmbTGO7aQNO9GJH5NoACQbEAMosVxDy3UzqTXGE+IkLsshXBePc+1cIweq&#10;65ZTnLIscpjnYkgIGOCPxoI6jZo0GPAXl5ZW+vxGLGZzuNJTklUe2WQxyamkup3xNlmR5Zq7p5l0&#10;R1FwR3F49engtqKQL2wAIF7kBIwsEKl6dJQCL1DFKVWcEQ+uoU26S6tmGCf2GM5U1HOCWfd6k1eQ&#10;pDJTR1oIYczJavTYgVaoYOGTt+RmpgGQbw547151WjOJIok6oeaetZ+NaXvXoB6nKwIzlq5/amjn&#10;9MR4wzCtyvHKlT9u2bK5VatWjZo0LtzwLfGf4RUlUYIVp6WPV/ploOwSZgAAcBwXiUQpoIm3D372&#10;sdEOVQQA3SQHjha0bpLz8vQFb03/JjHBdRHrGgHEGP/yzfFNE8K+IDEZ8QaNbQeObT1wSjfRklW/&#10;5jZsQi/kOgAAJYQXhKXjxm2fO7d5YnJfxRVjFF9hKbUq98RPyZKQJxjw3/rzz3V6976yNWO4GoAC&#10;1WmUVffdv+nTT9okpdwgOf+LIaT/0aqZKXRR2Fvh8w6bObPVnXeSy2EKx3H33HLT8X1bxw7pnpGg&#10;OESVFyEhgV95SHnlqzN2GS6I3wF4DusxIxyNcTyPEQCjgiw//tDox+4dwiEAgEPHix59+pMD+44K&#10;Fw4bBASYQcjAD98UP6xhpDJmU2yuujc+4AkE9+/bKwhiz549VVWtSaxsOXzqjqUH5tzWo0Oafcr8&#10;n1/Y5uEatuWYSQnFHKfrxl2N7B/0zBI5/OLcVS9vK4N6bSVZMChCHA+mzngRGAXGxJI8zleit+gj&#10;VJzm8rYZLW60fTUp1m5YpOUAHPUxxDHMnU9ZQ9XTKAhjjFr/j3ieUwUcL6IEntg5JmHkwGaKyisC&#10;x2PEIQwYG4BCJiqLEr9OfTqtjNHCkKEbFCxHj8cch3iMKCAwdaCUckL1WByKABgvSWcPoGiQNOqk&#10;zrxPLy+GOi0lI2J0GB5q0gv5SwEhsCQvGOUlJRYKwsHNz3euNXnCYAQQihmPbSmftc/D84iXZS0U&#10;Uvav/Wp85xHd2hX6o9OWb36oR/MGmSmGYSIEPM/v2bNn8eLvMzPS23XsrBX8UbJjpep2cZQQkU1b&#10;BYePRtXzePUYI03TEUKiyNf0XjEGHIeDwQgnig/dP+LxewbLIj/67jd/+fk3l8t+wdpBgCgzOfG5&#10;sfFNbX5N5zQjVhnSf993/Pe9xxknLl65tu5l0cQ0eVFcPWnS+unT6yYkDlGuGOvkIqMAEsJ5pvZj&#10;RXFidvZde/aINtuVTaDAVQWUQwsWfDdmTHKce5jNLSFMr7QcLpxfVw97An7/yPnfNRk18iIvrib2&#10;eeSuW3auXz1qaPc6qQ6nKGEMTqd0Mhr30AcnsWnARSrVCIABxnjUqN7PPj7aZTu3Dz/5ytcffDA/&#10;Iz1RixnIYqNx3PmDezFGsRhJSrO/PlJOkVGYGfG1O6a2GXr2zImDBw8lp6R07dpVEARKKWFM5Pld&#10;xwsmrDzy8qD2N9VxLtu69/bFe7x12olxblOLYo4zTVrPyb3dMXVQulBUWnbv12t/CMRBvRY8YsTQ&#10;q5afNRMXYWAU7PH2rYv0jIZUkF0LJodGPEvdqY73bw9MfM9U4wAYA4xMHc5NR2WM4zFCyIixqgEQ&#10;COAy2zay/lOVASYAiKFzOg/nPsMok23u1Z9A6SmjYcfQdYO5YKX98MbgdYP447vEX+cAMYzrBvAZ&#10;9aTfFkab94o07AIAKBaxkpmcKJuGAQe39nWFPr1rUFZKEgCsLYzcucVz2qcLEodkVT92sLH/4Pz7&#10;BzerXetwmX/Wmu13dm3WKDNVN0yMgOf5EydOzJ8/X1Xk9p26OiBy7Ne5WDAVxFSZm7OPX7ouZBfP&#10;saY5jgsEQs1bNFz09QuU0pNnSo8cKzhbWJ53oqiksKy4whfwBnTDiMUMoAQQstuUCy/amspEeJv6&#10;1i3xyaQ8wnidmOW+4M6Dp3YfLUSCumDFmsycOpdSciw02TB58uqXXqoVH3+T6kaWRvnfXwN/2xiA&#10;iPE6LbijvKTt2LFDv/nmirsncJUApYacM6tNm3DAPzAuuQ4v/9dS3f/hWAA8Qj5CFocrQ4HA6IUL&#10;G40YcZGfAgCUEp4Xpj3/r/U/LLihY4u6tdzxNlEUeFnmArL7nhlnQ4Eoz1+Qq+c47PWF7r5r2BvP&#10;T/h68cbJU2cXnCkaNKTHgllPHjhaMHDkc0BNAAhHY+NvHbhu3Y7Cs6U227lxHByGQIR275D4XC8I&#10;hWk0Esy5fnB8076nTxw5cuRoenp6586dz4eVkorKYQt3X9+i8fSO6X6//765a7+ttEOD1qKq6n9s&#10;fr2h6XekbvWj1/o2bxvHHT6V/+/l25f7HVC3BafIJKYBwLnEtyDiaJAJMlOcfNFRadN8vfs4qjqd&#10;m+YZqbn8/vUsvW6kYWejTiswYsLp/a6fPmSKI3DDRCMxC6hZhU1Q3WrNGGAMlAJCAAgoBZ5Xdq4w&#10;MxsZqblg6sDxwBjwIogKF6ggriTp0CZccIQ266q+Mkzve1d4yCSIBATPWZKQSSWbeGq34U5nkgpV&#10;ThMChDhZIaEgHNo6IC768rDOrevlhHXy+ZYDTmQuLtRX6JlyQpzm9cLedU+3Tnh5TF+e5388eOb3&#10;vPzHerWKd9gN00QAPM+fPHnyu+++4zmu3fWdEpzi6TVfgBHkOCVFZj+ViO8tD0tEh/MaDjHGoVCk&#10;U5fWy756jhCy93hJwZnipo1rpyY4BA4JPFdTPdyy69jo8S9hYBdQHC3OAeUaZMkvD1QiUb9OBWpq&#10;xT7f1j1n/jhSULdRoy/mL3e64im7PJpsnDJl9QsvpLnjh6tuHqGrse9CDTeCse/DnlKfd/iXX7aY&#10;MOGKJ1DgKgEKWOk7nl80fPieJUvaJKb0VJxXkI1y8dFqMCXiCfn9I+bNa3bzzeYlmGJxumZ/9t6X&#10;M6Z2ua5Zs9zkeJesSk6MdEdq4qNfevYeLLWpwvn9PtarEw5HHQ4VACgDxFiMsCXzXr6+db1n3vi2&#10;bYu6w/q0BUYrA1rfEc+ePVMoSsK5aYQIYWD+GLqtX+JtHXS/DxEDstoNcDXskn/y2NGjR+Pi3V26&#10;dLXbbKZpWi12GMi/V/6xMSh+NbRlXQW25516ev66yaN6dm6YE9UNRRQqPN6n1hwq4l0v92zUNo6r&#10;9HimrdrxcV4wkt4E0rI5ZhKLjFvjxzIG1ARRFopPSMvexcEKIeSN9b9Ha93X/khbEwC37o1P7w89&#10;vZA7e5Q3opFGXezbl4S6jWO8BBLIO9dhX2mk3xjH129Euo0Daqqb5gdvf1Jd/7O0e3Wk2Q1gRGNt&#10;B0pHflNP7Y5c158FvOqXTwVe/dkx+1mSWjs06iGoCIKhV6WIq8Mf6ww5USIMQf4x5ey+x5ol3ndj&#10;+8ykBL9mfL3tsKZpt7RrmOZ2arohi/yMtX+s2n7ws9v75aQmBTTjow17klXxji7NCWWsWohg//79&#10;S5YutSlKuw7XO1Xp6K9z+IhHsTlUPnoqJLy5GjzFYeliIQIAAI7jvN7A2Fv6f/TaPQBwxyPvzvn6&#10;x+++fmnEgOuffW3um9PnJie6GQCjpsDzF/kmHEb+KB3TK+PWpsHySAwoiUVJvie8dd/JQ8dPX9eu&#10;w6dzlwqSDJdoO1posv6FF9ZMmZLujr/paqIJVDNQjpvaj74ym9N1565dzoyMK0tps+zqAMqFUU9C&#10;XNwwNd52Jfqv/8ys2CdMyaKw1+v3Df7gg7YPPHA5TDEFQVy3euVjd43t2LJxu0bZqYl2uyoCg+RE&#10;5ZNt3JdLL6aoXGAIOIS9vmDXHm0/evOBRJcqy9LOA6fvuP/NooJih8Nm3UyMEWPnRAYQQsBoxBTG&#10;9XHd3JLFIiga9tZq2y+lzZCSwjNHDh02KevUqWNGRob164SByHMnikpvWbL7gXZ1xrapaxJaw9Fk&#10;jFkf8AcC07cc3eBhE9rVu72eGwB2Hjnxxtq9yyqwnlQXUmtxosCMGCXEcgGsbAtwPHACEAMxyiQb&#10;mDoodjANiAZBEAEQMMYXHxf2r+dLTwpnj0Zb92XAlAMbGceT5Cy+9LSRXo84Ehk1QXUhjgfTMFre&#10;YKbmStuXCyf2mA3axZr3ZMQESQVdA2KeN1qYYY5HokSiETh7Si7LG1VLurtr805N6gHA3sLKH/Ye&#10;j5P4W9o3cttVkxB03iKkjGGEvt175sCpgvu7Nq+VGGe5JBzHEULWrl27adOmzIz0Vm2vV1jgzK8L&#10;KatQOLeKo8dMcfqPtLw4IksXZMqqp8QyBohSyvNcRWXghefvfOKegZpmyLJ4oqC8301PhwNBQRQs&#10;HZZLpgUik9D4hLgnBslZSjAUNgxCI5p2qsS3efexI6eKbpt49+Q3P7is9L+FJqsefHDzhx9mxSfc&#10;pLqtJ3uVVgdYukoYr4kGdleUtr157NC5VyXegasHKFV19UBgZosWlUWFvdwpza8oB/8yR7Q66xhb&#10;HPGWeD09nnrqhtdeuxRTrIpd0dn8O0f0SXXJrRvl1E6LV2WEQXI72e5gytMzT0vsAq/YMoxxOKz+&#10;gQ2yAAAgAElEQVT961/jn7xvsKHrgijOW7bl8Sc/4DGTZck0zVjMiGo6wrhuveyYrpecLVFtCiXn&#10;GkIwoyHC9e3ovud6whMaDATctVvW7jYhHDPzDu8vKi6tX79+mzZtRFEkhDAAq7/tz5jdNcgCwH7c&#10;c+yLg6UOd/yYlnX6pCsAUFhSumDn0a8PluyOqZCYA0npWJERJYyYlJwLNC65hdWLn5ogSCCqEPYB&#10;QqA4AHMQi4AggamDHgWEq3IsDABzgBBQUuWDVP8T5njECwQAIhEoPo09Z1op+h0tag25rlFGciIA&#10;nPGGlu876QmGe9ZL79IgGwAM08R/PnnDEkaq0UY6e/bssmXLykpLmzZt2rBpc634UMHOJSKSgHE2&#10;UTsWsb272qwsCcrieV05GDFCQ5o+dHD3Qf06CgL35Vc/btr0h92uMsYCoehXXzzfv1vzs6XenoOe&#10;jIZCFzHWah4lMAq8fH0j94TrDawFdYpjulYZiB44WfTH4fxKf+TNdz8YPOrWy4w3s5x3QVg4bNje&#10;pUvrxycNUuNMYFcjC3vumDX1nbAn4PePXbas/qBBVyPegasHKFDtpKx77rm1U6fWiU8crMYBXEke&#10;8WWNIcQBWJX2lkOHjliyhBgGxvj8xWMJawCgSXePPXNwZ7vm9XJrxSeqdlkQeD6spNZ+ZLb3wKFi&#10;uypc5KpgjCoqg6+99lB5he/lFz6JS3A6XI7c3FrXt2/SrVPzVk1zkt32mg8fPFY0YvzkgNd/QWoG&#10;IYxYKErrN0x4ur+QgcPlYSIoap3Oo22ZLc6ePp53LI9Sdt1119WtWxcA/mYSnlBmUUiBmhvzzs7a&#10;nR8Vbd3rZfSrl1JHQQAQDgZ+2nfi52NFu8qje6IStSWCIx5cCaDIGHOIUWAUKKGUMkov02F9sVWd&#10;kjUpCzAGzDFA1DQhHISAD4KVXLC0nYN0SHMMbl67bd0sm80GACZlG48X7jpTEtONbnXTu9SrBRgT&#10;QhgD/J9kt617yHFcMBhcs2bNrl27UpKTWrRum+S2FW5bFs4/JKoujmpIQitP2xZtjLCoJvDnpvxh&#10;jCkhkRh5+82HJ9zU+dCxs7sP5w+/sY0oiwPGv1ZWVEopyz+Rn5iW9NPiabUzEpas/uOOu1+NcyoX&#10;0UwQQozSKBMeGpTSIyfqD4aJaYSixtnKwI5DZ/YeLWjQsMGsuYuT07MoIRclTSy+CdH12R075h84&#10;0Mqd2EtxXtVd1jKLILtNC22qLMlq0fKObduuxlRjy64moBDC8XzFkSOft2tnENLfmZgrXK3U7AXH&#10;BZAxXhcN7PJVptWpc8eOHYKqAsBF4aKVUlk4b/a0Zx/r2Kx+m0aZCfG2ONkBAAmJ/MpT7tfn5Dkk&#10;oHCBr4swpqYZlxC/dMGruenu6h+zaMz8dvlv69b/sWHLvpnvPda7c7Nlq3fefs9Ut+syjR4MgMdI&#10;ixHRod7bz9krKxYMo0jU785uUrfrWCLaTh07cvLUKUmS27S5Lje3jnW2cEkcfvnLpwwQWMPAQqHQ&#10;L3lFWwp9lQYkueN61U1tn+50VW+ZNBbdX1Ba4AkcKw/sL/GdDRvHQuS0hlUeRRHPsAi8AtQETgDM&#10;galX4YwRFpjBAdMNs65M6zqFTLvYKj0+y23PTYlvkJECvFBzmYdLvTvPlJ4q99kFrkmau0Pt9Di7&#10;CgCmFRv+jcupwZFQKLRp06bt27erqtKsWYusnJzwmR3Fu1dhUyBYkqSYyaGZv8tb9gRtPAF0zsFE&#10;GBm6oROY8dYjtw7ttGH7kYn3v1lRUta4ecPFXz2XluiqOdaB40Vdej3YsWMLWVXW/Lwl3u24BE0g&#10;qkPrBnH3deVlEogQoNTwh/TD+aXbDpwoLvOOHj36pbc/BYQvE+YQgjnOe+LEF+3ahTWtmyO+jWy/&#10;go1/f3oDq9kVSyK+Eq9n4Ntvt3/ssavknsBVBRSoaRS8994tn33WICFpoOK6SjX2i48LIGN8MBb5&#10;JezlTTJh/fqM9h2IeTHL2CrjVZSV3Dq0N6+HurdvUifdbZNFWRREDuHEzElflR/LK1EVgV7sqmBN&#10;i8UnJUQjWmlxee162QvnPN84N+3Jqd9Eo/r7L98eiOg3Dn/m9PF8WZEopRzGoXAUAOw2hVwoXgmU&#10;RgzUvJHr3p5KHTXo9Rs6sKR6HbLbD4wx4cyJvJOnTiGEmzdv3rBhQ0mSrPr039xbrIYaQEiovnB/&#10;MLSvqHLj6fKKiBHDvENV6iY4s+PtiTa5llOOl/D/b1Qd1IknGivwR7yB0GlPKKxpmqanudRWmUn1&#10;U9wWfACAYVoI8rcwsabSDwAlxSUbN208ePCg0+lo0qRZdu06WumRMzt+YHoYIdmGmCybvxba5m3S&#10;fRUR9RK9Ro7j/P7Q0Jtu+GLGg4Zhbt1zYsxtUySR//qzpzu1bfDBN2umTPncU1YxetzAr959aNOO&#10;oyNuedGuiozBxWx6hAyTOOzqgwNTmsR7g+GATiUjEi32BfcfL9h3vATx4pvvfNSz3+DLTnG2kib7&#10;5s79ftw40ekYorrTBelKiRL8tVlr4Y9YeJ2nNDkr+849eyS7/YrTT2rsKgOK5aQcPfpF27Y6Jf0d&#10;ibmifPXKPedbdenH/D7i8/t9vSZP7vbCC5emVACAmKYgitOnvbTo8/c7X9c0Nz0+My1OQghzEOd2&#10;7ChPevHLoxKYF49Tr/YXKGMCzwUC4dq5tb759KkGtVMZQq9/sGTq63MS4p0Igd8fvr5Ty+/nPIcx&#10;uufxD5YtW2d3qPTCF5/DSDeIgfgb28VPaE/tfDTo14lBnLXbZLcfiG3xxWfzjx875g8E0tLSmrdo&#10;USsz00ooVDcP/t2XwyJrMQCM0YVDc5hpGN6wdsYTjJnEG42dqfAjjmMMKMIIc4gRRqmImE5ZbpLb&#10;JfOKKNRyO1yKZI0xPHc/CaWMIoT+HnqcOzEAsBhl4XB49+7d27ZtC/j9mZmZDRo3TUqIDxXuKd2z&#10;FqIBJjkVjgCKbS2zfb8D8s+EbBI73yUBBBzGlFUJDyOEKCEGw/Nnv9C9Q0PrI+/OWT1lyiwJM8Hu&#10;+OKTp3q2azBj1sqXp8yKc9rIJVBCKdEpN6xd0k1tEY34NB1phu4NBk4U+/44nF8ZjPTv3++FNz4U&#10;JaVGqv78C6OE8KK4ZOwtu76ddw0KOhcc/Jx74i31egdMn97+kUcu6s6/snZ1AQWqnZRfJk3aMGPG&#10;Ncuk1BhDiAe0MuLN83lqNWs2YfNmXpbhkvDHclVKi4seunWoxLSGuRm1U+IS7aqqyAwTxeV4fwP/&#10;44aLefrnG8dhfyAy7ZX77hp7Q0GJ78ahT0VCIQSIIvT9vJfbtcgFgCemfPXRRwtSk9yWw2/plVzg&#10;VCPACLQY5STpxraO4c2NRAUFQsSIhdSExNSW/dw5rcNRPf/k8TNnTkeiWnp6epMmTbKzs0VRhOqw&#10;CP5/8OWCewXVy5pZPLk/tap0LgL03x4LzmuMsBINlZWV+/bt2717d2VlZWJCfL0GjTJrZfHUX35o&#10;k/fMAQ7xGIscjWIB7yy3LdpuFJ4NqzxD+AKJRoSQrhuEwYjhNxw5cnr7joMOVZIV2WpGD4cidRrW&#10;Wf7NC0lxKsLcK+8vadm0zsAeLeYv//2BR9+2KQLCmF3kiiKkGbRZ/aR7ewhxKBDV9BihvkCosDK4&#10;52hxQZmPEP2N9z7rNWCYYegcd/EqtcIcf37+l+3b+/z+6xxx3RSXdvXDnHMnUJM98ZRmNGx0x7Zt&#10;vKJcpeyJZVcfUAjheL5kz57ZHTsaGPewxTWXbdcgEXXuBABkzB2OhX+J+lkwNGLRosbDh1/WVTFN&#10;UxTFBXO/nPr0o60a1m3RICMnxelQeQ4rEm8atripy43t+4pdKn8prGCMolH95rH93nn5judf//bD&#10;jxYwgH9NGvfMw8OtmRKLV21//KkPouGI3a5QykKhSJvrmjRtkvvl7B/sNglZ43prvhUhDrGYTg3g&#10;WzSwDWyltEmJ4Vg0FCM6Ra70rJQmne1pTTSTFZ3Nzz99qtLjkWQ5Jzunfv366enp1hQbS9K5+vuu&#10;wXb4p8aq5wFY1Rnrh16vNy8vb//+/fn5+QhBelpGTm7d1NRUqgWCBfv9Z/bQkI8XZMSJds4sN82f&#10;Tirr/9D93ogiAOLwpfLAPMdVePxPPzn+6YdHaFpMliUAqPCHFyzb/MWcH4/lnZFEzuWyl1f4bx0/&#10;8P1X7gSAL+b/+q9nPlJlwZp5cv63IQQmYbIiPdQvvUWqJxoyeEH3hUiZL7Y77/SevIKYYY4cOfq5&#10;195jVYpuF99hK8zZPHXq6mefVV2uwYorXZCujXtuGQPgEPZTc2nE6/P5er38cudnn6VX0z2BawAo&#10;cF65Z93UqYlx7mFqnA1zV4+TcqlZnYSEsaURb6HXU7dr11tWrwardeySPLzlrTz14B2bf/qhXauG&#10;TWqnprhtqiLyHK9KQOyJLyz07zlQ5rILBrn4EqzeQpOQjh1bLvjiaZFDwPHj7n1rxY9bpk6+6+GJ&#10;Ayp8oceem/Xt/J/fmvbAo3cNBIBX3lk4fcY8u9MejWoij62a8fnfiTFilEZiTHWpvZuJvRvhVBtD&#10;hIQjGiVEcsXF1W4ZV6eVYE8OhCIlRWfP5udXeioZg/iEhOysrJycnNTUVLv9XPnJCpQu2qb+R8Sp&#10;CTdqQjBr/I31Q9M0Kysr8/Pzjx07durUKZ/XKwhCckpKrezaaenpTkUwvKeCBXuDJQVmzMAcL/BU&#10;BGoytN/L/7hf2HcsJDAiioixCyiqCCGMEQCijDLKMMbhcLRFiwY/L3oFEPQa+aIe1e6/e+iAG1q7&#10;bBLCOKTpq9ftmbdg7b59eT5/CABkiUfoYn6AVao3GHfvjcnd6sdCgRAFiGhRb4icLirfeehUiTfU&#10;vXv3V2d86k5INk3zUkk6i2sXrqiY3bFjWUF+Q0dcf9VtXOXa8KVmcU9Wh30HfJVZLVrcvnUr5vmr&#10;6p7AtQEUxhjCWA8GZ7ZsWVFQ0Mzp7mWLu5ZQbRkFUDC3Lxb6NRpgwdDQOXNajB9vXCQ4bn2SEo7n&#10;y0tL7x93U6S8oFmjOvWyUhKdit0m8JSzq5xfTXpubuXx42V2m2BeAisYY78/1KhJ7uDBXd9791ue&#10;w9bq8ngD7To0f+Olia2a5BDTjOhk4M0v7ty6b9CQHvM++xcGyDtd+uK0r3/6+XeJx6pNJoRe8K4j&#10;hBEjJtNM5HRJzetIfZrwdVymBIZp8pphUKaJNpc9qZ47q6mUmGFgMRAIlZWWlJUWeyorIpEoxthm&#10;tyckJCQlJycnJyfEx7tcLlVVRVH8H18yQoimaaFQyOPxlJeXFxcXl5SUVHoqo+EwQsjhcCYkJScl&#10;pyQkJNpVUTBCLFAYLDscLq+gmgYIAS+IHBGxUaKJe4u5TXns2FkDDEMWAKGqoKaqlI2Ax5xuGIFg&#10;ND0jpX27xooi/fb7/pLiMlWRGaUGYcu/e7VN89ozZq7MO1X88bS7AOCF1+dt/G3/g3cNad609pQ3&#10;5v60aovdrlB28VAGa+gPRmhs55T+Lc1Q0AOGoJlhX5gWVIR2Hz19LL80t0GDqW990LRl28smX4Ex&#10;Qoggir8+99z6V19VXK4BsitLvKaOiWWWDlleLLo66qfB4JgVK+r163dVsyeWXQtAgWoh77yVK78b&#10;PJhzOPqorrqicu3vco3owQ9h7+mgLzkre8LmzbbUVHo51qBVVz5yaP9Dd9ws6oFWjevkZiUnOiWb&#10;JCHgZZEGlITJ80NHj5e47KJ5ifp1VYqEVr21HMdVVvpHjekz6+0HAGDTjqOjx78UCUWeeWbik/cN&#10;1g3y2Auzdu46+uYrd3dt11DTzdfeWzT761XRSESRxSqJ/As3Z4QYJSxmABa5zGSxbV2hQzYk200b&#10;Bo1gzTCprmNGRcWGnG57Yo6amCXYE0GyGQSFI1owEAgE/MGAPxwMRqJhTdNMwySUWDsYxpjjeIxr&#10;pCMRrTJCCDVNk1LKGEUICTwvCKKsKKpqs9ntDofL7nCoqk2RBZGjnBkCrZyGy3RfiREORIJRk3AM&#10;E1HgOIpEnmiMK/AZq47Ie47rwaDOIyLwmFnNMhc2HWJAoXAU8Xy/Ph2ff+Lmejkp5d7QwZPFrepn&#10;uBzqV4s2PPz4jKREV2mZ94Vn7ph03xBK6fqthx97+uOzZwrj4hyUMWBATMLxF0c3AIARxEwqCcK4&#10;7sndGupmsNJgCjG1QDRWWK4dPJF/+EyJIzHp5Vff6NZrgGEY3IXMJsusGKdo166ve/aM6Hozm7OX&#10;elWECP6jsWp1+6Vhb6nP227ixIGzZl3a4HY17BoBCliYIoor7rxz++efJ8W5h9ncytVpQf7PZwIg&#10;YVxoxFZE/WG/v8348UPmzDF1HXHcpRu1VQPavXPbY/eOF41Q22b1czMSE12KKvIYiSIfQe7k93+B&#10;nzafdamoZju9yDiO8/qCr75y/wPjbwSA517/9v33v7U5bPO/ntylTT3KgMOotDIw9Z2F33232lPp&#10;y66Ted/EIUMGdrz59ldPncjPrlOrvNzjq/TFuewcz13iuVRT6ynTTaCYS3CgOml8wwyhTYbhkpHK&#10;c5QwkyJKGRCTUoI54DiOE3hOVWWbW1CdnOLEkhMLCsUC8CJwAgPMADGGmdV5XFUfIgAEUYKBYWYg&#10;FuNIDMwIGCFCwnokaEQ1YlDTMIyYzhgwYIhQHiFBBJ1iTwTnB/DJwtDOfK7US0MRwgETeWuWFro0&#10;9EAIIhFNliVNN6dMvueesTcAwIIffnvn4yWHDx7TY0a9BjnfzPx33eyUkRNf2/b7vrg4u8cT6H5D&#10;hwWfPUEIHTLu5Z27DquK9Bc60hwGTYem2bbRneNqxwdZJGSacsAIBMN6UUXsaH7J8bNlFLFnXpw6&#10;dMxthmFYdaiLvoRRCggRTZvXr9/JTZsS4txD1TgH5o0rLbn2N40CiBj/EvYdDHoTMzLv2rNHdDiu&#10;drBj2bUDFOt6SCw2q02b4ry8Bq64fmq8CRRdc/y2zIqAtkUDv8VCLBjq/9577R56yIjFuAuLoJZZ&#10;+do/tv/274du581Ym8a5ddLj4h2qKmOMFEBGQqK0rSTx7YWFPm/QpgrkUocFIcMwTcocDnvI78+t&#10;l7Nk7osJLtvJwopBI58tLiyt3yj3sQdG3DKsMwB8/f3Gya9+aWhaMKyNGNH7s7fut75k/9GCz+as&#10;WvnT75XlHkUWJUm87JghZJVhGJgECGUmwxyP4+w4IU7IctK0RLlBEktxGBJHVQFjbD0aME1MGWIM&#10;KAClTBB4AMphjjBEiEmYySFEKXBIwEAxBgYUkIARo4ZOAUmiwWGsET4YA0+U+qOkwAMFZazABxV+&#10;6g9TRqjIA88hhKqcj4sABGOEMYrF9EgkxnE4KTnh9VfuHdC7zZMvffnpp4szstLWLH8jMzlu7e+H&#10;X393wdMPj+zZqYn1m95gNBSO/bHvxPIff/t13U6b0/bLD2/N+nLlZ58vQ+zclNiLHgdjTCeodV37&#10;LV24VMkwNF0nEI5FK0ORorLYiaKKEwVlCOgzk18ZNnaiaRoIXQ5KGGOE8KL408MP//b++5LL2Vty&#10;NpSUq6G39jeNAsgI74uF10f9KKqNW7s2u0sXcokOy1WyawcoUF3xKdq1a06nzibPXa862ymOa1nx&#10;ucisCIgDtDriPRwNiSYZtXRpvf79/xpWjh7a/8Q9t4Y9Zc0b1q6dkZDsdthEJIgCIpzbTqL2lHd/&#10;MtZvL3TK6DLFCFQlKKIb5o03dnzp3+NqZyTsOZz/wrSvNm/crUi8bhjOOJeiyD6PLxqN9RvQec77&#10;jwGwOx/7YPbM7zv1aDt0UJdbhndLS3IBwEPPzpo7d6VNVYKhCM9hVZV4nmeMEXqZsm+16i6zJNNM&#10;ygirooFxGGEeKyI4JQKYT7JTpwKY47E1xBMIz1kaBpgQGjNNQiiltDzMGYaJ9ODZaDIhxNApWKPU&#10;EeM4xFlSMdU0479IR8ZielQzbHa1SZPcEUO7DurTLiM57sCxonZd7xk9qvcX7zzEACY8+M6ypb/m&#10;1Km1eunrSS7VH9Xvf/LjNb/8zghVbEpubq1ePVr379U2OzNp9vw1sz5f7vX4VLtKCL30wBgjw6QU&#10;86M7JQxpYUZCfiBC1CSRaDQQjp4o8Rw8WVZQ4klIcL765rvdbhz8Z14JMEZMU5Ck7R98sOqhh8Bu&#10;ayvbO13bqvClxgB4hMuJviziC/n9PZ5/vvvkyVePF3upXVNAgeqKz57Zs5fdcYfodPZTXLUFOfYP&#10;eYaWWa1TJmM/RLz5oaDDbh/9ww9ZnTqZsRi+HKxYuRVPRfnTj96zYfXK5g1rN6uXVSvR7bAhWRF5&#10;pIoQjU907vQkvjE/v7wi6LLxlF1mk+R5LhbTQ+FYp86tnpk0pvN1DaK6+dZHS79buCYcDAUCkRt6&#10;tZ8/80lGaUAz3TYpZtK5i9Z/u2jdzp0HQ8FwQoJb5HEgHJ350VMjB3QAgKMni39YvWPdxt179+aF&#10;Q2GX08bYZT2YyxuCGg2lc8oqF9wmVP2XC/4Exv5j9w/iOUwopecNTreYO489Pu75h28CgKhu/vDz&#10;9o17Tr/08LAEpzzqrjfW/7rdJPThh8ZMfmK0QejI26etW7u1boPaq5dMS3CqW/eeHDj83zZFsGIj&#10;jJFpmoZBZFm0qlgXnwECSlkkxupnuR7s7UpTKwMhAyMc1aPhiOkNxvLOFu0/VVpQVN6pU/vXZnyS&#10;U6+Joescz13uXgAxDEGS9s+bt2z8eEMUGyv23mocAXZVO4b/o9WIniwNe0p83iZDhoxaupRas6Wv&#10;FW/gWgMKVOeufnrkkd/ee8/pihuqxsVzwhVXsf7/PisAAeEIJSuivuJQwOFwjlq+PKtTpz/zVqy1&#10;gTH+9N3X33/jFZddbtmwdv3s1CSHYrfJgiQI1JQE5ExM/PEoP2tlaSAQtis8ZXDpu85xmFLm84cS&#10;kuLvvXPo3gMnliz6pW//LnM//ZckcDNmrnju+Y+dTrsgS127tLp1VM9+PVq9+fGyqa/N5jAaPqLX&#10;p2/eb5i039iXjx452aNbm9E3dRvQoyUAvPT2gnff+zbuwmYiS1ssHIkKPC8IHMdxPIcRxpbewvm5&#10;BoTRZTACAbAqMQGrZMsYrfHCEAJCqK4bCCFZlqwglxIq25TbJgzs2qGJosrjJr7i9/glqWrgMaFM&#10;N4gR0yWJi09M+GXZ65kp7vue+uTbb39yxzkAwOsLTn/zkdtHdY/oZr9Rz+//43Dtetlbfp6hCNy0&#10;D5e+/fbX9vNErS41hBAAi2ikZW3nhB6urIRwLKhFDNM0OC2mBTStxBM8ml+WX+wpKi0fMfLmV6Z/&#10;JKu2y1dw4JxXsn/evOUTJugCX0+297HFoerBzP+sWZ2xK8PeE0F/Sm7unbt2XW0a26X2DwBKlcY3&#10;xvP69Dm2dm2yK26YLV68VmTkv7YaWFkZ9RWGgnZVHTpvXn0rCOL5S2GeMUYJEUQx7/CBJ+6//eSR&#10;gw3r5jTITslOiYtzKJLIy7yIEFIUKjjc3+0Wvl9XpEU0RebY5XwWa6dlDExCMjJTx425cdzI7m6H&#10;UlDs/Xze6iXLNxWcKRJ5TCkTJZFSkpKWsmbZa/FO9Z0vVr340meJ8U4GjJkkpJOVS99s37jW5BmL&#10;3p7+dWK8y+Lmchz2+0N9+3aa9+m/CAAxSFG5//ip4uKisrz88o3rdx04cNxuky0CqzPexQiNaXrV&#10;uQFQxiRFisX0SCBkd9oaNMxJjncfOHLq5PEzNpsKwHy+8OTnJ95/58B1m/ePGf+Sw64gjDyewIMP&#10;jJr8xOiITm2KwCH0zqyVz7/4WVKi0zSJFYgRk6hOx+qlr+WkJzz+0pezZy+PdztDoYgWM1wuRzAU&#10;WfztlB4dGpf5It37PRbw+TXNAMTsqvJnk8wxRoSysMZqpaoTe8a1zYFo0BuKgAHUiOlRLeYJmscL&#10;S04WVhaXVWbWqvXEc1N69htCCLkMd776QVu5kh0ff/zzgw8aklRfsd2o/l+BEqiWjF0X8e2LBhVB&#10;vGPnzvjc3EslbK+2/QOAAtUJWjMandW6TdnJE5l25xB7PFxljZm/bxSAR8hk7KeI76QWFnSj9/Tp&#10;7R9+2DSMS7lwlllxEADM/vS96dNewkRvWi+7QU5aWoLLpQiKLPICjxHnVBlRHCsP4UWbvJXlUVkA&#10;QbiYr2WZNfQ3GtUiUT0tI2XooC4TxtzQKDcdABb9tPORx6bHdOPbOS/d0LHR4VOlg0Y+Qw0dADHG&#10;GKWiov689LXaGQlvfrx86mtfxrudpBpQvL7wh+9MGjus0y8bDwwZ+3x6WoJDleOS4u+5rf/NgzoE&#10;o0avoU8f3Hdk+Oh+c955MKYbuw+cAYwwxoAgFtU5hBes3PL5Z4uat2y4+vupIocEgf/jUP7oCVMi&#10;wWBMN/r37zr7vYeDUb3X4KfOFhSLAg+88OP30xrXSXvxre/e+2jhmuVvtmmaE46RUbdP3frbbne8&#10;KxyMJKcnr1n6WrxTnfj4hz+s2Ni3z/U3Deg4uF8HkUO+kHbbA9M3bdzJ8QI1DVWVL735llmldN2g&#10;BsHN6jrv6O5s6PZ5w0YwinkgmmEGw5ovFC0qDxw5U3SmpNxmd95xzwO33fOoJCuXJc5bxghBHIcw&#10;/mXSpN+nTwe7ramk9lBc5P/M6wo1FPtoYKsWRuHwuLVrc7p1uwask0vtnwEUqGYT6qHQrDZtKvLz&#10;c+3O/jb3telF/ptWk7LdGPXv1SM0GGo1fvyATz7hFeXPSvo1Dkso6H/vjSnzv/rcpUoN62RmpbrT&#10;k1xORVBkETHGCC+LyOkWSmP2dXuNNfv9heWaKiKOw/Qi/gUAWKfBYdMkoWCEl0RZlgK+wNhbB340&#10;9S4AqPAEl63esWbD7r0HTnorvBlZaZ+//3iLeun5pb6eg57QQmGuWvzCNIndYV/7w1sZKa6oQUrL&#10;fCcLK08XlPkqfP1vbFs/J/mXzQfvefBNv9d/6x1D33vptqLK4K33vRX0+DieB2apIuCSkg1ow7EA&#10;ACAASURBVMpoOGJzx/285PWc1Lilv+7r0DwnLcm17vdDN982OTE5YcPKt+Md8r9e/urLL5cCQqNH&#10;9/lw2t3BsDZ32W9N62e2bFbHIVshJDt4vLjvTf+2ydKODR85lKq4srQyuHTV1iU/bN69+4gW1ew2&#10;mb9EePH8O4OAmZRFdZbkVga2dnRvpLhVf9AX1Q0giJoxCEd1n6blF3vyS72F5R6fL9CrT/8nX5pW&#10;Kyf3TxOuAFAdmwdLSpaMHXt83TrJ5bxesLVR7DFGgV0us/IPmYUme7TwxmgAIpExK1bU7dv3WiZi&#10;z7d/DFDAwhSMg4WFM1u2DEfC9RR7X9s/WUi+rDEABqBg7lAsvCEWCvv9ybm5Q77+utb11/8ZdQWq&#10;KfyCIJQUFrz3xssrlixUJCE3K6VuRmJ6UpwqCqosSiIvYMSYLimq3e0+WibM2xQ4etofjhqKiKF6&#10;jMOlZqkRMsai0ZhBqNvtatI0t2fXVr26tEiId+i6cexUyYezlm3ZvNthPzfUjuOwzx8aNKDLnA8f&#10;NwjtM/qlQweOZ+ek2RUpp07mbTf36tq2wdFTJWPvePXI4ZNTXnngsYn9yjzBVev3220iAAACTTN9&#10;gejHnyzwVXo5TlixYGqzxrU+m/frvfdNu2Vc/8+mP6TKwua9Z+w2uUVu8op1e26bOMXhtK9YNK1x&#10;btrGXcffen9h/qnCktJKXYvpBpnx1iP33NKrpDL49Cuz9+zOwxidOF6AgNlssigIlLFLmaw1l48Q&#10;IoTFCCTG267LUXo2lhukh0OhWDBoAgNKTN2k/nA0qOlnSiqOniwqqQgIIt+zd58HJj1Tp0FTQogV&#10;1l3+iVPKGOMF4dDixSvvujvo97mdrt6yI0uQL5UvoQC45rTgMpvB1TYLTQ5o4XWxoBkIDvn885a3&#10;3/5PoQn8s4AC1e2YnmPHPm/bNmaa9WS1ry3euOKYgqpwASFA7IJ6hPXXaky4WDf0glMFkDAOEHNN&#10;NHAmGsaa1v6RR3q98QYvipdtNaz6LUoBgOd5v7fyy4/fmTdnlt/ryc3OyE5NSk10uJ2yS7bZJEEQ&#10;MGCQeE5SBKTY9hXwy3YGj+SHdc1QRIQ5BAzRP3lfqxpnECKUWPlRzGErG3r+xzgOe/3huV+8MOCG&#10;VlpMX7x614EDpyrKKgsr/L5AZECPVo/dM1hVpEdf+OK9976d+dG/bx/TY8/Rol4DJzFDs5hn1qZM&#10;CHU51KhOvpj57IBuzdZsPTzutpedNqms3Nd/QNfP333EJnGAUIyhpu3vGj64y2vPjfdG9D5DnyrK&#10;L+IFkTHCWBUNJBLRZFnEHGflf9mfSflWk9yAsWiMYoHv3NjdtznOTTHNaCwWNXSDM5lhmrFIjASj&#10;ZrkveLbUU1QeKPP4ZUUef+ddI8fdmZya+dc4UqMzEK6o+PHeew8sXoxttoaS2l1xCghfSlGjAAJC&#10;p2JaLUkGAGwaFAAJIvx5hviK20Vo0nfGjA6PPvoXb+M1sH8YUKAGU44f/6Jdu6iu58pqf1v8FVbZ&#10;RAAYiKUDggADAAEC4MDc0VhE5HCmKBt6jAEgxAGH4c/fbCsOEhHar4W3GJGQz+dOSenz7rtNRo+2&#10;iOl/lgOr8VkIISsXz5/5wfSjhw86HGpWekpWclx6oivOLjoUSVUkDmHgMAdUlHisOE/6+UOnY7uP&#10;R4+ejeoGkQXEcwgAXa5e9J9N0w1Zlu0OW0paYmZKfGJqQk5mUoJNMijszzu7ZMmvuqbFDDpz1guD&#10;ejT7s7ey7y1T1v/y+2uvP3rL4A77jhVNvPtVYpoIYY5DgWCkdm4WAFSUeSgl0YhmGKYoCrIi/RUX&#10;5RKzEIRRqumUMM7pUhpkO7o3FVulRgVTj8QM06AxTTcJ0w3DH4mWByMl5cGCMm9ppR8A1a3fYMwt&#10;EwaNukWSVdM00SWCFeebxeFGAL9Pn77++ecjmpbgdHWT7LmiolECl9SNLR6q1zTeKC2oZCSJwbCO&#10;baXpr3XMauDt2Yd5w0gUrgGsWGiyTwtviAXNQLD/+++3e/DBfxZN4P8CoEA1c1kPBme1aVNZUJBl&#10;cwyyx1sd71cyUuWAAFAKPEIKh1Z6KpcEPBwABbhuYI/sMSN633Kf/M1X/vsn4fhEIOZfu68UQEQ4&#10;xugWLXgoFtFDoVotW/Z5//3szp0pIZTS/4gsAFBeWrTwmy8XzvvqxLFjiW5nblZaRrI7Nd7htMku&#10;myJxnCxIwGMKJo/BaVcBcR6q7joe254XO5Qf1k2DMCRywGME1rCvv7Vmq7SPUBXX7RyRpEqxCSEj&#10;plvjDS9b5JZEwZptRimzerYv+HaMEEDNhNa/dTZVEQMzTBozAWHOHSe3qO/sWZ9vlKTzpq5poZiB&#10;o4RjjFDDiBEjHDUqA5HiCn9hhb+4wh8IhmvVqjV0xKhhYyak1coBgL/Oj8B5OHJo0aJfHp9UXpCv&#10;Op2tRbWtbAcAk7FLEcjqTkSAZlcUb9PCKgDnUJveN05OSmzVumOHbn0Zx4UeeVj7cj5OiAfD/DuX&#10;/9+ZJcqxIxr4TQuhcHj0ihX1+ve/Nt06f23/JwAFqjHFCIVmtmzpKTybrDqG2uOFK1pLJgA2Dlcy&#10;c2ZZ8ZGYJgOoiXH1x99kq5VpBIMNmra6YcAojDBwKHjPfbH5S3FiIlgzbv7itAEYgIyx1zQ3x4In&#10;tAiJRHLat7/hrbeyO3dmjP11NGuROCxwKSkq+Hb2zG++/EIL+xLiXMkJcYlx9ji75HYoLrssCYLM&#10;8ZIsYAzAOARUtXGcpOg6q4xI6/PIgQKtwqf5QyYwhjHiMPBcFUPtcjz3a23WurbyDISBSaxZYkgW&#10;cYKdV0SUlmprnCk2STZS5BjRY5ph6AY2CQBihmkYxDQpC0X0yoBWWOIpLPGUBYKaYcbFJ/cbMHjk&#10;uPH1GzcHgL8ow1VZdVwDAIcWL17376dLjh8T7fYmknq97FAw/o8NqxRAxfiIFplRXogAEhrWrn/H&#10;GKLrGbVybhw81uFwMY6L/fJTcPRtyOkCa3Fd6TtvRd+bwv7dRgSCoZtXrarbp88/mDc53/6vAApU&#10;81Mwz3/do8fJjRtdDsdQW7zzf1ZOsZ6mjeM2BH3f+soNxniAtM6ts4f0oYQiSuvUa9KhW5+EpFRi&#10;ml5POY+5uMRko6I0MHQkOXQCuRx/Z6uxjiJjXGEav8XCJ7SwGYmkNWjQbcqUJiNHAsBfZHCrvoFS&#10;yqrAxVtZuW71ipVLF25Ysy4SiiTEuzJTE1MS7Ikuu9Oh2FVBlXhVFkVRlgQQOIwAA8KiICAOsMgR&#10;xvwRVOTjTpezU6WRsz4WCFN/0GSMUWAYIQ4xjAFbS+9CCuwFTYcANTzY8z6EAFjVRNLqXJflkhBS&#10;1SRMKABCtHqGPACSRS49HiW7UO1EKcuFElQjxc0LTKMMRQ2KABGKDMoYNYFSjDmN6JFoLBIjHn+k&#10;tCJYXOY/W1RZUuZFotS8TduRY8cOHDYkOTUNAAzDOF975c/urZVnJYTs+vjjLa++WllSIjvsjUW1&#10;vWy3Y06jFF2WEvsnzxpzyGTs9eL8ItNQRaHpo7eLCfE2Sek5cFROnQaEEOr3+nr3Y8UVVzyrYokQ&#10;rgp7TsQiEubu/OOP+Lp1r9KQnf/C/g8BCkD11BKeXzp+/N5vvpFdzn6KK0uQ/zs5XwJMxpxGyGxP&#10;6Q4trACINqXu2MFxTRoYwbCsqM2v69imQw9BFEzdRJK4cspLf6xfk3lT3wRXQrdegxNSM2KH9gdu&#10;upl5gkiVwfxbN8paYRLmgsTcGQsf0iPhYNBpt7e5774OkybZU1IoY9QwMMf9BRvaCos4jrPWScHp&#10;0z+vWPHD94v27doZDoWddjkx0ZWW5EyJd8U5ZIcq2mz/j733DK+i2v7H19p7Zs6cmpOTTgqEEgIh&#10;oXek994EFBEQEVERr71dvVbsCBYsgIoNQUUEvQg2RLEiTUE6hEBIT06fsvf+v5gkBgII6L1f7+/5&#10;rxd5knMmM3vPzP7sVT5rLUWhsl1VCFCbIqkqEcLycQpCKEVqUwiVrJxkonMImUo4opX6oTKCuikO&#10;lLJAVBiGiGqmwYQAIoASIhGKgbAeNhglSKttG0ERkJDkWJtDpU47EuQSAVUmTbzMZQdKwa1CjMyJ&#10;4JSiRITgDIFzQaKaMJkwORdCMGEKQIOxqGaYjBsGN5iu6UZI4xWhSEmRv7is6kRxRXll2ObytOvY&#10;YeiY0YOHD2+UmWndHNMwyFnRGWqoaJZRU7p37zfz5u18442oaXpiYlor9jY2pw2J9kc4YnleEVAT&#10;nGAtAHMOYArhptJrJYVfhgJ2gCbjByd27whRrWOP/h269ROMoSz7r7pKW76axMX+JebP73XCguVF&#10;kZA3OfmK7793JCSciYz3fyJ/M0ABgJr4/3cLFqy74QbqcXdTnB3OJ4fQMkNclG4NBV6pKApyLgPE&#10;t27eeMJwotjMSMTl8V7Ub3jzVu0YY0AoCNN/y22w9PUvZPJ2aZEioMmIPqkDeqU3aNSz73BXbFzk&#10;qy8Ck6YBSkjpue821jAUJBzEHj3ysxEpDgaEYaTl5na55ZZWkyZRWeaMcYs3dda1YbXLoZJk4YsW&#10;jW776afP/v3vTV98sXf3rmCwSlUx0RfTICU+3hdrVxRZAkWWbBTtqqxQlGRFVWRJRlmiBCkRQpYp&#10;AUGJgkg5M6iMlFLBBVJEQUS1O4UTShEBgUuUgODcMIBKglDBmQDCTEDOrDREIZBzg3GBVALGOAAH&#10;tFr86IapGybngnERieoaYxHNjOgsarCIzoIRzR8MB8ORYCjEGY/okNowq9+AAf0GDmzbob1qt1vT&#10;Z4z9oRoCJ4NItKpq29KlPyxYUHzkiKTaUh2uDrIjU1G5EIYQf6iPMAA7IWWm/lRxQVCIIZI9u2t7&#10;ZeLo5FXr9W9/JE6XcKgmY05CNgcql5YVKwBJbVs0uXy8GQw1zc7rN+xiWZJRlqNvvBacfTPGxYH5&#10;pzClNuvvw1BlOOBv3KfP5PXrOed4Vj/Rf1/+joACNXnJ+d9880b//kySmsjqENcfh34YgIIEQCyv&#10;KP485LcBSBJtfPGQhM7tjGCYEJKR2Sy3XdfUhk0UxYacc0LCS18KzpyLTZvyaJQSsANdXHL8m3DQ&#10;gdh8xsUJeTm5rTp07NqXqGroqSfD/3qU+GLPUVU5aToAFFFBUsGMnXpktxGpqqqSADK6dOk4Z06L&#10;ceMkm00AMF23cvjPfrbqpBshqCzXtrYpKizcvXPbrp0/b/95y8H9eyrLyzVdp5Ls8cR4XHa7KjsU&#10;RZGIIhGZEomgRIlEBCVAEGVJsrQPgoRxYVUSQBQIghCJEnQ4VE2LMsYAqRAgBDcYFwKQC5MxAcAY&#10;41yYXGgmYwJMLhjnjCPjwuSgMxHVWVgzQhEtrOkm43bVHhsXl5HaIKt5VvtOXXJat41PTK6+V4Iz&#10;q+fGuS0Vwbng3HKLRCordyxb9vOiFwp/2y0ojXN7WslqjuJwEKJz/jtn5KzCAJyEHtUjC0uOVQpB&#10;hYhrnpk1dbyk2Fq0aNOl7zBZVVlFmbZ0aXTxMuPYCTnGWyTYo8cPm0K4E2Jz/nElFyIxMWXQ6Et9&#10;sQkcifnr9qpBo5Aq1sM7hyGcKnUCOkHT7+9x2239H3nEUtMu4Gz/UfmbAgpAdQ8EIxJ5pUuXkr17&#10;3Q7naJfPQyR2ujRCASAhHtAiy8qLTjBTBXBnpjabMlaOiWHhsN3hbNW2S/uufWyq3dQ0yWbb/9v2&#10;n3/Y1Lpt1+a57U09Gpg+Q/9wA0mMY4buJNIHFSWr/RU2gOSOuY0vGZmZ3qz/sAmyqkY/+dh/yQxS&#10;62y7gElZlT4RJcRSZv6iR/YZkQq/H4VIbto0d8qU3ClTYjMzAaBaeTkHfIEa91ONz4LUTWzTIpHi&#10;ohPHCo7mHz586MD+owVHik6cKC0uDgaDzDQ5Y0hQokSWJEKIRFGSJECkBK3KlZQQSgghyBi3FH7O&#10;hWEy3WSMCcaYaTKTMSas7hmCEGqz2VS7w+PxeL3e+ITE9IyMjEaN0tLT09Iz4hMSberv3HnGmMXT&#10;IVbfwHNsNsS54JzUgGnRjh3blr6ya8U7pYWFRKIJLk+2rLaQ7TGU6kKwc1BGasWKB/8WCb1UVhgV&#10;QgaIa9OiySWjOOcSkvTMZnntuyU1yIhGQpIkO+xOlGUBYB7YG3lpSXTl+w8d2n8CwKXacuZcrsTH&#10;2RW1/7AJjZq2YMwUQX9lv8G8oBht5+1SsZwm60LlB4woRqKTN2xo1KcP+1uiCfydAcUSy/zZcNtt&#10;3zz2mOTx9LQ5W6vu+iUnBAIBMAU8XVyw39Di4rxZV12ixHpZVEtv1GTI2Cl2h4vpOrHZgqtX3T7+&#10;4gKTNW7eqOkVE32+pB69h2Q0zTaDVYFpMyLrvohr0GB1WdGKilIHgOxUc2++yumNHTzq0rSGTTmC&#10;f+JkY/0X6PFcMKb8PuYaHJQRA5ztN7Q9ZrQwHNKiUbskpXfunHPppc1HjfKkploHM12vTh88HxW3&#10;ptJa9c54CtyccqQWjWrRiKZppmkahmHFvwVATR0XK2SEkkTlGlHtdptqP9OQLC5Zdc4Lnr46/B+P&#10;3yIH1uR8l+7b99uKlbtWrji+fbsO4HA40uzObMmWKdnshJwviJx0rer0f/5w4ZEyzmw2Oee6qbaE&#10;eAlhwPBJzVq25pwFg4FNn60pPHLI441NTs3IyMxKTE61q04uUQpwdMe2jxc8vem117MnDovv1I5H&#10;tYsGjGzVriszdKTUP/ES49OvMcZ97v44CUkFM1aHKgKhYHKrVtM2bZLsdjgrreb/Vv7ugAJ1G3H0&#10;6GEIkWZTh7visH5qFgIT4CRkbzT8dOlxXYj4nCZNp12c27xN38HjQJZCTzweeeBx4fY4JWlnKLCo&#10;/ESU84ad8jIvGRnr9nXs2iezRWuKuHnZK2tfejFw/Li7cXpKv+6M87T0zKHjpqqqAyj6p0zV12zA&#10;mL8AUOqKBS4EQEYCCKWmcYDpB41ocTgU1TQbQFJ2dpMhQ7NGjkjt0kVWVetfmGFYDrk/X/DiJL7J&#10;udFZTtEp/rwlL2pqKCBibcmIaFXV0a+/3vPBBwfWbyjNP8IA7HZ7it3RVFIzJcVLJSFAF1ycmzlz&#10;ivDqIlA1ExFCAEgEq5j5UGF+RHDZJufdNFNyu7Ka5/YbPoFSKVRedk/H9tgwNWdoX9kXa0SiEpW8&#10;vviU1IYNMhr74hJtqp1K0t7ftn/3xbqK8pJYX/zQcVPjEpK5YaCiBO+8M/r8UvTG/CGmWEyTHyL+&#10;7/SQ6Q8MmDevx+23/5/z1v5Q/gcABeokj787ceLOFSvUGM8g1dP4NGWu0TJSZSSH9Eim6uCBQOWN&#10;M+PK/fqi1zApERizjFgG4CJ0nxZeVHaihJnNOuY2mjBcsdkTE1Li4pMAsbTkRHlJkSTLue265rXv&#10;JkwTbbbI228Fr/4HifUCY9XxU2KV7oGzkGsvZL518AUR/IwdY/phph/TopWhoMm5DTG+ceOMHj0a&#10;9euX1q1bbJMmtavZspXAWuHnY0r8l0QIYdmzQgAiqYlkAQAzzbI9e/I3bTr82WcF331XXlBgACiS&#10;5HO60hS1EZUbUMVBCBdg1rR0v7CJWS4tG+LWcLCRavchjRo6Nw20qcImMZMpiCdM/dHj+QxA9Tjz&#10;bpqJspyT17H3oDGASHXNP3DIt1u2r41UVSb5Wg7rn9axraCSGY3abHavLz7G69O0SFFhQYzX163v&#10;MG9sAmeWR5b7p80wPvkSHXao1/H69ztU0+5vdbC8NBJ2+XxXbtniSk628p4vaMb/PfnfABRLLPPn&#10;4OefvzVwoLDbG0rKUJdPnCGLvNoDhyCQIMBpDVcGoCLRBf80VPl5ZZmWGNt80sgGbVq7nJ54T2xy&#10;cnrDpi0cLhcHEEWF/snTzK2/oMtVrZsg8NrepAJQQiIAzP8Ie0zU0D8oooQIAEHOirl5jBnHDb0s&#10;Gg5GIgxABvDExcVnZSW3bZvSoUNiXp43M9Ph851yKs5Y9Xq2pNYMwZpSbecFQHVa8kCNllF75rp4&#10;UTuAUHFxxf79Rdu2FW7ZcmLbtrL9+4N+vwkgI7gdznibPVVSGlA5gUh2QkCAAaKWi/QnoZEDOAk5&#10;ZmivlRf9pmt2ACUhttnEYc169h40bqq6dWvltTew3ftJfKzKxe5w8Oni4xTAnRyfc8MVwETbThd1&#10;6zsMhOChQHmfgXis2GG3V5rGZ6XFG6MBOa95zrD+Cc2amoyxqCYrSte+Qxs2zua6QVRb6IH7w48u&#10;JPF/QMKubkUcCXxjRIyqqm7/+Megp576+ysmtfK/BChQY1ETQt6dMGH3++/LHk9f1d3C5vgzhWlr&#10;fRkqoUIIPRLhFI0EH8THypIMJ0p4wXGQbWhXa6EECLCa/6wtuUwQkCNFkBCjXKBuAADY1T9k8V/Y&#10;mKFGi6GIFBEANM79gpdys4SbpaZRaWhBLRrVDWYpOwB2t9uZkOBOSYnJyIhp2NCdluZKSXElJalx&#10;cWpMjOxyyXZ7/S5FfzgSZhhGOGwEg9HKykhZWfDEieDx44GCgqojR6qOHg0UFoZKS6PhsGHdZwDV&#10;ZnPbbLGyLYHKCUTyEeohVEYEAQyEKWqpdH9xiQDrKe+Nhl+vKC5iZlJGcs7cGUwAC4XjkpJ79BuR&#10;2STbUu0ii56reuAxt4DN3FxSfNwG4GveqPnMyULXu/Ya3K5rHy4ELy2u7DVAVIZAolwIBVGl9Lge&#10;/ayk6Fsw2vfonD6ot7dn757dBkSXvRKYczuJiQFxthavHEBCEuTm6lBFZTTijoub8vnncVlZfx/S&#10;2rnI/xigWMIZo7JctGPHG/36hQOBeNU+0uWzI/nLuhFaW3WNXX3SS4Ag6iQP1qTJAkfwSnR1eeny&#10;qnIFoKtdzZl3V6uRF8c880Lw1bcJVdCu/hcSxmpTqS11hgBYLlwmQBc8InhI8IDgAcGDnIU4i3AW&#10;YUxjpmEyk5kmY1wIXgewziTWfSbWhQihlEqUKlSyUWqnkoNQJ6FuQlxI3UicSFREBQlBEAI4CAZQ&#10;2wrkgi2XC5MarhqsrCz5OFgVF+tufuloZ9NGPByNjUto1bZLi9wOiixzSWKV5XDvfW8ufHYNcCch&#10;yV1aNxo/HHWjz5Bx2bntmRDswL6qfsOQ1yZEgajhxXNEbjIajZqcodNVY4ufXgQAICqIX4YqdxpR&#10;HggMXrCg8/XX/w8pJrXyPwkolliFgjfNm/fZnXdSjztXUns5vYZVX/I/d1UCvKbIAUEABMYBASTA&#10;J07kHzR0GcCTntzquqkSlS/qN7xFbgdBKY8E/UNHmb/uQ/W/AStnklNgwlrJlsGDALWtq87T4rFQ&#10;TIgaOLMSCuteBf67kHFGsTLNLUgTwAHclO7TIktLC/OZmd29XdrIAQIIFSK1YZPWHXtkNGoGQqAk&#10;Hftlx9Jrrvlp0zcdJwyL795BMvmgMZelN2zGQRjffuMfNQmdrgt20ls2zn49siEaiFZVNerZc/K6&#10;dUSS4OxJSX9X+R8GFKjhqnDDWD5ixMHPPpNjYvraXH/SAjonqV6LYALYkBzWok+eOEoRDSEyB/VI&#10;G9JXhKPd+w1r3aknN0zgRsWQkXzHLnS7wKgxmv5PU/X+H5FzvI0IQEAItPxGxHKu8ZoE65rI/bpg&#10;xcqKUsWh5kwc5m2dY4Yidocjs1nLvHbd4hNTBACldOu/P9y684eQMJOSUoeOm+q0OwUl0ZXvBGZe&#10;T2J9Z7BtsU4+1EliFTD2c3NNqKJSi9pUdcrnn6e0bfv3ZKydo/xvA4olnDFJlk9s3/720KGB0hKn&#10;6hjq8KbIyn+21SkCE+CR6KqKkvf8FW5ETjB3zuX2BilOm33Q6MkN0jM5F6zgSEXfwSJqgkQs1QkR&#10;EFAIoQhCESOCCyGIAJCl2iDU/y9nF0vHo4gWRRCRAADjXGeMCwEEgVJAEKImlFKjUSJWm6vVmFLn&#10;ZjMAh0T93Hy7rPjrcDCtaUazi4fJCfEsEonx+ppm52U2axmoqvhl2/eFx44kJqUOGXOZy+PluoGK&#10;HHrs0fBDTxGf77T8+voMXSuOw4RYF6o4YuoQDA6urWZy1iSvv7/8n5aAFMJKUbGiDFa+xgWfzbKA&#10;dr///rvjxoHTEScpw5yx59kO8lw1BwGACATwiaIaMyctqeWc6aZhZDRsMmj0ZLvqEJKkbVhXNWEa&#10;emOAMQtKAMFqdiwhPnr8yH7TyKNypy7tU++8sfF3O40Vq9ixE+hwoKKcBlnwbAXl/p8XS6WwE2II&#10;sVeL/BgO7Ar5ywGIw+Zp1siX3TS+cWbDtLREX3ys4ogvr1I/3Rj9dCOqKkgScl4LJRZlBwVwAMJP&#10;feC1iWAH9ejrJYV7mZHVrW3G8H6gKELTJVkhhLTr0qtj9/6MMWAMFYX7K4PXzdXXf4mKDU4uW1lf&#10;MbES/Cjgl6HKXVwzqvwdZs4c8dJLf5iMfnYRQlh8xbPX4vkvyP9FXx7GkBBKKQPx3aqPVz/5zP5v&#10;fmh36dhbXnmenj8T9CSpqXbxw7PPrpszB5zOFEkZ6oq1Iz3vLrNnxhYOYCOYr2uPFR0liKYQjQZ2&#10;Txva3wwEWne6qEe/EdZ7Fpz/ZOjeeZgQD6ZZnaMqqk0lmeATx/MPGjoFiGuWkT3rslhPXN9BYxIz&#10;MgWAtuaDwJRZGOMFzs7qF63xGV/QLP6HhAM4KT0QjbxbVfKbFuUA8Qm+9AE9vHnZdk+M2+GOjfE5&#10;nG4hQNMijJlxiSk5eR0Vmx1kSdu00T9tltANIISAsEJytV4sAoBn8GhxAILoIGRnNPxG8bFCEC2H&#10;9PT16UaQdGnfo+NFA0Gi+nffBGZeK44VY4znlHziWn/zSZ8gKohfh6u2GlHm97cYNWrcO+8QSRJ/&#10;Il2Yc46IVVVVD4yafHTzj7nDBoy5eU5ez24AYJomAPxhRuVfK/8lQKktrQoAOzZufn/+87+s39S4&#10;U9sRN13VfcTQaCRy34iJh3bs+tfHK1t2aHvGNkvnJrUsuO8XLvxk7lxwOhtIypALQYHYxAAAIABJ&#10;REFUg5X6EwFwELI1HHymrNABYAC0nDbOm9uCGmbPQaNz2nRmuoGK7J86VVvzCXhjuFmtm1iWDgch&#10;AT5deHSvrkkAsY3TsmdPAYP1HDAyt313Lrjx646q4aOJkMEKGpwBDk5rk/+uwli/UAKAwNjfS7U5&#10;H4zjAA5CP/GXvV1VZkckQmSOG5jcs0uMw5vXtkuT5q3sLrcAEL/u/PGTdV/u3OZzO6RmGQ2atug3&#10;ZDwB0D//NDx/ob71F6C07h1Ay6FeTz050xgsJ8s+XUvjwBVSec3UVCFFH1uILjdI0h+6Yy0okRE3&#10;h6q2sqhR5W8xcuS4d96himLVaT/X21FPmMlkRf7i/TXzJ1/Zc/LFNy9+NhqNfv7O+x/Pf7no4OGu&#10;F48YPXdW47wcOJfSU3+R/AcBpbaqDQAc/GX3h08+v/ndtXHNM8fdfG3PsSMURWGmyRijlHLOZUXZ&#10;sGLlgsuv7Tl5wk0vLxRWXtyfsIDqw0qSJA92+jyE6hcKK1by2AlDm3ciXwAwgKwJQxO6tJOYGDDy&#10;ksysHG6aIhquGjCUHcivDuggAAFeEw1RkCw8kf+brkkA3kapLa69nOtm114DO3Trx4XgJSdKew0U&#10;gTBVKGECOHCKgEBYjWtPVC9IAeAgFBCMSJRxLmw2kKg17Xpx7pPv4V+FLNZpCQK3RiUA/kptyDoT&#10;RXzsRP5hU5cBvM0atpg12W13Dxg5KSWtkcnM0IMPhBe8CEDQ7VSIpFDUOBfhKKYmkbJyEQiDL4Yz&#10;zqxqgBYVkYnfQ+vnKTVUSRQWFZCfpnFy/VlYBs6mcOUOU2N+f/ZfBCXWnKKR8L2jJh/esfOeNcvz&#10;unQ2DIMgmqYpKwohJOD3r1+2fM2Cl4zyQN8Zlwy7bkZyRjpY4PIfK3rwFwOK5RaxQKT46LG1C176&#10;ZNlyl8876vpZfaZc7Ha7OeeGrlspp4d/2/v2gufb9+k1cMIYXdOoJOma9uCEGTs3fXPHyqVdB/Y3&#10;dP18eVanGY9lBD3zzLrrrycup5tIAx3eBrJyAZEga8P8Oex/ruyEDUBxqrk3XwWKktemc58h4zgX&#10;Ihyo6jeEHTmGNtsp4WGOoBLydNHRX7WoAuBOT86ZM53peocuvbv2HSo4iGiovP8QcfAosdlAcEAA&#10;XkcTodU+Rhelm0NVz5cVyQCI0O+xf7bp2TcxrNNfd9Mt2+juveRYEVT5gUrodNa+8aKOUvMH79Ff&#10;bSURRMki+CLRBTc4pybjpgnq2cpWcwSXRD8PVL5aVuwAkBxq3k1X2mO8A0dMbNS0JRcs0KM3PXRM&#10;uB0hTS/Rtfxw+FA4eIzpVQCmx2lLinc3SE5MS22elpocG+diIuboCWnT97ygEGPOnCz+183d0msM&#10;IT4LVRwUJqvytxg1auw771BZ/pNQAgDMNGVFWfXSkpeuvWPI1dPnPPMoMwwhQFbkN+c/V15UPGHO&#10;rKTUBgCgRaI2uwoAJYUnPnn59Y9fek2WpBGzrxh41eWeWK8AMP+o8u75yl8AKFZ5DkmWESBQUbXu&#10;5WVrn19COfa5esqwq6b64uOgzsQKDh36aPEb37+/RistjnF5VUWtrKpK7JB774rXFEVmjCs2ZcvG&#10;TU+MmZbWKvvOD16P8XqtLsJ/coQWrGx56aV111/PhVBUtafqbmlznG/TJoEgAT5ZdHS/ockAWZNH&#10;xbZpmZqUPnTc5YpqNwsLqnoNEhEDyUlWhsU1eLa4YLsWUQDcDRJz5l7BDCOvXddeg0ZblKiKMePM&#10;b36iLpfg7JQuIoJUU+0EoMb5vONHKjgTAI36d80Y1l8lcsu8Dg1SG+m6JgiNb5DmjYnVvvumasg4&#10;4okRnFHAIGfFhhEnSXYkkq6jZYgRgpRyQjhBqL3DZ11UBJEAWF07KCGmENW4XI8Dak15RXnx5nBA&#10;E5z63LGtW2ZlpKelpyb2HdAuvUmg73DBq3sPV19U/H51jmCnZFs4+GxJoQ3AFuPKvWkmlZV2nXt2&#10;7T1ECGEQ3PTBiv07tnEjKjtUyWknimL5SCghimSz2+2yohBCbTY1PjGlSfNcm9sjAAJXXaW98yGJ&#10;/eP0vAsTi9hWZhrrQ5Wl3GTBYN7kySOXLCF/CZQwJsvyoT175w27lCP889/LGzZtqmu6rMglhSfu&#10;GXEJFJfb7fawFvaHAzHpDXtOHj/48km+hAQhhB7VatbgkTXPvPz16++5kn1jb7y2z6XjFJvN6tnw&#10;5zWXCwSUago8pYQQPRr98vWVa+YvKi0v6z39kjHXzkxMSwUALRJV7DYELC0qXvfa2xvffDtytCTG&#10;5ZVlKQKcIZd5NblQJlJpVdX0Zx4aOGm8oeuIKMny4rvuW/PwM2P/devUe281dMPqNfNnpgo1kaAT&#10;27a9PWyY//hx6vHkUFsPZww5Q5Xz04q1VBaVHPsxGnYBZE0f783NTk9pOGDERNXh1guOBEaOY4cK&#10;iC8WDBOEYAAOQhYUF+zUIgqAKzk+54YZzDBb5LbrN2wCAoBE/VfN0t/5kMR6wcoiswyImukiAUAw&#10;uHCh9G5F8UeBSieA4nXn3jhTsavdeg9t3aG7rmubNqwmhF7UbwSRZeOXnZXDRwGVqYCIyR46fjjA&#10;OQNocFH7NrNnJCemOr2xgplGVKPRqAewUaMsacWK0BOLyBk2cEs7e7Ws8JtwQAJwpiYm9e6eGePJ&#10;ivW5s1o2SUwOX32TMEwk1QlOVtbM10H/kooiFcCe6Gt1/RWUYOeLBnbo1o8hBGZepb+3RsTGCNPi&#10;u58ac+EINkq2hAIvlJ5AgPS85s1mTDJDkYSklKyctl5fgq5FQwG/qWuSrDhcbrc7xumKsbvcit1u&#10;3Tl/sHLPrm0Hd+2oKi9r1jKvR78RRAAqSvCeeyLzXyBxF1Ir60xiOUpsiLu18FfRgKbrPBodYgWD&#10;/wr/hZUkxUAsuPKGza+vvOLFx0ZcOc3QdQCQFeW1h5/85IkX4uJ8BjOsuRuEyBxtSDRN84erYls0&#10;Hjh9at+JY11uF2fMMAzLSji067eV85/76d21mdnZY269rvOYYQjATFMIIPRCBnx+gMIZQyRUogDw&#10;49r17z+ycO+u3ReNHzn6lmsbNWsKAFo0atlv/ir/Z8tXfr70rcq9+W6HU1ZtYcIJYzVa9+9sHwGA&#10;gBSpFona0hLu/fCt+KREwzBkSfL7/Q+Pm37wx61z336hx7DBf94Cqp6FaUqKogUCH0ydumvVKsnt&#10;8iHt6/A2kG1Rzs6FCW4FespN84XSwj2Glp6RkjXzEtXjadqkZfsuvWPiEng0HHrq6ciSZVhSUUBg&#10;UVVxAEAANGjbosmUcWYwlJ3b3kITlOXQvfeGn1pE4mpYDNblT6aacgQJSaGhPVZY7b7JvnREbNtW&#10;WU1a9h8xiVBatG/Pxs/XRoQxbPSU+ORU48Sxsr6DwR8GiT5+7EghMxAgqXXzplPHSwxz2nZOzWh8&#10;4ni+oUXbdu7ldsVwEME7b48seu00ZAprACBcRHq7vGhdsMoO4G3eqPmMSXbJ1m/o+EbNcoxApX/A&#10;MHb0GKo1tp4AIjDA2cOFR4KCE4Cc2ZNdmem5rTr2HDgKCNG//so/9lJwOTmvDrVSqAkO106fginA&#10;TkglM38Oh/YE/c687IajB3vato3NaOxLSHK7vS6Hg4YjZkGBuWePuW0727rT2LffUVL+XlHBcuBu&#10;gLQ22Y0vG0tMMXDUJU2atxJCRN9/NzDjOuKN/UtqUFgNVaKCfxWu3McM5vd7MxqOf3dlaseOfwl3&#10;XgjBGZcV+b3nXl429589Lh9/w8tPEwGMc0VR9mzf+ciYqXaGSAkDbm1DNeYtChAIwAgKpA6OWjgc&#10;0rXkttkDZ03rNWp4rR9TsdkA4Jcft7w/b+G2z77q0LPHmDvmtOjWCQBMwwQ8j1DRH8/WqjZouUX2&#10;bP5x+SML9nz9Q6tBvcbccs28r9cCgB7VLIiJRCIb31u94cXXC3ft9djsxOUwhOmIdTNEIUyJ/W7G&#10;W/OsM3PBhElVSVQG/tGye9fpE6998iHDMBwOx6OfrdqzfcejIy5bar/n7g/faNw860/GgACASBLn&#10;XLLbx69YQSXppxdfXD937ruR48Ruby2pnR0eCmCcVWEhAAYXTkJvTUpXEL8O+d/751MBVT4xdvDh&#10;w3ucLm9KcmramOHu2TN1BFv+4XG//XKi+HiUG3ooTEzeo/+Idl16WwUyQg8+EH7qeVK35mhd04HU&#10;VI5CkAisqSyNACgAvqYZsW1yHJItr2MPiwq18u47oUmKvUFyKBiIByBxcXJCnCgPzC8vLGCGAhDb&#10;NKPx5DEum2v4+GlxiclaNLLz581lJSdatuns8ngFIDucj1SqkysMglhUegAADsgQHJRapgmPaJwz&#10;QVB1ugUC8XghLZUdOExUtTYDm6GIl+Vs1b45ErIBVPyyx9200dHD+/xV5TGx8XL3HlKXDua3P4Hb&#10;aeXycwRCq98JXhOLIQhRzlUgXZzuri43KQ3hy+8S/W2hGcCFQbACEChFRQZKAZEJbhNQSaUfCPoA&#10;ORdEkQEgLiEpJTVDcMFRRF97EyX5z7xCUONwlRH3aZFNUX+IMRYKWdaNZLOZus45//NoYpqmoihb&#10;Nn795IQZDRo3fPnotsSUZEPXgVDB+b3jLz+88XtXbAwDE4GdEqXGGh2XcIHANADhUJx2uTK/cPUd&#10;j66Yc0+YG5kd2w65ZnqXoQMokuatc+9Y/rKsKADw/frPbu8/7vCWHR1HDZpw65z0ls2hOlRErOz9&#10;M8kZOs7XCdAU7N3/wSPPfrfmk/ROuRffOve+tW8BgKHplp+fcf7D+i/WvrAk/8cdTkmhHlVw4fJ6&#10;hEBhmhJwAYB10sDgDL8AAAIyk3tjYves2nDZm+/PWPhwnwljDF1v3CJ7af6Or1d/dGun/mntWt29&#10;4rX4hIQ/AyuW08cqYs45bzN9eodZsyqPHPlw+vSfvvhiqx52E9pDdTez2fXaamOnEwIghNCEaKe6&#10;Oqe5bYQc+XzHJyvWfyOBt2fHpv17JTRs6FBUhcg2hyuzSbakqLG++MysHEWxcUTBjaqhY/QftpEE&#10;HzDzVMXEEi6AAwdwAPk5GNwaCTsAGEL60L4gICunTVKDDADY9fmGzStXdb1ttmEY0WgIAEBW7Q0z&#10;Ht/01T6CCkBMRkrWzEvsstp/+MW+hCRmmivvvi2S4pXtdmvz4dEQP1oIcg2gWMGpWmxBIAIogIdQ&#10;60sjHBEmNwwjHA5Yn0hNM/VPN1rp1wBICSKiKkvdY33fR8MoRPkve1MH9awyzKOH9sXExgMS25RL&#10;zU3fEqzmgggBzFoJ3FoNiCBIzVuiApEEFmvG1+GqncHAdJcvye30d2/n+mUfnCiTVEUWwmRirxZ5&#10;r6I4X9dtAJ6GKU0njXQkJebktO/Sc6Ck2nlFWdXgEezQMXQ5L0w9sfBUJaScmRtDVUe5Kfx+V0rK&#10;hBdeaD5ypBVA4ZwjpYyxP+PvtDyv+fsPPjh2MkSN+z5Zmd2+raHrhmHIirL8sQVrHnsuwetzudzM&#10;5HX2ZoB6KjZWDxyIAACQTMZAEKfNCbaSvftf/8fdS6ffGKGiRZ9uI2bPaHNRVwBo26tH+z49JVnm&#10;Qmx8/8NHr7gucOh4n8svHn7DrPjUFAAwdQNP54U4CVA45xZVpKzwxJr5L65/c2VC44xxN8+57tWF&#10;1wMYhlH7im375tu1L7xyYNMPEnDV5USgHrcbAMCoLhJSk9MPp0z1lN/rztkK6JkIHMHucay88Z53&#10;7pp343tLsvJyDV3vPGTgu1X5Hy5ZNj2jTd6AXre+9nyM12ua55f1YPm0qioqv/v3p216dUtKbWAY&#10;htUEz52aOnnDBkrpzrff3nDTTR8VFhCPOwWlixyeZEnROK//nGqFAnAhIowlUOnSpDQbIba9pdFf&#10;lpeFgiGb5GjaSOQ0h6aZalKysyrMd+8LfPej/vF6UVElPG5w2LnlRCBATkeyEgAEIcL5hxUlFMAA&#10;SOvWztkw1a06c9p2tZ7o6gce0AGioTDhLBTwW0N6z+PcAeDkwpWamH3NFJnIfYaMbZDWGBGXXT1r&#10;58/fZV95idPhcjhcACBKS3lxCUpyrYZSdywoADhwEM6a282imjAMJsnhYMA65kRayueBEk0PVQIP&#10;ylSz27jHRb2xzqymHQZ3syfESx6XkIiua8VFx6yr2IYPi7ZYyA4XgM2GtR0taoGVV/tiVEJWlhdv&#10;CFUxgBhfTErX1g3attoQH6vItn49h8S37hA6uH/N449+9/33pq55GqbEN+7csElDp88X543Pye3Q&#10;JDuPyLKRf6hy9hzj65+Iz4uKfJb6RqcVC0dshEQ4/z7i38U0MxwhXHScc12/Rx6Ra1USSq13LBwM&#10;ffn+mv6XjFNk+Xxzcyx2ybGjBfMmXlmSX3DTGy90GdjX0HVD12VF+eajTxbP+IfDbnPEuiJcRzzN&#10;gqq76Oru5XU+5Ba4ABMCUHbZZYDjP+5Y9OM1UX9Y2NScwb1GXn1Fi3ZtCGL3YYN6jh5OKY1Go5++&#10;vmL1ghfMUGTk1VcMnD3V6fEIISxvbvWlLR+KFUnZuPqjd259kAEfe++N/SaOV2SZc85MJskSIu78&#10;4ad1i17dvuELYuhulxeBMM5MArSmavQpakh97DgLVp+WpEwp1YJhZ2b6nSuXJqU2qPXXvrfwhddu&#10;uafN8AE3L33eExNzLtpKNd7vO7Bg6nUVhw8rHrWkolxyOsfcNHfStbOEELVVJywPC+f82yee+Pqh&#10;h8J+v+RxN6JKN9UdL8lnR5b6kwIAINV5vChENcXNomvW6/NpKQKAIHiN+UtAcHAhXVtVusJf7gSQ&#10;nfZWN18lqbZuPQe169oHALau+eCRUWMVgKzJI2PbtsrNad+z/0ikdOOSl5+eOatBekqLa6dQpH0G&#10;j81u1R4QPnvhuYXXzOkyZYy7dYvmTXP6D5sAlOrffesfNQFVRzV53KJtYA27FwEBVCS/RcNPFR2T&#10;AYhM826aKcd4mmfn9R02QZKkivKS3Tt+CIdDBBABCSESkWRZttlU1eG0e2IcLk9J8fHtP2zinA8e&#10;fZnPlyAQwvPnh+59hMTX6zJRJ9jEAVyUfuaveL2yBAGyBnRPGzGABUJOd0xWTpusnLaI6K8sD/qr&#10;opGQLMm+uMT41AyH0wUA0Z++j8xfaHz0Gah2VJXz9cJaOKIg0QXfEg3uNCORUJiYZssJEwY8+WRM&#10;WlotZb6WMLF767anZ15XdPhIj/79fl73ZeOunf+x7Nm4hIRz8QBab2nBoSPzLp1e/NvBOa8+13PU&#10;sFrP628/b3v8kqvkiEYUmdchJZzL21h/bdb+70nrFIELIgFQQhkzq0JVisvTafTQwVdPzcxqxhjj&#10;jFk2kd/v/3jxsnVPvOBtkHLFsw+16tTBwpDqGRJCGGN9xoygsvTE+Ok/vP/vfhPGWf4YJKjr+rNz&#10;b9+58mNnYpxTsUuSygRDYIAg1RCF6vsyz/JnfdTEepiClkJhl6Gk/PbW/RLatrz97Zd98T5D10fN&#10;njHu+qvfe/7ly5Obt+zd/R+vLkpISjR0w3LlnHQfax7zj59tXHz9XZxxA42Rt18//vrZAPD12nXL&#10;bv/X8jsebNa761UP3dMst1WtwiKE6HzDDd1vvRUAfnz++Y333LOs8LDkcWdQpYvqSpYUXQj+R4Gh&#10;6unUr1dAQCCImmhp3borgoCo9TAhEA4y4HFD+8RfbkcwBWQO6SW5nYnehOy8DiAAgK+9/37rNhr+&#10;oAAIVFWYzJQpTclqnpaW1ObmqyPhUI/+w7Nz24MQ2z9e++I1c2KRSL4YYNzrS0BKBQA/eBiiOjhc&#10;YFa7VEGAFU223BlMgIGgIpGtLw3Goxr3Qjgc5JwJQb2++K59hhtMF+EwCYexqooXFbOCYyT/6OHf&#10;9iz6+cfyI/mcG21vv9YA2L3jx+59hwGAMuniyAtLIKQBJXXdN4AgKFSrKATCgnV2evq4vQHOtv+8&#10;/5cvt9CWTRuMHBQNVB4+ftiXlOJr2KihzSkCVcaePdqaj0OfbAju+BUiJnrcQAi6XABw7mhijUMh&#10;JML5lmjgV1OLhILUZK2vuKLfo4864+OtwI3lJbFQIBIJv/nwk6ufeC61RdNrnn2ydbfOhmHIsvzT&#10;l5tuajdAdthueusFy2Y5LaxYJzmw78D8yTPLjhVeu/SZniOGGrphaSWHftv36MQreXG5w2kzJcL5&#10;aRo/1I4cT/fzLIvxJG1AAAUuAEzOASHWEaMj7v73F9+8snzw7dddcsv1iMQ0TYJoavrmt1ZFmHbn&#10;K/OzclvVamG/z41SykzWffCAzhWHH5hwxcWJWbevXNJ1QD/DMCihN70wf+/sKx4eO0UVYEoS8uox&#10;iJP2ktNPD07GDqgHJXCGMyAAANGYafOo4SMFN2R3TeqQc/vrL1p4P+rKaeOumbnhjXeuzeqclNXk&#10;hlefaZLTovaBVdciRPxu7Sev3/OoHghQj2P2/Hkd+vXSo5p1/o79e/f45btQIPjK3Q/f0XsUOuWe&#10;l148/Y5bXDEeQ9ctZAGAtlde2fGaawBg65IlX913/1tHj1CXM0mydbA5Git2cW6No04SDmCV5rA4&#10;HULUsml/Bx8EKoALkAmurSrzA6gCvBkp8R1bE5PldezhcLqZEGTNGmXLNiAEONcq/ASxoqwkGKiK&#10;jUtM79B+8Px5B/fu6jVgVG67riDEoW1bHh85xgYgux1KbAxF9PrirauxAwcFr+ctEgCsOlOWAqAQ&#10;LqQyoiYEBzAiERuiRCWCCIg8HKjs1JMdOYZOJ1r5voQCQQCIFUIrPBw0DSJE+W/7vXkt8w/syevQ&#10;3e2KoQ3SleGDoq+8RWJr2ushCAQGNdR4Alb5EkIhyrkE2M7hauNwYYUGr30Ii98lhkk4N5golYhQ&#10;ZC7LQClyjk4HUQWYAvi54oiVv6MglprGT1rwgKlrAb9NsbW96qqe99xTjSOEWKYNZwwBCCEbP1r3&#10;+l33lx0rGXPD7FVVRyVF1jUNAGRZFkLkde306tFtRQXH5k+/fs93P12/+Ok+E8fUNnK37AVZUbZs&#10;+va5K28Axucue7Zt74sMXdd1XVGUA7t/e/TSq1hhuep2gF0yOK9VcU+7Q9ddX3V/1j/ylA/rGRYo&#10;AEyJCC3C4txPf/GNLzHB2mhlWV718isvX3vH0KunLVz4mWkYjLFam+6kLRYJIiGE0gfXvHXHO4sf&#10;HzvtrlGTdF1HBNM0M1tmv3pgW6uxQ/2VVbIks2r1/DTjg7NCzO+Xq/nzFBAV9X5BQGaadrc7fPD4&#10;LTk9b+kzorSoWFJkXdd7Txi7ourQ9Cfuv3/UlEsb5vz86UZCCGeMEFJRUjr/6psWTLvenRL38MYP&#10;F+/Y3KprJwAoKii4pkv/CZl5n767CgDsTsdVj937btmB+95/+8T236ZktJjaosPqxa8KEJbihpRy&#10;zjnnuVOmzM0/cp8QUz5cI2U1XVNUsKD4yCvB0q1ayAChkLPkmp0qCJbyh8Qq9cOAMCACsIZlhwK4&#10;AIdEftaCX0SCNgAAyBw5QLWpSYkNklPSQQhmaNrTzyZQ1QK+SFk5AlRWlH26dsXeX7fu37XdF5c0&#10;Zdatee27mZxDUeHHg4ZYJps9KY46HIps83jjrPGwQ4fw5ISX+sIBFEQ7oqWTslAECImEQ4ZhIBfo&#10;cNNW2ShLaFdAooAAnIFpMtN0SdjS5YgKwQFKd/6GhJSXFR87csCCG9uUyUy1Cc6rX0YCglRT+SkB&#10;WvNiMACTAEhIACSKDIQhhCFLml1lHie4najaCZUkISTTpIwTjVeX+K1vTtcRay4SEoJ42Ii+Fyxf&#10;UH58WeHhAon0e+CBf0a1O6PRAU88ocbGWjgihBBcEEIO/Lr7ziFjh9kSNi5bec8Hy1dXHZl8141W&#10;8lXBwcM3Dxw72p1x38XTQ/4AAHjj4+atf/fdyoN7ft4xTE5e+fDT1qmQ4KfLlo+OzXj97nn3/nvF&#10;q/nbW3XrbGkl+3f8cnVu90f6XSwFNclu4yY7S2eD+uBS93dR78hTltgpLgsOyABlSS6vqBh8+9zn&#10;fvgixuezeuOWlRRf3b7ne/c/+ey2L65b+Ej9nrCn56FYlgJS+tQV13735nszX3lm8GUTDV1HJJIs&#10;HT146IFRk5SKCFMVcQafwmkdsad9smdy2Z5JBAhJkqPBkBwfO2fxgpad2tcamYVHC9YvfaN1l07x&#10;zTIXXXvbrk839r728qvm3a+qqq5pNlXd/O/1L1x/hxrWZIeNc0ZRKvIHM3u0vWbefY2aZ+maJkky&#10;oeSr1R+9e/9Thbv3u1s2nHDLnEETxyOgUYekzBmzSH2V+fnfzJu349VXI9Go7HanSHJrxZEpqxKg&#10;Ls7D2wJgVf5Bq4ENMIFCWG5qmRBCoJKxAkM/7rZHsho17thWzs5uOWkaeesNdvVNm2zSa6WFdgA1&#10;0Zcz9wpKqTvGl9Igo3luu/RGWcw0CKWsvMTfZ/Dju3YeEowKyOjTOW14P5/bN3LiDKc7hnNWMWio&#10;uWM3cdrRrJOAT+pPAB85fuS4aRCAJqMHJFzUyWNzjpx0pdcbxwkG7r4r+MxijPOhaXJAIEAlIEyo&#10;lP4aDS84XiAB2Oy2vJtnSk5nqzadew4YJRhDghUTJhlfbqZuN5hM0JOiSyCgjtJmIR5KEnABhgCJ&#10;AhGArCaV+2x4WPcVAgEgIxLEIlPfoYUPMD0SChHTbNSrV89//Suzd284ub+9ZWVQSTp64OCr/3z4&#10;5xUfNerYevK8uzr0vohzbuiGTbUxxt58fOG6BYs9CqWKbDJGZBoJBGzJyXNemN+qU3td0wghkix/&#10;8taKF2ff1r53j04jBwUioX6XTYzxemtdhJs+WLvkhrtUDtSmMMbq6yNwBlfruRxw2qhI3cMs36Xp&#10;D7hym/3r/TedTicXQnAhK/Kr9z/6wb2Pjr3/9sv/eaulwteP8pyN2Gb5q/fu/PXB4Ze6XM5//nt5&#10;SkaGYRggQFbkD1545a275yV7YxjTOdJT5nCO0z6TnGJJYb2vAEBICFFdM8V9wZj1AAAgAElEQVSE&#10;x+4ectkkUzckRd7yxaZFs28NFJdMefJfw6dfVguCbz2+8MPHn09wujgRTHDLNS4AAIiEVDP1ANd7&#10;Xjb+0lvmen2+2kSB9W+u+PDhp4/nF8S1ajbmupmDJl5MJVoXWWr7YAqAvR9++PW8eUe/+44Torpc&#10;6VTJtdnTJRsFNMS59sH8XSiCjIIAcAAmwKrdTJAgESCAcRGJCFmSVVvIMH+OBPP1aBE3m86ZntSp&#10;kzMxiap2wXmD5LTMhs1YVUWg76DygsLHSo9HhAAhsi4bGdsmt2Fa40GjL5UUGyspKu87SFT4QZKq&#10;I7XWS0F+z8i13hwJq1OlKUCjAd0bDOljJ/LQcVOTG2QIhPBrr4Tm3kbj4zgzBQAKRKvuCKJAeOTY&#10;kXLOGiDJuHJizjXXts/tpCJlxSfYwYPRd1ZG3lwpORzAOKdQXdUWa7K0efVgavqFQXVG4rnBR+1r&#10;Y42fIJaZxq96eB/TA5EI17TY5ORON97YbuZMu9fLGBN16olwxglBQmn+ocOvP/j4D2+8l9Eia9JD&#10;d3YfNhgAanegbzd8tuzW+4LHimNjvCYzOVT7ODgCF8QOxDSMANMvmXfn0KmTTcPgnCs22+5tO+Zf&#10;crVCyM3vLmnUormu6+88+eynTyxyxDgFJchOv6CwzrKqb/icCXfOssHXWWWCCgFEKo1GbliysMvg&#10;frWL/dfvf5w3Yoo3M+1fa96KS0iwIuKnvc9/wJSttfHefebFt26466KZk+csmg8ms3IwTMN86LJZ&#10;h776PibWbZrsFG3qlEGfXWE5C9ycUcFBREpVrzunY4duk8dt/nbT+w881SAjY+6SZ1p17BCNRFW7&#10;GgwEnr3+9m1rNsT5YhkzQQiBAgFBnIrTCCARGopGNRsZMmPK+BuuVR32WmT5fPl7Hzy56Ojuve6G&#10;KQNmTB595TS3x3NSvQmL20IpIcSIRn95660fn3nm+LZtnKDqcqdQuYWsZsqqSogphHkmn8spqiec&#10;bs0gCBk5IDJBmACrSnYtEwyQMCYMAxkjiIYsCZ8XojoxDD9jm0NVAcb8zMy8bXZa1+4OX7w3ITm9&#10;YTNxcG9FzwGipvnu7yz4OoACNWz6hUUFP0UjdoD0izp0uXVuk0YtMpplx9icFCC6fUt5/5HE6QT+&#10;e5sixGp/KxFECGECSKaJkTBjAhUFVJlLMiAA4xaNrTqea0EJOz/UqCuixgMjI+EAhaa2W48cZkYw&#10;GuGaFpOY2Hr69A6zZ3sbNoSTlRGo2UoBYPfW7W/d//jWjz5t0r71Jf+8qcvQgQCgaxqlEpXovl9+&#10;ffWuB/M3bXHHegRaWkx1E4Q67ypaVY45QRlIRXll9xmTrp53LyXU0pqrKisXXjF315ffDLhysojq&#10;27/62gxFBBO1Psq6b8d57cpnui2nPYMAkCRaVlbZfeqE6556yDAMK1QXCgcfuXja/q9/uO7tly8a&#10;MeQPY1XnRL23irjouv7ElNnb1q6/aulTgy6dZOg6IMqyfHjvvnljp2KVnzlkakCdzf80i/bsUz3l&#10;mNNCKQIiQcmmODyeFt07tR0+8PPlq75a/HrekP5zFz8dm5QYjURUu33/r7uennVjYF++1+2K8igg&#10;JQLrj6o+6iEgSBgMh2Wnc9DV00ZdPcNmV7Vo1Mp92PLFV6seeWbv5h8h1t5+6MAJc6/JbNEcAE5S&#10;W4QQjFnNd41odPd7721bvPjwl18aALLTESPbGlMlS1ETqGzVZ7rg1pmWD6LG8YFWfh5HJBQIAxBC&#10;UGQCkAOi4KLaEwwCEAU3GJpMgKguPuRxAa/m8Fl+HBQABGtT9Gvj3TIhln9HcM4MA5nJGROMCxBA&#10;KXW7UQAQwcXvBaWsYdY2HgEESsAisQmKAgGtW88F1j6J88eRWgSRarqjHTSi+8xosWlooRByntC0&#10;ad7ll+ddfvnvIFKndXQtmZMDbHx/9TsPP1m0fV/70YPH3zE3u10bqIMjB3/d/eb9j+36/CuvM4ZK&#10;MmMMEE4m7pwaZ6l9YESATKXyipIG3dre9NKziSnJVrYKErLsvkfXzl/UdegAb1Lins0/hiqrrA5K&#10;p2gZp7VZ4Nycr6cMzxIOAhRklRFvy6y7333F4/VajeIkWV720GOr/vn44Btnz3zifn5uRQ/OI5fH&#10;gu0Du3c/PHaaCOt3rF7WrE2uoRsAQlaUrz5Y+/LVN7ucTgCo69urr5VBzVTPZXmf9BUiAtg9ruRm&#10;TXpfOt6dlrL0tgd2b9o87MaZV867jwo0DF2x2T5/b/UrN//LbgrJLouTI4Wcc6brsqqeMozTDgYQ&#10;JCShqGY4lZ6XjB03e2ZcUqJVcoJK0rHDR1YvfOn7VWv8xeVxjTJGz5nZd8oEh9N5StamBS5IqcWU&#10;Ob5ly9bFi/d+sLryRCEHsLlcPllpRJXGsi2eynINvtRA2zmJQKgpRQbVi7OuIAKpMzsuBKJF/xUA&#10;SABr91RRTTvhAAxAIggEzFpVg1uPwIKb6l2XECQggIMAZCjQcr8QAA5WpVfr2+pSIqTmzopTVt+F&#10;yO9+HkQJUABUcTPf0A4wvcjUw5GwMEyH3Z7Rs1f7q2c1GTJEttkEADsFRITgnFvKyPHD+R8+89IX&#10;S1+nDsewa2cOvXparM/HTMZMU1ZtCHBg1+63739yz2ebXG4nkSVep0Rb3TUP9R6coemyTakLLQZB&#10;FWUtEGBx7jmLnmrbs5uu6wgoK/JXq9Y+M+vG3I7tu4wcvOOzjfm/7DY0HaDaoXYm5aL+a3wmrDnl&#10;YEIJ0w1Tlm55Z3F2+7aGYYAQsqJ8u/aTpy+dndYh5853lvri4tg5Z/yfd7axFTD/avVHz1x2TWan&#10;Nre9s8QXF2eapmVrrXx04QePPO1OiAUGAgQ5+eU+k0VXf85wMrgAAKHUEePJbJs35JrpJaVlL866&#10;ORSonPr0Q0MmT7L8Q5TSxf96eMNzr/piYlBwAw0AIjGCEjF1A4TQotEbli/2pafe022I0+OuRyur&#10;c1PqjgQFFUBRDul6JRotL+o06R/X5XRoDwC6pllZVQG/f/3r76x7bknR/sMt+1w0cu7MzoP7U0Lq&#10;p4TXzWngnOd/9dXON9/c/9FHVYWFJoBsV902NZnKDamSKikeQingf6T31Wlt6LMfX91dsLoyCxC0&#10;PDvVH4o6x0DNjnKh1kp9qdFsquEDEMKcFZlGvqkXcKPC0LRQGIRwOhzpF12Ue9llzYYNs8fGQnXi&#10;rDjpEQjBGZcUGQFCgcD65e99PP/FsgP5bYb3H3Xj7NbduwCArumIKCuyEOLLVWtWL3i59Je9Xo8L&#10;JDC5IEhOapAIYBme1c3krUhPzX5imMYD36z74tW3/j1/kSc+jlfvcCgAOQJFwlmkStMm3nvHmFnT&#10;a1P1Dv225+GJMxwgD7/uigNbtu3++jsjqlmO4dMYwTWcppM/Pd2HNcIREJEDj1aFZzz7aK+Jow1d&#10;B0BZkQ/+tveRsZdrwfDtq15r0f68yydeSPmCWsfKiieffeOOBztfMuaml55WJIlZba4pff62uzct&#10;fjvZFx8WJgKQOuB67pqYdSQhaHM6ExqmtxnQu+uEUZ+/u/qt2x5Kbp557cvzW7ZrY1k3leUVC2bf&#10;tPfTr+Njvbr4vZUBEqJHIrHpaRc/eMfHTzyXv+2XhCYNB19z5fEDBz99bqnd7RJCIALn4hSMgzPg&#10;vUCUkDLOg5GwIzmu3+WTBk+bHBPrrZsPfuzQ4Q1L3tz02oqy0qK8Ab2GzJrRbkBvm6LAyWaRdR+r&#10;K2PWNAYv3bt3z6pV+z/6qPDnn0OhkABQHHanbEugUgMqp1A5jsoqEgRgUK3I/MVAc+5yyuP8i7BD&#10;1PxEqyMiIALoIKqYWcSMY8woYobfNLRImDNuQ4zPzs4cMCB7zJj07t2t/urMNK0AZV3lvG6Cqz8Q&#10;2LRy9afPvHzo198yurQbPXdWj1HDFElmpmmapmKzIeLx/Py1zy35YcUaFtEcbhcTDOsyUxEFRQFo&#10;ahqllCCp7fJl2fucmU5frKTaqo4VcsYCgeA9G96nMp03dJLD5RInEx1NRFmgLEhJZXnnyWOv/v/a&#10;++7AKKqu71tmZls22XQSQkLoJYReAkgRpEnvIIiAiCiKIIhUKVIUpCjyoNKU3jsISCdIb6HXBEJ6&#10;2+xmd6fce78/7u4SSPDx9fFVn/fj/JPN7uzduTNzzz3ld37nq+k6nY672AUFBV+9/dH9X+J7TxsD&#10;ATu9dXduSprqkmlx9WVF7fqiFxYCQCCAAOoZTMvP7TH1k+7vD1VVFQAgimJWZuaMXoMfn7/6/vKF&#10;zbt3+mPF/X+cYIkxxhhDGH8/auLehd+1Gj102BefA0IoYwghytjC4aMubdoTEBCkEYVBBpnbMf89&#10;moWLZNCHVSjb/M3elZs1Wj5p5uHFy+v37vjeN3P8AwO5Krl14fKCoaOcT9J9fE2kkAnKsd8FudbB&#10;i+fEtmjyYcX6GEIgClMP7ygRHXls7ZZ933yfcute+YZ1q77W7MiSlegpXQVjRTB7z9wnBhkEDDDO&#10;MCQ7XQ5ZLlkzps3QAY07tpNEkWiEaKqk1wMAUhIfHV676eiqzakPE8vUqNLyzb6NunUICg0BABCN&#10;UEafKx7jOSOvf8QAyLx+PenYsXu7d6deuGDLyFDdl8VglCQLFoKREIKEQCyYkaCHEEHo7svHgHcD&#10;/XvUzQuEFXrhCa9ABNx0VCqgdkpziZZB1Ayq5VCtQNNkp5MQggEw+fgEValS5rVW0a1eC69dWzKZ&#10;+DhEUUARbnPuy2BPZ+Wk+w+OrN50Ys2WnMQnlV+p33r4wAbtW+tEiVGmKLIgihhjRVVPbN21/18r&#10;Uq7dNhuM0CBSQqEnscQA4DhJLIoQQkaI3Zo/Yf+mpKs31nzymcHHh8cZGQAYQUZZgc025ehORmhQ&#10;ZElfPz9N0zBC9xJufNG+jyiKXhX8NGQEAQMAidiRnR9co/KoHxaWLB0ly7IgCBjjNV8s2D51frdP&#10;3i9ZudzRlevT7ifSZ3sAFRtYePYdBgBDACEkZOdltR017M3xYzRVZQBgjJ1O55eDh13dsr/f3Knd&#10;Rrz7n9AP/aeMbbxsV1HVhe+NPrVqY/epo/uP/0TTNMAYQpgQbd6ITy9u3BkaGKBo2m/ETZ6eEEJY&#10;FEx+viFlSjfp081cKuyHjybc/vVcz0mj35j4MSOUaETSSXtXr18zbqYZYlHCKiXeSLB7/WBUkJf/&#10;9r/mNu7anlLmheRrmsZhb3yzUlV1dve37hw7hQQcVqVi+5HDXPaC9eM/55QuRFWfNhJ/gSPmscMZ&#10;hNjpkBVNi6xTtfWQAfXbtdLpdIVpsgrs9jN7Dhxaufb2ibOCJMW2e7VJry41m71iMvsAAAjvfvBc&#10;0IvrbEohQt69glKadfNmyvnzyfHxqefO5dy757DbeTIEC4Kk0xmw4CMIvhBZILYg7IuwCWEDRAJ3&#10;FjynTb29/jyu329E+F4kRb8CwdNWhBBAT8UYoIypgCmUFTBio8RKaS7V8hnNJ5qTarKiaLLCAMAA&#10;6ATBLzIytEaNiLi4kg0bhlarpuN1pwBQSqmmFVUfAABGKb/RXINkZmSc+/mX46u33Dl51mQw1u3U&#10;+tUh/arG1YMAcHOS32JV007tO3Bg2epHv17UQyiZjYxBDwWtZ1IMMAgghFjAAECIoCIrRFEwxtig&#10;n350Z8LR+GXvjfENCiCEjti47PqRkyUrlmvQvjUvEOMIfUEQIEKP797f9sXXCT8fEvV6Hm2FRZ8r&#10;BkUsyAUOxSy9s3hOXMtXvTCr0/t+WThgeEyjevU7tk44eCz55h3F6SQa4SZPsWGEp4NDICCclpv7&#10;+sfvvTVulKZqADCEsappiz74+NjyDZ0njhr42afkP6ab/XM4ZSmlGGFHgX3+OyNOb9nTa+rY/uNG&#10;cbUCEQIQfjdq0skfN1iC/RkhDDxDaVzIAYeiQR8aHVW9VbMmfbolXLq6ZNBIVXEM+WHeqx3bq4oC&#10;EWKELp8y6+j3qwL8/SgDfC0UnT1EyGkvePu7rxp1agcAoIBt+HzetSMn+s2cWLl+HcCpNDFmjHnX&#10;8JKPxnf48J2f/7Xi2LLVokHf6I3ubYYN2vT5V5d37Tf5WyghzNNypVjN4vlhABGCAMoFDqeqWCqV&#10;ady9U7OuHcNKRQAAVEWBAAqSCABISXocv31v/KZtieevGMzmys3iGvbsXLNp48CQYD4S3z2K1r9z&#10;750/QzyR5P3ImZeXffu2NSkp9fyFzGsJuQ8eODIzHTk5mjujAhAACCOEsKjTiRCKEEkI6RDSQaSD&#10;SAJAgkiCUIJQAFCAEAOIoSfz5Zkvv+oaYIQBFTCVURUwmTGZMYUxmVGZUYVSlVIVMEVViKoyxgjl&#10;pY5AAEDSG8zhYabQ0JDY2NDq1YOqVPEvW9Y3IqLweqCqyhgrVncAABhllFEIoeDRsymJjy7t+eXE&#10;9j13zl4QIKzaJO6VPt1qtm7mHxAIONsGAKJOAgDkZeec3Lb76Potj6/dMAqSj8FEAaOUQAZZoRtM&#10;kduhhABwpAEAkBGCJOmDtd+dWL3p1JrNvsGB1szst5fMDS0TtWv+kt6ffVKybLQqKxBBCCElVNRJ&#10;2ekZ53YfuHLg8PWjpwZ/M8sSGjK/5yCj2YdR9syMinrcSAAayXcWdBr3Ycd3BgqSSCmVJCklMWlG&#10;1zdFAAbNmfb4xu2z2/fmpqarsuJ1uzxPoptqCULAILTl2rpMHNl95DBNVQEAblUy4tMjP6zqMGrY&#10;27OnAEoLb59/WP5MkmpKKBaww+GY/86I8+t3dpo8+q3PPmGEEEoRRFjAa2Z8tXf+kgBfC2BABYwh&#10;gNhTfxIJgk+ApVH3jvqI8CXDP/VltO/Cma369ZSdLr4IAQD3rt9cOnF62qlLARZfhdFn42LPzQxS&#10;jcgFBZRSndnns6M7Mx8l642Ghb2HKC7XgPkzmvTsDD22MVFVSa9PunVnWuseH/74rSCJ+7/7scun&#10;I6Y16wQRav52vzK1q68ZM4VqTykOQbF5KM9rAABkDGIGkaAoxFlQIBj1FRrXb9ijU50WTX3MZgCA&#10;KisIu02PzLT0q0eOn9y86178GXueLaRsdGzrZrXaNK9cp5YlIIAPy60YnjUv5sZz5UrdPch5CcXz&#10;yggAzeVS7PasW7eILFNFSb1wwZ6ejhBilOY/fizn51NCqKpSTaOa5k5bUsptJcCtD4Q4GS3CGAkC&#10;EkUsiliS/CIjBYOBMSbo9eF16xqCgxkhluhoc1gYxFiQpOfOhHFzwz0ohLB4ZDm30RgAGCEv3iwz&#10;Lf16/JkLew8lHD2R8yTVLyykessm9Tu3i23c0M/PDwCgqRpjlNfFupzOq/Fn4jfuvHY83pWXZ9Ab&#10;JUkHqMYoZd7CzKcx1WLyrwi5o7AMAAgh1TRjgOWVgX1P/rShcd9urYYMMBj0jHEYH1/JMC8z6+zO&#10;nzdN+fKV/j2yEh/djj/7+qj37FarX3DQiZ825KdnYkEArHid4o4eCqJqcwA/04CvpsS1eY1vfjzT&#10;6nQ4Vn4y9cCSn6q0bVqxauWrB4858vNZIUIGChGiQIJIJcSuOfvNntyqf2++RQmC4HK5Fg0fe3LF&#10;2rZjh78z6zOmUV5lUvTi/wH589toUEoxQoqiLPpwzPFl6177YPA7cz4XBUHTNAiAIIoH1m1aNfZz&#10;I8RIwoAQbq8wADFkWBIDwsNimjdu1q9H4v2H348cn3P3QeexH/SaMIbzSgAIMcYQws1Llu6a+bVE&#10;gMFgVInKIzTgWQ3tfckYpRoRDDqH1aY3Gvi27ypwKKoycf/mirVr7Plu5bpx05sPemPw3Gmyw6kz&#10;Gu5eujq356BPtv50fveBMjVjMpOS142d5hvijdK7nzOHNV8yGkS9jmoEeqBNRa+J+xHBCAKgOZQC&#10;pwsF+JSrXaNh1/Y1mjYKKhHKrxvPoPHjH92+m3Dy9PndBx6evZCXnWcODYquFVvtlbhqTRtFVixn&#10;4uWzAAAANE1jlEEI+Jr8rU3G691444KFu9W4camcaoHndApZ/s9e3qda1Z3QYc/FGt2MDR418dtb&#10;n3u58qhcIf8OAJBvtSbevHP1ePzNwyeSL13Pzc+zhJao2rBezddbVmsSF1aqFD9MdrkQQvzqZWdk&#10;XDkWf3rP/genLrpy8gSDZNDrEQC0MAcK8+gPBIimIoCggL0qg6gqhBCLImNMU5TqHVrfPXnaZbUh&#10;QQCMQQgVWX5j7tTmvbtRSnnmjmMaM5KfrJ/yZUbio/zUdKO/3/QTe5ePnPDwwpW85FRBFBTZ5RMc&#10;xAh15OSiQgrF6/tQCAWIEWG5+Xmx3dq8+8U0P39/VVEhghAALAinDh5aOnycKyuv46QRdZs0Pr15&#10;1/Xjp/Izs4mmUQY5vBECBgVBtrugv+m9f82p1aSx12nKy8lZ+M6IS9v3d50y+s2JnxBNAwD8uc16&#10;/rf68vDYCoXwxymzd8/4ul6319/7/is/i8WLW7l54dK3742xP3xs8jdpGkFM8NJ0CaJgtFjCK5Rt&#10;0OX1svVrbVjw7b4F30VXrvzWNzNrN2lMNI3vb6IkZaam/TB26vVdhywWkypAQJlAAYPPxFOeRlUh&#10;9GxFnskj5MzPN1gskkGfdvf+W9/Mrtm6RXBE+IYZXwVHRrTs34srl52Ll22eNMsc4M8Db1TTkCjI&#10;toJSNWMm79v09cD3L+74ucIrcaJeunvyjGTQe63Zoqkib4IH8hsJsaaoTocDIuRfOrJK0wY1WjWt&#10;VK+2r68fAIAxxslo+Hds+flJ128mHD91/dT5lCvXszPSsV5XonRkVM3YSrVrRMVWKVm+bGBoaOGn&#10;g+fjuHkB3eEN7lCDYs2BP1+8KsytMtwq6znriQCQlZr65Pb9xMsJ985fvp9wI/vRE01W/MJDytaM&#10;rdqwXkzjBpFVKxmMRn68KisIYx4a0wi5d/XapV+OXz90/PGNW7RANuj12CBhAIgnTuE+FwDAswYI&#10;EnB+Znb7Tz5o3LvrtFc7Q8qwJNpycgcuml2+Xu1Z7fsQp4tB2HXSx416dJ7UrENBZjYWRZ6PRRhn&#10;PXrSacLI3hM+vnr81M65i+7Fn/UJDpqbcOL0tj13Tp+7uHUPYAxijEWB6zLvZfciFiAAzI3wwSLC&#10;ztxcoXTYwC+m1m/R/JnnPCNj6djPTq3aWK9D286jh1sfp/y6ZVf6wySXzU5UjXEQIgAUaQIWrFnW&#10;yAa1hy+eEx4V6V1uyQ8Sv+7//sPLCf0WTOs05C1N0+Cf4eAUlf/dzoFeOpKdy35aPWJSaEyFkSu+&#10;KVO5kjfpbbfZ/jVq/NUte83+Fh4gdD/vDAAIJYM+MCI8tkWTZv16JqemLP9w7MOzCXFvdh88c3Jg&#10;SDCPqvBE9cWTp378ZFre7fumAF9GwXPG5ItnD4mmmfwtcy4cFjAGAFw4fHxe1wGlq8eM372OUmry&#10;81046IOru/cbLX5E1RiEbUe8k52Stm/utwO+nlWvc7vJTToQhxPqxJiWze6dOqs6XQAASgjf3IpN&#10;rRa1qLm7SyEWIEKMKS7Z5ZJVDH3Dg6OrVY15Ja5SXJ1S5cvqdLzk2F2a6B0hJyPzyb0Hiddu3b94&#10;9UnC9dTER85cK4TI6G8JKFkipHSp0AplwyqUC4+O9A8J8g0MMPtbBPTvkQWUUkaZG1RR6Gy9/0KE&#10;fo+drBLNnme1ZufkZGSm3U9MvXs/9X5i2v0kW3KKPS8PIOhr8QsuUyayWuXomjGlY6uGlyvj7/Hy&#10;AGOaqiFPqBUAkJmadvfSlUvH4u+evZhz/zGwOySdJBn0EGPG6PNW0m8mU91zgVCVZYiQ4nA0HdzP&#10;NyR43SdThq/9/u7ZC+Xr1spJSXXl218b8mZQWGjKw6QZbXt6mf2RgPPSMgd9+0XzN3osGDj82v4j&#10;erMJUGbPzfOPCP94y4+bpn557cARg6/Ze1ZFzWcGgISwyynbBNDxw6E9Rw7DCHnzuBSAnd+tWD9x&#10;pslo6Dd3WoXYmJPrtiYcPZGfkeUOmkB3/gYiBAix2+zNhw8cMPlT3u4LMCBK4vmjJxYNGkFdytAV&#10;8xu1fu1FRX1/lvwVrUi9uJVLx+MXDvrA6bAPWTi7ZY+u7qgthFgQDq3bsmb8DEFWsdmgEVWkgOtd&#10;CCHCyGD2CS4dWbtNyxrtWp7Zd3DtxNkKUbuOG9F9+DuiJHmLAAAAP6/dtH76VzTHGmD2UalG/t1G&#10;zO+xKiuSUZ+V+LjvF5O7jHrflmc1W/wOrFy7ftznepOBtxRwFjimHduV8yR1Zoe+X144dPPkmcWD&#10;3m817O3uE0aFlgyf0aV/4tlLGtGGLl0oGvQLegzyDQygRa9toa6gLwruelUM4PwGEBJCVFmWZZUh&#10;ZAjwCygXVS42pnzN2MiYSuFlovUeRVPs7Bx2uzUzOzP5SerDxKxHT9IfJeempeWmZtqycxw2u6Yo&#10;RFUlQRQRpoz5+PvqTD4aY1gUzAEWk6+v6I5eQYQ8yDbGNEBVRXXm26w5uURRRIxdNntBno0BRihV&#10;NFWURFGS9D4m30D/gNDQgPCwEtGRQRHhwaWjgkqVtIQEmoymwudJCeWZfu87uZlZj2/ffZBw4/b5&#10;SykJd6wpqZrTKYqiTqcTRIFBSBn1JqiKD5AXq0cgVJwuSjSD2ewGGep0Bn8/e0YmYEDVtJHrlyZe&#10;vX5x3y+TdqwBnPMdMAghNxVvX7g8r/tAURQZAETTuk37tGHndpTSBf3efXQpQWc0unUHt4V5RqII&#10;oTIAQENEwJg4NadLqdena79JH/sHBaqKCiAQMIYInT94ZMUnk1LuPGw3Ymjznl3uxZ85t+dgzpNU&#10;xeGkPK0BAABMQ1BCojPPZggLevvrWTWbNvJmghFC6+cvWjd5VlRMlVErF5euWP7Pahrx2/KXNkvn&#10;MYL0lLRvh4++vOtA2w+HDJw5Sa/TewG/menpP4yceP3nw8YgP4EijjmDfI+EDAuiX2hw+fq1XunZ&#10;1RJRYtPXiw98szygRIle08e+1qcHAIDfElEUKaVbv1u+e8ESlGc3+m6JSs4AACAASURBVJk1QoEH&#10;bA5e6IYACKGqKJaSYUTVspMemyx+5tDgvNQ0AFFYhTI9Jo1JT3z087+WTz+4VRAELAiEsfSHSXnZ&#10;ufHrtpz8cb05KFB1ulRNhRBKnkX+dIdEUHW6IMaexAQDCFNVpZQKksQxDs8lrYo8iJBCSHn2FzEI&#10;GFOJpiiKrKqMIp1osvj5hZcILV2qZIWypSpWCImKCggL8Q3wF8U/+BhplFCNEEIocRcJQggRQghj&#10;JGCM8B/e5hwOhzU7OzM5JfXeg5Q7Dx7fvZeR+LggLYvYnZAxJAiiXicIIoaYAqYByhjFXoDQi42O&#10;YsV7JMLYlpM7+F9zm/bs/N1H435ds8Vg9nHY7ZMPb0+788AUYKnRrDEAgDH2/cgJlRrVa9qjs6qq&#10;iqKKonDr13NHV2+6uOtnnU7nbm8OAACAaAQwhiWxWMXxVDymBBawJiuOAkdsp9b9p44rEVFSU1XG&#10;AMYIYXwnIeGnj6dcPXayXs/2vT4eQeyOY2s3P7hw1Z6bSwnhaRv3r2CsMtWVV9BoQO8B08cZjUbv&#10;IsrOzFwyfOzpLbtaDntr8KwpPj6m/7xRxO+Xv1ShcHEDLhDaMG/RxkmzIipVGLrkq6p1a7kTWggh&#10;jE/u2PPThJlqRo6Pxazy0JH3jBGUDEb/sNCydao36tEJGfVrv5x/5sdtpatV6TtrfL02LQHXLACI&#10;kqhRsnv56r1zF2tZVrOfH2FU5e5FkeXqfewggtwksWXntB89vOe4kQCA8wcOr/xogivf/une9eVi&#10;qxJN47ipnIzMz1/v48zKhhhLPqZRG5ed33Nw/dipASXDGGVIwFgQqKZpqqa4XK++82aLIf1ntelF&#10;eVW4yfDah+/cPhZ/+2g8A1Bn9oGM8XDgc1esqN1eDGbEE0b1eMaMUko1oikqJZRolEIGBQHpRdFk&#10;MPn5Gv3M5pAQk8USUCJY0Ol8gwL8g4MARnqT0dfPT28wIAEzygSBQ6sEiBGFAALIGCOKoikqr2FX&#10;VMXlcNryrKqsMLszNyPTYbe7HI6slGRXvj03PdNlszutNtXlUlwKYAQCJmJBwgIWdEgUeGaEMebG&#10;4rGn8wUAeJ1Gb/yr8KwZAAhjoqpEVUW9vvCS9r4gmubdlommOW32XrMmOW12a2ZW63cGUEKiKpan&#10;lHnCk5ATfwAA5vQdcnn3geDyZT7bt/HykRMB4WEAQoPZ56sub3rtqGIfocJvchYDkQABY5vidMlK&#10;/dfb9JgyOiwqUtM0zpOAMX509/6qsdPP7Py5cquGvT4dacTSqc07H1y8asvKVlxy4YlDCAWErDnW&#10;gMplh8ydVrVBXb5quJkfv/vnpe+PlWXnoIWzWvbq9r8Rc/238jcoFC7M077o3rXr3747+uG5y50/&#10;HdF3wseSJHrVgaKqG+Z+vX/RUiPEolFPNIIYop7qNIiRwWSyhJeo0KBO4x6dXJSsmznvzKZd0dVj&#10;+kwdE9euNQDAG98GABzYsHn73MX2B8m+Zh8iQo1R4cUUSJ4EIXE5ChCEerMPL0ynmuYqcFRoEtdv&#10;5sTEhBvL3xvjY7FQSjVFCSkXPWHPeqPRCAAoKChAEJ3evic98VHK/Ydvz/t80/S5J37coDMaTMGB&#10;qsPlzM8vE1eXuFyPL1+ngE0/te/Yjxv2zP3WNziQ35EXbHSeJ7a4UrGiu3ehhxt6//UAS3jqwI0x&#10;YZB68zXU03GdeQZhjAHKPEYKAp6MknswjpGHUEMIAoAYjztCriMoBJQxyNyUl8CD9uC+X/G2BoSM&#10;UqKogl5CEDltdmNQANM0oqiF00UMgJodWoeWi351QJ+JjdrK+TZuOwC+iihVFfX9NUv2zl9y/9dz&#10;ej/zzNMH9nz9/aV9v8yO3ycIAk8acuiAIIr5VqstKyd+084zm3dkPnxk8DV3+WxMi349EcZLR4w7&#10;tnKdf1gJ1eHEovBcvB8Ueu1xVylgEEGEEHLabKpObNSve/eP3gsMDlZVlUcVEUL3b95aPXXO+S17&#10;qzSu12PiSIuf3+ktu+6cvWjLzJYdTuY2zyFkjCImYOzIL2A+hm4TR7V/qx/gSCUGREm05uYtHTPl&#10;6Io1dbq0G/b17JDwsL/GuylW/jaF4hWOW6WMbZ6/eMtnc0IiS7658PO6LZsTT+22KIpZ6emrp355&#10;ZvNOk49JEkSqPdPTCGGs9zEFRZas0qRh/U5t7bK8/YtFJ9ZtDa1Utuf4Ea/27o4g9Ia7AQA3Llzc&#10;OPvru0d/lQyCUW+khDLmLpz/7aSA9x2IMcdQMMZkewFlzBjg33fmxCY9OnkdBIQwgIAxJggCoTQ9&#10;6dHZnftjmja8d+HK0qGjLCHBYZXLj9+z/tvBH0bFVq3WsumsNj1Nfr7PhRWfngOERFENAX5EUeUC&#10;B/bE1ZjHKClMXPyiWfyGv1B0dy36aTEn9lS/Pa/IYHFfLxyVLLoaPZ9BoqqmwIDx+zbI9gKiaiUr&#10;lds8Y96BRcv0Pqan1wdCRogpKLBRv+5la1Vf/NZw7isBABglfiXDc5JTOnzygTPf1nLwG5+37mFL&#10;zTCFBg359ktXgeP09r3vL/pSJSQjOUUtcKybNNOalU0VNffxE8loZJTw8i6IkOqSKSGS0QA8BdpF&#10;J/KcIIwAoTn5+X5lojoMG/hav56SKHGWWe4IXzlzdt2k2TcPnYpt3azb2A8CAvzP7th3/fivuWnp&#10;qsNZmM6eAYAEwelyqIS0fOetnmM+MBqNqqJCCLAgQAgPrtmwbsw0AmH/uVNb9ulGKaH0T0OU/DH5&#10;+xUKF28heXJi0tLRky9u31evR/tBs6eER0Vyow5AKAhC8oPEVZ99ef3nQz5GPZYkjXcO9TzTCCO9&#10;yRQQEVYprl7Dbh2IKOz4dunxH9bqfH06jHr39aEDTD4+hU1Na07Orm+XHVq9UcvN8/X1JRBTSiFg&#10;6GmtFwDFrU8AAISQUSoY9JMPbQsJKwEA+GXVhlWjJ5epU6NO+9YBEeG127SQRBEAoKmq20BgFCLE&#10;Yyg5GZkp9x8CBjbPmPfhT4untejszMlDokg0TRBFAJjqUhhgkk5HKUMYAQhdNnvPmRPz0jJqtWux&#10;4oNxWYmPRJ1ECYUY1e/d9fLuA87cPOQpAiq6nn8rx/SC4/9tjLPwyEUHL3wYAMUotefEfQBjlBCq&#10;asHly1ZsFrdvzrc1O7V5dP4yo8/cFC5IEDRV1WQlrGK5Pl9M/vGjCaViKjXs2Tm2aSPR3QRGw4Jw&#10;4eCRRf3f8w2wFNjsU4/uvHni9LzBb1WLa/H5oW2Xj5yMjK1y//zle+cun9+6S3PJhYstXmSJeF5D&#10;HuJjCALMSL5DpizmtaZdxwwvXz0GAKDIMoRQlCQKwImtOzbOmJty/X5c7y6dRw4VCDi9dfed0+fz&#10;MjIVh5NR6o2zMAhEjBWH00lZXJ+ufcePtAQGFHZtbl26suzjiXdOnnt1aP8B0ydYLJZiWz78LfJP&#10;UShe4QAWhPG5Q8eXjZ6Qcfv+6x+923v8KJOPD9fN/Jo+fvBw/fR513b9YtDpBKNepQQwijzGNEJY&#10;72MKjAiv0KB2/U7tLBFhv6zdtGXuInt6dqPenbqO/rAsZ0Uq5BAlnD2/feGSW4fjDRTpzSYKaOFs&#10;X7H7Lf8tomqWiPDc5BQEERIwtxcYYLKtgBASWLpUTIumDbq0K1WlEhawwWBwazSEFEWd2rZH3+nj&#10;Y5s01AhJOBYvGQwX9h68f+EyEsShi7/8efHyI9//JOl1pevVUp0upzW//1fT87NzAsNCv+z4hoAF&#10;QSfZrdbR234Kjiw16ZXXBS/Nh8eocdpskt6APf0Ai50IDxwUDcow4O0m9LS2FSLIKODASlWWAa8k&#10;KG7wovKceVL4tTd6pThdoRXKjtu9bl6vwclXbyhOV1zfbkMXzprartejSwk6k9FTYg1Up6wqiiW8&#10;RJXmjRt061C1cX3IAC/UcoNWKeMAa3u+TXY6l4+ceGHbnq6fjek2enjCydM75y1u1KOTf3jY9tkL&#10;ki5c1ZlNok4iz7IOFnEeIUd7uJ01CJmAmVO1FdgDKkZ3HDqwaZ9uOk+3YFEUIUI5GZk7v/7u5+9/&#10;ohh2+GDIa/16FWRkn962+965S3lpGbLD6a3noABCiESEZVuBimBc/649PvnAPzDQsxsxQRQzU9N+&#10;HP/5sVUbKjdvPOSrGeVjq2iqBiH87d6gf7H84xSKV7w0fD//uHbzuFlORe44cUTn997WSTpVUXns&#10;EQtCdlbmhjnfnFmzTSDEYDYR7r8AAAAPqgsmP1+Dn7nDyGF1Xm8FALhw5MS2GfMTjv8aWqV8x1FD&#10;W/ToajAYCCFE0zDGWBA0Qk7vPrD3ux+Tzl02CljnY6AMeB2KYuJwnlAlKHIAf+wQRpRQTVGoRnS+&#10;PuUb1K3dvlXtNi3WTf1SU5R3v56tOF1IFDjaVRBFxpiqqg+uXp/fczBxuSJiq3646l/fDByefPWG&#10;6pIBpfac3B6zJ2U/enJ+4w69xfezIzv2fv3DkR9+8g0OlO0OiJGgk2S7o3S9mpN2rDmxeefSYaN9&#10;LH483QgAR4JqRFV1JqMqK4HRkdaUNEaIFznOD6IaoYwGREXkPU5BCEGMnFZb+SZx1rSMnMRHAOOJ&#10;+zcf/Wn9oSUrzYEBnEvZI3yrZQDBwnZIYY0DMQIMFK5q854b1TTZJVdt2SQ54Yacb5dledLBrU6b&#10;fU7nfnqj0SckSHU4Zadz8qFt4VGRAABNUXnxnpegAACQmvT44t5fDixZkZ+WIYgiV/QGP3Op2KpR&#10;sVUv7zuUfve+ZNBzvFlR9Eqx4vYuBUBcit3m8CkV3rhn5zYD3wgOLwEA8BJQU8Did+/bueC7u8dP&#10;l61bo8u4kY3at4EA/LJs9ZGV62SHszBMnvEsBIQFVhvy9Wkx7M0u7w8x6A08vsNnlJebs/6LhYcX&#10;Li9RJqrvvCkNWrdkhfrS/dPkn6tQ3MIAIZooSaqm7VqyYsvn8yklXSZ81HHYIL2kU3lOhDFBFBVF&#10;2b96w8/frrAmPvLx84EYI4TtWTm127d6b+lChJA7zuohrM/Nytq3fPW+JSsdTzJrdGzVceS71RvW&#10;BwBwDmEeNpMV5fTOvb+sXHfv4hWDxow+PhQjQglkrHC9XLFxluKmwmthIARQcbkwxgyAsMrla7Rp&#10;WbtdS3OAvyUwgJ+ARsiM9n3T79xTnK7XPxne7ePhrFDNNJf0x08uHTxiTc96bUi/hf3fSzx/mTH2&#10;/prv9sxdlHz1ht7Pd+jSBaUqlg8IDf5p0sxDi5f7BPgTQjDGtty8oT/Mr9So/ujYJsGlS3X8dMT2&#10;GfNsGVlIwF4kq2x3hFYqN/Porh9Gjj+5apNvUGB+VnbDfj2GLpi5Yea846s2Lrx+6scxnx1fuc43&#10;OFBTVAAhJQRAiAXsyMuv1bFN7U5tlg4ZaTCbKaUQAk1WkYA5pMpV4GjQq3NBTu61g8d0JiOv7uV1&#10;rlgUndb8am1a9Jw8WtO0lR9NuH/6fKXmjSdsWzX/zfd+Xb/1jXnTU2/fO7lq02fHd5WPrSrL8uVj&#10;8bGvxOWmZZzZvufXjTtSb90VJFEyGARJpIV2F35bIEYQcpoI9sx9KeYFgwBoCCKIRIYUp9MuOwOj&#10;Ixv16NSsX8/Q8DBQyKMBANy5krDv22W/rt2OTfpmg/t0GDa4RKkI78pnlCJBsGfnzO0x6PH1WwaL&#10;mRNo2m3OEtUqdxo5tEmn1wEAqifHJwhCbk7Oxjnf7P96WUBE+Buff9q8R2d+wF+WAP5j8o9XKB7x&#10;ZoUUTd23Ys3mGfM1q63NqHc7jxjq5+vHcYEMMG7U3L6SsGHGfDU7b8zGpeYA/2LVeWH6vztXEvYs&#10;WnZqyy6RgYZ9Ord9b1DZmKrAq1wEAWHMALgaf/rginU3D59Q860Gk48gSXyQ3xlrKFY42JdoGtWI&#10;4nJhSWz57sCclNQL2/YYfH1dNnt0vVoTd6zmB7sp4Dz0HNy2R/gpkJRTNj2590BxyQaTMTc9c+P0&#10;uYMWzPjmjaG2jCxBEhWny5lvLxlbecqhbZ+37pl++56o1/kEB1Zt1fzM2q1YxLLT1Wf25BvHTsl2&#10;+8drvp/QvFPG3fs6o1F1ucxhoXPOHFw9eRbCqOvoDwghtuycPd/8cH7rbtnpenvJVxGVy099tbPB&#10;aIysU+O9JV/9smLttulzfQMDbDm5AxbPOfjtstTrt1wOZ985U5r37Y510pzuAx9dTjD6+VkzMrtN&#10;G5dy686R738KLV/GEl6i78yJ0TGVb5w6+6+BH6guedjKRRGVyn9ap0WVZo1GrFry3ftjHp6/XL97&#10;hy4fvy9Iuk/jWtvSM/VmH0LcZU3Pp58LX/Bn70vRdyCEGCGNEXuBXaA4onZs437dGndoy0s6CyuR&#10;xDt3969cd2zFepJnq9WpTdsRQ2Lj6vHHhldRPnev3U2Lb92b0+ed6EZ1uo9+v2TpKK50gAcwkfrk&#10;yaZZ848tWxdUsWzfqZ807dQeAPDPCZH8W/mvUShe8WoWBsCJzds3T52bfD8xrnfn7mM/jK5YAQBA&#10;PSRP7jZdvwNl7O26AgC4HH9695IV53fs0UmGuF6d2rzdv1LN6gAA7hYhhHlxTeaTlJM7957dvDvl&#10;2i3ImMloAiLWAOPUXs8Tu/6eeQEAAIAQIMS7ST1NZ7jsdigI5gD/wNKlImMq2/Os9Tu3q1C3lm+A&#10;/3Nz46lEfpkgcuuahJOnF/QarDMYVFWduH9zVKXyqqphjBRZseXlZSenRlernJWcsm3uoryUtPTE&#10;R2O2/Lh11vyoalWavdn707otIaUAIYSQw2Ybv2+jXOCY32dI6drVKaW5KWlDFn2huuRjqzZExlRp&#10;2q/Hwv7DImMqE0Wp2bZljRZN0pOSDWaTj79Fr9cXPs/0R8lJN+/UbNFkYrOOeY+fqLIc27blRysW&#10;eW8H8zR+nNN3yI0DRyNiq3y85cf5vQYnnr/c6M1ew775wj1fQhb0H3bj0HG9r5kWaWHzwuQU8BAa&#10;MQAZpJgJEAJC7U6nqtLAUiWrtWvRpEeHijWqAw9/ChYEHk1/cOv2gWWrT63bZs3Lrdqiacdhg+q1&#10;boEgJJrG4Uv//kZTigWBEOJmbMIYAHD19NlNMxYk7D9cJa5Oj6ljazZ7Bfw32CNF5b9PoRQSRojb&#10;xLh18fLGGQvObdtboVHd8ZtXWIIC3VQs/3OhhECI+IZw9dczPy/96dKuA6pTqd6m2WuD+9d8tYmb&#10;z1FWGGCiJHGFlXT3XvzWPZf2/pJy7y5WqMloxJJIAWOUgt9ULi/EYhT61C083osg8zDOa7JMGQip&#10;UDY/PSOodGRBdk79bh3K1qoeUbnCteOnSsdWLV+jGgDgh1ET41dv1BkM/pElPzuwRafTceIfd60e&#10;YxAiiCCjlE9cluUx9VsNW/KVy+mc3a53rQ6tarzeauO46QCApoP79Z82jp8L4NSKEDKP3YQwnt6x&#10;b7dPP6pUvzYlFGHkLcZECDIPBwLCmKgaFvDBlevWjp1qDvRnDDjyrH3nTms1oDdzFwIDwlhWcsqx&#10;tZv2L/xeMhiCykdn30+imoYQsufmRVSvCgWhy9gPb588c+DbpSaLX+HABHjx9QQQIIgwhETT7LJT&#10;ISSoZMmYlk0adutQtW5tjBAAQJEVABjP8qqEXDl6cv/yVRf3HUYAVG/dvO3Qt2o2bYQgopxQ4g8x&#10;EnF4Z9LN25937p+TnNZ0QK9uY4aXKhv9T46P/B75r1YoT4U/vtzyp78vxvY7hwUQ8K0p+UHi8Y3b&#10;jq/elHL7QXiVsk379mjctX2p8uX4L/Ksnle/pCU/uXjo2Pm9B5IuJCi5+ZKo0xmMUMCUUcC0ommR&#10;35m4fUYQVB2uyJoxFV+J8w8v4cjN2zFzgcniRymhGsGCoLpcmqaJBj0glBfLE434lwovU7+2ai8I&#10;jIqoUK92YESYIIqKrJSpWsk78K2zF+a/MXTO+cOrP512bPmalsMHD/xy6trJs3JSUntP+TSkVMnf&#10;QDrM7Te0XN2ar7//tiPflvEoGUGoykpBnvVm/BlBEv2Cgwus1oeXEqKqVW7av+eMtr28aDQejqWM&#10;GQMs9oxsVZYFURT1OiRgQHmPM8gKMZKYgwPrdu94ZOlq8Gy8HDyfneGlzYhRqjpdsssFffTh1SrW&#10;avNandeal65Unn9FVRSeFeJTe/Ig8eTmHb+u25Z4/VZQ6VKNe3dt/kaPqIrlAAAcHvUf0pp5xQts&#10;5rXFfy+E5E+R/yMK5S+QwkTHsqJcPHzs+LqtF/cfdtoLKtWu07Bnh3qvtwwvHQUAYIypigIYwILA&#10;LR1C6cNbt8//cjTh8Mm0hJuyNV8QBINejwSB7/C8sh8AAH/bngEAFMGVQIQoJRA+w/wEPJ960Q2c&#10;vaVR/57l69daM2aKpNcxxviuLjuc1dq+mvngkWg0ZNx7oLnkiNgqRn/LrUPHBVGylAqfcnCrIGBe&#10;bZCRnDK5WUfN6QIAAMZkhyOm1auaIse82uTYirWO3DxBkhRZhgyostxj2rgydWsER5Y6vnrj7i+/&#10;MQcFUEI8FpaGRVxMdV+h+snfugJ8KT7tKAYZYJx6CgLINOJ0ulRVEc2m0IrlKjVpULf1q+WqxfCK&#10;7aIbQEbykzN7fzm5ccftX8/qDLrqrZo3eaN7rRZNjXoD4EgiCP8PrPa/QF4qlD8ibqpXCHnYJd9q&#10;vXL0ZPz67QmHTristogaVep0aVOvXauy1aoKEAEAiEYI0QAAPL7LB0l9nHznzIWE+NP3zl62JqYw&#10;hwsLgqDXCToRIMqom3DotyFqz+HE4LOHFYNng57/vN4IhERVKzSJc1ptpWtWO7VmM/CQs1GP4SAa&#10;DX1nT45p2jAp4ebS4WNdeVY31RCCssNZ4ZU4ucDhstnz0zIoIfbcvH5zpgZHR87vPtBg9mEQqA6X&#10;qNNx9fEbnl2x2ZZnTr5QdtmtUBgkiqa6XFQjTC/5RoZF165WrXGDig3qRkSXdg9CKW+piQXM7xcB&#10;LPHGrdO79p3fdfDJhWvIKFVr2TSue8daLZpaAopvvvFSfqe8VCh/gvBcD/JEXlyyfOvshV+37r12&#10;8GjSw0Sz2RwTV7dWx9bVXm0cERXFv0IJ4ZkpiJCHIgAAALIzMh8kXL997tK9Swlpdx440rOY7EQI&#10;S5IkSjqEMYCA8tIaL0nPi7fz3843PQMMQbzUBrJnod9eWApP/WJJKAx147kUHkUGELir+yBglHFS&#10;GC9nR/HY2OJOmHEmKAAAhJwVGjBGCSGqIiuKpmlIJ/mEBIVWKFO2RrVydWuUja0WXCLUO4KqqBx1&#10;Wlh3P3n8+MbRUxd37L9y6nRebm6p6NKxrZo36NS2alxdHi0uniT8pfzP5aVC+fPFm6Px4qwyMzJu&#10;nDqbsOfQlcMnsp6kGHzNkXViY1u8UrPpK9FVK+kNBn4YIYSXw3NAR+EIv8PhSHv0OOnG7Uc3bqfe&#10;uJv+MMmakUlsTqQShgEWBUEUsCBAjADwNJxyR0F5rd6zZ/hi7O9zdk0xQL4XzdrzAhZ5m3lonj1/&#10;uLqA7vwuY4wSTSVEU4lKgMaYJAi+Jt/QoBLRUWFVKkRWrRhVsUJoqQijyegdlxBCNcIVGRYE77Vy&#10;OhyJN29fPn7y8sFjiRcSlHxbSMmwqk0bVmvfMqZRXHBICD/MjWR/qUH+bHmpUP4K8cBVoJfP0eFw&#10;3L9y/dKRY1dPnkq5eF3NzjcGB0bWiqnwSv2YuPpRVSoEBAV5v85rUrw00c+xrgIACGP2PGvWk9Sc&#10;JympSY8yk1Myk59Yn6TZcvMKrPmaUyYuBVEGKaMYAowEiCSMGYIQQhFhBDgnJeTGgeaJFfC6bv6y&#10;sE7ymicMAOzhdmSMIQYoYCrHk1GgEk0DDBKCCWUIMgSxXi8aDSaLn9nfz1IyPKhkWHBEeFjpqMCI&#10;cP8SoWaL33NRCqJplHdNBu6Si8KBjNys7Ic3bt48dfbOyXNJl67lZ2cL/j5RNWKqNWxQvVnT8rWq&#10;eRWQpmmsUIeDl/K/Jy8Vyt8j3IphAGCEveCFAkfB45t37l64cj3+9MMLV3Mep2qq4hscWKJS2Qq1&#10;qkfVqh5drUpoREmfQgzVwIN2ox56AeDe/JE37VWsOJwOqhHF4czPs6qKQlTVYbPbbDbFJWMKNFXR&#10;VI24FCYrXl0GAHAXN+pFLImiKAmSSDAUJcns6+vja0aCIOl0vv4WUa9DgmB4FntS9Jy9iWTP2M+A&#10;9LjYbba05CePrt96eP7S3UtXU2/dz8vMxpIYFBFetlZspYb1KtSpGVmloslDN0sp5XUAL62Pv0Ve&#10;KpR/kDDGeCwWIVjYBlFUNS3pcfKN2w+vXEu6eiPl9oOc5CcuRwGWJL+ggNAypcMrlg0pFx1WLjqk&#10;dGRQWAmzxSIWR4fhGZ96tQ8rPp8Cn3d2Cvs8zztERUfwLmSIkKftRnE/o2qaLTcvKy0t42FS2oOk&#10;tLsPnty6l/4wyZqdTRTVYDQFlgwPq1i2dPWqpWOrRlWrEhIRLolP401E0yhl7mqGl7rjnyEvFcp/&#10;gTCPAAAQhM/5OwrRrJnZuanpmYmPUx48TElMSn2QlPck1ZmeVWAv4LAcnY9JNOotIcF6Px//kCC/&#10;oECDyRQaFSn5+Oh8jJagQKPJBCDUGwwGHxPWSRwbwhjj1IRPK/o5twDl7RoAJUSTFafNJjtdkDF7&#10;QUFeVo5S4JTz89MfP5IdztyMzNyMLJfVbs3MUh0ul82OAECCYPQxGUKCLCVDw8tGh5eOCisbHRJV&#10;yhIWYgkOEp8l0CaaRr0tgeBLxfFPl5cK5b9eWKEoBnCD99GLoJYao6pLzs/LYxrJTk1zFBQgSjNT&#10;Uq1Z2QJAVFELrPnZOdkuhxMBiFQCieZOYAMGAeRhCCoJDGPCqN5kDAoIMPn6MQExBP2CA4PDwwgA&#10;RrNPUFgYwMjP31+QJOEFnhfXTZ4mW7Bwo4+X8l8qLxXK/0fy1MFhnupC4M72Fo6/8D9Fvv1s4rfw&#10;N71f9+Rt4LPjwOIHfCn/B+XvIZ58KX+LPN38vev8fzjAn3o61tDriwAAAB5JREFUL+X/oLxEE7+U&#10;l/JS/jR5qVBeykt5KX+a/D8GP0wFY6x4PwAAAABJRU5ErkJgglBLAQItABQABgAIAAAAIQCxgme2&#10;CgEAABMCAAATAAAAAAAAAAAAAAAAAAAAAABbQ29udGVudF9UeXBlc10ueG1sUEsBAi0AFAAGAAgA&#10;AAAhADj9If/WAAAAlAEAAAsAAAAAAAAAAAAAAAAAOwEAAF9yZWxzLy5yZWxzUEsBAi0AFAAGAAgA&#10;AAAhAIoUDJLfAgAAvwUAAA4AAAAAAAAAAAAAAAAAOgIAAGRycy9lMm9Eb2MueG1sUEsBAi0AFAAG&#10;AAgAAAAhAKomDr68AAAAIQEAABkAAAAAAAAAAAAAAAAARQUAAGRycy9fcmVscy9lMm9Eb2MueG1s&#10;LnJlbHNQSwECLQAUAAYACAAAACEA6g0dut0AAAAKAQAADwAAAAAAAAAAAAAAAAA4BgAAZHJzL2Rv&#10;d25yZXYueG1sUEsBAi0ACgAAAAAAAAAhAN6irD6KAQMAigEDABQAAAAAAAAAAAAAAAAAQgcAAGRy&#10;cy9tZWRpYS9pbWFnZTEucG5nUEsFBgAAAAAGAAYAfAEAAP4IAwAAAA==&#10;" stroked="f">
            <v:fill r:id="rId7" o:title="Logo" opacity="64881f" recolor="t" rotate="t" type="frame"/>
          </v:rect>
        </w:pict>
      </w:r>
    </w:p>
    <w:p w:rsidR="002A286F" w:rsidRDefault="002A286F" w:rsidP="004204B9">
      <w:pPr>
        <w:jc w:val="center"/>
        <w:rPr>
          <w:b/>
          <w:sz w:val="52"/>
          <w:szCs w:val="52"/>
        </w:rPr>
      </w:pPr>
    </w:p>
    <w:p w:rsidR="002A286F" w:rsidRDefault="002A286F" w:rsidP="004204B9">
      <w:pPr>
        <w:jc w:val="center"/>
        <w:rPr>
          <w:b/>
          <w:sz w:val="52"/>
          <w:szCs w:val="52"/>
        </w:rPr>
      </w:pPr>
    </w:p>
    <w:p w:rsidR="002A286F" w:rsidRDefault="002A286F" w:rsidP="004204B9">
      <w:pPr>
        <w:jc w:val="center"/>
        <w:rPr>
          <w:b/>
          <w:sz w:val="52"/>
          <w:szCs w:val="52"/>
        </w:rPr>
      </w:pPr>
    </w:p>
    <w:p w:rsidR="002A286F" w:rsidRDefault="002A286F" w:rsidP="004204B9">
      <w:pPr>
        <w:jc w:val="center"/>
        <w:rPr>
          <w:b/>
          <w:sz w:val="52"/>
          <w:szCs w:val="52"/>
        </w:rPr>
      </w:pPr>
    </w:p>
    <w:p w:rsidR="004204B9" w:rsidRPr="002A286F" w:rsidRDefault="004204B9" w:rsidP="004204B9">
      <w:pPr>
        <w:jc w:val="center"/>
        <w:rPr>
          <w:rFonts w:ascii="Bernard MT Condensed" w:hAnsi="Bernard MT Condensed"/>
          <w:b/>
          <w:sz w:val="32"/>
          <w:szCs w:val="32"/>
        </w:rPr>
      </w:pPr>
      <w:r w:rsidRPr="002A286F">
        <w:rPr>
          <w:rFonts w:ascii="Bernard MT Condensed" w:hAnsi="Bernard MT Condensed"/>
          <w:b/>
          <w:sz w:val="32"/>
          <w:szCs w:val="32"/>
        </w:rPr>
        <w:t xml:space="preserve">Document for submission of Technical Proposal </w:t>
      </w:r>
    </w:p>
    <w:p w:rsidR="004204B9" w:rsidRDefault="004204B9" w:rsidP="002A286F">
      <w:pPr>
        <w:jc w:val="center"/>
        <w:rPr>
          <w:rFonts w:ascii="Bernard MT Condensed" w:hAnsi="Bernard MT Condensed"/>
          <w:b/>
          <w:sz w:val="32"/>
          <w:szCs w:val="32"/>
        </w:rPr>
      </w:pPr>
      <w:r w:rsidRPr="002A286F">
        <w:rPr>
          <w:rFonts w:ascii="Bernard MT Condensed" w:hAnsi="Bernard MT Condensed"/>
          <w:b/>
          <w:sz w:val="32"/>
          <w:szCs w:val="32"/>
        </w:rPr>
        <w:t xml:space="preserve">Information duly supported along with documentary evidence </w:t>
      </w:r>
      <w:r w:rsidRPr="002A286F">
        <w:rPr>
          <w:rFonts w:ascii="Bernard MT Condensed" w:hAnsi="Bernard MT Condensed"/>
          <w:b/>
          <w:sz w:val="32"/>
          <w:szCs w:val="32"/>
        </w:rPr>
        <w:tab/>
        <w:t xml:space="preserve">for evaluation of eligibility criteria of firm to participate in bids </w:t>
      </w:r>
      <w:r w:rsidRPr="002A286F">
        <w:rPr>
          <w:rFonts w:ascii="Bernard MT Condensed" w:hAnsi="Bernard MT Condensed"/>
          <w:b/>
          <w:sz w:val="32"/>
          <w:szCs w:val="32"/>
        </w:rPr>
        <w:tab/>
        <w:t>based on marks/score for evaluation</w:t>
      </w:r>
    </w:p>
    <w:p w:rsidR="00D84574" w:rsidRPr="00D84574" w:rsidRDefault="00DF5C4C" w:rsidP="00BA3036">
      <w:pPr>
        <w:jc w:val="center"/>
        <w:rPr>
          <w:rFonts w:ascii="Arial" w:hAnsi="Arial" w:cs="Arial"/>
          <w:b/>
          <w:color w:val="FF0000"/>
          <w:sz w:val="24"/>
          <w:szCs w:val="24"/>
        </w:rPr>
      </w:pPr>
      <w:r w:rsidRPr="00D84574">
        <w:rPr>
          <w:rFonts w:ascii="Arial" w:hAnsi="Arial" w:cs="Arial"/>
          <w:b/>
          <w:color w:val="FF0000"/>
          <w:sz w:val="24"/>
          <w:szCs w:val="24"/>
        </w:rPr>
        <w:t>“</w:t>
      </w:r>
      <w:r w:rsidR="00D84574" w:rsidRPr="00D84574">
        <w:rPr>
          <w:rFonts w:ascii="Arial" w:hAnsi="Arial" w:cs="Arial"/>
          <w:b/>
          <w:color w:val="FF0000"/>
          <w:sz w:val="24"/>
          <w:szCs w:val="24"/>
        </w:rPr>
        <w:t xml:space="preserve">I.T RELATED ITEMS FOR ESTABLISHMENT OF I.T CENTRE </w:t>
      </w:r>
    </w:p>
    <w:p w:rsidR="004204B9" w:rsidRPr="00D84574" w:rsidRDefault="00D84574" w:rsidP="00BA3036">
      <w:pPr>
        <w:jc w:val="center"/>
        <w:rPr>
          <w:rFonts w:ascii="Arial" w:hAnsi="Arial" w:cs="Arial"/>
          <w:b/>
          <w:color w:val="FF0000"/>
          <w:sz w:val="24"/>
          <w:szCs w:val="24"/>
        </w:rPr>
      </w:pPr>
      <w:r w:rsidRPr="00D84574">
        <w:rPr>
          <w:rFonts w:ascii="Arial" w:hAnsi="Arial" w:cs="Arial"/>
          <w:b/>
          <w:color w:val="FF0000"/>
          <w:sz w:val="24"/>
          <w:szCs w:val="24"/>
        </w:rPr>
        <w:t>AT OLD CAMPUS OF PUMHSW</w:t>
      </w:r>
      <w:r w:rsidR="00BA3036" w:rsidRPr="00D84574">
        <w:rPr>
          <w:rFonts w:ascii="Arial" w:hAnsi="Arial" w:cs="Arial"/>
          <w:b/>
          <w:color w:val="FF0000"/>
          <w:sz w:val="24"/>
          <w:szCs w:val="24"/>
        </w:rPr>
        <w:t>”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4204B9" w:rsidTr="002A286F">
        <w:trPr>
          <w:trHeight w:val="755"/>
        </w:trPr>
        <w:tc>
          <w:tcPr>
            <w:tcW w:w="4788" w:type="dxa"/>
          </w:tcPr>
          <w:p w:rsidR="004204B9" w:rsidRDefault="004204B9" w:rsidP="002A286F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Name of Department:</w:t>
            </w:r>
          </w:p>
        </w:tc>
        <w:tc>
          <w:tcPr>
            <w:tcW w:w="4788" w:type="dxa"/>
          </w:tcPr>
          <w:p w:rsidR="004204B9" w:rsidRPr="0019532B" w:rsidRDefault="004204B9" w:rsidP="002A286F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Project Director (Engineering Wing) </w:t>
            </w:r>
            <w:r w:rsidR="002A286F">
              <w:rPr>
                <w:rFonts w:ascii="Arial" w:hAnsi="Arial" w:cs="Arial"/>
                <w:sz w:val="28"/>
                <w:szCs w:val="28"/>
              </w:rPr>
              <w:t>PU</w:t>
            </w:r>
            <w:r>
              <w:rPr>
                <w:rFonts w:ascii="Arial" w:hAnsi="Arial" w:cs="Arial"/>
                <w:sz w:val="28"/>
                <w:szCs w:val="28"/>
              </w:rPr>
              <w:t>MHS</w:t>
            </w:r>
            <w:r w:rsidR="004475FA">
              <w:rPr>
                <w:rFonts w:ascii="Arial" w:hAnsi="Arial" w:cs="Arial"/>
                <w:sz w:val="28"/>
                <w:szCs w:val="28"/>
              </w:rPr>
              <w:t>W</w:t>
            </w:r>
            <w:r w:rsidR="002A286F">
              <w:rPr>
                <w:rFonts w:ascii="Arial" w:hAnsi="Arial" w:cs="Arial"/>
                <w:sz w:val="28"/>
                <w:szCs w:val="28"/>
              </w:rPr>
              <w:t>, Nawabshah (S.B.A)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</w:tr>
      <w:tr w:rsidR="004204B9" w:rsidTr="002A286F">
        <w:trPr>
          <w:trHeight w:val="719"/>
        </w:trPr>
        <w:tc>
          <w:tcPr>
            <w:tcW w:w="4788" w:type="dxa"/>
          </w:tcPr>
          <w:p w:rsidR="004204B9" w:rsidRDefault="004204B9" w:rsidP="002A286F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Name of Procuring Agency</w:t>
            </w:r>
            <w:r w:rsidR="00DC79DE">
              <w:rPr>
                <w:rFonts w:ascii="Arial" w:hAnsi="Arial" w:cs="Arial"/>
                <w:b/>
                <w:sz w:val="28"/>
                <w:szCs w:val="28"/>
              </w:rPr>
              <w:t>:</w:t>
            </w:r>
          </w:p>
        </w:tc>
        <w:tc>
          <w:tcPr>
            <w:tcW w:w="4788" w:type="dxa"/>
          </w:tcPr>
          <w:p w:rsidR="004204B9" w:rsidRDefault="002A286F" w:rsidP="002A286F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Peoples </w:t>
            </w:r>
            <w:r w:rsidR="004204B9">
              <w:rPr>
                <w:rFonts w:ascii="Arial" w:hAnsi="Arial" w:cs="Arial"/>
                <w:sz w:val="28"/>
                <w:szCs w:val="28"/>
              </w:rPr>
              <w:t xml:space="preserve">University of Medical &amp; Health Sciences </w:t>
            </w:r>
            <w:r>
              <w:rPr>
                <w:rFonts w:ascii="Arial" w:hAnsi="Arial" w:cs="Arial"/>
                <w:sz w:val="28"/>
                <w:szCs w:val="28"/>
              </w:rPr>
              <w:t>for Women Nawabshah</w:t>
            </w:r>
            <w:r w:rsidR="004204B9">
              <w:rPr>
                <w:rFonts w:ascii="Arial" w:hAnsi="Arial" w:cs="Arial"/>
                <w:sz w:val="28"/>
                <w:szCs w:val="28"/>
              </w:rPr>
              <w:t>.</w:t>
            </w:r>
          </w:p>
        </w:tc>
      </w:tr>
    </w:tbl>
    <w:p w:rsidR="00D84574" w:rsidRDefault="00D84574" w:rsidP="004204B9">
      <w:pPr>
        <w:jc w:val="center"/>
        <w:rPr>
          <w:rFonts w:ascii="Arial" w:hAnsi="Arial" w:cs="Arial"/>
          <w:sz w:val="28"/>
          <w:szCs w:val="28"/>
        </w:rPr>
      </w:pPr>
    </w:p>
    <w:p w:rsidR="00A22AA2" w:rsidRPr="004204B9" w:rsidRDefault="004204B9" w:rsidP="004204B9">
      <w:pPr>
        <w:jc w:val="center"/>
        <w:rPr>
          <w:rFonts w:ascii="Arial" w:hAnsi="Arial" w:cs="Arial"/>
          <w:sz w:val="28"/>
          <w:szCs w:val="28"/>
        </w:rPr>
      </w:pPr>
      <w:r w:rsidRPr="0019532B">
        <w:rPr>
          <w:rFonts w:ascii="Arial" w:hAnsi="Arial" w:cs="Arial"/>
          <w:sz w:val="28"/>
          <w:szCs w:val="28"/>
        </w:rPr>
        <w:t>Document issued to __________________________________________</w:t>
      </w:r>
      <w:r>
        <w:rPr>
          <w:rFonts w:ascii="Arial" w:hAnsi="Arial" w:cs="Arial"/>
          <w:b/>
          <w:sz w:val="28"/>
          <w:szCs w:val="24"/>
        </w:rPr>
        <w:br w:type="page"/>
      </w:r>
    </w:p>
    <w:p w:rsidR="00010AF3" w:rsidRPr="00333624" w:rsidRDefault="00B3119F" w:rsidP="00B3119F">
      <w:pPr>
        <w:spacing w:after="0"/>
        <w:ind w:left="360"/>
        <w:rPr>
          <w:rFonts w:ascii="Arial" w:hAnsi="Arial" w:cs="Arial"/>
          <w:b/>
          <w:sz w:val="32"/>
          <w:szCs w:val="32"/>
        </w:rPr>
      </w:pPr>
      <w:r w:rsidRPr="00333624">
        <w:rPr>
          <w:rFonts w:ascii="Arial" w:hAnsi="Arial" w:cs="Arial"/>
          <w:b/>
          <w:sz w:val="32"/>
          <w:szCs w:val="32"/>
        </w:rPr>
        <w:lastRenderedPageBreak/>
        <w:t>1.0</w:t>
      </w:r>
      <w:r w:rsidRPr="00333624">
        <w:rPr>
          <w:rFonts w:ascii="Arial" w:hAnsi="Arial" w:cs="Arial"/>
          <w:b/>
          <w:sz w:val="32"/>
          <w:szCs w:val="32"/>
        </w:rPr>
        <w:tab/>
        <w:t>Introduction</w:t>
      </w:r>
    </w:p>
    <w:p w:rsidR="00B3119F" w:rsidRDefault="00B3119F" w:rsidP="00B3119F">
      <w:pPr>
        <w:spacing w:after="0"/>
        <w:ind w:left="360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ab/>
      </w:r>
    </w:p>
    <w:p w:rsidR="00B3119F" w:rsidRDefault="00B3119F" w:rsidP="00B3119F">
      <w:pPr>
        <w:spacing w:after="0"/>
        <w:ind w:left="360"/>
        <w:rPr>
          <w:rFonts w:ascii="Arial" w:hAnsi="Arial" w:cs="Arial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Pr="00B3119F">
        <w:rPr>
          <w:rFonts w:ascii="Arial" w:hAnsi="Arial" w:cs="Arial"/>
          <w:szCs w:val="24"/>
        </w:rPr>
        <w:t xml:space="preserve">The basic aim of the submission of Technical Proposal is intended to eliminate, early in </w:t>
      </w:r>
      <w:r w:rsidR="002A286F" w:rsidRPr="00B3119F">
        <w:rPr>
          <w:rFonts w:ascii="Arial" w:hAnsi="Arial" w:cs="Arial"/>
          <w:szCs w:val="24"/>
        </w:rPr>
        <w:t>procurement</w:t>
      </w:r>
      <w:r w:rsidRPr="00B3119F">
        <w:rPr>
          <w:rFonts w:ascii="Arial" w:hAnsi="Arial" w:cs="Arial"/>
          <w:szCs w:val="24"/>
        </w:rPr>
        <w:t xml:space="preserve"> proceedings, constructors that are not suitably </w:t>
      </w:r>
      <w:r w:rsidR="002A286F" w:rsidRPr="00B3119F">
        <w:rPr>
          <w:rFonts w:ascii="Arial" w:hAnsi="Arial" w:cs="Arial"/>
          <w:szCs w:val="24"/>
        </w:rPr>
        <w:t>qualified</w:t>
      </w:r>
      <w:r w:rsidRPr="00B3119F">
        <w:rPr>
          <w:rFonts w:ascii="Arial" w:hAnsi="Arial" w:cs="Arial"/>
          <w:szCs w:val="24"/>
        </w:rPr>
        <w:t xml:space="preserve"> to perform the contract</w:t>
      </w:r>
      <w:r>
        <w:rPr>
          <w:rFonts w:ascii="Arial" w:hAnsi="Arial" w:cs="Arial"/>
          <w:szCs w:val="24"/>
        </w:rPr>
        <w:t>.</w:t>
      </w:r>
    </w:p>
    <w:p w:rsidR="00B3119F" w:rsidRDefault="00B3119F" w:rsidP="00B3119F">
      <w:pPr>
        <w:spacing w:after="0"/>
        <w:ind w:left="360"/>
        <w:rPr>
          <w:rFonts w:ascii="Arial" w:hAnsi="Arial" w:cs="Arial"/>
          <w:szCs w:val="24"/>
        </w:rPr>
      </w:pPr>
    </w:p>
    <w:p w:rsidR="00D84574" w:rsidRPr="00D84574" w:rsidRDefault="00D84574" w:rsidP="00D84574">
      <w:pPr>
        <w:jc w:val="center"/>
        <w:rPr>
          <w:rFonts w:ascii="Eras Demi ITC" w:hAnsi="Eras Demi ITC" w:cs="Arial"/>
          <w:b/>
          <w:color w:val="FF0000"/>
          <w:sz w:val="23"/>
          <w:szCs w:val="23"/>
        </w:rPr>
      </w:pPr>
      <w:r w:rsidRPr="00D84574">
        <w:rPr>
          <w:rFonts w:ascii="Arial" w:hAnsi="Arial" w:cs="Arial"/>
          <w:b/>
          <w:color w:val="FF0000"/>
          <w:sz w:val="24"/>
          <w:szCs w:val="24"/>
        </w:rPr>
        <w:t xml:space="preserve">I.T RELATED ITEMS FOR ESTABLISHMENT OF I.T </w:t>
      </w:r>
      <w:proofErr w:type="gramStart"/>
      <w:r w:rsidRPr="00D84574">
        <w:rPr>
          <w:rFonts w:ascii="Arial" w:hAnsi="Arial" w:cs="Arial"/>
          <w:b/>
          <w:color w:val="FF0000"/>
          <w:sz w:val="24"/>
          <w:szCs w:val="24"/>
        </w:rPr>
        <w:t>CENTRE  AT</w:t>
      </w:r>
      <w:proofErr w:type="gramEnd"/>
      <w:r w:rsidRPr="00D84574">
        <w:rPr>
          <w:rFonts w:ascii="Arial" w:hAnsi="Arial" w:cs="Arial"/>
          <w:b/>
          <w:color w:val="FF0000"/>
          <w:sz w:val="24"/>
          <w:szCs w:val="24"/>
        </w:rPr>
        <w:t xml:space="preserve"> OLD CAMPUS OF PUMHSW</w:t>
      </w:r>
      <w:r w:rsidR="00BA3036" w:rsidRPr="00D84574">
        <w:rPr>
          <w:rFonts w:ascii="Eras Demi ITC" w:hAnsi="Eras Demi ITC" w:cs="Arial"/>
          <w:b/>
          <w:color w:val="FF0000"/>
          <w:sz w:val="23"/>
          <w:szCs w:val="23"/>
        </w:rPr>
        <w:t xml:space="preserve"> </w:t>
      </w:r>
    </w:p>
    <w:p w:rsidR="00C04850" w:rsidRDefault="00FE3357" w:rsidP="00D84574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Location</w:t>
      </w:r>
      <w:proofErr w:type="gramStart"/>
      <w:r>
        <w:rPr>
          <w:rFonts w:ascii="Arial" w:hAnsi="Arial" w:cs="Arial"/>
          <w:sz w:val="24"/>
          <w:szCs w:val="24"/>
        </w:rPr>
        <w:t>:-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="00BA6BFB">
        <w:rPr>
          <w:rFonts w:ascii="Arial" w:hAnsi="Arial" w:cs="Arial"/>
          <w:sz w:val="24"/>
          <w:szCs w:val="24"/>
        </w:rPr>
        <w:t xml:space="preserve">Peoples </w:t>
      </w:r>
      <w:r w:rsidR="00B3119F">
        <w:rPr>
          <w:rFonts w:ascii="Arial" w:hAnsi="Arial" w:cs="Arial"/>
          <w:sz w:val="24"/>
          <w:szCs w:val="24"/>
        </w:rPr>
        <w:t xml:space="preserve">University of Medical &amp; Health Sciences </w:t>
      </w:r>
      <w:r w:rsidR="00BA6BFB">
        <w:rPr>
          <w:rFonts w:ascii="Arial" w:hAnsi="Arial" w:cs="Arial"/>
          <w:sz w:val="24"/>
          <w:szCs w:val="24"/>
        </w:rPr>
        <w:t>for Women Nawabshah (S</w:t>
      </w:r>
      <w:r>
        <w:rPr>
          <w:rFonts w:ascii="Arial" w:hAnsi="Arial" w:cs="Arial"/>
          <w:sz w:val="24"/>
          <w:szCs w:val="24"/>
        </w:rPr>
        <w:t xml:space="preserve">haheed </w:t>
      </w:r>
      <w:r w:rsidR="00BA6BFB">
        <w:rPr>
          <w:rFonts w:ascii="Arial" w:hAnsi="Arial" w:cs="Arial"/>
          <w:sz w:val="24"/>
          <w:szCs w:val="24"/>
        </w:rPr>
        <w:t>B</w:t>
      </w:r>
      <w:r>
        <w:rPr>
          <w:rFonts w:ascii="Arial" w:hAnsi="Arial" w:cs="Arial"/>
          <w:sz w:val="24"/>
          <w:szCs w:val="24"/>
        </w:rPr>
        <w:t>enazirabad</w:t>
      </w:r>
      <w:r w:rsidR="00BA6BFB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.</w:t>
      </w:r>
    </w:p>
    <w:p w:rsidR="00C04850" w:rsidRDefault="00C04850" w:rsidP="00C04850">
      <w:pPr>
        <w:spacing w:after="0"/>
        <w:rPr>
          <w:rFonts w:ascii="Arial" w:hAnsi="Arial" w:cs="Arial"/>
          <w:sz w:val="24"/>
          <w:szCs w:val="24"/>
        </w:rPr>
      </w:pPr>
    </w:p>
    <w:p w:rsidR="00625B19" w:rsidRDefault="00C04850" w:rsidP="00BA3036">
      <w:pPr>
        <w:spacing w:after="60"/>
        <w:rPr>
          <w:rFonts w:ascii="Arial" w:hAnsi="Arial" w:cs="Arial"/>
          <w:b/>
          <w:sz w:val="24"/>
          <w:szCs w:val="24"/>
        </w:rPr>
      </w:pPr>
      <w:r w:rsidRPr="00C04850">
        <w:rPr>
          <w:rFonts w:ascii="Arial" w:hAnsi="Arial" w:cs="Arial"/>
          <w:sz w:val="24"/>
          <w:szCs w:val="24"/>
        </w:rPr>
        <w:t>(i)</w:t>
      </w:r>
      <w:r w:rsidR="00BA6BFB">
        <w:rPr>
          <w:rFonts w:ascii="Arial" w:hAnsi="Arial" w:cs="Arial"/>
          <w:b/>
          <w:sz w:val="24"/>
          <w:szCs w:val="24"/>
        </w:rPr>
        <w:tab/>
        <w:t xml:space="preserve">Scope: </w:t>
      </w:r>
      <w:r w:rsidR="00D84574" w:rsidRPr="00D84574">
        <w:rPr>
          <w:rFonts w:ascii="Arial" w:hAnsi="Arial" w:cs="Arial"/>
          <w:b/>
          <w:color w:val="FF0000"/>
          <w:sz w:val="24"/>
          <w:szCs w:val="24"/>
        </w:rPr>
        <w:t>I.T RELATED ITEMS FOR ESTABLISHMENT OF I.T CENTRE AT OLD CAMPUS OF PUMHSW</w:t>
      </w:r>
      <w:r w:rsidR="00FE3357">
        <w:rPr>
          <w:rFonts w:ascii="Arial" w:hAnsi="Arial" w:cs="Arial"/>
          <w:b/>
          <w:sz w:val="24"/>
          <w:szCs w:val="24"/>
        </w:rPr>
        <w:t>.</w:t>
      </w:r>
    </w:p>
    <w:p w:rsidR="00625B19" w:rsidRDefault="00625B19" w:rsidP="00625B19">
      <w:pPr>
        <w:spacing w:after="0"/>
        <w:rPr>
          <w:rFonts w:ascii="Arial" w:hAnsi="Arial" w:cs="Arial"/>
          <w:b/>
          <w:sz w:val="24"/>
          <w:szCs w:val="24"/>
        </w:rPr>
      </w:pPr>
    </w:p>
    <w:p w:rsidR="00625B19" w:rsidRPr="00625B19" w:rsidRDefault="00BA6BFB" w:rsidP="00D47B36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Eligibility</w:t>
      </w:r>
      <w:r w:rsidR="00625B19">
        <w:rPr>
          <w:rFonts w:ascii="Arial" w:hAnsi="Arial" w:cs="Arial"/>
          <w:b/>
          <w:sz w:val="24"/>
          <w:szCs w:val="24"/>
        </w:rPr>
        <w:t xml:space="preserve">: </w:t>
      </w:r>
      <w:r w:rsidR="00625B19">
        <w:rPr>
          <w:rFonts w:ascii="Arial" w:hAnsi="Arial" w:cs="Arial"/>
          <w:sz w:val="24"/>
          <w:szCs w:val="24"/>
        </w:rPr>
        <w:t>Valid Registration with relevant tax authorities and Pakistan Engineering Council in relevant category and discipline is mandatory</w:t>
      </w:r>
      <w:r w:rsidR="00D47B36">
        <w:rPr>
          <w:rFonts w:ascii="Arial" w:hAnsi="Arial" w:cs="Arial"/>
          <w:sz w:val="24"/>
          <w:szCs w:val="24"/>
        </w:rPr>
        <w:t>.</w:t>
      </w:r>
      <w:r w:rsidR="00625B19">
        <w:rPr>
          <w:rFonts w:ascii="Arial" w:hAnsi="Arial" w:cs="Arial"/>
          <w:sz w:val="24"/>
          <w:szCs w:val="24"/>
        </w:rPr>
        <w:t xml:space="preserve"> </w:t>
      </w:r>
    </w:p>
    <w:p w:rsidR="00625B19" w:rsidRDefault="00625B19" w:rsidP="00BA6BFB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625B19" w:rsidRPr="00625B19" w:rsidRDefault="00625B19" w:rsidP="00BA6BFB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Applicants will be informed, in du</w:t>
      </w:r>
      <w:r w:rsidR="00BA6BFB">
        <w:rPr>
          <w:rFonts w:ascii="Arial" w:hAnsi="Arial" w:cs="Arial"/>
          <w:sz w:val="24"/>
          <w:szCs w:val="24"/>
        </w:rPr>
        <w:t>e course, of the result of the evaluation</w:t>
      </w:r>
      <w:r>
        <w:rPr>
          <w:rFonts w:ascii="Arial" w:hAnsi="Arial" w:cs="Arial"/>
          <w:sz w:val="24"/>
          <w:szCs w:val="24"/>
        </w:rPr>
        <w:t xml:space="preserve"> of applications. The financial proposals of only technically qualified firms/bidders will be opened.</w:t>
      </w:r>
    </w:p>
    <w:p w:rsidR="00625B19" w:rsidRDefault="00625B19" w:rsidP="00BA6BFB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625B19" w:rsidRDefault="00625B19" w:rsidP="00625B19">
      <w:pPr>
        <w:spacing w:after="120"/>
        <w:ind w:left="360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>4.0</w:t>
      </w:r>
      <w:r>
        <w:rPr>
          <w:rFonts w:ascii="Arial" w:hAnsi="Arial" w:cs="Arial"/>
          <w:b/>
          <w:sz w:val="28"/>
          <w:szCs w:val="24"/>
        </w:rPr>
        <w:tab/>
        <w:t>Section I. Instructions to Bidders/Applicants (ITB).</w:t>
      </w:r>
    </w:p>
    <w:p w:rsidR="00DF0799" w:rsidRDefault="00625B19" w:rsidP="00BA6BFB">
      <w:pPr>
        <w:spacing w:after="240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Clause 1 </w:t>
      </w:r>
      <w:r>
        <w:rPr>
          <w:rFonts w:ascii="Arial" w:hAnsi="Arial" w:cs="Arial"/>
          <w:sz w:val="24"/>
          <w:szCs w:val="24"/>
        </w:rPr>
        <w:t xml:space="preserve">The </w:t>
      </w:r>
      <w:r w:rsidR="00DF0799">
        <w:rPr>
          <w:rFonts w:ascii="Arial" w:hAnsi="Arial" w:cs="Arial"/>
          <w:sz w:val="24"/>
          <w:szCs w:val="24"/>
        </w:rPr>
        <w:t xml:space="preserve">firm/contactor shall enclose the (one </w:t>
      </w:r>
      <w:r w:rsidR="00BA6BFB">
        <w:rPr>
          <w:rFonts w:ascii="Arial" w:hAnsi="Arial" w:cs="Arial"/>
          <w:sz w:val="24"/>
          <w:szCs w:val="24"/>
        </w:rPr>
        <w:t>original</w:t>
      </w:r>
      <w:r w:rsidR="00DF0799">
        <w:rPr>
          <w:rFonts w:ascii="Arial" w:hAnsi="Arial" w:cs="Arial"/>
          <w:sz w:val="24"/>
          <w:szCs w:val="24"/>
        </w:rPr>
        <w:t xml:space="preserve"> and one copy) of the documents in a sealed envelope which shall:- </w:t>
      </w:r>
    </w:p>
    <w:p w:rsidR="00DF0799" w:rsidRDefault="00DF0799" w:rsidP="00DF0799">
      <w:pPr>
        <w:pStyle w:val="ListParagraph"/>
        <w:numPr>
          <w:ilvl w:val="0"/>
          <w:numId w:val="3"/>
        </w:num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bear the name and address of the Applicant;</w:t>
      </w:r>
    </w:p>
    <w:p w:rsidR="00A22AA2" w:rsidRDefault="00DF0799" w:rsidP="00A22AA2">
      <w:pPr>
        <w:pStyle w:val="ListParagraph"/>
        <w:numPr>
          <w:ilvl w:val="0"/>
          <w:numId w:val="3"/>
        </w:num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 delivered by hand or through courier/registered mail to address mentioned in advertisement for pre-qualification or in document; and </w:t>
      </w:r>
    </w:p>
    <w:p w:rsidR="00A22AA2" w:rsidRPr="00A22AA2" w:rsidRDefault="00A22AA2" w:rsidP="00A22AA2">
      <w:pPr>
        <w:pStyle w:val="ListParagraph"/>
        <w:numPr>
          <w:ilvl w:val="0"/>
          <w:numId w:val="3"/>
        </w:num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 clearly marked "Application for submission of Technical Proposal for</w:t>
      </w:r>
      <w:r w:rsidR="001756AC">
        <w:rPr>
          <w:rFonts w:ascii="Arial" w:hAnsi="Arial" w:cs="Arial"/>
          <w:sz w:val="24"/>
          <w:szCs w:val="24"/>
        </w:rPr>
        <w:t>;</w:t>
      </w:r>
    </w:p>
    <w:p w:rsidR="00A22AA2" w:rsidRPr="00100DBC" w:rsidRDefault="00D84574" w:rsidP="001756AC">
      <w:pPr>
        <w:spacing w:after="0"/>
        <w:ind w:left="360"/>
        <w:jc w:val="both"/>
        <w:rPr>
          <w:rFonts w:ascii="Arial" w:hAnsi="Arial" w:cs="Arial"/>
          <w:b/>
          <w:sz w:val="28"/>
          <w:szCs w:val="28"/>
        </w:rPr>
      </w:pPr>
      <w:r w:rsidRPr="00D84574">
        <w:rPr>
          <w:rFonts w:ascii="Arial" w:hAnsi="Arial" w:cs="Arial"/>
          <w:b/>
          <w:color w:val="FF0000"/>
          <w:sz w:val="24"/>
          <w:szCs w:val="24"/>
        </w:rPr>
        <w:t>I.T RELATED ITEMS FOR ESTABLISHMENT OF I.T CENTRE AT OLD CAMPUS OF PUMHSW</w:t>
      </w:r>
      <w:r w:rsidR="001756AC">
        <w:rPr>
          <w:rFonts w:ascii="Eras Demi ITC" w:hAnsi="Eras Demi ITC" w:cs="Arial"/>
          <w:b/>
          <w:sz w:val="26"/>
          <w:szCs w:val="26"/>
        </w:rPr>
        <w:t>.</w:t>
      </w:r>
    </w:p>
    <w:p w:rsidR="002C371B" w:rsidRDefault="002C371B" w:rsidP="00100DBC">
      <w:pPr>
        <w:spacing w:after="0"/>
        <w:ind w:left="360"/>
        <w:jc w:val="both"/>
        <w:rPr>
          <w:rFonts w:ascii="Arial" w:hAnsi="Arial" w:cs="Arial"/>
          <w:b/>
          <w:sz w:val="29"/>
          <w:szCs w:val="29"/>
        </w:rPr>
      </w:pPr>
    </w:p>
    <w:p w:rsidR="00B32121" w:rsidRDefault="002C371B" w:rsidP="00621097">
      <w:pPr>
        <w:spacing w:after="120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Clause 2 </w:t>
      </w:r>
      <w:r>
        <w:rPr>
          <w:rFonts w:ascii="Arial" w:hAnsi="Arial" w:cs="Arial"/>
          <w:sz w:val="24"/>
          <w:szCs w:val="24"/>
        </w:rPr>
        <w:t xml:space="preserve">If </w:t>
      </w:r>
      <w:r w:rsidR="00BA6BFB">
        <w:rPr>
          <w:rFonts w:ascii="Arial" w:hAnsi="Arial" w:cs="Arial"/>
          <w:sz w:val="24"/>
          <w:szCs w:val="24"/>
        </w:rPr>
        <w:t>tie</w:t>
      </w:r>
      <w:r>
        <w:rPr>
          <w:rFonts w:ascii="Arial" w:hAnsi="Arial" w:cs="Arial"/>
          <w:sz w:val="24"/>
          <w:szCs w:val="24"/>
        </w:rPr>
        <w:t xml:space="preserve"> envelope is not sealed and marked as required, the procuring agency will assume no responsibility for the misplacement or pre-maturing opening of the document.</w:t>
      </w:r>
    </w:p>
    <w:p w:rsidR="00B32121" w:rsidRDefault="00B32121" w:rsidP="00B32121">
      <w:pPr>
        <w:spacing w:after="120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Clause 3 </w:t>
      </w:r>
      <w:r>
        <w:rPr>
          <w:rFonts w:ascii="Arial" w:hAnsi="Arial" w:cs="Arial"/>
          <w:sz w:val="24"/>
          <w:szCs w:val="24"/>
        </w:rPr>
        <w:t>Document shall be prepared in the English language.</w:t>
      </w:r>
    </w:p>
    <w:p w:rsidR="00B32121" w:rsidRDefault="00B32121" w:rsidP="00621097">
      <w:pPr>
        <w:spacing w:after="120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Clause 4 </w:t>
      </w:r>
      <w:r w:rsidR="009237C2">
        <w:rPr>
          <w:rFonts w:ascii="Arial" w:hAnsi="Arial" w:cs="Arial"/>
          <w:sz w:val="24"/>
          <w:szCs w:val="24"/>
        </w:rPr>
        <w:t>Firm/Contractor must respond to all questions and provide complete</w:t>
      </w:r>
      <w:r w:rsidR="00621097">
        <w:rPr>
          <w:rFonts w:ascii="Arial" w:hAnsi="Arial" w:cs="Arial"/>
          <w:sz w:val="24"/>
          <w:szCs w:val="24"/>
        </w:rPr>
        <w:t xml:space="preserve"> </w:t>
      </w:r>
      <w:r w:rsidR="009237C2">
        <w:rPr>
          <w:rFonts w:ascii="Arial" w:hAnsi="Arial" w:cs="Arial"/>
          <w:sz w:val="24"/>
          <w:szCs w:val="24"/>
        </w:rPr>
        <w:t xml:space="preserve">information as </w:t>
      </w:r>
      <w:r w:rsidR="00BA6BFB">
        <w:rPr>
          <w:rFonts w:ascii="Arial" w:hAnsi="Arial" w:cs="Arial"/>
          <w:sz w:val="24"/>
          <w:szCs w:val="24"/>
        </w:rPr>
        <w:t>advised</w:t>
      </w:r>
      <w:r w:rsidR="009237C2">
        <w:rPr>
          <w:rFonts w:ascii="Arial" w:hAnsi="Arial" w:cs="Arial"/>
          <w:sz w:val="24"/>
          <w:szCs w:val="24"/>
        </w:rPr>
        <w:t xml:space="preserve"> in this document. Any lapses to provide essential information may result in dis-qualification of the firm/contractor.</w:t>
      </w:r>
    </w:p>
    <w:p w:rsidR="009237C2" w:rsidRDefault="009237C2" w:rsidP="00B32121">
      <w:pPr>
        <w:spacing w:after="120"/>
        <w:ind w:left="360"/>
        <w:rPr>
          <w:rFonts w:ascii="Arial" w:hAnsi="Arial" w:cs="Arial"/>
          <w:b/>
          <w:sz w:val="24"/>
          <w:szCs w:val="24"/>
        </w:rPr>
      </w:pPr>
      <w:proofErr w:type="gramStart"/>
      <w:r>
        <w:rPr>
          <w:rFonts w:ascii="Arial" w:hAnsi="Arial" w:cs="Arial"/>
          <w:b/>
          <w:sz w:val="24"/>
          <w:szCs w:val="24"/>
        </w:rPr>
        <w:t>Clause 5 Clarification and Modification of Documents (SPP Rule 23).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</w:t>
      </w:r>
    </w:p>
    <w:p w:rsidR="009237C2" w:rsidRDefault="009237C2" w:rsidP="00621097">
      <w:pPr>
        <w:spacing w:after="120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Firm/Contractor, who has obtained documents, may request for clarification of contents of the bidding document in writing, and respond t</w:t>
      </w:r>
      <w:r w:rsidR="00621097"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 xml:space="preserve"> such queries shall be made in writing within three </w:t>
      </w:r>
      <w:r w:rsidR="00BA6BFB">
        <w:rPr>
          <w:rFonts w:ascii="Arial" w:hAnsi="Arial" w:cs="Arial"/>
          <w:sz w:val="24"/>
          <w:szCs w:val="24"/>
        </w:rPr>
        <w:t>calendar</w:t>
      </w:r>
      <w:r>
        <w:rPr>
          <w:rFonts w:ascii="Arial" w:hAnsi="Arial" w:cs="Arial"/>
          <w:sz w:val="24"/>
          <w:szCs w:val="24"/>
        </w:rPr>
        <w:t xml:space="preserve"> days, </w:t>
      </w:r>
      <w:r w:rsidR="0001549E">
        <w:rPr>
          <w:rFonts w:ascii="Arial" w:hAnsi="Arial" w:cs="Arial"/>
          <w:sz w:val="24"/>
          <w:szCs w:val="24"/>
        </w:rPr>
        <w:t xml:space="preserve">provided they are received at least five </w:t>
      </w:r>
      <w:r w:rsidR="00BA6BFB">
        <w:rPr>
          <w:rFonts w:ascii="Arial" w:hAnsi="Arial" w:cs="Arial"/>
          <w:sz w:val="24"/>
          <w:szCs w:val="24"/>
        </w:rPr>
        <w:t>calendar</w:t>
      </w:r>
      <w:r w:rsidR="0001549E">
        <w:rPr>
          <w:rFonts w:ascii="Arial" w:hAnsi="Arial" w:cs="Arial"/>
          <w:sz w:val="24"/>
          <w:szCs w:val="24"/>
        </w:rPr>
        <w:t xml:space="preserve"> days prior to the date of opening of</w:t>
      </w:r>
      <w:r w:rsidR="00621097">
        <w:rPr>
          <w:rFonts w:ascii="Arial" w:hAnsi="Arial" w:cs="Arial"/>
          <w:sz w:val="24"/>
          <w:szCs w:val="24"/>
        </w:rPr>
        <w:t xml:space="preserve"> </w:t>
      </w:r>
      <w:r w:rsidR="0001549E">
        <w:rPr>
          <w:rFonts w:ascii="Arial" w:hAnsi="Arial" w:cs="Arial"/>
          <w:sz w:val="24"/>
          <w:szCs w:val="24"/>
        </w:rPr>
        <w:t>bid.</w:t>
      </w:r>
    </w:p>
    <w:p w:rsidR="0001549E" w:rsidRDefault="00954D66" w:rsidP="00621097">
      <w:pPr>
        <w:spacing w:after="120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Clause 6 Addendum:</w:t>
      </w:r>
      <w:r w:rsidR="0001549E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At any time prior to the deadline for submission of documents, th</w:t>
      </w:r>
      <w:r w:rsidR="00BA6BFB">
        <w:rPr>
          <w:rFonts w:ascii="Arial" w:hAnsi="Arial" w:cs="Arial"/>
          <w:sz w:val="24"/>
          <w:szCs w:val="24"/>
        </w:rPr>
        <w:t>e agency may ament the Document</w:t>
      </w:r>
      <w:r>
        <w:rPr>
          <w:rFonts w:ascii="Arial" w:hAnsi="Arial" w:cs="Arial"/>
          <w:sz w:val="24"/>
          <w:szCs w:val="24"/>
        </w:rPr>
        <w:t xml:space="preserve"> by issuing addenda. Any addendum issued shall be part of the </w:t>
      </w:r>
      <w:r w:rsidR="00051FF6">
        <w:rPr>
          <w:rFonts w:ascii="Arial" w:hAnsi="Arial" w:cs="Arial"/>
          <w:sz w:val="24"/>
          <w:szCs w:val="24"/>
        </w:rPr>
        <w:t xml:space="preserve">Document and shall be </w:t>
      </w:r>
      <w:r>
        <w:rPr>
          <w:rFonts w:ascii="Arial" w:hAnsi="Arial" w:cs="Arial"/>
          <w:sz w:val="24"/>
          <w:szCs w:val="24"/>
        </w:rPr>
        <w:t xml:space="preserve">communicated in writing to all who </w:t>
      </w:r>
      <w:r w:rsidR="00051FF6">
        <w:rPr>
          <w:rFonts w:ascii="Arial" w:hAnsi="Arial" w:cs="Arial"/>
          <w:sz w:val="24"/>
          <w:szCs w:val="24"/>
        </w:rPr>
        <w:t xml:space="preserve">have </w:t>
      </w:r>
      <w:r>
        <w:rPr>
          <w:rFonts w:ascii="Arial" w:hAnsi="Arial" w:cs="Arial"/>
          <w:sz w:val="24"/>
          <w:szCs w:val="24"/>
        </w:rPr>
        <w:t>obtained the prequalification document.</w:t>
      </w:r>
    </w:p>
    <w:p w:rsidR="0046670E" w:rsidRDefault="0046670E" w:rsidP="001756AC">
      <w:pPr>
        <w:spacing w:after="120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Clause 7 Deadline for submission of Documents (SPP Rule 22 &amp; 24): 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="00621097"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Documents shall be received by the agency at the address </w:t>
      </w:r>
      <w:r w:rsidR="004A0ACD">
        <w:rPr>
          <w:rFonts w:ascii="Arial" w:hAnsi="Arial" w:cs="Arial"/>
          <w:sz w:val="24"/>
          <w:szCs w:val="24"/>
        </w:rPr>
        <w:t xml:space="preserve">Office of the </w:t>
      </w:r>
      <w:r>
        <w:rPr>
          <w:rFonts w:ascii="Arial" w:hAnsi="Arial" w:cs="Arial"/>
          <w:sz w:val="24"/>
          <w:szCs w:val="24"/>
        </w:rPr>
        <w:t>Project</w:t>
      </w:r>
      <w:r w:rsidR="0062109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Director (E</w:t>
      </w:r>
      <w:r w:rsidR="004A0ACD">
        <w:rPr>
          <w:rFonts w:ascii="Arial" w:hAnsi="Arial" w:cs="Arial"/>
          <w:sz w:val="24"/>
          <w:szCs w:val="24"/>
        </w:rPr>
        <w:t xml:space="preserve">ngineering </w:t>
      </w:r>
      <w:r>
        <w:rPr>
          <w:rFonts w:ascii="Arial" w:hAnsi="Arial" w:cs="Arial"/>
          <w:sz w:val="24"/>
          <w:szCs w:val="24"/>
        </w:rPr>
        <w:t>W</w:t>
      </w:r>
      <w:r w:rsidR="004A0ACD">
        <w:rPr>
          <w:rFonts w:ascii="Arial" w:hAnsi="Arial" w:cs="Arial"/>
          <w:sz w:val="24"/>
          <w:szCs w:val="24"/>
        </w:rPr>
        <w:t>ing</w:t>
      </w:r>
      <w:r>
        <w:rPr>
          <w:rFonts w:ascii="Arial" w:hAnsi="Arial" w:cs="Arial"/>
          <w:sz w:val="24"/>
          <w:szCs w:val="24"/>
        </w:rPr>
        <w:t xml:space="preserve">) </w:t>
      </w:r>
      <w:r w:rsidR="00621097">
        <w:rPr>
          <w:rFonts w:ascii="Arial" w:hAnsi="Arial" w:cs="Arial"/>
          <w:sz w:val="24"/>
          <w:szCs w:val="24"/>
        </w:rPr>
        <w:t>P</w:t>
      </w:r>
      <w:r w:rsidR="001756AC">
        <w:rPr>
          <w:rFonts w:ascii="Arial" w:hAnsi="Arial" w:cs="Arial"/>
          <w:sz w:val="24"/>
          <w:szCs w:val="24"/>
        </w:rPr>
        <w:t xml:space="preserve">eoples University of </w:t>
      </w:r>
      <w:r>
        <w:rPr>
          <w:rFonts w:ascii="Arial" w:hAnsi="Arial" w:cs="Arial"/>
          <w:sz w:val="24"/>
          <w:szCs w:val="24"/>
        </w:rPr>
        <w:t>M</w:t>
      </w:r>
      <w:r w:rsidR="001756AC">
        <w:rPr>
          <w:rFonts w:ascii="Arial" w:hAnsi="Arial" w:cs="Arial"/>
          <w:sz w:val="24"/>
          <w:szCs w:val="24"/>
        </w:rPr>
        <w:t xml:space="preserve">edical &amp; </w:t>
      </w:r>
      <w:r>
        <w:rPr>
          <w:rFonts w:ascii="Arial" w:hAnsi="Arial" w:cs="Arial"/>
          <w:sz w:val="24"/>
          <w:szCs w:val="24"/>
        </w:rPr>
        <w:t>H</w:t>
      </w:r>
      <w:r w:rsidR="001756AC">
        <w:rPr>
          <w:rFonts w:ascii="Arial" w:hAnsi="Arial" w:cs="Arial"/>
          <w:sz w:val="24"/>
          <w:szCs w:val="24"/>
        </w:rPr>
        <w:t xml:space="preserve">ealth </w:t>
      </w:r>
      <w:r>
        <w:rPr>
          <w:rFonts w:ascii="Arial" w:hAnsi="Arial" w:cs="Arial"/>
          <w:sz w:val="24"/>
          <w:szCs w:val="24"/>
        </w:rPr>
        <w:t>S</w:t>
      </w:r>
      <w:r w:rsidR="001756AC">
        <w:rPr>
          <w:rFonts w:ascii="Arial" w:hAnsi="Arial" w:cs="Arial"/>
          <w:sz w:val="24"/>
          <w:szCs w:val="24"/>
        </w:rPr>
        <w:t xml:space="preserve">ciences for </w:t>
      </w:r>
      <w:r w:rsidR="004475FA">
        <w:rPr>
          <w:rFonts w:ascii="Arial" w:hAnsi="Arial" w:cs="Arial"/>
          <w:sz w:val="24"/>
          <w:szCs w:val="24"/>
        </w:rPr>
        <w:t>W</w:t>
      </w:r>
      <w:r w:rsidR="001756AC">
        <w:rPr>
          <w:rFonts w:ascii="Arial" w:hAnsi="Arial" w:cs="Arial"/>
          <w:sz w:val="24"/>
          <w:szCs w:val="24"/>
        </w:rPr>
        <w:t xml:space="preserve">omen </w:t>
      </w:r>
      <w:r w:rsidR="00621097">
        <w:rPr>
          <w:rFonts w:ascii="Arial" w:hAnsi="Arial" w:cs="Arial"/>
          <w:sz w:val="24"/>
          <w:szCs w:val="24"/>
        </w:rPr>
        <w:t>Shaheed Benazirabad</w:t>
      </w:r>
      <w:r>
        <w:rPr>
          <w:rFonts w:ascii="Arial" w:hAnsi="Arial" w:cs="Arial"/>
          <w:sz w:val="24"/>
          <w:szCs w:val="24"/>
        </w:rPr>
        <w:t xml:space="preserve"> &amp; telephone 02</w:t>
      </w:r>
      <w:r w:rsidR="00621097">
        <w:rPr>
          <w:rFonts w:ascii="Arial" w:hAnsi="Arial" w:cs="Arial"/>
          <w:sz w:val="24"/>
          <w:szCs w:val="24"/>
        </w:rPr>
        <w:t>44</w:t>
      </w:r>
      <w:r>
        <w:rPr>
          <w:rFonts w:ascii="Arial" w:hAnsi="Arial" w:cs="Arial"/>
          <w:sz w:val="24"/>
          <w:szCs w:val="24"/>
        </w:rPr>
        <w:t>-93</w:t>
      </w:r>
      <w:r w:rsidR="00621097">
        <w:rPr>
          <w:rFonts w:ascii="Arial" w:hAnsi="Arial" w:cs="Arial"/>
          <w:sz w:val="24"/>
          <w:szCs w:val="24"/>
        </w:rPr>
        <w:t xml:space="preserve">70427 </w:t>
      </w:r>
      <w:r>
        <w:rPr>
          <w:rFonts w:ascii="Arial" w:hAnsi="Arial" w:cs="Arial"/>
          <w:sz w:val="24"/>
          <w:szCs w:val="24"/>
        </w:rPr>
        <w:t xml:space="preserve">not later than the </w:t>
      </w:r>
      <w:r w:rsidR="00D84574" w:rsidRPr="00D84574">
        <w:rPr>
          <w:rFonts w:ascii="Arial" w:hAnsi="Arial" w:cs="Arial"/>
          <w:b/>
          <w:color w:val="FF0000"/>
          <w:sz w:val="24"/>
          <w:szCs w:val="24"/>
        </w:rPr>
        <w:t>1</w:t>
      </w:r>
      <w:r w:rsidR="00673BF4">
        <w:rPr>
          <w:rFonts w:ascii="Arial" w:hAnsi="Arial" w:cs="Arial"/>
          <w:b/>
          <w:color w:val="FF0000"/>
          <w:sz w:val="24"/>
          <w:szCs w:val="24"/>
        </w:rPr>
        <w:t>6</w:t>
      </w:r>
      <w:r w:rsidRPr="00D84574">
        <w:rPr>
          <w:rFonts w:ascii="Arial" w:hAnsi="Arial" w:cs="Arial"/>
          <w:b/>
          <w:color w:val="FF0000"/>
          <w:sz w:val="24"/>
          <w:szCs w:val="24"/>
          <w:vertAlign w:val="superscript"/>
        </w:rPr>
        <w:t>th</w:t>
      </w:r>
      <w:r w:rsidR="00D84574" w:rsidRPr="00D84574">
        <w:rPr>
          <w:rFonts w:ascii="Arial" w:hAnsi="Arial" w:cs="Arial"/>
          <w:b/>
          <w:color w:val="FF0000"/>
          <w:sz w:val="24"/>
          <w:szCs w:val="24"/>
        </w:rPr>
        <w:t xml:space="preserve"> December</w:t>
      </w:r>
      <w:r w:rsidRPr="00D84574">
        <w:rPr>
          <w:rFonts w:ascii="Arial" w:hAnsi="Arial" w:cs="Arial"/>
          <w:b/>
          <w:color w:val="FF0000"/>
          <w:sz w:val="24"/>
          <w:szCs w:val="24"/>
        </w:rPr>
        <w:t>, 201</w:t>
      </w:r>
      <w:r w:rsidR="00621097" w:rsidRPr="00D84574">
        <w:rPr>
          <w:rFonts w:ascii="Arial" w:hAnsi="Arial" w:cs="Arial"/>
          <w:b/>
          <w:color w:val="FF0000"/>
          <w:sz w:val="24"/>
          <w:szCs w:val="24"/>
        </w:rPr>
        <w:t>6</w:t>
      </w:r>
      <w:r w:rsidRPr="00D84574">
        <w:rPr>
          <w:rFonts w:ascii="Arial" w:hAnsi="Arial" w:cs="Arial"/>
          <w:b/>
          <w:color w:val="FF0000"/>
          <w:sz w:val="24"/>
          <w:szCs w:val="24"/>
        </w:rPr>
        <w:t xml:space="preserve"> up to </w:t>
      </w:r>
      <w:r w:rsidR="00673BF4">
        <w:rPr>
          <w:rFonts w:ascii="Arial" w:hAnsi="Arial" w:cs="Arial"/>
          <w:b/>
          <w:color w:val="FF0000"/>
          <w:sz w:val="24"/>
          <w:szCs w:val="24"/>
        </w:rPr>
        <w:t>03</w:t>
      </w:r>
      <w:r w:rsidRPr="00D84574">
        <w:rPr>
          <w:rFonts w:ascii="Arial" w:hAnsi="Arial" w:cs="Arial"/>
          <w:b/>
          <w:color w:val="FF0000"/>
          <w:sz w:val="24"/>
          <w:szCs w:val="24"/>
        </w:rPr>
        <w:t>:</w:t>
      </w:r>
      <w:r w:rsidR="00D84574" w:rsidRPr="00D84574">
        <w:rPr>
          <w:rFonts w:ascii="Arial" w:hAnsi="Arial" w:cs="Arial"/>
          <w:b/>
          <w:color w:val="FF0000"/>
          <w:sz w:val="24"/>
          <w:szCs w:val="24"/>
        </w:rPr>
        <w:t>0</w:t>
      </w:r>
      <w:r w:rsidRPr="00D84574">
        <w:rPr>
          <w:rFonts w:ascii="Arial" w:hAnsi="Arial" w:cs="Arial"/>
          <w:b/>
          <w:color w:val="FF0000"/>
          <w:sz w:val="24"/>
          <w:szCs w:val="24"/>
        </w:rPr>
        <w:t xml:space="preserve">0 </w:t>
      </w:r>
      <w:r w:rsidR="00673BF4">
        <w:rPr>
          <w:rFonts w:ascii="Arial" w:hAnsi="Arial" w:cs="Arial"/>
          <w:b/>
          <w:color w:val="FF0000"/>
          <w:sz w:val="24"/>
          <w:szCs w:val="24"/>
        </w:rPr>
        <w:t>p</w:t>
      </w:r>
      <w:r w:rsidRPr="00D84574">
        <w:rPr>
          <w:rFonts w:ascii="Arial" w:hAnsi="Arial" w:cs="Arial"/>
          <w:b/>
          <w:color w:val="FF0000"/>
          <w:sz w:val="24"/>
          <w:szCs w:val="24"/>
        </w:rPr>
        <w:t>.m.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The procuring agency may, at its discretion, extend the deadline for the submission of documents by amending the Document, and in which case all rights and </w:t>
      </w:r>
      <w:r w:rsidR="00BA6BFB">
        <w:rPr>
          <w:rFonts w:ascii="Arial" w:hAnsi="Arial" w:cs="Arial"/>
          <w:sz w:val="24"/>
          <w:szCs w:val="24"/>
        </w:rPr>
        <w:t>obligations</w:t>
      </w:r>
      <w:r>
        <w:rPr>
          <w:rFonts w:ascii="Arial" w:hAnsi="Arial" w:cs="Arial"/>
          <w:sz w:val="24"/>
          <w:szCs w:val="24"/>
        </w:rPr>
        <w:t xml:space="preserve"> of the Agency and the firm/contractors subject to the previous deadline shall thereafter be subject to the deadline as extended.</w:t>
      </w:r>
    </w:p>
    <w:p w:rsidR="00ED3778" w:rsidRDefault="00ED3778" w:rsidP="00EC34CE">
      <w:pPr>
        <w:spacing w:after="120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Clause 8 </w:t>
      </w:r>
      <w:r w:rsidR="00BA6BFB">
        <w:rPr>
          <w:rFonts w:ascii="Arial" w:hAnsi="Arial" w:cs="Arial"/>
          <w:b/>
          <w:sz w:val="24"/>
          <w:szCs w:val="24"/>
        </w:rPr>
        <w:t>Evaluation</w:t>
      </w:r>
      <w:r>
        <w:rPr>
          <w:rFonts w:ascii="Arial" w:hAnsi="Arial" w:cs="Arial"/>
          <w:b/>
          <w:sz w:val="24"/>
          <w:szCs w:val="24"/>
        </w:rPr>
        <w:t xml:space="preserve"> (Rule 27 (2): </w:t>
      </w:r>
      <w:r>
        <w:rPr>
          <w:rFonts w:ascii="Arial" w:hAnsi="Arial" w:cs="Arial"/>
          <w:sz w:val="24"/>
          <w:szCs w:val="24"/>
        </w:rPr>
        <w:t>Firm's/Contractor's general and particular</w:t>
      </w:r>
      <w:r w:rsidR="0062109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experience, personnel and equipment capabilities, and financial position, as </w:t>
      </w:r>
      <w:r w:rsidR="00BA6BFB">
        <w:rPr>
          <w:rFonts w:ascii="Arial" w:hAnsi="Arial" w:cs="Arial"/>
          <w:sz w:val="24"/>
          <w:szCs w:val="24"/>
        </w:rPr>
        <w:t>demonstrated</w:t>
      </w:r>
      <w:r>
        <w:rPr>
          <w:rFonts w:ascii="Arial" w:hAnsi="Arial" w:cs="Arial"/>
          <w:sz w:val="24"/>
          <w:szCs w:val="24"/>
        </w:rPr>
        <w:t xml:space="preserve"> by the Applicant's responses in the prescribed forms will be evaluated as per evaluation criteria given in the document. The</w:t>
      </w:r>
      <w:r w:rsidR="0062109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Procuring Agency reserves the right to waive minor deviations, if these don't materially affect the capability of an applicant to perform the contract. Sub-contractor's experience and resources shall not be taken into account in determining the firm/contractor compliance with the qualifying criteria.</w:t>
      </w:r>
      <w:r w:rsidR="0062109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However, Joint Venture experience &amp; resources shall be considered. Consortium or Association of firms will be </w:t>
      </w:r>
      <w:r w:rsidR="00BA6BFB">
        <w:rPr>
          <w:rFonts w:ascii="Arial" w:hAnsi="Arial" w:cs="Arial"/>
          <w:sz w:val="24"/>
          <w:szCs w:val="24"/>
        </w:rPr>
        <w:t>considered</w:t>
      </w:r>
      <w:r>
        <w:rPr>
          <w:rFonts w:ascii="Arial" w:hAnsi="Arial" w:cs="Arial"/>
          <w:sz w:val="24"/>
          <w:szCs w:val="24"/>
        </w:rPr>
        <w:t xml:space="preserve"> for similar treatment as in case of Joint Venture.</w:t>
      </w:r>
    </w:p>
    <w:p w:rsidR="00562125" w:rsidRDefault="00562125" w:rsidP="00EC34CE">
      <w:pPr>
        <w:spacing w:after="120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Clause 9 Clarification of Prequalification Information (Rule 43): </w:t>
      </w:r>
      <w:r>
        <w:rPr>
          <w:rFonts w:ascii="Arial" w:hAnsi="Arial" w:cs="Arial"/>
          <w:sz w:val="24"/>
          <w:szCs w:val="24"/>
        </w:rPr>
        <w:t>To assist in the</w:t>
      </w:r>
      <w:r w:rsidR="00EC34C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evaluation of information, the agency may, at its discretion, ask any firm/contractor for a clarification of any information which shall be </w:t>
      </w:r>
      <w:r w:rsidR="00F86E7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submitted within a stated reasonable period of time. Any request for clarification shall be in writing. If any firm/contractor does not provide clarifications of the information requested by the date and time set in the agency's request for clarification then application of the firm/contractor may be rejected.</w:t>
      </w:r>
    </w:p>
    <w:p w:rsidR="00DE0CAE" w:rsidRDefault="00F86E7C" w:rsidP="00EC34CE">
      <w:pPr>
        <w:spacing w:after="120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Clause 10 Verification of Prequalification Information (Rule 28 (1d): </w:t>
      </w:r>
      <w:r>
        <w:rPr>
          <w:rFonts w:ascii="Arial" w:hAnsi="Arial" w:cs="Arial"/>
          <w:sz w:val="24"/>
          <w:szCs w:val="24"/>
        </w:rPr>
        <w:t>Verification</w:t>
      </w:r>
      <w:r w:rsidR="00EC34C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of the information provided by the pre-qualified/shortlisted/ firms/contractors in the submissions for prequalification may be made. In case the information is fo</w:t>
      </w:r>
      <w:r w:rsidR="00BA6BFB">
        <w:rPr>
          <w:rFonts w:ascii="Arial" w:hAnsi="Arial" w:cs="Arial"/>
          <w:sz w:val="24"/>
          <w:szCs w:val="24"/>
        </w:rPr>
        <w:t xml:space="preserve">und to be </w:t>
      </w:r>
      <w:r>
        <w:rPr>
          <w:rFonts w:ascii="Arial" w:hAnsi="Arial" w:cs="Arial"/>
          <w:sz w:val="24"/>
          <w:szCs w:val="24"/>
        </w:rPr>
        <w:t>wrong or incorrect in any material way or firm/contractor is found to be lacking in the capability or resources to successfully perform the contract, then it shall not be pre-qualified.</w:t>
      </w:r>
    </w:p>
    <w:p w:rsidR="00DE0CAE" w:rsidRPr="00771E1B" w:rsidRDefault="00DE0CAE" w:rsidP="00DE0CAE">
      <w:pPr>
        <w:spacing w:after="120"/>
        <w:ind w:left="360"/>
        <w:rPr>
          <w:rFonts w:ascii="Arial" w:hAnsi="Arial" w:cs="Arial"/>
          <w:sz w:val="2"/>
          <w:szCs w:val="24"/>
        </w:rPr>
      </w:pPr>
    </w:p>
    <w:p w:rsidR="003562D7" w:rsidRPr="00B5529B" w:rsidRDefault="00DE0CAE" w:rsidP="003562D7">
      <w:pPr>
        <w:spacing w:after="120"/>
        <w:rPr>
          <w:rFonts w:ascii="Arial" w:hAnsi="Arial" w:cs="Arial"/>
          <w:b/>
          <w:sz w:val="24"/>
          <w:szCs w:val="24"/>
        </w:rPr>
      </w:pPr>
      <w:r w:rsidRPr="00B5529B">
        <w:rPr>
          <w:rFonts w:ascii="Arial" w:hAnsi="Arial" w:cs="Arial"/>
          <w:b/>
          <w:sz w:val="24"/>
          <w:szCs w:val="24"/>
        </w:rPr>
        <w:t>5.0</w:t>
      </w:r>
      <w:r w:rsidRPr="00B5529B">
        <w:rPr>
          <w:rFonts w:ascii="Arial" w:hAnsi="Arial" w:cs="Arial"/>
          <w:b/>
          <w:sz w:val="24"/>
          <w:szCs w:val="24"/>
        </w:rPr>
        <w:tab/>
        <w:t>Section I</w:t>
      </w:r>
      <w:r w:rsidR="00B5529B">
        <w:rPr>
          <w:rFonts w:ascii="Arial" w:hAnsi="Arial" w:cs="Arial"/>
          <w:b/>
          <w:sz w:val="24"/>
          <w:szCs w:val="24"/>
        </w:rPr>
        <w:t>I:</w:t>
      </w:r>
      <w:r w:rsidR="00B5529B">
        <w:rPr>
          <w:rFonts w:ascii="Arial" w:hAnsi="Arial" w:cs="Arial"/>
          <w:b/>
          <w:sz w:val="24"/>
          <w:szCs w:val="24"/>
        </w:rPr>
        <w:tab/>
      </w:r>
      <w:r w:rsidR="003562D7" w:rsidRPr="00B5529B">
        <w:rPr>
          <w:rFonts w:ascii="Arial" w:hAnsi="Arial" w:cs="Arial"/>
          <w:b/>
          <w:sz w:val="24"/>
          <w:szCs w:val="24"/>
        </w:rPr>
        <w:t>Evaluation/Qualification Criteria.</w:t>
      </w:r>
    </w:p>
    <w:p w:rsidR="00DD5857" w:rsidRPr="00B5529B" w:rsidRDefault="003562D7" w:rsidP="00DD5857">
      <w:pPr>
        <w:spacing w:after="0"/>
        <w:rPr>
          <w:rFonts w:ascii="Arial" w:hAnsi="Arial" w:cs="Arial"/>
          <w:b/>
          <w:sz w:val="24"/>
          <w:szCs w:val="24"/>
        </w:rPr>
      </w:pPr>
      <w:r w:rsidRPr="00B5529B">
        <w:rPr>
          <w:rFonts w:ascii="Arial" w:hAnsi="Arial" w:cs="Arial"/>
          <w:b/>
          <w:sz w:val="24"/>
          <w:szCs w:val="24"/>
        </w:rPr>
        <w:t>1.</w:t>
      </w:r>
      <w:r w:rsidRPr="00B5529B">
        <w:rPr>
          <w:rFonts w:ascii="Arial" w:hAnsi="Arial" w:cs="Arial"/>
          <w:b/>
          <w:sz w:val="24"/>
          <w:szCs w:val="24"/>
        </w:rPr>
        <w:tab/>
        <w:t>Criteria based on Marks/Score.</w:t>
      </w:r>
    </w:p>
    <w:p w:rsidR="00DD5857" w:rsidRDefault="00DD5857" w:rsidP="00DD5857">
      <w:pPr>
        <w:spacing w:after="0"/>
        <w:rPr>
          <w:rFonts w:ascii="Arial" w:hAnsi="Arial" w:cs="Arial"/>
          <w:b/>
          <w:sz w:val="28"/>
          <w:szCs w:val="24"/>
        </w:rPr>
      </w:pPr>
    </w:p>
    <w:p w:rsidR="00DD5857" w:rsidRDefault="00DD5857" w:rsidP="00EC34CE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b/>
          <w:sz w:val="28"/>
          <w:szCs w:val="24"/>
        </w:rPr>
        <w:tab/>
      </w:r>
      <w:r w:rsidRPr="00DD5857">
        <w:rPr>
          <w:rFonts w:ascii="Arial" w:hAnsi="Arial" w:cs="Arial"/>
          <w:b/>
          <w:sz w:val="24"/>
          <w:szCs w:val="24"/>
        </w:rPr>
        <w:t>Mandatory Provisions/Eligibility: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Firms/Contractors must possess (i) valid registration certificate from income tax authority (NTN); ii) Valid registration with General Sale</w:t>
      </w:r>
      <w:r w:rsidR="001756AC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Tax Department, Sindh Revenue Board and (iii) is not black listed. </w:t>
      </w:r>
      <w:r w:rsidRPr="00DD5857">
        <w:rPr>
          <w:rFonts w:ascii="Arial" w:hAnsi="Arial" w:cs="Arial"/>
          <w:i/>
          <w:sz w:val="24"/>
          <w:szCs w:val="24"/>
        </w:rPr>
        <w:t>(Attach all</w:t>
      </w:r>
      <w:r w:rsidR="00EC34CE">
        <w:rPr>
          <w:rFonts w:ascii="Arial" w:hAnsi="Arial" w:cs="Arial"/>
          <w:i/>
          <w:sz w:val="24"/>
          <w:szCs w:val="24"/>
        </w:rPr>
        <w:t xml:space="preserve"> </w:t>
      </w:r>
      <w:r w:rsidRPr="00DD5857">
        <w:rPr>
          <w:rFonts w:ascii="Arial" w:hAnsi="Arial" w:cs="Arial"/>
          <w:i/>
          <w:sz w:val="24"/>
          <w:szCs w:val="24"/>
        </w:rPr>
        <w:t>certificates and affidavit of not black listing).</w:t>
      </w:r>
    </w:p>
    <w:p w:rsidR="00332414" w:rsidRDefault="00332414" w:rsidP="00DD5857">
      <w:pPr>
        <w:spacing w:after="0"/>
        <w:rPr>
          <w:rFonts w:ascii="Arial" w:hAnsi="Arial" w:cs="Arial"/>
          <w:i/>
          <w:sz w:val="24"/>
          <w:szCs w:val="24"/>
        </w:rPr>
      </w:pPr>
    </w:p>
    <w:p w:rsidR="00332414" w:rsidRPr="00B5529B" w:rsidRDefault="00332414" w:rsidP="00332414">
      <w:pPr>
        <w:spacing w:after="120"/>
        <w:rPr>
          <w:rFonts w:ascii="Arial" w:hAnsi="Arial" w:cs="Arial"/>
          <w:b/>
          <w:sz w:val="24"/>
          <w:szCs w:val="24"/>
        </w:rPr>
      </w:pPr>
      <w:r w:rsidRPr="00B5529B">
        <w:rPr>
          <w:rFonts w:ascii="Arial" w:hAnsi="Arial" w:cs="Arial"/>
          <w:b/>
          <w:sz w:val="24"/>
          <w:szCs w:val="24"/>
        </w:rPr>
        <w:t>(A)</w:t>
      </w:r>
      <w:r w:rsidRPr="00B5529B">
        <w:rPr>
          <w:rFonts w:ascii="Arial" w:hAnsi="Arial" w:cs="Arial"/>
          <w:b/>
          <w:sz w:val="24"/>
          <w:szCs w:val="24"/>
        </w:rPr>
        <w:tab/>
        <w:t xml:space="preserve">Company Profile. </w:t>
      </w:r>
    </w:p>
    <w:p w:rsidR="00332414" w:rsidRDefault="00332414" w:rsidP="00332414">
      <w:pPr>
        <w:spacing w:after="1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8"/>
          <w:szCs w:val="24"/>
        </w:rPr>
        <w:tab/>
        <w:t>i.</w:t>
      </w:r>
      <w:r>
        <w:rPr>
          <w:rFonts w:ascii="Arial" w:hAnsi="Arial" w:cs="Arial"/>
          <w:b/>
          <w:sz w:val="28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Period since Firm/Contractor is in </w:t>
      </w:r>
      <w:r w:rsidR="00BA6BFB">
        <w:rPr>
          <w:rFonts w:ascii="Arial" w:hAnsi="Arial" w:cs="Arial"/>
          <w:sz w:val="24"/>
          <w:szCs w:val="24"/>
        </w:rPr>
        <w:t>construction</w:t>
      </w:r>
      <w:r>
        <w:rPr>
          <w:rFonts w:ascii="Arial" w:hAnsi="Arial" w:cs="Arial"/>
          <w:sz w:val="24"/>
          <w:szCs w:val="24"/>
        </w:rPr>
        <w:t xml:space="preserve"> business</w:t>
      </w:r>
      <w:r>
        <w:rPr>
          <w:rFonts w:ascii="Arial" w:hAnsi="Arial" w:cs="Arial"/>
          <w:sz w:val="24"/>
          <w:szCs w:val="24"/>
        </w:rPr>
        <w:tab/>
      </w:r>
      <w:r w:rsidRPr="00332414">
        <w:rPr>
          <w:rFonts w:ascii="Arial" w:hAnsi="Arial" w:cs="Arial"/>
          <w:b/>
          <w:sz w:val="24"/>
          <w:szCs w:val="24"/>
        </w:rPr>
        <w:t>10 Marks</w:t>
      </w:r>
    </w:p>
    <w:p w:rsidR="00332414" w:rsidRDefault="00332414" w:rsidP="00332414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Up to 2 years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02 Marks</w:t>
      </w:r>
    </w:p>
    <w:p w:rsidR="00332414" w:rsidRDefault="00332414" w:rsidP="00332414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Up to 03 years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05 Marks</w:t>
      </w:r>
    </w:p>
    <w:p w:rsidR="00332414" w:rsidRDefault="00332414" w:rsidP="00332414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Above 03 years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10 Marks</w:t>
      </w:r>
    </w:p>
    <w:p w:rsidR="001975C8" w:rsidRDefault="000F1C79" w:rsidP="000F1C79">
      <w:pPr>
        <w:spacing w:after="120"/>
        <w:jc w:val="center"/>
        <w:rPr>
          <w:rFonts w:ascii="Arial" w:hAnsi="Arial" w:cs="Arial"/>
          <w:i/>
          <w:sz w:val="24"/>
          <w:szCs w:val="24"/>
        </w:rPr>
      </w:pPr>
      <w:r w:rsidRPr="000F1C79">
        <w:rPr>
          <w:rFonts w:ascii="Arial" w:hAnsi="Arial" w:cs="Arial"/>
          <w:i/>
          <w:sz w:val="24"/>
          <w:szCs w:val="24"/>
        </w:rPr>
        <w:t>(Attach PEC license for each year)</w:t>
      </w:r>
    </w:p>
    <w:p w:rsidR="001975C8" w:rsidRDefault="001975C8" w:rsidP="001975C8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>ii.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Office facilities </w:t>
      </w:r>
    </w:p>
    <w:p w:rsidR="001975C8" w:rsidRDefault="001975C8" w:rsidP="00F84BC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In Sindh province</w:t>
      </w:r>
    </w:p>
    <w:p w:rsidR="001975C8" w:rsidRDefault="003866A9" w:rsidP="00F84BC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In any other province/Islamabad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01 Marks</w:t>
      </w:r>
    </w:p>
    <w:p w:rsidR="006B580A" w:rsidRDefault="003866A9" w:rsidP="00F84BC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Outside Country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01 Marks</w:t>
      </w:r>
    </w:p>
    <w:p w:rsidR="00AA132B" w:rsidRPr="00AA132B" w:rsidRDefault="00AA132B" w:rsidP="001975C8">
      <w:pPr>
        <w:spacing w:after="120"/>
        <w:rPr>
          <w:rFonts w:ascii="Arial" w:hAnsi="Arial" w:cs="Arial"/>
          <w:sz w:val="2"/>
          <w:szCs w:val="24"/>
        </w:rPr>
      </w:pPr>
    </w:p>
    <w:p w:rsidR="006B580A" w:rsidRPr="006B580A" w:rsidRDefault="006B580A" w:rsidP="006B580A">
      <w:pPr>
        <w:spacing w:after="120"/>
        <w:rPr>
          <w:rFonts w:ascii="Arial" w:hAnsi="Arial" w:cs="Arial"/>
          <w:b/>
          <w:sz w:val="28"/>
          <w:szCs w:val="28"/>
        </w:rPr>
      </w:pPr>
      <w:r w:rsidRPr="00B5529B">
        <w:rPr>
          <w:rFonts w:ascii="Arial" w:hAnsi="Arial" w:cs="Arial"/>
          <w:b/>
          <w:sz w:val="24"/>
          <w:szCs w:val="28"/>
        </w:rPr>
        <w:t>(B)</w:t>
      </w:r>
      <w:r w:rsidRPr="00B5529B">
        <w:rPr>
          <w:rFonts w:ascii="Arial" w:hAnsi="Arial" w:cs="Arial"/>
          <w:b/>
          <w:sz w:val="24"/>
          <w:szCs w:val="28"/>
        </w:rPr>
        <w:tab/>
        <w:t xml:space="preserve">General Experience Record </w:t>
      </w:r>
      <w:r w:rsidR="00B5529B">
        <w:rPr>
          <w:rFonts w:ascii="Arial" w:hAnsi="Arial" w:cs="Arial"/>
          <w:b/>
          <w:sz w:val="28"/>
          <w:szCs w:val="28"/>
        </w:rPr>
        <w:tab/>
      </w:r>
      <w:r w:rsidRPr="006B580A">
        <w:rPr>
          <w:rFonts w:ascii="Arial" w:hAnsi="Arial" w:cs="Arial"/>
          <w:b/>
          <w:sz w:val="28"/>
          <w:szCs w:val="28"/>
        </w:rPr>
        <w:tab/>
      </w:r>
      <w:r w:rsidRPr="006B580A">
        <w:rPr>
          <w:rFonts w:ascii="Arial" w:hAnsi="Arial" w:cs="Arial"/>
          <w:b/>
          <w:sz w:val="28"/>
          <w:szCs w:val="28"/>
        </w:rPr>
        <w:tab/>
      </w:r>
      <w:r w:rsidRPr="006B580A">
        <w:rPr>
          <w:rFonts w:ascii="Arial" w:hAnsi="Arial" w:cs="Arial"/>
          <w:b/>
          <w:sz w:val="28"/>
          <w:szCs w:val="28"/>
        </w:rPr>
        <w:tab/>
      </w:r>
      <w:r w:rsidRPr="006B580A">
        <w:rPr>
          <w:rFonts w:ascii="Arial" w:hAnsi="Arial" w:cs="Arial"/>
          <w:b/>
          <w:sz w:val="28"/>
          <w:szCs w:val="28"/>
        </w:rPr>
        <w:tab/>
      </w:r>
      <w:r w:rsidRPr="006B580A"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>40</w:t>
      </w:r>
      <w:r w:rsidRPr="006B580A">
        <w:rPr>
          <w:rFonts w:ascii="Arial" w:hAnsi="Arial" w:cs="Arial"/>
          <w:b/>
          <w:sz w:val="24"/>
          <w:szCs w:val="28"/>
        </w:rPr>
        <w:t xml:space="preserve"> Marks</w:t>
      </w:r>
    </w:p>
    <w:p w:rsidR="006B580A" w:rsidRDefault="006B580A" w:rsidP="00AA132B">
      <w:pPr>
        <w:spacing w:after="60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>i.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Projects of similar nature and complexity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25 Marks</w:t>
      </w:r>
    </w:p>
    <w:p w:rsidR="006B580A" w:rsidRDefault="00130382" w:rsidP="00AA132B">
      <w:pPr>
        <w:spacing w:after="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Completed over last 05 years</w:t>
      </w:r>
    </w:p>
    <w:p w:rsidR="00130382" w:rsidRDefault="00130382" w:rsidP="00AA132B">
      <w:pPr>
        <w:spacing w:after="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(5 Marks for each project)</w:t>
      </w:r>
    </w:p>
    <w:p w:rsidR="000C52B9" w:rsidRPr="00AA132B" w:rsidRDefault="00E30C80" w:rsidP="00E30C80">
      <w:pPr>
        <w:spacing w:after="120"/>
        <w:jc w:val="center"/>
        <w:rPr>
          <w:rFonts w:ascii="Arial" w:hAnsi="Arial" w:cs="Arial"/>
          <w:i/>
          <w:sz w:val="24"/>
          <w:szCs w:val="24"/>
        </w:rPr>
      </w:pPr>
      <w:r w:rsidRPr="00E30C80">
        <w:rPr>
          <w:rFonts w:ascii="Arial" w:hAnsi="Arial" w:cs="Arial"/>
          <w:i/>
          <w:sz w:val="24"/>
          <w:szCs w:val="24"/>
        </w:rPr>
        <w:t xml:space="preserve">(Attach satisfactory completion </w:t>
      </w:r>
      <w:r w:rsidR="00BA6BFB" w:rsidRPr="00E30C80">
        <w:rPr>
          <w:rFonts w:ascii="Arial" w:hAnsi="Arial" w:cs="Arial"/>
          <w:i/>
          <w:sz w:val="24"/>
          <w:szCs w:val="24"/>
        </w:rPr>
        <w:t>certificates</w:t>
      </w:r>
      <w:r w:rsidRPr="00E30C80">
        <w:rPr>
          <w:rFonts w:ascii="Arial" w:hAnsi="Arial" w:cs="Arial"/>
          <w:i/>
          <w:sz w:val="24"/>
          <w:szCs w:val="24"/>
        </w:rPr>
        <w:t>)</w:t>
      </w:r>
    </w:p>
    <w:p w:rsidR="000C52B9" w:rsidRPr="00AA132B" w:rsidRDefault="000C52B9" w:rsidP="000C52B9">
      <w:pPr>
        <w:spacing w:after="12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i.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Projects of similar nature and complexity in hand.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15 Marks</w:t>
      </w:r>
    </w:p>
    <w:p w:rsidR="000C52B9" w:rsidRDefault="000C52B9" w:rsidP="00BA3036">
      <w:pPr>
        <w:spacing w:after="12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  (5 marks for each project having cost </w:t>
      </w:r>
      <w:r w:rsidRPr="000C52B9">
        <w:rPr>
          <w:rFonts w:ascii="Arial" w:hAnsi="Arial" w:cs="Arial"/>
          <w:b/>
          <w:sz w:val="24"/>
          <w:szCs w:val="24"/>
        </w:rPr>
        <w:t xml:space="preserve">Rs: </w:t>
      </w:r>
      <w:r w:rsidR="00BA3036">
        <w:rPr>
          <w:rFonts w:ascii="Arial" w:hAnsi="Arial" w:cs="Arial"/>
          <w:b/>
          <w:sz w:val="24"/>
          <w:szCs w:val="24"/>
        </w:rPr>
        <w:t>10</w:t>
      </w:r>
      <w:r w:rsidRPr="000C52B9">
        <w:rPr>
          <w:rFonts w:ascii="Arial" w:hAnsi="Arial" w:cs="Arial"/>
          <w:b/>
          <w:sz w:val="24"/>
          <w:szCs w:val="24"/>
        </w:rPr>
        <w:t>.</w:t>
      </w:r>
      <w:r w:rsidR="001756AC">
        <w:rPr>
          <w:rFonts w:ascii="Arial" w:hAnsi="Arial" w:cs="Arial"/>
          <w:b/>
          <w:sz w:val="24"/>
          <w:szCs w:val="24"/>
        </w:rPr>
        <w:t>0</w:t>
      </w:r>
      <w:r w:rsidRPr="000C52B9">
        <w:rPr>
          <w:rFonts w:ascii="Arial" w:hAnsi="Arial" w:cs="Arial"/>
          <w:b/>
          <w:sz w:val="24"/>
          <w:szCs w:val="24"/>
        </w:rPr>
        <w:t xml:space="preserve">0 Million </w:t>
      </w:r>
      <w:r>
        <w:rPr>
          <w:rFonts w:ascii="Arial" w:hAnsi="Arial" w:cs="Arial"/>
          <w:sz w:val="24"/>
          <w:szCs w:val="24"/>
        </w:rPr>
        <w:t xml:space="preserve">or above).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EC2B10" w:rsidRDefault="00EC2B10" w:rsidP="00EC2B10">
      <w:pPr>
        <w:spacing w:after="120"/>
        <w:jc w:val="center"/>
        <w:rPr>
          <w:rFonts w:ascii="Arial" w:hAnsi="Arial" w:cs="Arial"/>
          <w:i/>
          <w:sz w:val="24"/>
          <w:szCs w:val="24"/>
        </w:rPr>
      </w:pPr>
      <w:r w:rsidRPr="00E30C80">
        <w:rPr>
          <w:rFonts w:ascii="Arial" w:hAnsi="Arial" w:cs="Arial"/>
          <w:i/>
          <w:sz w:val="24"/>
          <w:szCs w:val="24"/>
        </w:rPr>
        <w:t xml:space="preserve">(Attach </w:t>
      </w:r>
      <w:r>
        <w:rPr>
          <w:rFonts w:ascii="Arial" w:hAnsi="Arial" w:cs="Arial"/>
          <w:i/>
          <w:sz w:val="24"/>
          <w:szCs w:val="24"/>
        </w:rPr>
        <w:t>copies of work orders</w:t>
      </w:r>
      <w:r w:rsidRPr="00E30C80">
        <w:rPr>
          <w:rFonts w:ascii="Arial" w:hAnsi="Arial" w:cs="Arial"/>
          <w:i/>
          <w:sz w:val="24"/>
          <w:szCs w:val="24"/>
        </w:rPr>
        <w:t>)</w:t>
      </w:r>
    </w:p>
    <w:p w:rsidR="000C52B9" w:rsidRPr="00F84BCC" w:rsidRDefault="000C52B9" w:rsidP="00E30C80">
      <w:pPr>
        <w:spacing w:after="120"/>
        <w:jc w:val="center"/>
        <w:rPr>
          <w:rFonts w:ascii="Arial" w:hAnsi="Arial" w:cs="Arial"/>
          <w:sz w:val="2"/>
          <w:szCs w:val="24"/>
        </w:rPr>
      </w:pPr>
    </w:p>
    <w:p w:rsidR="00975942" w:rsidRDefault="00975942" w:rsidP="00975942">
      <w:pPr>
        <w:spacing w:after="120"/>
        <w:rPr>
          <w:rFonts w:ascii="Arial" w:hAnsi="Arial" w:cs="Arial"/>
          <w:b/>
          <w:sz w:val="24"/>
          <w:szCs w:val="28"/>
        </w:rPr>
      </w:pPr>
      <w:r w:rsidRPr="00B5529B">
        <w:rPr>
          <w:rFonts w:ascii="Arial" w:hAnsi="Arial" w:cs="Arial"/>
          <w:b/>
          <w:sz w:val="24"/>
          <w:szCs w:val="28"/>
        </w:rPr>
        <w:t>(C)</w:t>
      </w:r>
      <w:r w:rsidRPr="00B5529B">
        <w:rPr>
          <w:rFonts w:ascii="Arial" w:hAnsi="Arial" w:cs="Arial"/>
          <w:b/>
          <w:sz w:val="24"/>
          <w:szCs w:val="28"/>
        </w:rPr>
        <w:tab/>
        <w:t xml:space="preserve">Personnel Capabilities required for this project </w:t>
      </w:r>
      <w:r>
        <w:rPr>
          <w:rFonts w:ascii="Arial" w:hAnsi="Arial" w:cs="Arial"/>
          <w:b/>
          <w:sz w:val="28"/>
          <w:szCs w:val="28"/>
        </w:rPr>
        <w:tab/>
      </w:r>
      <w:r w:rsidR="00B5529B">
        <w:rPr>
          <w:rFonts w:ascii="Arial" w:hAnsi="Arial" w:cs="Arial"/>
          <w:b/>
          <w:sz w:val="28"/>
          <w:szCs w:val="28"/>
        </w:rPr>
        <w:tab/>
      </w:r>
      <w:r w:rsidRPr="006B580A"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>20</w:t>
      </w:r>
      <w:r w:rsidRPr="006B580A">
        <w:rPr>
          <w:rFonts w:ascii="Arial" w:hAnsi="Arial" w:cs="Arial"/>
          <w:b/>
          <w:sz w:val="24"/>
          <w:szCs w:val="28"/>
        </w:rPr>
        <w:t xml:space="preserve"> Marks</w:t>
      </w:r>
    </w:p>
    <w:p w:rsidR="00D33209" w:rsidRDefault="00D33209" w:rsidP="00975942">
      <w:pPr>
        <w:spacing w:after="120"/>
        <w:rPr>
          <w:rFonts w:ascii="Arial" w:hAnsi="Arial" w:cs="Arial"/>
          <w:i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lastRenderedPageBreak/>
        <w:tab/>
      </w:r>
      <w:r w:rsidRPr="00D33209">
        <w:rPr>
          <w:rFonts w:ascii="Arial" w:hAnsi="Arial" w:cs="Arial"/>
          <w:i/>
          <w:sz w:val="24"/>
          <w:szCs w:val="28"/>
        </w:rPr>
        <w:t>Requirement of persons will vary from Project to Project.</w:t>
      </w:r>
    </w:p>
    <w:p w:rsidR="00D33209" w:rsidRPr="00D33209" w:rsidRDefault="00D33209" w:rsidP="00975942">
      <w:pPr>
        <w:spacing w:after="120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4"/>
          <w:szCs w:val="28"/>
        </w:rPr>
        <w:tab/>
        <w:t>Following factors may be used as a guideline</w:t>
      </w:r>
      <w:r w:rsidRPr="00D33209">
        <w:rPr>
          <w:rFonts w:ascii="Arial" w:hAnsi="Arial" w:cs="Arial"/>
          <w:i/>
          <w:sz w:val="24"/>
          <w:szCs w:val="28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8"/>
        <w:gridCol w:w="3690"/>
        <w:gridCol w:w="1170"/>
        <w:gridCol w:w="990"/>
        <w:gridCol w:w="3078"/>
      </w:tblGrid>
      <w:tr w:rsidR="00333624" w:rsidTr="00333624">
        <w:tc>
          <w:tcPr>
            <w:tcW w:w="648" w:type="dxa"/>
          </w:tcPr>
          <w:p w:rsidR="00333624" w:rsidRPr="00B5529B" w:rsidRDefault="00333624" w:rsidP="00E30C80">
            <w:pPr>
              <w:spacing w:after="12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B5529B">
              <w:rPr>
                <w:rFonts w:ascii="Arial" w:hAnsi="Arial" w:cs="Arial"/>
                <w:b/>
                <w:i/>
                <w:sz w:val="24"/>
                <w:szCs w:val="24"/>
              </w:rPr>
              <w:t>Sr.</w:t>
            </w:r>
          </w:p>
          <w:p w:rsidR="00333624" w:rsidRPr="00B5529B" w:rsidRDefault="00333624" w:rsidP="00E30C80">
            <w:pPr>
              <w:spacing w:after="12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B5529B">
              <w:rPr>
                <w:rFonts w:ascii="Arial" w:hAnsi="Arial" w:cs="Arial"/>
                <w:b/>
                <w:i/>
                <w:sz w:val="24"/>
                <w:szCs w:val="24"/>
              </w:rPr>
              <w:t>No.</w:t>
            </w:r>
          </w:p>
        </w:tc>
        <w:tc>
          <w:tcPr>
            <w:tcW w:w="3690" w:type="dxa"/>
            <w:vAlign w:val="center"/>
          </w:tcPr>
          <w:p w:rsidR="00333624" w:rsidRPr="00B5529B" w:rsidRDefault="00333624" w:rsidP="00333624">
            <w:pPr>
              <w:spacing w:after="120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B5529B">
              <w:rPr>
                <w:rFonts w:ascii="Arial" w:hAnsi="Arial" w:cs="Arial"/>
                <w:b/>
                <w:i/>
                <w:sz w:val="24"/>
                <w:szCs w:val="24"/>
              </w:rPr>
              <w:t>Description/Position with qualification &amp; experience</w:t>
            </w:r>
          </w:p>
        </w:tc>
        <w:tc>
          <w:tcPr>
            <w:tcW w:w="1170" w:type="dxa"/>
            <w:vAlign w:val="center"/>
          </w:tcPr>
          <w:p w:rsidR="00333624" w:rsidRPr="00B5529B" w:rsidRDefault="00333624" w:rsidP="00333624">
            <w:pPr>
              <w:spacing w:after="120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B5529B">
              <w:rPr>
                <w:rFonts w:ascii="Arial" w:hAnsi="Arial" w:cs="Arial"/>
                <w:b/>
                <w:i/>
                <w:sz w:val="24"/>
                <w:szCs w:val="24"/>
              </w:rPr>
              <w:t>Number</w:t>
            </w:r>
          </w:p>
        </w:tc>
        <w:tc>
          <w:tcPr>
            <w:tcW w:w="990" w:type="dxa"/>
          </w:tcPr>
          <w:p w:rsidR="00333624" w:rsidRPr="00B5529B" w:rsidRDefault="00333624" w:rsidP="00E30C80">
            <w:pPr>
              <w:spacing w:after="12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078" w:type="dxa"/>
            <w:vAlign w:val="center"/>
          </w:tcPr>
          <w:p w:rsidR="00333624" w:rsidRPr="00B5529B" w:rsidRDefault="00333624" w:rsidP="00333624">
            <w:pPr>
              <w:spacing w:after="120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B5529B">
              <w:rPr>
                <w:rFonts w:ascii="Arial" w:hAnsi="Arial" w:cs="Arial"/>
                <w:b/>
                <w:i/>
                <w:sz w:val="24"/>
                <w:szCs w:val="24"/>
              </w:rPr>
              <w:t>Remarks</w:t>
            </w:r>
          </w:p>
        </w:tc>
      </w:tr>
      <w:tr w:rsidR="00333624" w:rsidTr="00AA132B">
        <w:trPr>
          <w:trHeight w:val="287"/>
        </w:trPr>
        <w:tc>
          <w:tcPr>
            <w:tcW w:w="648" w:type="dxa"/>
          </w:tcPr>
          <w:p w:rsidR="00333624" w:rsidRPr="00B5529B" w:rsidRDefault="00333624" w:rsidP="00E30C80">
            <w:pPr>
              <w:spacing w:after="12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3690" w:type="dxa"/>
            <w:vAlign w:val="center"/>
          </w:tcPr>
          <w:p w:rsidR="00333624" w:rsidRPr="00B5529B" w:rsidRDefault="00333624" w:rsidP="00333624">
            <w:pPr>
              <w:spacing w:after="120"/>
              <w:rPr>
                <w:rFonts w:ascii="Arial" w:hAnsi="Arial" w:cs="Arial"/>
                <w:i/>
                <w:sz w:val="24"/>
                <w:szCs w:val="24"/>
              </w:rPr>
            </w:pPr>
            <w:r w:rsidRPr="00B5529B">
              <w:rPr>
                <w:rFonts w:ascii="Arial" w:hAnsi="Arial" w:cs="Arial"/>
                <w:i/>
                <w:sz w:val="24"/>
                <w:szCs w:val="24"/>
              </w:rPr>
              <w:t>Supervisor.</w:t>
            </w:r>
          </w:p>
        </w:tc>
        <w:tc>
          <w:tcPr>
            <w:tcW w:w="1170" w:type="dxa"/>
            <w:vAlign w:val="center"/>
          </w:tcPr>
          <w:p w:rsidR="00333624" w:rsidRPr="00B5529B" w:rsidRDefault="00333624" w:rsidP="00333624">
            <w:pPr>
              <w:spacing w:after="120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990" w:type="dxa"/>
          </w:tcPr>
          <w:p w:rsidR="00333624" w:rsidRPr="00B5529B" w:rsidRDefault="00333624" w:rsidP="00E30C80">
            <w:pPr>
              <w:spacing w:after="12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078" w:type="dxa"/>
            <w:vAlign w:val="center"/>
          </w:tcPr>
          <w:p w:rsidR="00333624" w:rsidRPr="00B5529B" w:rsidRDefault="00333624" w:rsidP="00333624">
            <w:pPr>
              <w:spacing w:after="120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B5529B">
              <w:rPr>
                <w:rFonts w:ascii="Arial" w:hAnsi="Arial" w:cs="Arial"/>
                <w:b/>
                <w:i/>
                <w:sz w:val="24"/>
                <w:szCs w:val="24"/>
              </w:rPr>
              <w:t>05 Marks</w:t>
            </w:r>
            <w:r w:rsidR="00D47B36">
              <w:rPr>
                <w:rFonts w:ascii="Arial" w:hAnsi="Arial" w:cs="Arial"/>
                <w:b/>
                <w:i/>
                <w:sz w:val="24"/>
                <w:szCs w:val="24"/>
              </w:rPr>
              <w:t>.</w:t>
            </w:r>
          </w:p>
        </w:tc>
      </w:tr>
      <w:tr w:rsidR="00333624" w:rsidTr="00333624">
        <w:tc>
          <w:tcPr>
            <w:tcW w:w="648" w:type="dxa"/>
          </w:tcPr>
          <w:p w:rsidR="00333624" w:rsidRPr="00B5529B" w:rsidRDefault="00333624" w:rsidP="00E30C80">
            <w:pPr>
              <w:spacing w:after="12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3690" w:type="dxa"/>
            <w:vAlign w:val="center"/>
          </w:tcPr>
          <w:p w:rsidR="00333624" w:rsidRPr="00B5529B" w:rsidRDefault="001756AC" w:rsidP="00333624">
            <w:pPr>
              <w:spacing w:after="120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Technician</w:t>
            </w:r>
            <w:r w:rsidR="00333624" w:rsidRPr="00B5529B">
              <w:rPr>
                <w:rFonts w:ascii="Arial" w:hAnsi="Arial" w:cs="Arial"/>
                <w:i/>
                <w:sz w:val="24"/>
                <w:szCs w:val="24"/>
              </w:rPr>
              <w:t>.</w:t>
            </w:r>
          </w:p>
        </w:tc>
        <w:tc>
          <w:tcPr>
            <w:tcW w:w="1170" w:type="dxa"/>
            <w:vAlign w:val="center"/>
          </w:tcPr>
          <w:p w:rsidR="00333624" w:rsidRPr="00B5529B" w:rsidRDefault="00333624" w:rsidP="00333624">
            <w:pPr>
              <w:spacing w:after="120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990" w:type="dxa"/>
          </w:tcPr>
          <w:p w:rsidR="00333624" w:rsidRPr="00B5529B" w:rsidRDefault="00333624" w:rsidP="00E30C80">
            <w:pPr>
              <w:spacing w:after="12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078" w:type="dxa"/>
            <w:vAlign w:val="center"/>
          </w:tcPr>
          <w:p w:rsidR="00333624" w:rsidRPr="00B5529B" w:rsidRDefault="00D47B36" w:rsidP="00333624">
            <w:pPr>
              <w:spacing w:after="120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05 Mark.</w:t>
            </w:r>
          </w:p>
        </w:tc>
      </w:tr>
      <w:tr w:rsidR="00333624" w:rsidTr="00333624">
        <w:tc>
          <w:tcPr>
            <w:tcW w:w="648" w:type="dxa"/>
          </w:tcPr>
          <w:p w:rsidR="00333624" w:rsidRPr="00B5529B" w:rsidRDefault="00333624" w:rsidP="00E30C80">
            <w:pPr>
              <w:spacing w:after="12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3690" w:type="dxa"/>
            <w:vAlign w:val="center"/>
          </w:tcPr>
          <w:p w:rsidR="00333624" w:rsidRPr="00B5529B" w:rsidRDefault="001756AC" w:rsidP="00A03E94">
            <w:pPr>
              <w:spacing w:after="120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Skilled Worker (</w:t>
            </w:r>
            <w:r w:rsidR="00A03E94">
              <w:rPr>
                <w:rFonts w:ascii="Arial" w:hAnsi="Arial" w:cs="Arial"/>
                <w:i/>
                <w:sz w:val="24"/>
                <w:szCs w:val="24"/>
              </w:rPr>
              <w:t>Software/ Hardware</w:t>
            </w:r>
            <w:r>
              <w:rPr>
                <w:rFonts w:ascii="Arial" w:hAnsi="Arial" w:cs="Arial"/>
                <w:i/>
                <w:sz w:val="24"/>
                <w:szCs w:val="24"/>
              </w:rPr>
              <w:t>)</w:t>
            </w:r>
            <w:r w:rsidR="00333624" w:rsidRPr="00B5529B">
              <w:rPr>
                <w:rFonts w:ascii="Arial" w:hAnsi="Arial" w:cs="Arial"/>
                <w:i/>
                <w:sz w:val="24"/>
                <w:szCs w:val="24"/>
              </w:rPr>
              <w:t>.</w:t>
            </w:r>
          </w:p>
        </w:tc>
        <w:tc>
          <w:tcPr>
            <w:tcW w:w="1170" w:type="dxa"/>
            <w:vAlign w:val="center"/>
          </w:tcPr>
          <w:p w:rsidR="00333624" w:rsidRPr="00B5529B" w:rsidRDefault="00333624" w:rsidP="00333624">
            <w:pPr>
              <w:spacing w:after="120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990" w:type="dxa"/>
          </w:tcPr>
          <w:p w:rsidR="00333624" w:rsidRPr="00B5529B" w:rsidRDefault="00333624" w:rsidP="00E30C80">
            <w:pPr>
              <w:spacing w:after="12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078" w:type="dxa"/>
            <w:vAlign w:val="center"/>
          </w:tcPr>
          <w:p w:rsidR="00333624" w:rsidRPr="00B5529B" w:rsidRDefault="00333624" w:rsidP="00333624">
            <w:pPr>
              <w:spacing w:after="120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B5529B">
              <w:rPr>
                <w:rFonts w:ascii="Arial" w:hAnsi="Arial" w:cs="Arial"/>
                <w:b/>
                <w:i/>
                <w:sz w:val="24"/>
                <w:szCs w:val="24"/>
              </w:rPr>
              <w:t>01 Marks/person max: 05</w:t>
            </w:r>
          </w:p>
        </w:tc>
      </w:tr>
      <w:tr w:rsidR="00333624" w:rsidTr="00333624">
        <w:tc>
          <w:tcPr>
            <w:tcW w:w="648" w:type="dxa"/>
          </w:tcPr>
          <w:p w:rsidR="00333624" w:rsidRPr="00B5529B" w:rsidRDefault="00333624" w:rsidP="00E30C80">
            <w:pPr>
              <w:spacing w:after="12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3690" w:type="dxa"/>
            <w:vAlign w:val="center"/>
          </w:tcPr>
          <w:p w:rsidR="00333624" w:rsidRPr="00B5529B" w:rsidRDefault="00A03E94" w:rsidP="00333624">
            <w:pPr>
              <w:spacing w:after="120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Electrician</w:t>
            </w:r>
            <w:r w:rsidR="00333624" w:rsidRPr="00B5529B">
              <w:rPr>
                <w:rFonts w:ascii="Arial" w:hAnsi="Arial" w:cs="Arial"/>
                <w:i/>
                <w:sz w:val="24"/>
                <w:szCs w:val="24"/>
              </w:rPr>
              <w:t>.</w:t>
            </w:r>
          </w:p>
        </w:tc>
        <w:tc>
          <w:tcPr>
            <w:tcW w:w="1170" w:type="dxa"/>
            <w:vAlign w:val="center"/>
          </w:tcPr>
          <w:p w:rsidR="00333624" w:rsidRPr="00B5529B" w:rsidRDefault="00333624" w:rsidP="00333624">
            <w:pPr>
              <w:spacing w:after="120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990" w:type="dxa"/>
          </w:tcPr>
          <w:p w:rsidR="00333624" w:rsidRPr="00B5529B" w:rsidRDefault="00333624" w:rsidP="00E30C80">
            <w:pPr>
              <w:spacing w:after="12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078" w:type="dxa"/>
            <w:vAlign w:val="center"/>
          </w:tcPr>
          <w:p w:rsidR="00333624" w:rsidRPr="00B5529B" w:rsidRDefault="00333624" w:rsidP="00333624">
            <w:pPr>
              <w:spacing w:after="120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B5529B">
              <w:rPr>
                <w:rFonts w:ascii="Arial" w:hAnsi="Arial" w:cs="Arial"/>
                <w:b/>
                <w:i/>
                <w:sz w:val="24"/>
                <w:szCs w:val="24"/>
              </w:rPr>
              <w:t>02 Marks.</w:t>
            </w:r>
          </w:p>
        </w:tc>
      </w:tr>
      <w:tr w:rsidR="00333624" w:rsidTr="00333624">
        <w:tc>
          <w:tcPr>
            <w:tcW w:w="648" w:type="dxa"/>
          </w:tcPr>
          <w:p w:rsidR="00333624" w:rsidRPr="00B5529B" w:rsidRDefault="00333624" w:rsidP="00E30C80">
            <w:pPr>
              <w:spacing w:after="12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3690" w:type="dxa"/>
            <w:vAlign w:val="center"/>
          </w:tcPr>
          <w:p w:rsidR="00333624" w:rsidRPr="00B5529B" w:rsidRDefault="001756AC" w:rsidP="002A286F">
            <w:pPr>
              <w:spacing w:after="120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Helper</w:t>
            </w:r>
            <w:r w:rsidR="00333624" w:rsidRPr="00B5529B">
              <w:rPr>
                <w:rFonts w:ascii="Arial" w:hAnsi="Arial" w:cs="Arial"/>
                <w:i/>
                <w:sz w:val="24"/>
                <w:szCs w:val="24"/>
              </w:rPr>
              <w:t>.</w:t>
            </w:r>
          </w:p>
        </w:tc>
        <w:tc>
          <w:tcPr>
            <w:tcW w:w="1170" w:type="dxa"/>
            <w:vAlign w:val="center"/>
          </w:tcPr>
          <w:p w:rsidR="00333624" w:rsidRPr="00B5529B" w:rsidRDefault="00333624" w:rsidP="002A286F">
            <w:pPr>
              <w:spacing w:after="120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990" w:type="dxa"/>
          </w:tcPr>
          <w:p w:rsidR="00333624" w:rsidRPr="00B5529B" w:rsidRDefault="00333624" w:rsidP="002A286F">
            <w:pPr>
              <w:spacing w:after="12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078" w:type="dxa"/>
            <w:vAlign w:val="center"/>
          </w:tcPr>
          <w:p w:rsidR="00333624" w:rsidRPr="00B5529B" w:rsidRDefault="00333624" w:rsidP="002A286F">
            <w:pPr>
              <w:spacing w:after="120"/>
              <w:rPr>
                <w:rFonts w:ascii="Arial" w:hAnsi="Arial" w:cs="Arial"/>
                <w:i/>
                <w:sz w:val="24"/>
                <w:szCs w:val="24"/>
              </w:rPr>
            </w:pPr>
            <w:r w:rsidRPr="00B5529B">
              <w:rPr>
                <w:rFonts w:ascii="Arial" w:hAnsi="Arial" w:cs="Arial"/>
                <w:i/>
                <w:sz w:val="24"/>
                <w:szCs w:val="24"/>
              </w:rPr>
              <w:t>02 Marks.</w:t>
            </w:r>
          </w:p>
        </w:tc>
      </w:tr>
      <w:tr w:rsidR="00333624" w:rsidTr="00333624">
        <w:tc>
          <w:tcPr>
            <w:tcW w:w="648" w:type="dxa"/>
          </w:tcPr>
          <w:p w:rsidR="00333624" w:rsidRPr="00B5529B" w:rsidRDefault="00333624" w:rsidP="00E30C80">
            <w:pPr>
              <w:spacing w:after="12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3690" w:type="dxa"/>
            <w:vAlign w:val="center"/>
          </w:tcPr>
          <w:p w:rsidR="00333624" w:rsidRPr="00B5529B" w:rsidRDefault="001756AC" w:rsidP="002A286F">
            <w:pPr>
              <w:spacing w:after="120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Fabricator</w:t>
            </w:r>
            <w:r w:rsidR="00333624" w:rsidRPr="00B5529B">
              <w:rPr>
                <w:rFonts w:ascii="Arial" w:hAnsi="Arial" w:cs="Arial"/>
                <w:i/>
                <w:sz w:val="24"/>
                <w:szCs w:val="24"/>
              </w:rPr>
              <w:t>.</w:t>
            </w:r>
          </w:p>
        </w:tc>
        <w:tc>
          <w:tcPr>
            <w:tcW w:w="1170" w:type="dxa"/>
            <w:vAlign w:val="center"/>
          </w:tcPr>
          <w:p w:rsidR="00333624" w:rsidRPr="00B5529B" w:rsidRDefault="00333624" w:rsidP="002A286F">
            <w:pPr>
              <w:spacing w:after="120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990" w:type="dxa"/>
          </w:tcPr>
          <w:p w:rsidR="00333624" w:rsidRPr="00B5529B" w:rsidRDefault="00333624" w:rsidP="002A286F">
            <w:pPr>
              <w:spacing w:after="12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078" w:type="dxa"/>
            <w:vAlign w:val="center"/>
          </w:tcPr>
          <w:p w:rsidR="00333624" w:rsidRPr="00B5529B" w:rsidRDefault="00333624" w:rsidP="002A286F">
            <w:pPr>
              <w:spacing w:after="120"/>
              <w:rPr>
                <w:rFonts w:ascii="Arial" w:hAnsi="Arial" w:cs="Arial"/>
                <w:i/>
                <w:sz w:val="24"/>
                <w:szCs w:val="24"/>
              </w:rPr>
            </w:pPr>
            <w:r w:rsidRPr="00B5529B">
              <w:rPr>
                <w:rFonts w:ascii="Arial" w:hAnsi="Arial" w:cs="Arial"/>
                <w:i/>
                <w:sz w:val="24"/>
                <w:szCs w:val="24"/>
              </w:rPr>
              <w:t>02 Marks.</w:t>
            </w:r>
          </w:p>
        </w:tc>
      </w:tr>
    </w:tbl>
    <w:p w:rsidR="00975942" w:rsidRPr="00C40D60" w:rsidRDefault="00975942" w:rsidP="00E30C80">
      <w:pPr>
        <w:spacing w:after="120"/>
        <w:jc w:val="center"/>
        <w:rPr>
          <w:rFonts w:ascii="Arial" w:hAnsi="Arial" w:cs="Arial"/>
          <w:sz w:val="2"/>
          <w:szCs w:val="24"/>
        </w:rPr>
      </w:pPr>
    </w:p>
    <w:p w:rsidR="00B5529B" w:rsidRDefault="00B5529B" w:rsidP="00B5529B">
      <w:pPr>
        <w:spacing w:after="0"/>
        <w:rPr>
          <w:rFonts w:ascii="Arial" w:hAnsi="Arial" w:cs="Arial"/>
          <w:b/>
          <w:sz w:val="24"/>
          <w:szCs w:val="28"/>
        </w:rPr>
      </w:pPr>
      <w:r w:rsidRPr="00B5529B">
        <w:rPr>
          <w:rFonts w:ascii="Arial" w:hAnsi="Arial" w:cs="Arial"/>
          <w:b/>
          <w:sz w:val="24"/>
          <w:szCs w:val="28"/>
        </w:rPr>
        <w:t>(D)</w:t>
      </w:r>
      <w:r w:rsidRPr="00B5529B">
        <w:rPr>
          <w:rFonts w:ascii="Arial" w:hAnsi="Arial" w:cs="Arial"/>
          <w:b/>
          <w:sz w:val="24"/>
          <w:szCs w:val="28"/>
        </w:rPr>
        <w:tab/>
        <w:t>Equipment Capability</w:t>
      </w:r>
      <w:r w:rsidRPr="00B5529B"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 w:rsidRPr="006B580A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 w:rsidRPr="006B580A"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>15</w:t>
      </w:r>
      <w:r w:rsidRPr="006B580A">
        <w:rPr>
          <w:rFonts w:ascii="Arial" w:hAnsi="Arial" w:cs="Arial"/>
          <w:b/>
          <w:sz w:val="24"/>
          <w:szCs w:val="28"/>
        </w:rPr>
        <w:t xml:space="preserve"> Marks</w:t>
      </w:r>
    </w:p>
    <w:p w:rsidR="00B5529B" w:rsidRPr="00C40D60" w:rsidRDefault="00B5529B" w:rsidP="00B5529B">
      <w:pPr>
        <w:spacing w:after="0"/>
        <w:rPr>
          <w:rFonts w:ascii="Arial" w:hAnsi="Arial" w:cs="Arial"/>
          <w:b/>
          <w:sz w:val="10"/>
          <w:szCs w:val="28"/>
        </w:rPr>
      </w:pPr>
    </w:p>
    <w:p w:rsidR="00B5529B" w:rsidRDefault="00B5529B" w:rsidP="00B5529B">
      <w:pPr>
        <w:spacing w:after="0"/>
        <w:rPr>
          <w:rFonts w:ascii="Arial" w:hAnsi="Arial" w:cs="Arial"/>
          <w:i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ab/>
      </w:r>
      <w:r w:rsidRPr="00B5529B">
        <w:rPr>
          <w:rFonts w:ascii="Arial" w:hAnsi="Arial" w:cs="Arial"/>
          <w:i/>
          <w:sz w:val="24"/>
          <w:szCs w:val="28"/>
        </w:rPr>
        <w:t>(a)</w:t>
      </w:r>
      <w:r w:rsidRPr="00B5529B">
        <w:rPr>
          <w:rFonts w:ascii="Arial" w:hAnsi="Arial" w:cs="Arial"/>
          <w:i/>
          <w:sz w:val="24"/>
          <w:szCs w:val="28"/>
        </w:rPr>
        <w:tab/>
        <w:t xml:space="preserve">Critical equipment and number required for the Project shall be specified </w:t>
      </w:r>
      <w:r w:rsidRPr="00B5529B">
        <w:rPr>
          <w:rFonts w:ascii="Arial" w:hAnsi="Arial" w:cs="Arial"/>
          <w:i/>
          <w:sz w:val="24"/>
          <w:szCs w:val="28"/>
        </w:rPr>
        <w:tab/>
      </w:r>
      <w:r w:rsidRPr="00B5529B">
        <w:rPr>
          <w:rFonts w:ascii="Arial" w:hAnsi="Arial" w:cs="Arial"/>
          <w:i/>
          <w:sz w:val="24"/>
          <w:szCs w:val="28"/>
        </w:rPr>
        <w:tab/>
      </w:r>
      <w:r w:rsidRPr="00B5529B">
        <w:rPr>
          <w:rFonts w:ascii="Arial" w:hAnsi="Arial" w:cs="Arial"/>
          <w:i/>
          <w:sz w:val="24"/>
          <w:szCs w:val="28"/>
        </w:rPr>
        <w:tab/>
        <w:t>by the Procuring Agency.</w:t>
      </w:r>
    </w:p>
    <w:p w:rsidR="00B5529B" w:rsidRPr="00B5529B" w:rsidRDefault="00B5529B" w:rsidP="00B5529B">
      <w:pPr>
        <w:spacing w:after="0"/>
        <w:rPr>
          <w:rFonts w:ascii="Arial" w:hAnsi="Arial" w:cs="Arial"/>
          <w:b/>
          <w:i/>
          <w:sz w:val="24"/>
          <w:szCs w:val="28"/>
        </w:rPr>
      </w:pPr>
      <w:r>
        <w:rPr>
          <w:rFonts w:ascii="Arial" w:hAnsi="Arial" w:cs="Arial"/>
          <w:i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>(b</w:t>
      </w:r>
      <w:r w:rsidRPr="00B5529B">
        <w:rPr>
          <w:rFonts w:ascii="Arial" w:hAnsi="Arial" w:cs="Arial"/>
          <w:sz w:val="24"/>
          <w:szCs w:val="28"/>
        </w:rPr>
        <w:t>)</w:t>
      </w:r>
      <w:r w:rsidRPr="00B5529B"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>High value equipment should be an option to own, lease or hire.</w:t>
      </w:r>
    </w:p>
    <w:p w:rsidR="00B5529B" w:rsidRDefault="000C52B9" w:rsidP="00B5529B">
      <w:pPr>
        <w:spacing w:after="0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4"/>
        </w:rPr>
        <w:tab/>
      </w:r>
      <w:r w:rsidR="00B5529B">
        <w:rPr>
          <w:rFonts w:ascii="Arial" w:hAnsi="Arial" w:cs="Arial"/>
          <w:sz w:val="24"/>
          <w:szCs w:val="28"/>
        </w:rPr>
        <w:t>(c</w:t>
      </w:r>
      <w:r w:rsidR="00B5529B" w:rsidRPr="00B5529B">
        <w:rPr>
          <w:rFonts w:ascii="Arial" w:hAnsi="Arial" w:cs="Arial"/>
          <w:sz w:val="24"/>
          <w:szCs w:val="28"/>
        </w:rPr>
        <w:t>)</w:t>
      </w:r>
      <w:r w:rsidR="00B5529B" w:rsidRPr="00B5529B">
        <w:rPr>
          <w:rFonts w:ascii="Arial" w:hAnsi="Arial" w:cs="Arial"/>
          <w:sz w:val="24"/>
          <w:szCs w:val="28"/>
        </w:rPr>
        <w:tab/>
      </w:r>
      <w:r w:rsidR="00B5529B">
        <w:rPr>
          <w:rFonts w:ascii="Arial" w:hAnsi="Arial" w:cs="Arial"/>
          <w:sz w:val="24"/>
          <w:szCs w:val="28"/>
        </w:rPr>
        <w:t xml:space="preserve">Total equipment available with the applicant is to be listed along with its </w:t>
      </w:r>
      <w:r w:rsidR="00B5529B">
        <w:rPr>
          <w:rFonts w:ascii="Arial" w:hAnsi="Arial" w:cs="Arial"/>
          <w:sz w:val="24"/>
          <w:szCs w:val="28"/>
        </w:rPr>
        <w:tab/>
      </w:r>
      <w:r w:rsidR="00B5529B">
        <w:rPr>
          <w:rFonts w:ascii="Arial" w:hAnsi="Arial" w:cs="Arial"/>
          <w:sz w:val="24"/>
          <w:szCs w:val="28"/>
        </w:rPr>
        <w:tab/>
      </w:r>
      <w:r w:rsidR="00B5529B">
        <w:rPr>
          <w:rFonts w:ascii="Arial" w:hAnsi="Arial" w:cs="Arial"/>
          <w:sz w:val="24"/>
          <w:szCs w:val="28"/>
        </w:rPr>
        <w:tab/>
        <w:t>current mobilization on on-going projects.</w:t>
      </w:r>
    </w:p>
    <w:p w:rsidR="00AA132B" w:rsidRPr="00AA132B" w:rsidRDefault="00AA132B" w:rsidP="00AA132B">
      <w:pPr>
        <w:spacing w:after="120"/>
        <w:jc w:val="center"/>
        <w:rPr>
          <w:rFonts w:ascii="Arial" w:hAnsi="Arial" w:cs="Arial"/>
          <w:i/>
          <w:sz w:val="24"/>
          <w:szCs w:val="24"/>
        </w:rPr>
      </w:pPr>
      <w:r w:rsidRPr="00E30C80">
        <w:rPr>
          <w:rFonts w:ascii="Arial" w:hAnsi="Arial" w:cs="Arial"/>
          <w:i/>
          <w:sz w:val="24"/>
          <w:szCs w:val="24"/>
        </w:rPr>
        <w:t>(</w:t>
      </w:r>
      <w:r>
        <w:rPr>
          <w:rFonts w:ascii="Arial" w:hAnsi="Arial" w:cs="Arial"/>
          <w:i/>
          <w:sz w:val="24"/>
          <w:szCs w:val="24"/>
        </w:rPr>
        <w:t>Details are to be provided in the attachment form</w:t>
      </w:r>
      <w:r w:rsidRPr="00E30C80">
        <w:rPr>
          <w:rFonts w:ascii="Arial" w:hAnsi="Arial" w:cs="Arial"/>
          <w:i/>
          <w:sz w:val="24"/>
          <w:szCs w:val="24"/>
        </w:rPr>
        <w:t>)</w:t>
      </w:r>
    </w:p>
    <w:p w:rsidR="00C40D60" w:rsidRDefault="00C40D60" w:rsidP="00C40D60">
      <w:pPr>
        <w:spacing w:after="0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>(E</w:t>
      </w:r>
      <w:r w:rsidRPr="00B5529B">
        <w:rPr>
          <w:rFonts w:ascii="Arial" w:hAnsi="Arial" w:cs="Arial"/>
          <w:b/>
          <w:sz w:val="24"/>
          <w:szCs w:val="28"/>
        </w:rPr>
        <w:t>)</w:t>
      </w:r>
      <w:r w:rsidRPr="00B5529B"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>Financial Soundness /Status</w:t>
      </w:r>
      <w:r w:rsidRPr="00B5529B"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 w:rsidRPr="006B580A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 w:rsidRPr="006B580A"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>15</w:t>
      </w:r>
      <w:r w:rsidRPr="006B580A">
        <w:rPr>
          <w:rFonts w:ascii="Arial" w:hAnsi="Arial" w:cs="Arial"/>
          <w:b/>
          <w:sz w:val="24"/>
          <w:szCs w:val="28"/>
        </w:rPr>
        <w:t xml:space="preserve"> Marks</w:t>
      </w:r>
    </w:p>
    <w:p w:rsidR="00C40D60" w:rsidRPr="00F84BCC" w:rsidRDefault="00C40D60" w:rsidP="00C40D60">
      <w:pPr>
        <w:spacing w:after="0"/>
        <w:rPr>
          <w:rFonts w:ascii="Arial" w:hAnsi="Arial" w:cs="Arial"/>
          <w:i/>
          <w:sz w:val="8"/>
          <w:szCs w:val="24"/>
        </w:rPr>
      </w:pPr>
    </w:p>
    <w:p w:rsidR="00C40D60" w:rsidRDefault="00C40D60" w:rsidP="00C40D6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For Financial Status assessment, the Applicants may be required to submit </w:t>
      </w:r>
      <w:r>
        <w:rPr>
          <w:rFonts w:ascii="Arial" w:hAnsi="Arial" w:cs="Arial"/>
          <w:sz w:val="24"/>
          <w:szCs w:val="24"/>
        </w:rPr>
        <w:tab/>
        <w:t xml:space="preserve">Audited Financial Statements for the last five years or any other document which </w:t>
      </w:r>
      <w:r>
        <w:rPr>
          <w:rFonts w:ascii="Arial" w:hAnsi="Arial" w:cs="Arial"/>
          <w:sz w:val="24"/>
          <w:szCs w:val="24"/>
        </w:rPr>
        <w:tab/>
        <w:t>verifies their Financial Status.</w:t>
      </w:r>
    </w:p>
    <w:p w:rsidR="00C40D60" w:rsidRDefault="00C40D60" w:rsidP="00C40D6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Where necessary</w:t>
      </w:r>
      <w:r w:rsidR="00621097">
        <w:rPr>
          <w:rFonts w:ascii="Arial" w:hAnsi="Arial" w:cs="Arial"/>
          <w:sz w:val="24"/>
          <w:szCs w:val="24"/>
        </w:rPr>
        <w:t>, the</w:t>
      </w:r>
      <w:r>
        <w:rPr>
          <w:rFonts w:ascii="Arial" w:hAnsi="Arial" w:cs="Arial"/>
          <w:sz w:val="24"/>
          <w:szCs w:val="24"/>
        </w:rPr>
        <w:t xml:space="preserve"> Procuring Agency will make enquiries with the </w:t>
      </w:r>
      <w:r>
        <w:rPr>
          <w:rFonts w:ascii="Arial" w:hAnsi="Arial" w:cs="Arial"/>
          <w:sz w:val="24"/>
          <w:szCs w:val="24"/>
        </w:rPr>
        <w:tab/>
        <w:t>firm's/contractor's bankers.</w:t>
      </w:r>
    </w:p>
    <w:p w:rsidR="009360B7" w:rsidRDefault="009360B7" w:rsidP="00C40D60">
      <w:pPr>
        <w:spacing w:after="0"/>
        <w:rPr>
          <w:rFonts w:ascii="Arial" w:hAnsi="Arial" w:cs="Arial"/>
          <w:sz w:val="24"/>
          <w:szCs w:val="24"/>
        </w:rPr>
      </w:pPr>
    </w:p>
    <w:p w:rsidR="00D47B36" w:rsidRDefault="009360B7" w:rsidP="00D47B36">
      <w:pPr>
        <w:spacing w:after="0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Working Capital in hand for this project/work</w:t>
      </w:r>
    </w:p>
    <w:p w:rsidR="009360B7" w:rsidRDefault="009360B7" w:rsidP="00D47B36">
      <w:pPr>
        <w:spacing w:after="0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(Attach proof of Bank</w:t>
      </w:r>
      <w:r w:rsidR="00D47B3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Statement/Credit Facilities)</w:t>
      </w:r>
    </w:p>
    <w:p w:rsidR="009360B7" w:rsidRDefault="009360B7" w:rsidP="00C40D6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i.</w:t>
      </w:r>
      <w:r>
        <w:rPr>
          <w:rFonts w:ascii="Arial" w:hAnsi="Arial" w:cs="Arial"/>
          <w:sz w:val="24"/>
          <w:szCs w:val="24"/>
        </w:rPr>
        <w:tab/>
        <w:t>Less than 15% of Estimated Cost of this Work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02 Marks</w:t>
      </w:r>
    </w:p>
    <w:p w:rsidR="009360B7" w:rsidRDefault="009360B7" w:rsidP="00C40D6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ii.</w:t>
      </w:r>
      <w:r>
        <w:rPr>
          <w:rFonts w:ascii="Arial" w:hAnsi="Arial" w:cs="Arial"/>
          <w:sz w:val="24"/>
          <w:szCs w:val="24"/>
        </w:rPr>
        <w:tab/>
        <w:t>Less than 25% of Estimated Cost of this Work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05 Marks</w:t>
      </w:r>
    </w:p>
    <w:p w:rsidR="009360B7" w:rsidRDefault="009360B7" w:rsidP="00C40D6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iii.</w:t>
      </w:r>
      <w:r>
        <w:rPr>
          <w:rFonts w:ascii="Arial" w:hAnsi="Arial" w:cs="Arial"/>
          <w:sz w:val="24"/>
          <w:szCs w:val="24"/>
        </w:rPr>
        <w:tab/>
        <w:t>Less than 40% of Estimated Cost of this Work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08 Marks</w:t>
      </w:r>
    </w:p>
    <w:p w:rsidR="008E04FB" w:rsidRDefault="009360B7" w:rsidP="008E04FB">
      <w:pPr>
        <w:spacing w:after="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iv.</w:t>
      </w:r>
      <w:r>
        <w:rPr>
          <w:rFonts w:ascii="Arial" w:hAnsi="Arial" w:cs="Arial"/>
          <w:sz w:val="24"/>
          <w:szCs w:val="24"/>
        </w:rPr>
        <w:tab/>
        <w:t>More than 40% of Estimated Cost of this Work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10 Marks</w:t>
      </w:r>
    </w:p>
    <w:p w:rsidR="008E04FB" w:rsidRDefault="008E04FB" w:rsidP="008E04FB">
      <w:pPr>
        <w:spacing w:after="60"/>
        <w:jc w:val="center"/>
        <w:rPr>
          <w:rFonts w:ascii="Arial" w:hAnsi="Arial" w:cs="Arial"/>
        </w:rPr>
      </w:pPr>
      <w:r w:rsidRPr="002F335B">
        <w:rPr>
          <w:rFonts w:ascii="Arial" w:hAnsi="Arial" w:cs="Arial"/>
        </w:rPr>
        <w:t>Qualifying Score is 60% but it is mandatory to obtain 40% in each section.</w:t>
      </w:r>
    </w:p>
    <w:p w:rsidR="009A1D84" w:rsidRPr="009A1D84" w:rsidRDefault="009A1D84" w:rsidP="008E04FB">
      <w:pPr>
        <w:spacing w:after="60"/>
        <w:jc w:val="center"/>
        <w:rPr>
          <w:rFonts w:ascii="Arial" w:hAnsi="Arial" w:cs="Arial"/>
          <w:sz w:val="8"/>
        </w:rPr>
      </w:pPr>
    </w:p>
    <w:p w:rsidR="009A1D84" w:rsidRDefault="009A1D84" w:rsidP="009A1D84">
      <w:pPr>
        <w:spacing w:after="120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>(2</w:t>
      </w:r>
      <w:r w:rsidRPr="00B5529B">
        <w:rPr>
          <w:rFonts w:ascii="Arial" w:hAnsi="Arial" w:cs="Arial"/>
          <w:b/>
          <w:sz w:val="24"/>
          <w:szCs w:val="28"/>
        </w:rPr>
        <w:t>)</w:t>
      </w:r>
      <w:r w:rsidRPr="00B5529B"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>Based on Yes/No or Pass/Fail system.</w:t>
      </w:r>
    </w:p>
    <w:p w:rsidR="009A1D84" w:rsidRDefault="009A1D84" w:rsidP="001756AC">
      <w:pPr>
        <w:spacing w:after="120"/>
        <w:rPr>
          <w:rFonts w:ascii="Arial" w:hAnsi="Arial" w:cs="Arial"/>
          <w:i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ab/>
        <w:t xml:space="preserve">Mandatory Provisions/Eligibility:  </w:t>
      </w:r>
      <w:r>
        <w:rPr>
          <w:rFonts w:ascii="Arial" w:hAnsi="Arial" w:cs="Arial"/>
          <w:sz w:val="24"/>
          <w:szCs w:val="28"/>
        </w:rPr>
        <w:t xml:space="preserve">Firms/Contractors must </w:t>
      </w:r>
      <w:proofErr w:type="gramStart"/>
      <w:r>
        <w:rPr>
          <w:rFonts w:ascii="Arial" w:hAnsi="Arial" w:cs="Arial"/>
          <w:sz w:val="24"/>
          <w:szCs w:val="28"/>
        </w:rPr>
        <w:t>possess  (</w:t>
      </w:r>
      <w:proofErr w:type="gramEnd"/>
      <w:r>
        <w:rPr>
          <w:rFonts w:ascii="Arial" w:hAnsi="Arial" w:cs="Arial"/>
          <w:sz w:val="24"/>
          <w:szCs w:val="28"/>
        </w:rPr>
        <w:t xml:space="preserve">i) valid </w:t>
      </w:r>
      <w:r w:rsidR="00D221D7"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 xml:space="preserve">registration certificate of PEC in  the </w:t>
      </w:r>
      <w:r w:rsidR="00D47B36">
        <w:rPr>
          <w:rFonts w:ascii="Arial" w:hAnsi="Arial" w:cs="Arial"/>
          <w:sz w:val="24"/>
          <w:szCs w:val="28"/>
        </w:rPr>
        <w:t xml:space="preserve">required </w:t>
      </w:r>
      <w:r w:rsidR="00BA6BFB">
        <w:rPr>
          <w:rFonts w:ascii="Arial" w:hAnsi="Arial" w:cs="Arial"/>
          <w:sz w:val="24"/>
          <w:szCs w:val="28"/>
        </w:rPr>
        <w:t>category</w:t>
      </w:r>
      <w:r>
        <w:rPr>
          <w:rFonts w:ascii="Arial" w:hAnsi="Arial" w:cs="Arial"/>
          <w:sz w:val="24"/>
          <w:szCs w:val="28"/>
        </w:rPr>
        <w:t xml:space="preserve"> for</w:t>
      </w:r>
      <w:r w:rsidR="00D47B36">
        <w:rPr>
          <w:rFonts w:ascii="Arial" w:hAnsi="Arial" w:cs="Arial"/>
          <w:sz w:val="24"/>
          <w:szCs w:val="28"/>
        </w:rPr>
        <w:t xml:space="preserve"> the year</w:t>
      </w:r>
      <w:r>
        <w:rPr>
          <w:rFonts w:ascii="Arial" w:hAnsi="Arial" w:cs="Arial"/>
          <w:sz w:val="24"/>
          <w:szCs w:val="28"/>
        </w:rPr>
        <w:t xml:space="preserve"> 201</w:t>
      </w:r>
      <w:r w:rsidR="0083120B">
        <w:rPr>
          <w:rFonts w:ascii="Arial" w:hAnsi="Arial" w:cs="Arial"/>
          <w:sz w:val="24"/>
          <w:szCs w:val="28"/>
        </w:rPr>
        <w:t>6</w:t>
      </w:r>
      <w:bookmarkStart w:id="0" w:name="_GoBack"/>
      <w:bookmarkEnd w:id="0"/>
      <w:r>
        <w:rPr>
          <w:rFonts w:ascii="Arial" w:hAnsi="Arial" w:cs="Arial"/>
          <w:sz w:val="24"/>
          <w:szCs w:val="28"/>
        </w:rPr>
        <w:t xml:space="preserve"> (ii) valid </w:t>
      </w:r>
      <w:r>
        <w:rPr>
          <w:rFonts w:ascii="Arial" w:hAnsi="Arial" w:cs="Arial"/>
          <w:sz w:val="24"/>
          <w:szCs w:val="28"/>
        </w:rPr>
        <w:lastRenderedPageBreak/>
        <w:t xml:space="preserve">registration certificate from income </w:t>
      </w:r>
      <w:r w:rsidR="002A375A">
        <w:rPr>
          <w:rFonts w:ascii="Arial" w:hAnsi="Arial" w:cs="Arial"/>
          <w:sz w:val="24"/>
          <w:szCs w:val="28"/>
        </w:rPr>
        <w:t>tax</w:t>
      </w:r>
      <w:r>
        <w:rPr>
          <w:rFonts w:ascii="Arial" w:hAnsi="Arial" w:cs="Arial"/>
          <w:sz w:val="24"/>
          <w:szCs w:val="28"/>
        </w:rPr>
        <w:t xml:space="preserve"> authority (NTN); and (iii) in not black listed.</w:t>
      </w:r>
      <w:r w:rsidR="00D221D7">
        <w:rPr>
          <w:rFonts w:ascii="Arial" w:hAnsi="Arial" w:cs="Arial"/>
          <w:sz w:val="24"/>
          <w:szCs w:val="28"/>
        </w:rPr>
        <w:t xml:space="preserve"> </w:t>
      </w:r>
      <w:r>
        <w:rPr>
          <w:rFonts w:ascii="Arial" w:hAnsi="Arial" w:cs="Arial"/>
          <w:i/>
          <w:sz w:val="24"/>
          <w:szCs w:val="28"/>
        </w:rPr>
        <w:t xml:space="preserve">(Attach all certificates and affidavit of not black </w:t>
      </w:r>
      <w:r w:rsidR="00D221D7">
        <w:rPr>
          <w:rFonts w:ascii="Arial" w:hAnsi="Arial" w:cs="Arial"/>
          <w:i/>
          <w:sz w:val="24"/>
          <w:szCs w:val="28"/>
        </w:rPr>
        <w:tab/>
      </w:r>
      <w:r>
        <w:rPr>
          <w:rFonts w:ascii="Arial" w:hAnsi="Arial" w:cs="Arial"/>
          <w:i/>
          <w:sz w:val="24"/>
          <w:szCs w:val="28"/>
        </w:rPr>
        <w:t>listing)</w:t>
      </w:r>
    </w:p>
    <w:p w:rsidR="00D221D7" w:rsidRDefault="00D221D7" w:rsidP="009A1D84">
      <w:pPr>
        <w:spacing w:after="120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 xml:space="preserve">Required Documents: </w:t>
      </w:r>
      <w:r>
        <w:rPr>
          <w:rFonts w:ascii="Arial" w:hAnsi="Arial" w:cs="Arial"/>
          <w:sz w:val="24"/>
          <w:szCs w:val="28"/>
        </w:rPr>
        <w:t>It must include following information/documents:-</w:t>
      </w:r>
    </w:p>
    <w:p w:rsidR="00D221D7" w:rsidRDefault="00D221D7" w:rsidP="009A1D84">
      <w:pPr>
        <w:spacing w:after="120"/>
        <w:rPr>
          <w:rFonts w:ascii="Arial" w:hAnsi="Arial" w:cs="Arial"/>
          <w:sz w:val="24"/>
          <w:szCs w:val="28"/>
        </w:rPr>
      </w:pPr>
      <w:r w:rsidRPr="00D221D7">
        <w:rPr>
          <w:rFonts w:ascii="Arial" w:hAnsi="Arial" w:cs="Arial"/>
          <w:b/>
          <w:sz w:val="24"/>
          <w:szCs w:val="28"/>
        </w:rPr>
        <w:t>(A)</w:t>
      </w:r>
      <w:r>
        <w:rPr>
          <w:rFonts w:ascii="Arial" w:hAnsi="Arial" w:cs="Arial"/>
          <w:sz w:val="24"/>
          <w:szCs w:val="28"/>
        </w:rPr>
        <w:tab/>
        <w:t xml:space="preserve">Firm/Contractor have been in business of </w:t>
      </w:r>
      <w:r w:rsidR="00BA6BFB">
        <w:rPr>
          <w:rFonts w:ascii="Arial" w:hAnsi="Arial" w:cs="Arial"/>
          <w:sz w:val="24"/>
          <w:szCs w:val="28"/>
        </w:rPr>
        <w:t>construction</w:t>
      </w:r>
      <w:r>
        <w:rPr>
          <w:rFonts w:ascii="Arial" w:hAnsi="Arial" w:cs="Arial"/>
          <w:sz w:val="24"/>
          <w:szCs w:val="28"/>
        </w:rPr>
        <w:t xml:space="preserve"> at least for 5years.</w:t>
      </w:r>
    </w:p>
    <w:p w:rsidR="00D221D7" w:rsidRDefault="00D221D7" w:rsidP="009A1D84">
      <w:pPr>
        <w:spacing w:after="120"/>
        <w:rPr>
          <w:rFonts w:ascii="Arial" w:hAnsi="Arial" w:cs="Arial"/>
          <w:b/>
          <w:sz w:val="24"/>
          <w:szCs w:val="28"/>
        </w:rPr>
      </w:pPr>
      <w:r w:rsidRPr="00D221D7">
        <w:rPr>
          <w:rFonts w:ascii="Arial" w:hAnsi="Arial" w:cs="Arial"/>
          <w:b/>
          <w:sz w:val="24"/>
          <w:szCs w:val="28"/>
        </w:rPr>
        <w:t xml:space="preserve">(B) </w:t>
      </w:r>
      <w:r w:rsidRPr="00D221D7">
        <w:rPr>
          <w:rFonts w:ascii="Arial" w:hAnsi="Arial" w:cs="Arial"/>
          <w:b/>
          <w:sz w:val="24"/>
          <w:szCs w:val="28"/>
        </w:rPr>
        <w:tab/>
        <w:t>Experience and past performance.</w:t>
      </w:r>
    </w:p>
    <w:p w:rsidR="00D221D7" w:rsidRDefault="00D221D7" w:rsidP="009A1D84">
      <w:pPr>
        <w:spacing w:after="120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>(i)</w:t>
      </w:r>
      <w:r>
        <w:rPr>
          <w:rFonts w:ascii="Arial" w:hAnsi="Arial" w:cs="Arial"/>
          <w:sz w:val="24"/>
          <w:szCs w:val="28"/>
        </w:rPr>
        <w:tab/>
        <w:t xml:space="preserve">Have completed Two (2) similar assignments having cost of each at least </w:t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  <w:t>75% of the project in the last five (02) years.</w:t>
      </w:r>
    </w:p>
    <w:p w:rsidR="00D221D7" w:rsidRDefault="00D221D7" w:rsidP="009A1D84">
      <w:pPr>
        <w:spacing w:after="120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ab/>
        <w:t xml:space="preserve">(ii) </w:t>
      </w:r>
      <w:r>
        <w:rPr>
          <w:rFonts w:ascii="Arial" w:hAnsi="Arial" w:cs="Arial"/>
          <w:sz w:val="24"/>
          <w:szCs w:val="28"/>
        </w:rPr>
        <w:tab/>
      </w:r>
      <w:r w:rsidR="008D6FEA">
        <w:rPr>
          <w:rFonts w:ascii="Arial" w:hAnsi="Arial" w:cs="Arial"/>
          <w:sz w:val="24"/>
          <w:szCs w:val="28"/>
        </w:rPr>
        <w:t xml:space="preserve">Have executed at least one (1) project in similar geographical condition in </w:t>
      </w:r>
      <w:r w:rsidR="008D6FEA">
        <w:rPr>
          <w:rFonts w:ascii="Arial" w:hAnsi="Arial" w:cs="Arial"/>
          <w:sz w:val="24"/>
          <w:szCs w:val="28"/>
        </w:rPr>
        <w:tab/>
      </w:r>
      <w:r w:rsidR="008D6FEA">
        <w:rPr>
          <w:rFonts w:ascii="Arial" w:hAnsi="Arial" w:cs="Arial"/>
          <w:sz w:val="24"/>
          <w:szCs w:val="28"/>
        </w:rPr>
        <w:tab/>
      </w:r>
      <w:r w:rsidR="008D6FEA">
        <w:rPr>
          <w:rFonts w:ascii="Arial" w:hAnsi="Arial" w:cs="Arial"/>
          <w:sz w:val="24"/>
          <w:szCs w:val="28"/>
        </w:rPr>
        <w:tab/>
        <w:t>last five (05) years</w:t>
      </w:r>
    </w:p>
    <w:p w:rsidR="0042045A" w:rsidRDefault="00C468C8" w:rsidP="00C468C8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(Attach performance certificates of completed projects).</w:t>
      </w:r>
    </w:p>
    <w:p w:rsidR="0042045A" w:rsidRDefault="0042045A" w:rsidP="0042045A">
      <w:pPr>
        <w:spacing w:after="120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>(C</w:t>
      </w:r>
      <w:r w:rsidRPr="00D221D7">
        <w:rPr>
          <w:rFonts w:ascii="Arial" w:hAnsi="Arial" w:cs="Arial"/>
          <w:b/>
          <w:sz w:val="24"/>
          <w:szCs w:val="28"/>
        </w:rPr>
        <w:t xml:space="preserve">) </w:t>
      </w:r>
      <w:r w:rsidRPr="00D221D7"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>Key Personnel Qualification &amp; Experience.</w:t>
      </w:r>
    </w:p>
    <w:p w:rsidR="0042045A" w:rsidRDefault="0042045A" w:rsidP="0042045A">
      <w:pPr>
        <w:spacing w:after="120"/>
        <w:rPr>
          <w:rFonts w:ascii="Arial" w:hAnsi="Arial" w:cs="Arial"/>
          <w:i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i/>
          <w:sz w:val="24"/>
          <w:szCs w:val="28"/>
        </w:rPr>
        <w:t>(Requirement will vary from assignment to assignment).</w:t>
      </w:r>
    </w:p>
    <w:p w:rsidR="00175F12" w:rsidRDefault="00175F12" w:rsidP="00A03E94">
      <w:pPr>
        <w:spacing w:after="0"/>
        <w:ind w:left="720" w:hanging="720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i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>(i)</w:t>
      </w:r>
      <w:r>
        <w:rPr>
          <w:rFonts w:ascii="Arial" w:hAnsi="Arial" w:cs="Arial"/>
          <w:sz w:val="24"/>
          <w:szCs w:val="28"/>
        </w:rPr>
        <w:tab/>
      </w:r>
      <w:r w:rsidR="001756AC">
        <w:rPr>
          <w:rFonts w:ascii="Arial" w:hAnsi="Arial" w:cs="Arial"/>
          <w:b/>
          <w:sz w:val="24"/>
          <w:szCs w:val="28"/>
        </w:rPr>
        <w:t>Project</w:t>
      </w:r>
      <w:r w:rsidRPr="00175F12">
        <w:rPr>
          <w:rFonts w:ascii="Arial" w:hAnsi="Arial" w:cs="Arial"/>
          <w:b/>
          <w:sz w:val="24"/>
          <w:szCs w:val="28"/>
        </w:rPr>
        <w:t xml:space="preserve"> Engineers</w:t>
      </w:r>
      <w:r w:rsidR="001756AC">
        <w:rPr>
          <w:rFonts w:ascii="Arial" w:hAnsi="Arial" w:cs="Arial"/>
          <w:sz w:val="24"/>
          <w:szCs w:val="28"/>
        </w:rPr>
        <w:t xml:space="preserve">. </w:t>
      </w:r>
      <w:r>
        <w:rPr>
          <w:rFonts w:ascii="Arial" w:hAnsi="Arial" w:cs="Arial"/>
          <w:sz w:val="24"/>
          <w:szCs w:val="28"/>
        </w:rPr>
        <w:t>Qualification: BE (</w:t>
      </w:r>
      <w:r w:rsidR="00A03E94">
        <w:rPr>
          <w:rFonts w:ascii="Arial" w:hAnsi="Arial" w:cs="Arial"/>
          <w:sz w:val="24"/>
          <w:szCs w:val="28"/>
        </w:rPr>
        <w:t>Software/ Electronics/CS</w:t>
      </w:r>
      <w:r>
        <w:rPr>
          <w:rFonts w:ascii="Arial" w:hAnsi="Arial" w:cs="Arial"/>
          <w:sz w:val="24"/>
          <w:szCs w:val="28"/>
        </w:rPr>
        <w:t xml:space="preserve">), Number: </w:t>
      </w:r>
      <w:r w:rsidR="00A03E94">
        <w:rPr>
          <w:rFonts w:ascii="Arial" w:hAnsi="Arial" w:cs="Arial"/>
          <w:sz w:val="24"/>
          <w:szCs w:val="28"/>
        </w:rPr>
        <w:t xml:space="preserve"> </w:t>
      </w:r>
    </w:p>
    <w:p w:rsidR="00175F12" w:rsidRDefault="00175F12" w:rsidP="00175F12">
      <w:pPr>
        <w:spacing w:after="0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  <w:t xml:space="preserve">     </w:t>
      </w:r>
      <w:r>
        <w:rPr>
          <w:rFonts w:ascii="Arial" w:hAnsi="Arial" w:cs="Arial"/>
          <w:sz w:val="24"/>
          <w:szCs w:val="28"/>
        </w:rPr>
        <w:tab/>
        <w:t>Experience: (</w:t>
      </w:r>
      <w:r>
        <w:rPr>
          <w:rFonts w:ascii="Arial" w:hAnsi="Arial" w:cs="Arial"/>
          <w:sz w:val="24"/>
          <w:szCs w:val="28"/>
        </w:rPr>
        <w:tab/>
        <w:t>) similar assignments,</w:t>
      </w:r>
    </w:p>
    <w:p w:rsidR="00175F12" w:rsidRDefault="00175F12" w:rsidP="00175F12">
      <w:pPr>
        <w:spacing w:after="0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  <w:t xml:space="preserve">     </w:t>
      </w:r>
      <w:r>
        <w:rPr>
          <w:rFonts w:ascii="Arial" w:hAnsi="Arial" w:cs="Arial"/>
          <w:sz w:val="24"/>
          <w:szCs w:val="28"/>
        </w:rPr>
        <w:tab/>
      </w:r>
      <w:proofErr w:type="gramStart"/>
      <w:r>
        <w:rPr>
          <w:rFonts w:ascii="Arial" w:hAnsi="Arial" w:cs="Arial"/>
          <w:sz w:val="24"/>
          <w:szCs w:val="28"/>
        </w:rPr>
        <w:t>(</w:t>
      </w:r>
      <w:r>
        <w:rPr>
          <w:rFonts w:ascii="Arial" w:hAnsi="Arial" w:cs="Arial"/>
          <w:sz w:val="24"/>
          <w:szCs w:val="28"/>
        </w:rPr>
        <w:tab/>
        <w:t>) years experience.</w:t>
      </w:r>
      <w:proofErr w:type="gramEnd"/>
    </w:p>
    <w:p w:rsidR="00175F12" w:rsidRDefault="00175F12" w:rsidP="00A03E94">
      <w:pPr>
        <w:spacing w:after="0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ab/>
        <w:t>(ii)</w:t>
      </w:r>
      <w:r>
        <w:rPr>
          <w:rFonts w:ascii="Arial" w:hAnsi="Arial" w:cs="Arial"/>
          <w:sz w:val="24"/>
          <w:szCs w:val="28"/>
        </w:rPr>
        <w:tab/>
      </w:r>
      <w:r w:rsidR="00A03E94">
        <w:rPr>
          <w:rFonts w:ascii="Arial" w:hAnsi="Arial" w:cs="Arial"/>
          <w:b/>
          <w:sz w:val="24"/>
          <w:szCs w:val="28"/>
        </w:rPr>
        <w:t>Incharge</w:t>
      </w:r>
      <w:r w:rsidRPr="00175F12">
        <w:rPr>
          <w:rFonts w:ascii="Arial" w:hAnsi="Arial" w:cs="Arial"/>
          <w:b/>
          <w:sz w:val="24"/>
          <w:szCs w:val="28"/>
        </w:rPr>
        <w:t>:</w:t>
      </w:r>
      <w:r w:rsidR="001756AC">
        <w:rPr>
          <w:rFonts w:ascii="Arial" w:hAnsi="Arial" w:cs="Arial"/>
          <w:b/>
          <w:sz w:val="24"/>
          <w:szCs w:val="28"/>
        </w:rPr>
        <w:t xml:space="preserve"> </w:t>
      </w:r>
      <w:r w:rsidR="00A03E94">
        <w:rPr>
          <w:rFonts w:ascii="Arial" w:hAnsi="Arial" w:cs="Arial"/>
          <w:b/>
          <w:sz w:val="24"/>
          <w:szCs w:val="28"/>
        </w:rPr>
        <w:tab/>
      </w:r>
      <w:r w:rsidR="00A03E94">
        <w:rPr>
          <w:rFonts w:ascii="Arial" w:hAnsi="Arial" w:cs="Arial"/>
          <w:b/>
          <w:sz w:val="24"/>
          <w:szCs w:val="28"/>
        </w:rPr>
        <w:tab/>
      </w:r>
      <w:r w:rsidR="00556BBE">
        <w:rPr>
          <w:rFonts w:ascii="Arial" w:hAnsi="Arial" w:cs="Arial"/>
          <w:sz w:val="24"/>
          <w:szCs w:val="28"/>
        </w:rPr>
        <w:t xml:space="preserve">Qualification: </w:t>
      </w:r>
      <w:proofErr w:type="gramStart"/>
      <w:r w:rsidR="001756AC">
        <w:rPr>
          <w:rFonts w:ascii="Arial" w:hAnsi="Arial" w:cs="Arial"/>
          <w:sz w:val="24"/>
          <w:szCs w:val="28"/>
        </w:rPr>
        <w:t>B</w:t>
      </w:r>
      <w:r w:rsidR="00A03E94">
        <w:rPr>
          <w:rFonts w:ascii="Arial" w:hAnsi="Arial" w:cs="Arial"/>
          <w:sz w:val="24"/>
          <w:szCs w:val="28"/>
        </w:rPr>
        <w:t>S(</w:t>
      </w:r>
      <w:proofErr w:type="gramEnd"/>
      <w:r w:rsidR="00A03E94">
        <w:rPr>
          <w:rFonts w:ascii="Arial" w:hAnsi="Arial" w:cs="Arial"/>
          <w:sz w:val="24"/>
          <w:szCs w:val="28"/>
        </w:rPr>
        <w:t>IT)/CS</w:t>
      </w:r>
      <w:r w:rsidR="00556BBE">
        <w:rPr>
          <w:rFonts w:ascii="Arial" w:hAnsi="Arial" w:cs="Arial"/>
          <w:sz w:val="24"/>
          <w:szCs w:val="28"/>
        </w:rPr>
        <w:t>, Number: (</w:t>
      </w:r>
      <w:r w:rsidR="00556BBE">
        <w:rPr>
          <w:rFonts w:ascii="Arial" w:hAnsi="Arial" w:cs="Arial"/>
          <w:sz w:val="24"/>
          <w:szCs w:val="28"/>
        </w:rPr>
        <w:tab/>
        <w:t>).</w:t>
      </w:r>
    </w:p>
    <w:p w:rsidR="00556BBE" w:rsidRDefault="00556BBE" w:rsidP="00175F12">
      <w:pPr>
        <w:spacing w:after="0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  <w:t>Experience: (</w:t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  <w:t>) similar assignment,</w:t>
      </w:r>
    </w:p>
    <w:p w:rsidR="00556BBE" w:rsidRDefault="00556BBE" w:rsidP="00175F12">
      <w:pPr>
        <w:spacing w:after="0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proofErr w:type="gramStart"/>
      <w:r>
        <w:rPr>
          <w:rFonts w:ascii="Arial" w:hAnsi="Arial" w:cs="Arial"/>
          <w:sz w:val="24"/>
          <w:szCs w:val="28"/>
        </w:rPr>
        <w:t>(</w:t>
      </w:r>
      <w:r>
        <w:rPr>
          <w:rFonts w:ascii="Arial" w:hAnsi="Arial" w:cs="Arial"/>
          <w:sz w:val="24"/>
          <w:szCs w:val="28"/>
        </w:rPr>
        <w:tab/>
        <w:t>) years experience.</w:t>
      </w:r>
      <w:proofErr w:type="gramEnd"/>
    </w:p>
    <w:p w:rsidR="00556BBE" w:rsidRDefault="00556BBE" w:rsidP="001756AC">
      <w:pPr>
        <w:spacing w:after="0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sz w:val="24"/>
          <w:szCs w:val="28"/>
        </w:rPr>
        <w:tab/>
        <w:t>(iii)</w:t>
      </w:r>
      <w:r>
        <w:rPr>
          <w:rFonts w:ascii="Arial" w:hAnsi="Arial" w:cs="Arial"/>
          <w:sz w:val="24"/>
          <w:szCs w:val="28"/>
        </w:rPr>
        <w:tab/>
      </w:r>
      <w:r w:rsidR="001756AC">
        <w:rPr>
          <w:rFonts w:ascii="Arial" w:hAnsi="Arial" w:cs="Arial"/>
          <w:b/>
          <w:sz w:val="24"/>
          <w:szCs w:val="28"/>
        </w:rPr>
        <w:t>Superviso</w:t>
      </w:r>
      <w:r w:rsidRPr="00556BBE">
        <w:rPr>
          <w:rFonts w:ascii="Arial" w:hAnsi="Arial" w:cs="Arial"/>
          <w:b/>
          <w:sz w:val="24"/>
          <w:szCs w:val="28"/>
        </w:rPr>
        <w:t>r:</w:t>
      </w:r>
    </w:p>
    <w:p w:rsidR="00556BBE" w:rsidRDefault="00556BBE" w:rsidP="00A03E94">
      <w:pPr>
        <w:spacing w:after="0"/>
        <w:ind w:left="3600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Diploma</w:t>
      </w:r>
      <w:r w:rsidR="001756AC">
        <w:rPr>
          <w:rFonts w:ascii="Arial" w:hAnsi="Arial" w:cs="Arial"/>
          <w:sz w:val="24"/>
          <w:szCs w:val="28"/>
        </w:rPr>
        <w:t xml:space="preserve"> in </w:t>
      </w:r>
      <w:r w:rsidR="00A03E94">
        <w:rPr>
          <w:rFonts w:ascii="Arial" w:hAnsi="Arial" w:cs="Arial"/>
          <w:sz w:val="24"/>
          <w:szCs w:val="28"/>
        </w:rPr>
        <w:t>Information Technology</w:t>
      </w:r>
      <w:r>
        <w:rPr>
          <w:rFonts w:ascii="Arial" w:hAnsi="Arial" w:cs="Arial"/>
          <w:sz w:val="24"/>
          <w:szCs w:val="28"/>
        </w:rPr>
        <w:t xml:space="preserve">/Certificate Course in </w:t>
      </w:r>
      <w:r w:rsidR="00A03E94">
        <w:rPr>
          <w:rFonts w:ascii="Arial" w:hAnsi="Arial" w:cs="Arial"/>
          <w:sz w:val="24"/>
          <w:szCs w:val="28"/>
        </w:rPr>
        <w:t>CCN</w:t>
      </w:r>
      <w:r>
        <w:rPr>
          <w:rFonts w:ascii="Arial" w:hAnsi="Arial" w:cs="Arial"/>
          <w:sz w:val="24"/>
          <w:szCs w:val="28"/>
        </w:rPr>
        <w:t>, (</w:t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  <w:t>)</w:t>
      </w:r>
    </w:p>
    <w:p w:rsidR="00556BBE" w:rsidRDefault="00556BBE" w:rsidP="00175F12">
      <w:pPr>
        <w:spacing w:after="0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  <w:t>Experience: (</w:t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  <w:t>) years</w:t>
      </w:r>
    </w:p>
    <w:p w:rsidR="00117CF3" w:rsidRDefault="00117CF3" w:rsidP="00117CF3">
      <w:pPr>
        <w:spacing w:after="0"/>
        <w:jc w:val="center"/>
        <w:rPr>
          <w:rFonts w:ascii="Arial" w:hAnsi="Arial" w:cs="Arial"/>
          <w:i/>
          <w:sz w:val="24"/>
          <w:szCs w:val="28"/>
        </w:rPr>
      </w:pPr>
      <w:r>
        <w:rPr>
          <w:rFonts w:ascii="Arial" w:hAnsi="Arial" w:cs="Arial"/>
          <w:i/>
          <w:sz w:val="24"/>
          <w:szCs w:val="28"/>
        </w:rPr>
        <w:t>(Brief CVs of personnel be attached).</w:t>
      </w:r>
    </w:p>
    <w:p w:rsidR="00771E1B" w:rsidRDefault="00771E1B" w:rsidP="00117CF3">
      <w:pPr>
        <w:spacing w:after="0"/>
        <w:jc w:val="center"/>
        <w:rPr>
          <w:rFonts w:ascii="Arial" w:hAnsi="Arial" w:cs="Arial"/>
          <w:i/>
          <w:sz w:val="24"/>
          <w:szCs w:val="28"/>
        </w:rPr>
      </w:pPr>
    </w:p>
    <w:p w:rsidR="00771E1B" w:rsidRDefault="00771E1B" w:rsidP="00117CF3">
      <w:pPr>
        <w:spacing w:after="0"/>
        <w:jc w:val="center"/>
        <w:rPr>
          <w:rFonts w:ascii="Arial" w:hAnsi="Arial" w:cs="Arial"/>
          <w:i/>
          <w:sz w:val="24"/>
          <w:szCs w:val="28"/>
        </w:rPr>
      </w:pPr>
    </w:p>
    <w:p w:rsidR="00BB0010" w:rsidRDefault="00BB0010" w:rsidP="00BB0010">
      <w:pPr>
        <w:spacing w:after="120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>(D</w:t>
      </w:r>
      <w:r w:rsidRPr="00D221D7">
        <w:rPr>
          <w:rFonts w:ascii="Arial" w:hAnsi="Arial" w:cs="Arial"/>
          <w:b/>
          <w:sz w:val="24"/>
          <w:szCs w:val="28"/>
        </w:rPr>
        <w:t xml:space="preserve">) </w:t>
      </w:r>
      <w:r w:rsidRPr="00D221D7"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>Equipment:</w:t>
      </w:r>
    </w:p>
    <w:p w:rsidR="00241FE2" w:rsidRDefault="00241FE2" w:rsidP="00BB0010">
      <w:pPr>
        <w:spacing w:after="120"/>
        <w:rPr>
          <w:rFonts w:ascii="Arial" w:hAnsi="Arial" w:cs="Arial"/>
          <w:i/>
          <w:sz w:val="24"/>
          <w:szCs w:val="28"/>
        </w:rPr>
      </w:pPr>
      <w:r w:rsidRPr="00241FE2">
        <w:rPr>
          <w:rFonts w:ascii="Arial" w:hAnsi="Arial" w:cs="Arial"/>
          <w:b/>
          <w:i/>
          <w:sz w:val="24"/>
          <w:szCs w:val="28"/>
        </w:rPr>
        <w:tab/>
      </w:r>
      <w:r w:rsidRPr="00241FE2">
        <w:rPr>
          <w:rFonts w:ascii="Arial" w:hAnsi="Arial" w:cs="Arial"/>
          <w:i/>
          <w:sz w:val="24"/>
          <w:szCs w:val="28"/>
        </w:rPr>
        <w:t>(a)</w:t>
      </w:r>
      <w:r w:rsidRPr="00241FE2">
        <w:rPr>
          <w:rFonts w:ascii="Arial" w:hAnsi="Arial" w:cs="Arial"/>
          <w:i/>
          <w:sz w:val="24"/>
          <w:szCs w:val="28"/>
        </w:rPr>
        <w:tab/>
        <w:t xml:space="preserve">Critical equipment and number for the Project shall be specified by the </w:t>
      </w:r>
      <w:r>
        <w:rPr>
          <w:rFonts w:ascii="Arial" w:hAnsi="Arial" w:cs="Arial"/>
          <w:i/>
          <w:sz w:val="24"/>
          <w:szCs w:val="28"/>
        </w:rPr>
        <w:tab/>
      </w:r>
      <w:r>
        <w:rPr>
          <w:rFonts w:ascii="Arial" w:hAnsi="Arial" w:cs="Arial"/>
          <w:i/>
          <w:sz w:val="24"/>
          <w:szCs w:val="28"/>
        </w:rPr>
        <w:tab/>
      </w:r>
      <w:r>
        <w:rPr>
          <w:rFonts w:ascii="Arial" w:hAnsi="Arial" w:cs="Arial"/>
          <w:i/>
          <w:sz w:val="24"/>
          <w:szCs w:val="28"/>
        </w:rPr>
        <w:tab/>
      </w:r>
      <w:r w:rsidRPr="00241FE2">
        <w:rPr>
          <w:rFonts w:ascii="Arial" w:hAnsi="Arial" w:cs="Arial"/>
          <w:i/>
          <w:sz w:val="24"/>
          <w:szCs w:val="28"/>
        </w:rPr>
        <w:t>Procuring Agency.</w:t>
      </w:r>
      <w:r w:rsidRPr="00241FE2">
        <w:rPr>
          <w:rFonts w:ascii="Arial" w:hAnsi="Arial" w:cs="Arial"/>
          <w:i/>
          <w:sz w:val="24"/>
          <w:szCs w:val="28"/>
        </w:rPr>
        <w:tab/>
      </w:r>
      <w:r>
        <w:rPr>
          <w:rFonts w:ascii="Arial" w:hAnsi="Arial" w:cs="Arial"/>
          <w:i/>
          <w:sz w:val="24"/>
          <w:szCs w:val="28"/>
        </w:rPr>
        <w:t>N.A</w:t>
      </w:r>
    </w:p>
    <w:p w:rsidR="00E92F7E" w:rsidRDefault="00E92F7E" w:rsidP="00BB0010">
      <w:pPr>
        <w:spacing w:after="120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i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>(b)</w:t>
      </w:r>
      <w:r>
        <w:rPr>
          <w:rFonts w:ascii="Arial" w:hAnsi="Arial" w:cs="Arial"/>
          <w:sz w:val="24"/>
          <w:szCs w:val="28"/>
        </w:rPr>
        <w:tab/>
        <w:t>High value equipment should be an option to own, lease or hire.</w:t>
      </w:r>
    </w:p>
    <w:p w:rsidR="00E92F7E" w:rsidRDefault="00E92F7E" w:rsidP="00BB0010">
      <w:pPr>
        <w:spacing w:after="120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ab/>
        <w:t>(c)</w:t>
      </w:r>
      <w:r>
        <w:rPr>
          <w:rFonts w:ascii="Arial" w:hAnsi="Arial" w:cs="Arial"/>
          <w:sz w:val="24"/>
          <w:szCs w:val="28"/>
        </w:rPr>
        <w:tab/>
        <w:t xml:space="preserve">Total equipment available with the applicant is to be listed along with its </w:t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  <w:t>current mobilization on on-going projects.</w:t>
      </w:r>
    </w:p>
    <w:p w:rsidR="00382568" w:rsidRDefault="00E92F7E" w:rsidP="00E92F7E">
      <w:pPr>
        <w:spacing w:after="120"/>
        <w:jc w:val="center"/>
        <w:rPr>
          <w:rFonts w:ascii="Arial" w:hAnsi="Arial" w:cs="Arial"/>
          <w:i/>
          <w:sz w:val="24"/>
          <w:szCs w:val="28"/>
        </w:rPr>
      </w:pPr>
      <w:r>
        <w:rPr>
          <w:rFonts w:ascii="Arial" w:hAnsi="Arial" w:cs="Arial"/>
          <w:i/>
          <w:sz w:val="24"/>
          <w:szCs w:val="28"/>
        </w:rPr>
        <w:t>(Details are to be provided in the attached form)</w:t>
      </w:r>
    </w:p>
    <w:p w:rsidR="00382568" w:rsidRDefault="00712114" w:rsidP="00382568">
      <w:pPr>
        <w:spacing w:after="0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>(E</w:t>
      </w:r>
      <w:r w:rsidR="00382568" w:rsidRPr="00D221D7">
        <w:rPr>
          <w:rFonts w:ascii="Arial" w:hAnsi="Arial" w:cs="Arial"/>
          <w:b/>
          <w:sz w:val="24"/>
          <w:szCs w:val="28"/>
        </w:rPr>
        <w:t xml:space="preserve">) </w:t>
      </w:r>
      <w:r w:rsidR="00382568" w:rsidRPr="00D221D7">
        <w:rPr>
          <w:rFonts w:ascii="Arial" w:hAnsi="Arial" w:cs="Arial"/>
          <w:b/>
          <w:sz w:val="24"/>
          <w:szCs w:val="28"/>
        </w:rPr>
        <w:tab/>
      </w:r>
      <w:r w:rsidR="00382568">
        <w:rPr>
          <w:rFonts w:ascii="Arial" w:hAnsi="Arial" w:cs="Arial"/>
          <w:b/>
          <w:sz w:val="24"/>
          <w:szCs w:val="28"/>
        </w:rPr>
        <w:t>Financial:</w:t>
      </w:r>
    </w:p>
    <w:p w:rsidR="00382568" w:rsidRDefault="00382568" w:rsidP="00382568">
      <w:pPr>
        <w:spacing w:after="0"/>
        <w:rPr>
          <w:rFonts w:ascii="Arial" w:hAnsi="Arial" w:cs="Arial"/>
          <w:b/>
          <w:sz w:val="24"/>
          <w:szCs w:val="28"/>
        </w:rPr>
      </w:pPr>
    </w:p>
    <w:p w:rsidR="00382568" w:rsidRDefault="00382568" w:rsidP="00382568">
      <w:pPr>
        <w:spacing w:after="0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lastRenderedPageBreak/>
        <w:tab/>
      </w:r>
      <w:r>
        <w:rPr>
          <w:rFonts w:ascii="Arial" w:hAnsi="Arial" w:cs="Arial"/>
          <w:sz w:val="24"/>
          <w:szCs w:val="28"/>
        </w:rPr>
        <w:t>(i</w:t>
      </w:r>
      <w:r w:rsidRPr="00382568">
        <w:rPr>
          <w:rFonts w:ascii="Arial" w:hAnsi="Arial" w:cs="Arial"/>
          <w:sz w:val="24"/>
          <w:szCs w:val="28"/>
        </w:rPr>
        <w:t>)</w:t>
      </w:r>
      <w:r>
        <w:rPr>
          <w:rFonts w:ascii="Arial" w:hAnsi="Arial" w:cs="Arial"/>
          <w:sz w:val="24"/>
          <w:szCs w:val="28"/>
        </w:rPr>
        <w:tab/>
        <w:t xml:space="preserve">Documentary evidence of financial position, bank statement or audited </w:t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  <w:t>accounts of the last Three (3) years.</w:t>
      </w:r>
    </w:p>
    <w:p w:rsidR="00382568" w:rsidRPr="00382568" w:rsidRDefault="00382568" w:rsidP="00382568">
      <w:pPr>
        <w:spacing w:after="0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ab/>
        <w:t>(ii)</w:t>
      </w:r>
      <w:r>
        <w:rPr>
          <w:rFonts w:ascii="Arial" w:hAnsi="Arial" w:cs="Arial"/>
          <w:sz w:val="24"/>
          <w:szCs w:val="28"/>
        </w:rPr>
        <w:tab/>
        <w:t xml:space="preserve">Average Annual turnover of the last three years should not less than </w:t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  <w:t>Thrice the cost of work.</w:t>
      </w:r>
    </w:p>
    <w:p w:rsidR="00382568" w:rsidRDefault="00382568" w:rsidP="00E92F7E">
      <w:pPr>
        <w:spacing w:after="120"/>
        <w:jc w:val="center"/>
        <w:rPr>
          <w:rFonts w:ascii="Arial" w:hAnsi="Arial" w:cs="Arial"/>
          <w:i/>
          <w:sz w:val="24"/>
          <w:szCs w:val="28"/>
        </w:rPr>
      </w:pPr>
    </w:p>
    <w:p w:rsidR="00712114" w:rsidRDefault="00712114" w:rsidP="00712114">
      <w:pPr>
        <w:spacing w:after="0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>(F</w:t>
      </w:r>
      <w:r w:rsidRPr="00D221D7">
        <w:rPr>
          <w:rFonts w:ascii="Arial" w:hAnsi="Arial" w:cs="Arial"/>
          <w:b/>
          <w:sz w:val="24"/>
          <w:szCs w:val="28"/>
        </w:rPr>
        <w:t xml:space="preserve">) </w:t>
      </w:r>
      <w:r w:rsidRPr="00D221D7"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>Any other information:</w:t>
      </w:r>
    </w:p>
    <w:p w:rsidR="00712114" w:rsidRDefault="00712114" w:rsidP="00712114">
      <w:pPr>
        <w:spacing w:after="0"/>
        <w:rPr>
          <w:rFonts w:ascii="Arial" w:hAnsi="Arial" w:cs="Arial"/>
          <w:b/>
          <w:sz w:val="24"/>
          <w:szCs w:val="28"/>
        </w:rPr>
      </w:pPr>
    </w:p>
    <w:p w:rsidR="00712114" w:rsidRDefault="00712114" w:rsidP="00712114">
      <w:pPr>
        <w:spacing w:after="0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>(i)</w:t>
      </w:r>
      <w:r>
        <w:rPr>
          <w:rFonts w:ascii="Arial" w:hAnsi="Arial" w:cs="Arial"/>
          <w:sz w:val="24"/>
          <w:szCs w:val="28"/>
        </w:rPr>
        <w:tab/>
        <w:t>Details of disputes/litigation or arbitration with client.</w:t>
      </w:r>
    </w:p>
    <w:p w:rsidR="00712114" w:rsidRDefault="00712114" w:rsidP="00712114">
      <w:pPr>
        <w:spacing w:after="0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ab/>
        <w:t>(ii)</w:t>
      </w:r>
      <w:r>
        <w:rPr>
          <w:rFonts w:ascii="Arial" w:hAnsi="Arial" w:cs="Arial"/>
          <w:sz w:val="24"/>
          <w:szCs w:val="28"/>
        </w:rPr>
        <w:tab/>
        <w:t>Any other document/information desired by procuring agency.</w:t>
      </w:r>
    </w:p>
    <w:p w:rsidR="002A2B69" w:rsidRDefault="002A2B69" w:rsidP="002A2B69">
      <w:pPr>
        <w:spacing w:after="120"/>
        <w:rPr>
          <w:rFonts w:ascii="Arial" w:hAnsi="Arial" w:cs="Arial"/>
          <w:b/>
          <w:sz w:val="24"/>
          <w:szCs w:val="24"/>
        </w:rPr>
      </w:pPr>
    </w:p>
    <w:p w:rsidR="002A2B69" w:rsidRDefault="002A2B69" w:rsidP="002A2B69">
      <w:pPr>
        <w:spacing w:after="1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6</w:t>
      </w:r>
      <w:r w:rsidRPr="00B5529B">
        <w:rPr>
          <w:rFonts w:ascii="Arial" w:hAnsi="Arial" w:cs="Arial"/>
          <w:b/>
          <w:sz w:val="24"/>
          <w:szCs w:val="24"/>
        </w:rPr>
        <w:t>.0</w:t>
      </w:r>
      <w:r w:rsidRPr="00B5529B">
        <w:rPr>
          <w:rFonts w:ascii="Arial" w:hAnsi="Arial" w:cs="Arial"/>
          <w:b/>
          <w:sz w:val="24"/>
          <w:szCs w:val="24"/>
        </w:rPr>
        <w:tab/>
        <w:t>Section I</w:t>
      </w:r>
      <w:r>
        <w:rPr>
          <w:rFonts w:ascii="Arial" w:hAnsi="Arial" w:cs="Arial"/>
          <w:b/>
          <w:sz w:val="24"/>
          <w:szCs w:val="24"/>
        </w:rPr>
        <w:t>II:</w:t>
      </w:r>
      <w:r>
        <w:rPr>
          <w:rFonts w:ascii="Arial" w:hAnsi="Arial" w:cs="Arial"/>
          <w:b/>
          <w:sz w:val="24"/>
          <w:szCs w:val="24"/>
        </w:rPr>
        <w:tab/>
        <w:t>Application Forms;</w:t>
      </w:r>
    </w:p>
    <w:p w:rsidR="002A2B69" w:rsidRDefault="002A2B69" w:rsidP="002A2B69">
      <w:pPr>
        <w:spacing w:after="120"/>
        <w:rPr>
          <w:rFonts w:ascii="Arial" w:hAnsi="Arial" w:cs="Arial"/>
          <w:b/>
          <w:sz w:val="24"/>
          <w:szCs w:val="24"/>
        </w:rPr>
      </w:pPr>
    </w:p>
    <w:p w:rsidR="002A2B69" w:rsidRPr="002A2B69" w:rsidRDefault="002A2B69" w:rsidP="002A2B69">
      <w:pPr>
        <w:spacing w:after="120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  <w:t>A-I</w:t>
      </w:r>
      <w:r>
        <w:rPr>
          <w:rFonts w:ascii="Arial" w:hAnsi="Arial" w:cs="Arial"/>
          <w:b/>
          <w:sz w:val="24"/>
          <w:szCs w:val="24"/>
        </w:rPr>
        <w:tab/>
        <w:t xml:space="preserve">Application Submission Form </w:t>
      </w:r>
      <w:r>
        <w:rPr>
          <w:rFonts w:ascii="Arial" w:hAnsi="Arial" w:cs="Arial"/>
          <w:i/>
          <w:sz w:val="24"/>
          <w:szCs w:val="24"/>
        </w:rPr>
        <w:t xml:space="preserve">(The </w:t>
      </w:r>
      <w:r>
        <w:rPr>
          <w:rFonts w:ascii="Arial" w:hAnsi="Arial" w:cs="Arial"/>
          <w:b/>
          <w:i/>
          <w:sz w:val="24"/>
          <w:szCs w:val="24"/>
        </w:rPr>
        <w:t xml:space="preserve">covering letter is to be submitted </w:t>
      </w:r>
      <w:r>
        <w:rPr>
          <w:rFonts w:ascii="Arial" w:hAnsi="Arial" w:cs="Arial"/>
          <w:b/>
          <w:i/>
          <w:sz w:val="24"/>
          <w:szCs w:val="24"/>
        </w:rPr>
        <w:tab/>
      </w:r>
      <w:r>
        <w:rPr>
          <w:rFonts w:ascii="Arial" w:hAnsi="Arial" w:cs="Arial"/>
          <w:b/>
          <w:i/>
          <w:sz w:val="24"/>
          <w:szCs w:val="24"/>
        </w:rPr>
        <w:tab/>
      </w:r>
      <w:r>
        <w:rPr>
          <w:rFonts w:ascii="Arial" w:hAnsi="Arial" w:cs="Arial"/>
          <w:b/>
          <w:i/>
          <w:sz w:val="24"/>
          <w:szCs w:val="24"/>
        </w:rPr>
        <w:tab/>
        <w:t xml:space="preserve">by the interested firm/contract or partner responsible for joint </w:t>
      </w:r>
      <w:r>
        <w:rPr>
          <w:rFonts w:ascii="Arial" w:hAnsi="Arial" w:cs="Arial"/>
          <w:b/>
          <w:i/>
          <w:sz w:val="24"/>
          <w:szCs w:val="24"/>
        </w:rPr>
        <w:tab/>
      </w:r>
      <w:r>
        <w:rPr>
          <w:rFonts w:ascii="Arial" w:hAnsi="Arial" w:cs="Arial"/>
          <w:b/>
          <w:i/>
          <w:sz w:val="24"/>
          <w:szCs w:val="24"/>
        </w:rPr>
        <w:tab/>
      </w:r>
      <w:r>
        <w:rPr>
          <w:rFonts w:ascii="Arial" w:hAnsi="Arial" w:cs="Arial"/>
          <w:b/>
          <w:i/>
          <w:sz w:val="24"/>
          <w:szCs w:val="24"/>
        </w:rPr>
        <w:tab/>
      </w:r>
      <w:r>
        <w:rPr>
          <w:rFonts w:ascii="Arial" w:hAnsi="Arial" w:cs="Arial"/>
          <w:b/>
          <w:i/>
          <w:sz w:val="24"/>
          <w:szCs w:val="24"/>
        </w:rPr>
        <w:tab/>
        <w:t xml:space="preserve">venture, on </w:t>
      </w:r>
      <w:r w:rsidR="00BA6BFB">
        <w:rPr>
          <w:rFonts w:ascii="Arial" w:hAnsi="Arial" w:cs="Arial"/>
          <w:i/>
          <w:sz w:val="24"/>
          <w:szCs w:val="24"/>
        </w:rPr>
        <w:t>appropriate</w:t>
      </w:r>
      <w:r>
        <w:rPr>
          <w:rFonts w:ascii="Arial" w:hAnsi="Arial" w:cs="Arial"/>
          <w:i/>
          <w:sz w:val="24"/>
          <w:szCs w:val="24"/>
        </w:rPr>
        <w:t xml:space="preserve"> company letterhead)</w:t>
      </w:r>
    </w:p>
    <w:p w:rsidR="002A2B69" w:rsidRDefault="002A2B69" w:rsidP="00712114">
      <w:pPr>
        <w:spacing w:after="0"/>
        <w:rPr>
          <w:rFonts w:ascii="Arial" w:hAnsi="Arial" w:cs="Arial"/>
          <w:sz w:val="24"/>
          <w:szCs w:val="28"/>
        </w:rPr>
      </w:pPr>
    </w:p>
    <w:p w:rsidR="00E74A5B" w:rsidRDefault="00E74A5B" w:rsidP="00712114">
      <w:pPr>
        <w:spacing w:after="0"/>
        <w:rPr>
          <w:rFonts w:ascii="Arial" w:hAnsi="Arial" w:cs="Arial"/>
          <w:sz w:val="24"/>
          <w:szCs w:val="28"/>
        </w:rPr>
      </w:pPr>
    </w:p>
    <w:p w:rsidR="00E74A5B" w:rsidRDefault="00E74A5B" w:rsidP="00712114">
      <w:pPr>
        <w:spacing w:after="0"/>
        <w:rPr>
          <w:rFonts w:ascii="Arial" w:hAnsi="Arial" w:cs="Arial"/>
          <w:sz w:val="24"/>
          <w:szCs w:val="28"/>
        </w:rPr>
      </w:pPr>
    </w:p>
    <w:p w:rsidR="00E74A5B" w:rsidRDefault="00E74A5B" w:rsidP="00712114">
      <w:pPr>
        <w:spacing w:after="0"/>
        <w:rPr>
          <w:rFonts w:ascii="Arial" w:hAnsi="Arial" w:cs="Arial"/>
          <w:sz w:val="24"/>
          <w:szCs w:val="28"/>
        </w:rPr>
      </w:pPr>
    </w:p>
    <w:p w:rsidR="00E74A5B" w:rsidRDefault="00E74A5B" w:rsidP="00712114">
      <w:pPr>
        <w:spacing w:after="0"/>
        <w:rPr>
          <w:rFonts w:ascii="Arial" w:hAnsi="Arial" w:cs="Arial"/>
          <w:sz w:val="24"/>
          <w:szCs w:val="28"/>
        </w:rPr>
      </w:pPr>
    </w:p>
    <w:p w:rsidR="00E74A5B" w:rsidRDefault="00E74A5B" w:rsidP="00712114">
      <w:pPr>
        <w:spacing w:after="0"/>
        <w:rPr>
          <w:rFonts w:ascii="Arial" w:hAnsi="Arial" w:cs="Arial"/>
          <w:sz w:val="24"/>
          <w:szCs w:val="28"/>
        </w:rPr>
      </w:pPr>
    </w:p>
    <w:p w:rsidR="00771E1B" w:rsidRDefault="00771E1B" w:rsidP="00712114">
      <w:pPr>
        <w:spacing w:after="0"/>
        <w:rPr>
          <w:rFonts w:ascii="Arial" w:hAnsi="Arial" w:cs="Arial"/>
          <w:sz w:val="24"/>
          <w:szCs w:val="28"/>
        </w:rPr>
      </w:pPr>
    </w:p>
    <w:p w:rsidR="00771E1B" w:rsidRDefault="00771E1B" w:rsidP="00712114">
      <w:pPr>
        <w:spacing w:after="0"/>
        <w:rPr>
          <w:rFonts w:ascii="Arial" w:hAnsi="Arial" w:cs="Arial"/>
          <w:sz w:val="24"/>
          <w:szCs w:val="28"/>
        </w:rPr>
      </w:pPr>
    </w:p>
    <w:p w:rsidR="00E74A5B" w:rsidRDefault="00E74A5B" w:rsidP="00712114">
      <w:pPr>
        <w:spacing w:after="0"/>
        <w:rPr>
          <w:rFonts w:ascii="Arial" w:hAnsi="Arial" w:cs="Arial"/>
          <w:sz w:val="24"/>
          <w:szCs w:val="28"/>
        </w:rPr>
      </w:pPr>
    </w:p>
    <w:p w:rsidR="00E74A5B" w:rsidRDefault="00E74A5B" w:rsidP="00712114">
      <w:pPr>
        <w:spacing w:after="0"/>
        <w:rPr>
          <w:rFonts w:ascii="Arial" w:hAnsi="Arial" w:cs="Arial"/>
          <w:sz w:val="24"/>
          <w:szCs w:val="28"/>
        </w:rPr>
      </w:pPr>
    </w:p>
    <w:p w:rsidR="00EC34CE" w:rsidRDefault="00EC34CE" w:rsidP="00712114">
      <w:pPr>
        <w:spacing w:after="0"/>
        <w:rPr>
          <w:rFonts w:ascii="Arial" w:hAnsi="Arial" w:cs="Arial"/>
          <w:sz w:val="24"/>
          <w:szCs w:val="28"/>
        </w:rPr>
      </w:pPr>
    </w:p>
    <w:p w:rsidR="00EC34CE" w:rsidRDefault="00EC34CE" w:rsidP="00712114">
      <w:pPr>
        <w:spacing w:after="0"/>
        <w:rPr>
          <w:rFonts w:ascii="Arial" w:hAnsi="Arial" w:cs="Arial"/>
          <w:sz w:val="24"/>
          <w:szCs w:val="28"/>
        </w:rPr>
      </w:pPr>
    </w:p>
    <w:p w:rsidR="00D47B36" w:rsidRDefault="00D47B36" w:rsidP="00712114">
      <w:pPr>
        <w:spacing w:after="0"/>
        <w:rPr>
          <w:rFonts w:ascii="Arial" w:hAnsi="Arial" w:cs="Arial"/>
          <w:sz w:val="24"/>
          <w:szCs w:val="28"/>
        </w:rPr>
      </w:pPr>
    </w:p>
    <w:p w:rsidR="00D47B36" w:rsidRDefault="00D47B36" w:rsidP="00712114">
      <w:pPr>
        <w:spacing w:after="0"/>
        <w:rPr>
          <w:rFonts w:ascii="Arial" w:hAnsi="Arial" w:cs="Arial"/>
          <w:sz w:val="24"/>
          <w:szCs w:val="28"/>
        </w:rPr>
      </w:pPr>
    </w:p>
    <w:p w:rsidR="00D47B36" w:rsidRDefault="00D47B36" w:rsidP="00712114">
      <w:pPr>
        <w:spacing w:after="0"/>
        <w:rPr>
          <w:rFonts w:ascii="Arial" w:hAnsi="Arial" w:cs="Arial"/>
          <w:sz w:val="24"/>
          <w:szCs w:val="28"/>
        </w:rPr>
      </w:pPr>
    </w:p>
    <w:p w:rsidR="00B20CC1" w:rsidRDefault="00B20CC1" w:rsidP="00712114">
      <w:pPr>
        <w:spacing w:after="0"/>
        <w:rPr>
          <w:rFonts w:ascii="Arial" w:hAnsi="Arial" w:cs="Arial"/>
          <w:sz w:val="24"/>
          <w:szCs w:val="28"/>
        </w:rPr>
      </w:pPr>
    </w:p>
    <w:p w:rsidR="00B20CC1" w:rsidRDefault="00B20CC1" w:rsidP="00712114">
      <w:pPr>
        <w:spacing w:after="0"/>
        <w:rPr>
          <w:rFonts w:ascii="Arial" w:hAnsi="Arial" w:cs="Arial"/>
          <w:sz w:val="24"/>
          <w:szCs w:val="28"/>
        </w:rPr>
      </w:pPr>
    </w:p>
    <w:p w:rsidR="00B20CC1" w:rsidRDefault="00B20CC1" w:rsidP="00712114">
      <w:pPr>
        <w:spacing w:after="0"/>
        <w:rPr>
          <w:rFonts w:ascii="Arial" w:hAnsi="Arial" w:cs="Arial"/>
          <w:sz w:val="24"/>
          <w:szCs w:val="28"/>
        </w:rPr>
      </w:pPr>
    </w:p>
    <w:p w:rsidR="00D47B36" w:rsidRDefault="00D47B36" w:rsidP="00712114">
      <w:pPr>
        <w:spacing w:after="0"/>
        <w:rPr>
          <w:rFonts w:ascii="Arial" w:hAnsi="Arial" w:cs="Arial"/>
          <w:sz w:val="24"/>
          <w:szCs w:val="28"/>
        </w:rPr>
      </w:pPr>
    </w:p>
    <w:p w:rsidR="00D47B36" w:rsidRDefault="00D47B36" w:rsidP="00712114">
      <w:pPr>
        <w:spacing w:after="0"/>
        <w:rPr>
          <w:rFonts w:ascii="Arial" w:hAnsi="Arial" w:cs="Arial"/>
          <w:sz w:val="24"/>
          <w:szCs w:val="28"/>
        </w:rPr>
      </w:pPr>
    </w:p>
    <w:p w:rsidR="00D47B36" w:rsidRDefault="00D47B36" w:rsidP="00712114">
      <w:pPr>
        <w:spacing w:after="0"/>
        <w:rPr>
          <w:rFonts w:ascii="Arial" w:hAnsi="Arial" w:cs="Arial"/>
          <w:sz w:val="24"/>
          <w:szCs w:val="28"/>
        </w:rPr>
      </w:pPr>
    </w:p>
    <w:p w:rsidR="00D47B36" w:rsidRDefault="00D47B36" w:rsidP="00712114">
      <w:pPr>
        <w:spacing w:after="0"/>
        <w:rPr>
          <w:rFonts w:ascii="Arial" w:hAnsi="Arial" w:cs="Arial"/>
          <w:sz w:val="24"/>
          <w:szCs w:val="28"/>
        </w:rPr>
      </w:pPr>
    </w:p>
    <w:p w:rsidR="00EC34CE" w:rsidRDefault="00EC34CE" w:rsidP="00712114">
      <w:pPr>
        <w:spacing w:after="0"/>
        <w:rPr>
          <w:rFonts w:ascii="Arial" w:hAnsi="Arial" w:cs="Arial"/>
          <w:sz w:val="24"/>
          <w:szCs w:val="28"/>
        </w:rPr>
      </w:pPr>
    </w:p>
    <w:p w:rsidR="00EC34CE" w:rsidRDefault="00EC34CE" w:rsidP="00712114">
      <w:pPr>
        <w:spacing w:after="0"/>
        <w:rPr>
          <w:rFonts w:ascii="Arial" w:hAnsi="Arial" w:cs="Arial"/>
          <w:sz w:val="24"/>
          <w:szCs w:val="28"/>
        </w:rPr>
      </w:pPr>
    </w:p>
    <w:p w:rsidR="00E74A5B" w:rsidRDefault="00E74A5B" w:rsidP="00E74A5B">
      <w:pPr>
        <w:spacing w:after="0"/>
        <w:jc w:val="right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lastRenderedPageBreak/>
        <w:t>Date</w:t>
      </w:r>
      <w:proofErr w:type="gramStart"/>
      <w:r>
        <w:rPr>
          <w:rFonts w:ascii="Arial" w:hAnsi="Arial" w:cs="Arial"/>
          <w:sz w:val="24"/>
          <w:szCs w:val="28"/>
        </w:rPr>
        <w:t>:_</w:t>
      </w:r>
      <w:proofErr w:type="gramEnd"/>
      <w:r>
        <w:rPr>
          <w:rFonts w:ascii="Arial" w:hAnsi="Arial" w:cs="Arial"/>
          <w:sz w:val="24"/>
          <w:szCs w:val="28"/>
        </w:rPr>
        <w:t>________</w:t>
      </w:r>
    </w:p>
    <w:p w:rsidR="00E74A5B" w:rsidRDefault="00E74A5B" w:rsidP="00E74A5B">
      <w:pPr>
        <w:spacing w:after="0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To</w:t>
      </w:r>
    </w:p>
    <w:p w:rsidR="00E74A5B" w:rsidRDefault="00E74A5B" w:rsidP="00E74A5B">
      <w:pPr>
        <w:spacing w:after="0"/>
        <w:rPr>
          <w:rFonts w:ascii="Arial" w:hAnsi="Arial" w:cs="Arial"/>
          <w:sz w:val="24"/>
          <w:szCs w:val="28"/>
        </w:rPr>
      </w:pPr>
    </w:p>
    <w:p w:rsidR="00E74A5B" w:rsidRDefault="00E74A5B" w:rsidP="00E74A5B">
      <w:pPr>
        <w:spacing w:after="0"/>
        <w:rPr>
          <w:rFonts w:ascii="Arial" w:hAnsi="Arial" w:cs="Arial"/>
          <w:i/>
          <w:sz w:val="24"/>
          <w:szCs w:val="28"/>
        </w:rPr>
      </w:pP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i/>
          <w:sz w:val="24"/>
          <w:szCs w:val="28"/>
        </w:rPr>
        <w:t>The Project Director (E.W)</w:t>
      </w:r>
    </w:p>
    <w:p w:rsidR="00E74A5B" w:rsidRDefault="00E74A5B" w:rsidP="00BA6BFB">
      <w:pPr>
        <w:spacing w:after="0"/>
        <w:rPr>
          <w:rFonts w:ascii="Arial" w:hAnsi="Arial" w:cs="Arial"/>
          <w:i/>
          <w:sz w:val="24"/>
          <w:szCs w:val="28"/>
        </w:rPr>
      </w:pPr>
      <w:r>
        <w:rPr>
          <w:rFonts w:ascii="Arial" w:hAnsi="Arial" w:cs="Arial"/>
          <w:i/>
          <w:sz w:val="24"/>
          <w:szCs w:val="28"/>
        </w:rPr>
        <w:tab/>
      </w:r>
      <w:r>
        <w:rPr>
          <w:rFonts w:ascii="Arial" w:hAnsi="Arial" w:cs="Arial"/>
          <w:i/>
          <w:sz w:val="24"/>
          <w:szCs w:val="28"/>
        </w:rPr>
        <w:tab/>
      </w:r>
      <w:r w:rsidR="00BA6BFB">
        <w:rPr>
          <w:rFonts w:ascii="Arial" w:hAnsi="Arial" w:cs="Arial"/>
          <w:i/>
          <w:sz w:val="24"/>
          <w:szCs w:val="28"/>
        </w:rPr>
        <w:t>(PUMHSW) Shaheed Benazirabad.</w:t>
      </w:r>
    </w:p>
    <w:p w:rsidR="00E74A5B" w:rsidRDefault="00E74A5B" w:rsidP="00E74A5B">
      <w:pPr>
        <w:spacing w:after="0"/>
        <w:rPr>
          <w:rFonts w:ascii="Arial" w:hAnsi="Arial" w:cs="Arial"/>
          <w:i/>
          <w:sz w:val="24"/>
          <w:szCs w:val="28"/>
        </w:rPr>
      </w:pPr>
    </w:p>
    <w:p w:rsidR="00E74A5B" w:rsidRDefault="00E74A5B" w:rsidP="00E74A5B">
      <w:pPr>
        <w:spacing w:after="0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Dear Sir,</w:t>
      </w:r>
    </w:p>
    <w:p w:rsidR="00E74A5B" w:rsidRDefault="00E74A5B" w:rsidP="00E74A5B">
      <w:pPr>
        <w:spacing w:after="0"/>
        <w:rPr>
          <w:rFonts w:ascii="Arial" w:hAnsi="Arial" w:cs="Arial"/>
          <w:sz w:val="24"/>
          <w:szCs w:val="28"/>
        </w:rPr>
      </w:pPr>
    </w:p>
    <w:p w:rsidR="00E74A5B" w:rsidRDefault="00425D09" w:rsidP="00D84574">
      <w:pPr>
        <w:spacing w:after="0"/>
        <w:ind w:left="1440" w:hanging="1440"/>
        <w:jc w:val="both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>Subject:</w:t>
      </w:r>
      <w:r>
        <w:rPr>
          <w:rFonts w:ascii="Arial" w:hAnsi="Arial" w:cs="Arial"/>
          <w:b/>
          <w:sz w:val="24"/>
          <w:szCs w:val="28"/>
        </w:rPr>
        <w:tab/>
      </w:r>
      <w:r w:rsidR="00B20CC1">
        <w:rPr>
          <w:rFonts w:ascii="Arial" w:hAnsi="Arial" w:cs="Arial"/>
          <w:b/>
          <w:sz w:val="24"/>
          <w:szCs w:val="28"/>
        </w:rPr>
        <w:t xml:space="preserve">TECHNICAL PROPOSAL FOR </w:t>
      </w:r>
      <w:r w:rsidR="00D84574" w:rsidRPr="00D84574">
        <w:rPr>
          <w:rFonts w:ascii="Arial" w:hAnsi="Arial" w:cs="Arial"/>
          <w:b/>
          <w:color w:val="FF0000"/>
          <w:sz w:val="24"/>
          <w:szCs w:val="24"/>
        </w:rPr>
        <w:t>I.T RELATED ITEMS FOR</w:t>
      </w:r>
      <w:r w:rsidR="00D84574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r w:rsidR="00D84574" w:rsidRPr="00D84574">
        <w:rPr>
          <w:rFonts w:ascii="Arial" w:hAnsi="Arial" w:cs="Arial"/>
          <w:b/>
          <w:color w:val="FF0000"/>
          <w:sz w:val="24"/>
          <w:szCs w:val="24"/>
        </w:rPr>
        <w:t>ESTABLISHMENT OF I.T CENTRE AT OLD CAMPUS OF PUMHSW</w:t>
      </w:r>
      <w:r w:rsidR="00C4391D">
        <w:rPr>
          <w:rFonts w:ascii="Arial" w:hAnsi="Arial" w:cs="Arial"/>
          <w:b/>
          <w:sz w:val="24"/>
          <w:szCs w:val="28"/>
        </w:rPr>
        <w:t>.</w:t>
      </w:r>
    </w:p>
    <w:p w:rsidR="00C4391D" w:rsidRDefault="00C4391D" w:rsidP="00E74A5B">
      <w:pPr>
        <w:spacing w:after="0"/>
        <w:rPr>
          <w:rFonts w:ascii="Arial" w:hAnsi="Arial" w:cs="Arial"/>
          <w:b/>
          <w:sz w:val="24"/>
          <w:szCs w:val="28"/>
        </w:rPr>
      </w:pPr>
    </w:p>
    <w:p w:rsidR="00FA078D" w:rsidRDefault="00C4391D" w:rsidP="00FA078D">
      <w:pPr>
        <w:spacing w:after="60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ab/>
      </w:r>
      <w:proofErr w:type="gramStart"/>
      <w:r>
        <w:rPr>
          <w:rFonts w:ascii="Arial" w:hAnsi="Arial" w:cs="Arial"/>
          <w:sz w:val="24"/>
          <w:szCs w:val="28"/>
        </w:rPr>
        <w:t>I .....</w:t>
      </w:r>
      <w:r w:rsidR="00FA078D">
        <w:rPr>
          <w:rFonts w:ascii="Arial" w:hAnsi="Arial" w:cs="Arial"/>
          <w:sz w:val="24"/>
          <w:szCs w:val="28"/>
        </w:rPr>
        <w:t>.....................</w:t>
      </w:r>
      <w:proofErr w:type="gramEnd"/>
      <w:r w:rsidR="00FA078D">
        <w:rPr>
          <w:rFonts w:ascii="Arial" w:hAnsi="Arial" w:cs="Arial"/>
          <w:sz w:val="24"/>
          <w:szCs w:val="28"/>
        </w:rPr>
        <w:t xml:space="preserve"> </w:t>
      </w:r>
      <w:proofErr w:type="gramStart"/>
      <w:r w:rsidR="00FA078D">
        <w:rPr>
          <w:rFonts w:ascii="Arial" w:hAnsi="Arial" w:cs="Arial"/>
          <w:sz w:val="24"/>
          <w:szCs w:val="28"/>
        </w:rPr>
        <w:t>the</w:t>
      </w:r>
      <w:proofErr w:type="gramEnd"/>
      <w:r w:rsidR="00FA078D">
        <w:rPr>
          <w:rFonts w:ascii="Arial" w:hAnsi="Arial" w:cs="Arial"/>
          <w:sz w:val="24"/>
          <w:szCs w:val="28"/>
        </w:rPr>
        <w:t xml:space="preserve"> undersigned, being duly authorized to represent and act on behalf of..................... applies to be prequalified for the project cited above and enclose one (1) </w:t>
      </w:r>
      <w:r w:rsidR="00425D09">
        <w:rPr>
          <w:rFonts w:ascii="Arial" w:hAnsi="Arial" w:cs="Arial"/>
          <w:sz w:val="24"/>
          <w:szCs w:val="28"/>
        </w:rPr>
        <w:t>original</w:t>
      </w:r>
      <w:r w:rsidR="00FA078D">
        <w:rPr>
          <w:rFonts w:ascii="Arial" w:hAnsi="Arial" w:cs="Arial"/>
          <w:sz w:val="24"/>
          <w:szCs w:val="28"/>
        </w:rPr>
        <w:t xml:space="preserve"> together with one copy of Technical Proposal documents and declare the following:</w:t>
      </w:r>
    </w:p>
    <w:p w:rsidR="00FA078D" w:rsidRDefault="00FA078D" w:rsidP="00FA078D">
      <w:pPr>
        <w:spacing w:after="60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ab/>
        <w:t>(a)</w:t>
      </w:r>
      <w:r>
        <w:rPr>
          <w:rFonts w:ascii="Arial" w:hAnsi="Arial" w:cs="Arial"/>
          <w:sz w:val="24"/>
          <w:szCs w:val="28"/>
        </w:rPr>
        <w:tab/>
        <w:t xml:space="preserve">I have examined and have no reservations to the Document, including </w:t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  <w:t xml:space="preserve">Addenda No(s)..................................., issued in accordance with ITB </w:t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  <w:t>Clause 6.</w:t>
      </w:r>
    </w:p>
    <w:p w:rsidR="00FA078D" w:rsidRDefault="00FA078D" w:rsidP="00FA078D">
      <w:pPr>
        <w:spacing w:after="60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ab/>
        <w:t>(b)</w:t>
      </w:r>
      <w:r>
        <w:rPr>
          <w:rFonts w:ascii="Arial" w:hAnsi="Arial" w:cs="Arial"/>
          <w:sz w:val="24"/>
          <w:szCs w:val="28"/>
        </w:rPr>
        <w:tab/>
        <w:t xml:space="preserve">I understand that Procuring Agency may cancel the qualification process </w:t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  <w:t xml:space="preserve">at any time and that procuring Agency is not bound either to accept any </w:t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  <w:t xml:space="preserve">application that it may receive or to open financial proposals of technically </w:t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  <w:t>disqualified bidders, without incurring any liability to the Applicants.</w:t>
      </w:r>
    </w:p>
    <w:p w:rsidR="00FA078D" w:rsidRDefault="00FA078D" w:rsidP="00FA078D">
      <w:pPr>
        <w:spacing w:after="60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ab/>
        <w:t>(c)</w:t>
      </w:r>
      <w:r>
        <w:rPr>
          <w:rFonts w:ascii="Arial" w:hAnsi="Arial" w:cs="Arial"/>
          <w:sz w:val="24"/>
          <w:szCs w:val="28"/>
        </w:rPr>
        <w:tab/>
        <w:t xml:space="preserve">Bids by technically qualified applicants will be subject to verification of all </w:t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  <w:t>information submitted at the time of bidding;</w:t>
      </w:r>
    </w:p>
    <w:p w:rsidR="00FA078D" w:rsidRDefault="00FA078D" w:rsidP="00FA078D">
      <w:pPr>
        <w:spacing w:after="60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ab/>
        <w:t>(d)</w:t>
      </w:r>
      <w:r>
        <w:rPr>
          <w:rFonts w:ascii="Arial" w:hAnsi="Arial" w:cs="Arial"/>
          <w:sz w:val="24"/>
          <w:szCs w:val="28"/>
        </w:rPr>
        <w:tab/>
        <w:t xml:space="preserve">Agency reserves the right to amend the scope and value of any contract </w:t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  <w:t>under this project.</w:t>
      </w:r>
    </w:p>
    <w:p w:rsidR="00FA078D" w:rsidRDefault="00FA078D" w:rsidP="00FA078D">
      <w:pPr>
        <w:spacing w:after="60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>2.</w:t>
      </w: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 xml:space="preserve">The Procuring Agency and its authorized representative(s) may contact </w:t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  <w:t>the following person(s) for further information, if needed;</w:t>
      </w:r>
    </w:p>
    <w:p w:rsidR="00FA078D" w:rsidRDefault="00FA078D" w:rsidP="00FA078D">
      <w:pPr>
        <w:spacing w:after="60"/>
        <w:rPr>
          <w:rFonts w:ascii="Arial" w:hAnsi="Arial" w:cs="Arial"/>
          <w:b/>
          <w:sz w:val="24"/>
          <w:szCs w:val="28"/>
        </w:rPr>
      </w:pPr>
    </w:p>
    <w:p w:rsidR="00FA078D" w:rsidRDefault="00FA078D" w:rsidP="00FA078D">
      <w:pPr>
        <w:spacing w:after="60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>3.</w:t>
      </w: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>Person to be contacted:</w:t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  <w:t>Telephone:</w:t>
      </w:r>
    </w:p>
    <w:p w:rsidR="00FA078D" w:rsidRDefault="00FA078D" w:rsidP="00FA078D">
      <w:pPr>
        <w:spacing w:after="60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  <w:t xml:space="preserve">The undersigned declares that the statements and the information </w:t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  <w:t>provided are complete, true, and correct in every detail.</w:t>
      </w:r>
    </w:p>
    <w:p w:rsidR="00FA078D" w:rsidRDefault="00FA078D" w:rsidP="00FA078D">
      <w:pPr>
        <w:spacing w:after="60"/>
        <w:rPr>
          <w:rFonts w:ascii="Arial" w:hAnsi="Arial" w:cs="Arial"/>
          <w:sz w:val="24"/>
          <w:szCs w:val="28"/>
        </w:rPr>
      </w:pPr>
    </w:p>
    <w:p w:rsidR="00FA078D" w:rsidRDefault="00FA078D" w:rsidP="00FA078D">
      <w:pPr>
        <w:spacing w:after="60"/>
        <w:rPr>
          <w:rFonts w:ascii="Arial" w:hAnsi="Arial" w:cs="Arial"/>
          <w:sz w:val="24"/>
          <w:szCs w:val="28"/>
        </w:rPr>
      </w:pPr>
    </w:p>
    <w:p w:rsidR="00FA078D" w:rsidRDefault="00FA078D" w:rsidP="00FA078D">
      <w:pPr>
        <w:spacing w:after="60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  <w:t>Signed:</w:t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  <w:t>Name:</w:t>
      </w:r>
    </w:p>
    <w:p w:rsidR="00FA078D" w:rsidRDefault="00FA078D" w:rsidP="00FA078D">
      <w:pPr>
        <w:spacing w:after="60"/>
        <w:rPr>
          <w:rFonts w:ascii="Arial" w:hAnsi="Arial" w:cs="Arial"/>
          <w:sz w:val="24"/>
          <w:szCs w:val="28"/>
        </w:rPr>
      </w:pPr>
    </w:p>
    <w:p w:rsidR="00425D09" w:rsidRDefault="00425D09" w:rsidP="00FA078D">
      <w:pPr>
        <w:spacing w:after="60"/>
        <w:rPr>
          <w:rFonts w:ascii="Arial" w:hAnsi="Arial" w:cs="Arial"/>
          <w:b/>
          <w:sz w:val="24"/>
          <w:szCs w:val="28"/>
        </w:rPr>
      </w:pPr>
    </w:p>
    <w:p w:rsidR="00425D09" w:rsidRDefault="00425D09" w:rsidP="00FA078D">
      <w:pPr>
        <w:spacing w:after="60"/>
        <w:rPr>
          <w:rFonts w:ascii="Arial" w:hAnsi="Arial" w:cs="Arial"/>
          <w:b/>
          <w:sz w:val="24"/>
          <w:szCs w:val="28"/>
        </w:rPr>
      </w:pPr>
    </w:p>
    <w:p w:rsidR="00DC628D" w:rsidRDefault="00DC628D" w:rsidP="00FA078D">
      <w:pPr>
        <w:spacing w:after="60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lastRenderedPageBreak/>
        <w:t>A-II</w:t>
      </w:r>
    </w:p>
    <w:p w:rsidR="00DC628D" w:rsidRDefault="00DC628D" w:rsidP="00FA078D">
      <w:pPr>
        <w:spacing w:after="60"/>
        <w:rPr>
          <w:rFonts w:ascii="Arial" w:hAnsi="Arial" w:cs="Arial"/>
          <w:b/>
          <w:sz w:val="24"/>
          <w:szCs w:val="28"/>
        </w:rPr>
      </w:pPr>
    </w:p>
    <w:p w:rsidR="00DC628D" w:rsidRDefault="00DC628D" w:rsidP="00FA078D">
      <w:pPr>
        <w:spacing w:after="60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>1.</w:t>
      </w:r>
      <w:r>
        <w:rPr>
          <w:rFonts w:ascii="Arial" w:hAnsi="Arial" w:cs="Arial"/>
          <w:b/>
          <w:sz w:val="24"/>
          <w:szCs w:val="28"/>
        </w:rPr>
        <w:tab/>
        <w:t>Company Profile</w:t>
      </w:r>
      <w:r>
        <w:rPr>
          <w:rFonts w:ascii="Arial" w:hAnsi="Arial" w:cs="Arial"/>
          <w:b/>
          <w:sz w:val="24"/>
          <w:szCs w:val="28"/>
        </w:rPr>
        <w:tab/>
      </w:r>
    </w:p>
    <w:p w:rsidR="00DC628D" w:rsidRDefault="00DC628D" w:rsidP="00DC628D">
      <w:pPr>
        <w:spacing w:after="60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ab/>
        <w:t xml:space="preserve">          </w:t>
      </w:r>
      <w:r>
        <w:rPr>
          <w:rFonts w:ascii="Arial" w:hAnsi="Arial" w:cs="Arial"/>
          <w:sz w:val="24"/>
          <w:szCs w:val="28"/>
        </w:rPr>
        <w:t>Date: _------------------</w:t>
      </w:r>
      <w:r w:rsidR="00FA078D">
        <w:rPr>
          <w:rFonts w:ascii="Arial" w:hAnsi="Arial" w:cs="Arial"/>
          <w:b/>
          <w:sz w:val="24"/>
          <w:szCs w:val="28"/>
        </w:rPr>
        <w:tab/>
      </w:r>
    </w:p>
    <w:p w:rsidR="00DC628D" w:rsidRDefault="00DC628D" w:rsidP="00DC628D">
      <w:pPr>
        <w:spacing w:after="60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ab/>
        <w:t xml:space="preserve">       </w:t>
      </w:r>
      <w:r>
        <w:rPr>
          <w:rFonts w:ascii="Arial" w:hAnsi="Arial" w:cs="Arial"/>
          <w:sz w:val="24"/>
          <w:szCs w:val="28"/>
        </w:rPr>
        <w:t>Contract: -----------------</w:t>
      </w:r>
      <w:r w:rsidR="00FA078D">
        <w:rPr>
          <w:rFonts w:ascii="Arial" w:hAnsi="Arial" w:cs="Arial"/>
          <w:b/>
          <w:sz w:val="24"/>
          <w:szCs w:val="28"/>
        </w:rPr>
        <w:tab/>
      </w:r>
    </w:p>
    <w:p w:rsidR="00DC628D" w:rsidRDefault="00DC628D" w:rsidP="00DC628D">
      <w:pPr>
        <w:spacing w:after="60"/>
        <w:rPr>
          <w:rFonts w:ascii="Arial" w:hAnsi="Arial" w:cs="Arial"/>
          <w:b/>
          <w:sz w:val="24"/>
          <w:szCs w:val="28"/>
        </w:rPr>
      </w:pPr>
    </w:p>
    <w:p w:rsidR="00DC628D" w:rsidRDefault="00425D09" w:rsidP="00DC628D">
      <w:pPr>
        <w:spacing w:after="60"/>
        <w:rPr>
          <w:rFonts w:ascii="Arial" w:hAnsi="Arial" w:cs="Arial"/>
          <w:i/>
          <w:sz w:val="24"/>
          <w:szCs w:val="28"/>
        </w:rPr>
      </w:pPr>
      <w:r w:rsidRPr="00DC628D">
        <w:rPr>
          <w:rFonts w:ascii="Arial" w:hAnsi="Arial" w:cs="Arial"/>
          <w:i/>
          <w:sz w:val="24"/>
          <w:szCs w:val="28"/>
        </w:rPr>
        <w:t>All</w:t>
      </w:r>
      <w:r w:rsidR="00DC628D" w:rsidRPr="00DC628D">
        <w:rPr>
          <w:rFonts w:ascii="Arial" w:hAnsi="Arial" w:cs="Arial"/>
          <w:i/>
          <w:sz w:val="24"/>
          <w:szCs w:val="28"/>
        </w:rPr>
        <w:t xml:space="preserve"> individual firms and each partner of a joint venture applying for submission of Technical Proposal are requested to complete the information in this form</w:t>
      </w:r>
      <w:r w:rsidR="00DC628D">
        <w:rPr>
          <w:rFonts w:ascii="Arial" w:hAnsi="Arial" w:cs="Arial"/>
          <w:i/>
          <w:sz w:val="24"/>
          <w:szCs w:val="28"/>
        </w:rPr>
        <w:t>.</w:t>
      </w:r>
    </w:p>
    <w:p w:rsidR="00DC628D" w:rsidRDefault="00DC628D" w:rsidP="00DC628D">
      <w:pPr>
        <w:spacing w:after="60"/>
        <w:rPr>
          <w:rFonts w:ascii="Arial" w:hAnsi="Arial" w:cs="Arial"/>
          <w:i/>
          <w:sz w:val="24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8"/>
        <w:gridCol w:w="8568"/>
      </w:tblGrid>
      <w:tr w:rsidR="00672F82" w:rsidTr="00672F82">
        <w:tc>
          <w:tcPr>
            <w:tcW w:w="1008" w:type="dxa"/>
            <w:vAlign w:val="center"/>
          </w:tcPr>
          <w:p w:rsidR="00672F82" w:rsidRPr="00672F82" w:rsidRDefault="00672F82" w:rsidP="00672F82">
            <w:pPr>
              <w:spacing w:after="60"/>
              <w:jc w:val="center"/>
              <w:rPr>
                <w:rFonts w:ascii="Arial" w:hAnsi="Arial" w:cs="Arial"/>
                <w:sz w:val="24"/>
                <w:szCs w:val="28"/>
              </w:rPr>
            </w:pPr>
            <w:r w:rsidRPr="00672F82">
              <w:rPr>
                <w:rFonts w:ascii="Arial" w:hAnsi="Arial" w:cs="Arial"/>
                <w:sz w:val="24"/>
                <w:szCs w:val="28"/>
              </w:rPr>
              <w:t>1</w:t>
            </w:r>
            <w:r>
              <w:rPr>
                <w:rFonts w:ascii="Arial" w:hAnsi="Arial" w:cs="Arial"/>
                <w:sz w:val="24"/>
                <w:szCs w:val="28"/>
              </w:rPr>
              <w:t>.</w:t>
            </w:r>
          </w:p>
        </w:tc>
        <w:tc>
          <w:tcPr>
            <w:tcW w:w="8568" w:type="dxa"/>
            <w:vAlign w:val="center"/>
          </w:tcPr>
          <w:p w:rsidR="00672F82" w:rsidRDefault="00672F82" w:rsidP="00672F82">
            <w:pPr>
              <w:spacing w:after="240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Name of firm (legal):</w:t>
            </w:r>
          </w:p>
          <w:p w:rsidR="00672F82" w:rsidRPr="00672F82" w:rsidRDefault="00672F82" w:rsidP="00672F82">
            <w:pPr>
              <w:spacing w:after="240"/>
              <w:rPr>
                <w:rFonts w:ascii="Arial" w:hAnsi="Arial" w:cs="Arial"/>
                <w:i/>
                <w:sz w:val="24"/>
                <w:szCs w:val="28"/>
              </w:rPr>
            </w:pPr>
            <w:r w:rsidRPr="00672F82">
              <w:rPr>
                <w:rFonts w:ascii="Arial" w:hAnsi="Arial" w:cs="Arial"/>
                <w:i/>
                <w:sz w:val="24"/>
                <w:szCs w:val="28"/>
              </w:rPr>
              <w:t>(In case of Joint Venture (JV), legal name of each partner:</w:t>
            </w:r>
          </w:p>
        </w:tc>
      </w:tr>
      <w:tr w:rsidR="00672F82" w:rsidTr="00672F82">
        <w:tc>
          <w:tcPr>
            <w:tcW w:w="1008" w:type="dxa"/>
            <w:vAlign w:val="center"/>
          </w:tcPr>
          <w:p w:rsidR="00672F82" w:rsidRPr="00672F82" w:rsidRDefault="00672F82" w:rsidP="00672F82">
            <w:pPr>
              <w:spacing w:after="60"/>
              <w:jc w:val="center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2.</w:t>
            </w:r>
          </w:p>
        </w:tc>
        <w:tc>
          <w:tcPr>
            <w:tcW w:w="8568" w:type="dxa"/>
            <w:vAlign w:val="center"/>
          </w:tcPr>
          <w:p w:rsidR="00672F82" w:rsidRDefault="00672F82" w:rsidP="00672F82">
            <w:pPr>
              <w:spacing w:after="240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Nature of Business:</w:t>
            </w:r>
          </w:p>
          <w:p w:rsidR="00672F82" w:rsidRDefault="00672F82" w:rsidP="00672F82">
            <w:pPr>
              <w:spacing w:after="60"/>
              <w:rPr>
                <w:rFonts w:ascii="Arial" w:hAnsi="Arial" w:cs="Arial"/>
                <w:i/>
                <w:sz w:val="24"/>
                <w:szCs w:val="28"/>
              </w:rPr>
            </w:pPr>
            <w:r>
              <w:rPr>
                <w:rFonts w:ascii="Arial" w:hAnsi="Arial" w:cs="Arial"/>
                <w:i/>
                <w:sz w:val="24"/>
                <w:szCs w:val="28"/>
              </w:rPr>
              <w:t xml:space="preserve">(Whether the firm is a Corporation, </w:t>
            </w:r>
            <w:r w:rsidR="00621097">
              <w:rPr>
                <w:rFonts w:ascii="Arial" w:hAnsi="Arial" w:cs="Arial"/>
                <w:i/>
                <w:sz w:val="24"/>
                <w:szCs w:val="28"/>
              </w:rPr>
              <w:t>Partnership</w:t>
            </w:r>
            <w:r>
              <w:rPr>
                <w:rFonts w:ascii="Arial" w:hAnsi="Arial" w:cs="Arial"/>
                <w:i/>
                <w:sz w:val="24"/>
                <w:szCs w:val="28"/>
              </w:rPr>
              <w:t>, Trust etc.)</w:t>
            </w:r>
          </w:p>
          <w:p w:rsidR="00672F82" w:rsidRPr="00672F82" w:rsidRDefault="00672F82" w:rsidP="00672F82">
            <w:pPr>
              <w:spacing w:after="60"/>
              <w:rPr>
                <w:rFonts w:ascii="Arial" w:hAnsi="Arial" w:cs="Arial"/>
                <w:i/>
                <w:sz w:val="24"/>
                <w:szCs w:val="28"/>
              </w:rPr>
            </w:pPr>
            <w:r>
              <w:rPr>
                <w:rFonts w:ascii="Arial" w:hAnsi="Arial" w:cs="Arial"/>
                <w:i/>
                <w:sz w:val="24"/>
                <w:szCs w:val="28"/>
              </w:rPr>
              <w:t>(In case of Consortium; whether Lead Consortium Member is a Corporation, Partnership, Trust etc.)</w:t>
            </w:r>
          </w:p>
        </w:tc>
      </w:tr>
      <w:tr w:rsidR="00672F82" w:rsidTr="00672F82">
        <w:trPr>
          <w:trHeight w:val="611"/>
        </w:trPr>
        <w:tc>
          <w:tcPr>
            <w:tcW w:w="1008" w:type="dxa"/>
            <w:vAlign w:val="center"/>
          </w:tcPr>
          <w:p w:rsidR="00672F82" w:rsidRDefault="00672F82" w:rsidP="00672F82">
            <w:pPr>
              <w:spacing w:after="60"/>
              <w:jc w:val="center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3.</w:t>
            </w:r>
          </w:p>
        </w:tc>
        <w:tc>
          <w:tcPr>
            <w:tcW w:w="8568" w:type="dxa"/>
            <w:vAlign w:val="bottom"/>
          </w:tcPr>
          <w:p w:rsidR="00672F82" w:rsidRDefault="00672F82" w:rsidP="00672F82">
            <w:pPr>
              <w:spacing w:after="240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Head Office Address:</w:t>
            </w:r>
          </w:p>
        </w:tc>
      </w:tr>
      <w:tr w:rsidR="00672F82" w:rsidTr="00672F82">
        <w:trPr>
          <w:trHeight w:val="611"/>
        </w:trPr>
        <w:tc>
          <w:tcPr>
            <w:tcW w:w="1008" w:type="dxa"/>
            <w:vAlign w:val="center"/>
          </w:tcPr>
          <w:p w:rsidR="00672F82" w:rsidRDefault="00672F82" w:rsidP="00672F82">
            <w:pPr>
              <w:spacing w:after="60"/>
              <w:jc w:val="center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4.</w:t>
            </w:r>
          </w:p>
        </w:tc>
        <w:tc>
          <w:tcPr>
            <w:tcW w:w="8568" w:type="dxa"/>
            <w:vAlign w:val="bottom"/>
          </w:tcPr>
          <w:p w:rsidR="00672F82" w:rsidRDefault="00672F82" w:rsidP="00672F82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Telephone</w:t>
            </w:r>
          </w:p>
          <w:p w:rsidR="00672F82" w:rsidRDefault="00672F82" w:rsidP="00672F82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Fax numbers:</w:t>
            </w:r>
          </w:p>
          <w:p w:rsidR="00672F82" w:rsidRDefault="00672F82" w:rsidP="00672F82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E-mail address:</w:t>
            </w:r>
          </w:p>
        </w:tc>
      </w:tr>
      <w:tr w:rsidR="00672F82" w:rsidTr="00672F82">
        <w:trPr>
          <w:trHeight w:val="611"/>
        </w:trPr>
        <w:tc>
          <w:tcPr>
            <w:tcW w:w="1008" w:type="dxa"/>
            <w:vAlign w:val="center"/>
          </w:tcPr>
          <w:p w:rsidR="00672F82" w:rsidRDefault="00672F82" w:rsidP="00672F82">
            <w:pPr>
              <w:spacing w:after="60"/>
              <w:jc w:val="center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5.</w:t>
            </w:r>
          </w:p>
        </w:tc>
        <w:tc>
          <w:tcPr>
            <w:tcW w:w="8568" w:type="dxa"/>
            <w:vAlign w:val="bottom"/>
          </w:tcPr>
          <w:p w:rsidR="00672F82" w:rsidRDefault="00672F82" w:rsidP="00672F82">
            <w:pPr>
              <w:spacing w:after="120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Place of Incorporation/Registration:</w:t>
            </w:r>
          </w:p>
          <w:p w:rsidR="00672F82" w:rsidRDefault="00672F82" w:rsidP="00672F82">
            <w:pPr>
              <w:spacing w:after="120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Year of incorporation/registration:</w:t>
            </w:r>
          </w:p>
        </w:tc>
      </w:tr>
      <w:tr w:rsidR="00672F82" w:rsidTr="000B3CE0">
        <w:trPr>
          <w:trHeight w:val="611"/>
        </w:trPr>
        <w:tc>
          <w:tcPr>
            <w:tcW w:w="1008" w:type="dxa"/>
            <w:tcBorders>
              <w:bottom w:val="single" w:sz="4" w:space="0" w:color="000000" w:themeColor="text1"/>
            </w:tcBorders>
            <w:vAlign w:val="center"/>
          </w:tcPr>
          <w:p w:rsidR="00672F82" w:rsidRDefault="00672F82" w:rsidP="00672F82">
            <w:pPr>
              <w:spacing w:after="60"/>
              <w:jc w:val="center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6.</w:t>
            </w:r>
          </w:p>
        </w:tc>
        <w:tc>
          <w:tcPr>
            <w:tcW w:w="8568" w:type="dxa"/>
            <w:vAlign w:val="bottom"/>
          </w:tcPr>
          <w:p w:rsidR="00672F82" w:rsidRDefault="00672F82" w:rsidP="00672F82">
            <w:pPr>
              <w:spacing w:after="120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Applicant's authorized representative:</w:t>
            </w:r>
          </w:p>
          <w:p w:rsidR="00672F82" w:rsidRDefault="00672F82" w:rsidP="00672F82">
            <w:pPr>
              <w:spacing w:after="120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Telephone</w:t>
            </w:r>
          </w:p>
          <w:p w:rsidR="00672F82" w:rsidRDefault="00672F82" w:rsidP="00672F82">
            <w:pPr>
              <w:spacing w:after="120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Fax numbers:</w:t>
            </w:r>
          </w:p>
          <w:p w:rsidR="00672F82" w:rsidRDefault="00672F82" w:rsidP="00672F82">
            <w:pPr>
              <w:spacing w:after="120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E-mail address:</w:t>
            </w:r>
          </w:p>
        </w:tc>
      </w:tr>
      <w:tr w:rsidR="00672F82" w:rsidTr="000B3CE0">
        <w:trPr>
          <w:trHeight w:val="611"/>
        </w:trPr>
        <w:tc>
          <w:tcPr>
            <w:tcW w:w="1008" w:type="dxa"/>
            <w:tcBorders>
              <w:bottom w:val="nil"/>
            </w:tcBorders>
            <w:vAlign w:val="bottom"/>
          </w:tcPr>
          <w:p w:rsidR="00672F82" w:rsidRDefault="00672F82" w:rsidP="000B3CE0">
            <w:pPr>
              <w:spacing w:after="60"/>
              <w:jc w:val="center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7.</w:t>
            </w:r>
          </w:p>
        </w:tc>
        <w:tc>
          <w:tcPr>
            <w:tcW w:w="8568" w:type="dxa"/>
            <w:vAlign w:val="bottom"/>
          </w:tcPr>
          <w:p w:rsidR="000B3CE0" w:rsidRDefault="000B3CE0" w:rsidP="000B3CE0">
            <w:pPr>
              <w:spacing w:after="120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NATIONALITY OF OWNERS.</w:t>
            </w:r>
          </w:p>
        </w:tc>
      </w:tr>
      <w:tr w:rsidR="000B3CE0" w:rsidTr="000B3CE0">
        <w:trPr>
          <w:trHeight w:val="611"/>
        </w:trPr>
        <w:tc>
          <w:tcPr>
            <w:tcW w:w="1008" w:type="dxa"/>
            <w:tcBorders>
              <w:top w:val="nil"/>
            </w:tcBorders>
            <w:vAlign w:val="center"/>
          </w:tcPr>
          <w:p w:rsidR="000B3CE0" w:rsidRDefault="000B3CE0" w:rsidP="00672F82">
            <w:pPr>
              <w:spacing w:after="60"/>
              <w:jc w:val="center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8568" w:type="dxa"/>
            <w:vAlign w:val="bottom"/>
          </w:tcPr>
          <w:p w:rsidR="000B3CE0" w:rsidRDefault="000B3CE0" w:rsidP="00672F82">
            <w:pPr>
              <w:spacing w:after="120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Name:                                                                           Country:</w:t>
            </w:r>
          </w:p>
        </w:tc>
      </w:tr>
    </w:tbl>
    <w:p w:rsidR="00FA078D" w:rsidRDefault="00FA078D" w:rsidP="00DC628D">
      <w:pPr>
        <w:spacing w:after="60"/>
        <w:rPr>
          <w:rFonts w:ascii="Arial" w:hAnsi="Arial" w:cs="Arial"/>
          <w:b/>
          <w:i/>
          <w:sz w:val="24"/>
          <w:szCs w:val="28"/>
        </w:rPr>
      </w:pPr>
      <w:r w:rsidRPr="00DC628D">
        <w:rPr>
          <w:rFonts w:ascii="Arial" w:hAnsi="Arial" w:cs="Arial"/>
          <w:b/>
          <w:i/>
          <w:sz w:val="24"/>
          <w:szCs w:val="28"/>
        </w:rPr>
        <w:tab/>
      </w:r>
    </w:p>
    <w:p w:rsidR="00FD1878" w:rsidRDefault="00FD1878" w:rsidP="00DC628D">
      <w:pPr>
        <w:spacing w:after="60"/>
        <w:rPr>
          <w:rFonts w:ascii="Arial" w:hAnsi="Arial" w:cs="Arial"/>
          <w:b/>
          <w:i/>
          <w:sz w:val="24"/>
          <w:szCs w:val="28"/>
        </w:rPr>
      </w:pPr>
    </w:p>
    <w:p w:rsidR="00FD1878" w:rsidRDefault="00FD1878" w:rsidP="00DC628D">
      <w:pPr>
        <w:spacing w:after="60"/>
        <w:rPr>
          <w:rFonts w:ascii="Arial" w:hAnsi="Arial" w:cs="Arial"/>
          <w:b/>
          <w:i/>
          <w:sz w:val="24"/>
          <w:szCs w:val="28"/>
        </w:rPr>
      </w:pPr>
    </w:p>
    <w:p w:rsidR="00FD1878" w:rsidRDefault="00FD1878" w:rsidP="00DC628D">
      <w:pPr>
        <w:spacing w:after="60"/>
        <w:rPr>
          <w:rFonts w:ascii="Arial" w:hAnsi="Arial" w:cs="Arial"/>
          <w:b/>
          <w:i/>
          <w:sz w:val="24"/>
          <w:szCs w:val="28"/>
        </w:rPr>
      </w:pPr>
    </w:p>
    <w:p w:rsidR="00FD1878" w:rsidRDefault="00FD1878" w:rsidP="00DC628D">
      <w:pPr>
        <w:spacing w:after="60"/>
        <w:rPr>
          <w:rFonts w:ascii="Arial" w:hAnsi="Arial" w:cs="Arial"/>
          <w:b/>
          <w:i/>
          <w:sz w:val="24"/>
          <w:szCs w:val="28"/>
        </w:rPr>
      </w:pPr>
    </w:p>
    <w:p w:rsidR="00FD1878" w:rsidRDefault="00FD1878" w:rsidP="00FD1878">
      <w:pPr>
        <w:spacing w:after="60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lastRenderedPageBreak/>
        <w:t>A-III</w:t>
      </w:r>
    </w:p>
    <w:p w:rsidR="00FD1878" w:rsidRDefault="00FD1878" w:rsidP="00FD1878">
      <w:pPr>
        <w:spacing w:after="60"/>
        <w:rPr>
          <w:rFonts w:ascii="Arial" w:hAnsi="Arial" w:cs="Arial"/>
          <w:b/>
          <w:sz w:val="24"/>
          <w:szCs w:val="28"/>
        </w:rPr>
      </w:pPr>
    </w:p>
    <w:p w:rsidR="00FD1878" w:rsidRDefault="00FD1878" w:rsidP="00FD1878">
      <w:pPr>
        <w:spacing w:after="0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>2.</w:t>
      </w:r>
      <w:r>
        <w:rPr>
          <w:rFonts w:ascii="Arial" w:hAnsi="Arial" w:cs="Arial"/>
          <w:b/>
          <w:sz w:val="24"/>
          <w:szCs w:val="28"/>
        </w:rPr>
        <w:tab/>
        <w:t>General Experience Record</w:t>
      </w:r>
    </w:p>
    <w:p w:rsidR="00FD1878" w:rsidRDefault="00FD1878" w:rsidP="00FD1878">
      <w:pPr>
        <w:spacing w:after="0"/>
        <w:rPr>
          <w:rFonts w:ascii="Arial" w:hAnsi="Arial" w:cs="Arial"/>
          <w:b/>
          <w:sz w:val="24"/>
          <w:szCs w:val="28"/>
        </w:rPr>
      </w:pPr>
    </w:p>
    <w:p w:rsidR="00FD1878" w:rsidRDefault="00FD1878" w:rsidP="00FD1878">
      <w:pPr>
        <w:spacing w:after="0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ab/>
        <w:t>(i)</w:t>
      </w:r>
      <w:r>
        <w:rPr>
          <w:rFonts w:ascii="Arial" w:hAnsi="Arial" w:cs="Arial"/>
          <w:b/>
          <w:sz w:val="24"/>
          <w:szCs w:val="28"/>
        </w:rPr>
        <w:tab/>
        <w:t xml:space="preserve">Details of Contracts of Similar Nature and Complexity completed </w:t>
      </w: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ab/>
        <w:t>over last 05 years</w:t>
      </w:r>
    </w:p>
    <w:p w:rsidR="007E3158" w:rsidRPr="007E3158" w:rsidRDefault="007E3158" w:rsidP="00FD1878">
      <w:pPr>
        <w:spacing w:after="0"/>
        <w:rPr>
          <w:rFonts w:ascii="Arial" w:hAnsi="Arial" w:cs="Arial"/>
          <w:b/>
          <w:sz w:val="10"/>
          <w:szCs w:val="28"/>
        </w:rPr>
      </w:pPr>
    </w:p>
    <w:tbl>
      <w:tblPr>
        <w:tblStyle w:val="TableGrid"/>
        <w:tblW w:w="9632" w:type="dxa"/>
        <w:tblLook w:val="04A0" w:firstRow="1" w:lastRow="0" w:firstColumn="1" w:lastColumn="0" w:noHBand="0" w:noVBand="1"/>
      </w:tblPr>
      <w:tblGrid>
        <w:gridCol w:w="2898"/>
        <w:gridCol w:w="1374"/>
        <w:gridCol w:w="1268"/>
        <w:gridCol w:w="1358"/>
        <w:gridCol w:w="1448"/>
        <w:gridCol w:w="1286"/>
      </w:tblGrid>
      <w:tr w:rsidR="0075426E" w:rsidTr="0075426E">
        <w:trPr>
          <w:trHeight w:val="440"/>
        </w:trPr>
        <w:tc>
          <w:tcPr>
            <w:tcW w:w="28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Sr. No.</w:t>
            </w:r>
          </w:p>
        </w:tc>
        <w:tc>
          <w:tcPr>
            <w:tcW w:w="137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1</w:t>
            </w:r>
          </w:p>
        </w:tc>
        <w:tc>
          <w:tcPr>
            <w:tcW w:w="126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2</w:t>
            </w:r>
          </w:p>
        </w:tc>
        <w:tc>
          <w:tcPr>
            <w:tcW w:w="13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3</w:t>
            </w:r>
          </w:p>
        </w:tc>
        <w:tc>
          <w:tcPr>
            <w:tcW w:w="144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4</w:t>
            </w:r>
          </w:p>
        </w:tc>
        <w:tc>
          <w:tcPr>
            <w:tcW w:w="128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5</w:t>
            </w:r>
          </w:p>
        </w:tc>
      </w:tr>
      <w:tr w:rsidR="007E3158" w:rsidTr="0075426E">
        <w:trPr>
          <w:trHeight w:val="1070"/>
        </w:trPr>
        <w:tc>
          <w:tcPr>
            <w:tcW w:w="289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Name of Contract:</w:t>
            </w:r>
          </w:p>
        </w:tc>
        <w:tc>
          <w:tcPr>
            <w:tcW w:w="1374" w:type="dxa"/>
            <w:tcBorders>
              <w:top w:val="single" w:sz="12" w:space="0" w:color="auto"/>
            </w:tcBorders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68" w:type="dxa"/>
            <w:tcBorders>
              <w:top w:val="single" w:sz="12" w:space="0" w:color="auto"/>
            </w:tcBorders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358" w:type="dxa"/>
            <w:tcBorders>
              <w:top w:val="single" w:sz="12" w:space="0" w:color="auto"/>
            </w:tcBorders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448" w:type="dxa"/>
            <w:tcBorders>
              <w:top w:val="single" w:sz="12" w:space="0" w:color="auto"/>
            </w:tcBorders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8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7E3158" w:rsidTr="0075426E">
        <w:trPr>
          <w:trHeight w:val="1070"/>
        </w:trPr>
        <w:tc>
          <w:tcPr>
            <w:tcW w:w="2898" w:type="dxa"/>
            <w:tcBorders>
              <w:left w:val="single" w:sz="12" w:space="0" w:color="auto"/>
            </w:tcBorders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Country</w:t>
            </w:r>
          </w:p>
        </w:tc>
        <w:tc>
          <w:tcPr>
            <w:tcW w:w="1374" w:type="dxa"/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68" w:type="dxa"/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358" w:type="dxa"/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448" w:type="dxa"/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86" w:type="dxa"/>
            <w:tcBorders>
              <w:right w:val="single" w:sz="12" w:space="0" w:color="auto"/>
            </w:tcBorders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7E3158" w:rsidTr="0075426E">
        <w:trPr>
          <w:trHeight w:val="1160"/>
        </w:trPr>
        <w:tc>
          <w:tcPr>
            <w:tcW w:w="2898" w:type="dxa"/>
            <w:tcBorders>
              <w:left w:val="single" w:sz="12" w:space="0" w:color="auto"/>
            </w:tcBorders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Name of Procuring</w:t>
            </w:r>
          </w:p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Agency With</w:t>
            </w:r>
          </w:p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Address, Tele, Fax</w:t>
            </w:r>
          </w:p>
        </w:tc>
        <w:tc>
          <w:tcPr>
            <w:tcW w:w="1374" w:type="dxa"/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68" w:type="dxa"/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358" w:type="dxa"/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448" w:type="dxa"/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86" w:type="dxa"/>
            <w:tcBorders>
              <w:right w:val="single" w:sz="12" w:space="0" w:color="auto"/>
            </w:tcBorders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7E3158" w:rsidTr="0075426E">
        <w:trPr>
          <w:trHeight w:val="1160"/>
        </w:trPr>
        <w:tc>
          <w:tcPr>
            <w:tcW w:w="2898" w:type="dxa"/>
            <w:tcBorders>
              <w:left w:val="single" w:sz="12" w:space="0" w:color="auto"/>
            </w:tcBorders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Nature of works and special features relevant to the contract for which applied:</w:t>
            </w:r>
          </w:p>
        </w:tc>
        <w:tc>
          <w:tcPr>
            <w:tcW w:w="1374" w:type="dxa"/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68" w:type="dxa"/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358" w:type="dxa"/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448" w:type="dxa"/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86" w:type="dxa"/>
            <w:tcBorders>
              <w:right w:val="single" w:sz="12" w:space="0" w:color="auto"/>
            </w:tcBorders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7E3158" w:rsidTr="0075426E">
        <w:trPr>
          <w:trHeight w:val="1160"/>
        </w:trPr>
        <w:tc>
          <w:tcPr>
            <w:tcW w:w="2898" w:type="dxa"/>
            <w:tcBorders>
              <w:left w:val="single" w:sz="12" w:space="0" w:color="auto"/>
            </w:tcBorders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 xml:space="preserve">Contact Role </w:t>
            </w:r>
          </w:p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(Mention: Sole, Sub Contractor or Partner in a Joint Venture).</w:t>
            </w:r>
          </w:p>
        </w:tc>
        <w:tc>
          <w:tcPr>
            <w:tcW w:w="1374" w:type="dxa"/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68" w:type="dxa"/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358" w:type="dxa"/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448" w:type="dxa"/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86" w:type="dxa"/>
            <w:tcBorders>
              <w:right w:val="single" w:sz="12" w:space="0" w:color="auto"/>
            </w:tcBorders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7E3158" w:rsidTr="0075426E">
        <w:trPr>
          <w:trHeight w:val="1160"/>
        </w:trPr>
        <w:tc>
          <w:tcPr>
            <w:tcW w:w="2898" w:type="dxa"/>
            <w:tcBorders>
              <w:left w:val="single" w:sz="12" w:space="0" w:color="auto"/>
            </w:tcBorders>
            <w:vAlign w:val="center"/>
          </w:tcPr>
          <w:p w:rsidR="007E3158" w:rsidRDefault="0075426E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Value of the total contract in Pak/Rs:</w:t>
            </w:r>
          </w:p>
        </w:tc>
        <w:tc>
          <w:tcPr>
            <w:tcW w:w="1374" w:type="dxa"/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68" w:type="dxa"/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358" w:type="dxa"/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448" w:type="dxa"/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86" w:type="dxa"/>
            <w:tcBorders>
              <w:right w:val="single" w:sz="12" w:space="0" w:color="auto"/>
            </w:tcBorders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75426E" w:rsidTr="0075426E">
        <w:trPr>
          <w:trHeight w:val="1160"/>
        </w:trPr>
        <w:tc>
          <w:tcPr>
            <w:tcW w:w="2898" w:type="dxa"/>
            <w:tcBorders>
              <w:left w:val="single" w:sz="12" w:space="0" w:color="auto"/>
            </w:tcBorders>
            <w:vAlign w:val="center"/>
          </w:tcPr>
          <w:p w:rsidR="0075426E" w:rsidRDefault="0075426E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Date of Award:</w:t>
            </w:r>
          </w:p>
        </w:tc>
        <w:tc>
          <w:tcPr>
            <w:tcW w:w="1374" w:type="dxa"/>
            <w:vAlign w:val="center"/>
          </w:tcPr>
          <w:p w:rsidR="0075426E" w:rsidRDefault="0075426E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68" w:type="dxa"/>
            <w:vAlign w:val="center"/>
          </w:tcPr>
          <w:p w:rsidR="0075426E" w:rsidRDefault="0075426E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358" w:type="dxa"/>
            <w:vAlign w:val="center"/>
          </w:tcPr>
          <w:p w:rsidR="0075426E" w:rsidRDefault="0075426E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448" w:type="dxa"/>
            <w:vAlign w:val="center"/>
          </w:tcPr>
          <w:p w:rsidR="0075426E" w:rsidRDefault="0075426E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86" w:type="dxa"/>
            <w:tcBorders>
              <w:right w:val="single" w:sz="12" w:space="0" w:color="auto"/>
            </w:tcBorders>
            <w:vAlign w:val="center"/>
          </w:tcPr>
          <w:p w:rsidR="0075426E" w:rsidRDefault="0075426E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75426E" w:rsidTr="0075426E">
        <w:trPr>
          <w:trHeight w:val="1160"/>
        </w:trPr>
        <w:tc>
          <w:tcPr>
            <w:tcW w:w="289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75426E" w:rsidRDefault="0075426E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Date of Completion</w:t>
            </w:r>
          </w:p>
        </w:tc>
        <w:tc>
          <w:tcPr>
            <w:tcW w:w="1374" w:type="dxa"/>
            <w:tcBorders>
              <w:bottom w:val="single" w:sz="12" w:space="0" w:color="auto"/>
            </w:tcBorders>
            <w:vAlign w:val="center"/>
          </w:tcPr>
          <w:p w:rsidR="0075426E" w:rsidRDefault="0075426E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68" w:type="dxa"/>
            <w:tcBorders>
              <w:bottom w:val="single" w:sz="12" w:space="0" w:color="auto"/>
            </w:tcBorders>
            <w:vAlign w:val="center"/>
          </w:tcPr>
          <w:p w:rsidR="0075426E" w:rsidRDefault="0075426E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358" w:type="dxa"/>
            <w:tcBorders>
              <w:bottom w:val="single" w:sz="12" w:space="0" w:color="auto"/>
            </w:tcBorders>
            <w:vAlign w:val="center"/>
          </w:tcPr>
          <w:p w:rsidR="0075426E" w:rsidRDefault="0075426E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448" w:type="dxa"/>
            <w:tcBorders>
              <w:bottom w:val="single" w:sz="12" w:space="0" w:color="auto"/>
            </w:tcBorders>
            <w:vAlign w:val="center"/>
          </w:tcPr>
          <w:p w:rsidR="0075426E" w:rsidRDefault="0075426E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8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75426E" w:rsidRDefault="0075426E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</w:tbl>
    <w:p w:rsidR="00FD1878" w:rsidRDefault="00FD1878" w:rsidP="00FD1878">
      <w:pPr>
        <w:spacing w:after="0"/>
        <w:rPr>
          <w:rFonts w:ascii="Arial" w:hAnsi="Arial" w:cs="Arial"/>
          <w:b/>
          <w:sz w:val="24"/>
          <w:szCs w:val="28"/>
        </w:rPr>
      </w:pPr>
    </w:p>
    <w:p w:rsidR="00D84574" w:rsidRDefault="00D84574" w:rsidP="00FD1878">
      <w:pPr>
        <w:spacing w:after="0"/>
        <w:rPr>
          <w:rFonts w:ascii="Arial" w:hAnsi="Arial" w:cs="Arial"/>
          <w:b/>
          <w:sz w:val="24"/>
          <w:szCs w:val="28"/>
        </w:rPr>
      </w:pPr>
    </w:p>
    <w:p w:rsidR="00FA078D" w:rsidRDefault="00FA078D" w:rsidP="00FA078D">
      <w:pPr>
        <w:spacing w:after="60"/>
        <w:rPr>
          <w:rFonts w:ascii="Arial" w:hAnsi="Arial" w:cs="Arial"/>
          <w:sz w:val="24"/>
          <w:szCs w:val="28"/>
        </w:rPr>
      </w:pPr>
    </w:p>
    <w:p w:rsidR="00082065" w:rsidRDefault="00082065" w:rsidP="00082065">
      <w:pPr>
        <w:spacing w:after="120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lastRenderedPageBreak/>
        <w:tab/>
        <w:t>(ii)</w:t>
      </w:r>
      <w:r>
        <w:rPr>
          <w:rFonts w:ascii="Arial" w:hAnsi="Arial" w:cs="Arial"/>
          <w:b/>
          <w:sz w:val="24"/>
          <w:szCs w:val="28"/>
        </w:rPr>
        <w:tab/>
        <w:t>Projects of similar nature and complexity in hand.</w:t>
      </w:r>
    </w:p>
    <w:p w:rsidR="00082065" w:rsidRPr="00082065" w:rsidRDefault="00082065" w:rsidP="00082065">
      <w:pPr>
        <w:spacing w:after="120"/>
        <w:rPr>
          <w:rFonts w:ascii="Arial" w:hAnsi="Arial" w:cs="Arial"/>
          <w:i/>
          <w:sz w:val="24"/>
          <w:szCs w:val="28"/>
        </w:rPr>
      </w:pPr>
      <w:r w:rsidRPr="00082065">
        <w:rPr>
          <w:rFonts w:ascii="Arial" w:hAnsi="Arial" w:cs="Arial"/>
          <w:b/>
          <w:i/>
          <w:sz w:val="24"/>
          <w:szCs w:val="28"/>
        </w:rPr>
        <w:tab/>
      </w:r>
      <w:r w:rsidRPr="00082065">
        <w:rPr>
          <w:rFonts w:ascii="Arial" w:hAnsi="Arial" w:cs="Arial"/>
          <w:b/>
          <w:i/>
          <w:sz w:val="24"/>
          <w:szCs w:val="28"/>
        </w:rPr>
        <w:tab/>
      </w:r>
      <w:r w:rsidRPr="00082065">
        <w:rPr>
          <w:rFonts w:ascii="Arial" w:hAnsi="Arial" w:cs="Arial"/>
          <w:i/>
          <w:sz w:val="24"/>
          <w:szCs w:val="28"/>
        </w:rPr>
        <w:t xml:space="preserve">Firms/Contractor and each partner of the joint venture should provide </w:t>
      </w:r>
      <w:r>
        <w:rPr>
          <w:rFonts w:ascii="Arial" w:hAnsi="Arial" w:cs="Arial"/>
          <w:i/>
          <w:sz w:val="24"/>
          <w:szCs w:val="28"/>
        </w:rPr>
        <w:tab/>
      </w:r>
      <w:r>
        <w:rPr>
          <w:rFonts w:ascii="Arial" w:hAnsi="Arial" w:cs="Arial"/>
          <w:i/>
          <w:sz w:val="24"/>
          <w:szCs w:val="28"/>
        </w:rPr>
        <w:tab/>
      </w:r>
      <w:r>
        <w:rPr>
          <w:rFonts w:ascii="Arial" w:hAnsi="Arial" w:cs="Arial"/>
          <w:i/>
          <w:sz w:val="24"/>
          <w:szCs w:val="28"/>
        </w:rPr>
        <w:tab/>
      </w:r>
      <w:r w:rsidRPr="00082065">
        <w:rPr>
          <w:rFonts w:ascii="Arial" w:hAnsi="Arial" w:cs="Arial"/>
          <w:i/>
          <w:sz w:val="24"/>
          <w:szCs w:val="28"/>
        </w:rPr>
        <w:t xml:space="preserve">information on their current commitments on all contracts that have been </w:t>
      </w:r>
      <w:r>
        <w:rPr>
          <w:rFonts w:ascii="Arial" w:hAnsi="Arial" w:cs="Arial"/>
          <w:i/>
          <w:sz w:val="24"/>
          <w:szCs w:val="28"/>
        </w:rPr>
        <w:tab/>
      </w:r>
      <w:r>
        <w:rPr>
          <w:rFonts w:ascii="Arial" w:hAnsi="Arial" w:cs="Arial"/>
          <w:i/>
          <w:sz w:val="24"/>
          <w:szCs w:val="28"/>
        </w:rPr>
        <w:tab/>
      </w:r>
      <w:r>
        <w:rPr>
          <w:rFonts w:ascii="Arial" w:hAnsi="Arial" w:cs="Arial"/>
          <w:i/>
          <w:sz w:val="24"/>
          <w:szCs w:val="28"/>
        </w:rPr>
        <w:tab/>
      </w:r>
      <w:r w:rsidRPr="00082065">
        <w:rPr>
          <w:rFonts w:ascii="Arial" w:hAnsi="Arial" w:cs="Arial"/>
          <w:i/>
          <w:sz w:val="24"/>
          <w:szCs w:val="28"/>
        </w:rPr>
        <w:t xml:space="preserve">awarded, or for which a letter of intent or acceptance has been received, </w:t>
      </w:r>
      <w:r>
        <w:rPr>
          <w:rFonts w:ascii="Arial" w:hAnsi="Arial" w:cs="Arial"/>
          <w:i/>
          <w:sz w:val="24"/>
          <w:szCs w:val="28"/>
        </w:rPr>
        <w:tab/>
      </w:r>
      <w:r>
        <w:rPr>
          <w:rFonts w:ascii="Arial" w:hAnsi="Arial" w:cs="Arial"/>
          <w:i/>
          <w:sz w:val="24"/>
          <w:szCs w:val="28"/>
        </w:rPr>
        <w:tab/>
      </w:r>
      <w:r>
        <w:rPr>
          <w:rFonts w:ascii="Arial" w:hAnsi="Arial" w:cs="Arial"/>
          <w:i/>
          <w:sz w:val="24"/>
          <w:szCs w:val="28"/>
        </w:rPr>
        <w:tab/>
      </w:r>
      <w:r w:rsidRPr="00082065">
        <w:rPr>
          <w:rFonts w:ascii="Arial" w:hAnsi="Arial" w:cs="Arial"/>
          <w:i/>
          <w:sz w:val="24"/>
          <w:szCs w:val="28"/>
        </w:rPr>
        <w:t xml:space="preserve">or for contracts approaching completion, but for which substantial </w:t>
      </w:r>
      <w:r>
        <w:rPr>
          <w:rFonts w:ascii="Arial" w:hAnsi="Arial" w:cs="Arial"/>
          <w:i/>
          <w:sz w:val="24"/>
          <w:szCs w:val="28"/>
        </w:rPr>
        <w:tab/>
      </w:r>
      <w:r>
        <w:rPr>
          <w:rFonts w:ascii="Arial" w:hAnsi="Arial" w:cs="Arial"/>
          <w:i/>
          <w:sz w:val="24"/>
          <w:szCs w:val="28"/>
        </w:rPr>
        <w:tab/>
      </w:r>
      <w:r>
        <w:rPr>
          <w:rFonts w:ascii="Arial" w:hAnsi="Arial" w:cs="Arial"/>
          <w:i/>
          <w:sz w:val="24"/>
          <w:szCs w:val="28"/>
        </w:rPr>
        <w:tab/>
      </w:r>
      <w:r>
        <w:rPr>
          <w:rFonts w:ascii="Arial" w:hAnsi="Arial" w:cs="Arial"/>
          <w:i/>
          <w:sz w:val="24"/>
          <w:szCs w:val="28"/>
        </w:rPr>
        <w:tab/>
      </w:r>
      <w:r w:rsidRPr="00082065">
        <w:rPr>
          <w:rFonts w:ascii="Arial" w:hAnsi="Arial" w:cs="Arial"/>
          <w:i/>
          <w:sz w:val="24"/>
          <w:szCs w:val="28"/>
        </w:rPr>
        <w:t>Completion Certificate has yet to be issued.</w:t>
      </w:r>
    </w:p>
    <w:p w:rsidR="0075426E" w:rsidRDefault="0075426E" w:rsidP="00FA078D">
      <w:pPr>
        <w:spacing w:after="60"/>
        <w:rPr>
          <w:rFonts w:ascii="Arial" w:hAnsi="Arial" w:cs="Arial"/>
          <w:sz w:val="24"/>
          <w:szCs w:val="28"/>
        </w:rPr>
      </w:pPr>
    </w:p>
    <w:tbl>
      <w:tblPr>
        <w:tblStyle w:val="TableGrid"/>
        <w:tblW w:w="9711" w:type="dxa"/>
        <w:tblLook w:val="04A0" w:firstRow="1" w:lastRow="0" w:firstColumn="1" w:lastColumn="0" w:noHBand="0" w:noVBand="1"/>
      </w:tblPr>
      <w:tblGrid>
        <w:gridCol w:w="2268"/>
        <w:gridCol w:w="1440"/>
        <w:gridCol w:w="1350"/>
        <w:gridCol w:w="2160"/>
        <w:gridCol w:w="2493"/>
      </w:tblGrid>
      <w:tr w:rsidR="00082065" w:rsidTr="00082065">
        <w:trPr>
          <w:trHeight w:val="1241"/>
        </w:trPr>
        <w:tc>
          <w:tcPr>
            <w:tcW w:w="22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082065" w:rsidRPr="00082065" w:rsidRDefault="00082065" w:rsidP="00FA078D">
            <w:pPr>
              <w:spacing w:after="60"/>
              <w:rPr>
                <w:rFonts w:ascii="Arial" w:hAnsi="Arial" w:cs="Arial"/>
                <w:b/>
                <w:sz w:val="24"/>
                <w:szCs w:val="28"/>
              </w:rPr>
            </w:pPr>
            <w:r w:rsidRPr="00082065">
              <w:rPr>
                <w:rFonts w:ascii="Arial" w:hAnsi="Arial" w:cs="Arial"/>
                <w:b/>
                <w:sz w:val="24"/>
                <w:szCs w:val="28"/>
              </w:rPr>
              <w:t>Name of Contract</w:t>
            </w:r>
          </w:p>
        </w:tc>
        <w:tc>
          <w:tcPr>
            <w:tcW w:w="1440" w:type="dxa"/>
            <w:tcBorders>
              <w:top w:val="single" w:sz="18" w:space="0" w:color="auto"/>
              <w:bottom w:val="single" w:sz="18" w:space="0" w:color="auto"/>
            </w:tcBorders>
          </w:tcPr>
          <w:p w:rsidR="00082065" w:rsidRPr="00082065" w:rsidRDefault="00082065" w:rsidP="00FA078D">
            <w:pPr>
              <w:spacing w:after="60"/>
              <w:rPr>
                <w:rFonts w:ascii="Arial" w:hAnsi="Arial" w:cs="Arial"/>
                <w:b/>
                <w:sz w:val="24"/>
                <w:szCs w:val="28"/>
              </w:rPr>
            </w:pPr>
            <w:r w:rsidRPr="00082065">
              <w:rPr>
                <w:rFonts w:ascii="Arial" w:hAnsi="Arial" w:cs="Arial"/>
                <w:b/>
                <w:sz w:val="24"/>
                <w:szCs w:val="28"/>
              </w:rPr>
              <w:t>Value of Contract</w:t>
            </w:r>
          </w:p>
        </w:tc>
        <w:tc>
          <w:tcPr>
            <w:tcW w:w="1350" w:type="dxa"/>
            <w:tcBorders>
              <w:top w:val="single" w:sz="18" w:space="0" w:color="auto"/>
              <w:bottom w:val="single" w:sz="18" w:space="0" w:color="auto"/>
            </w:tcBorders>
          </w:tcPr>
          <w:p w:rsidR="00082065" w:rsidRPr="00082065" w:rsidRDefault="00082065" w:rsidP="00FA078D">
            <w:pPr>
              <w:spacing w:after="60"/>
              <w:rPr>
                <w:rFonts w:ascii="Arial" w:hAnsi="Arial" w:cs="Arial"/>
                <w:b/>
                <w:sz w:val="24"/>
                <w:szCs w:val="28"/>
              </w:rPr>
            </w:pPr>
            <w:r w:rsidRPr="00082065">
              <w:rPr>
                <w:rFonts w:ascii="Arial" w:hAnsi="Arial" w:cs="Arial"/>
                <w:b/>
                <w:sz w:val="24"/>
                <w:szCs w:val="28"/>
              </w:rPr>
              <w:t>Name of Procuring Agency</w:t>
            </w:r>
          </w:p>
        </w:tc>
        <w:tc>
          <w:tcPr>
            <w:tcW w:w="2160" w:type="dxa"/>
            <w:tcBorders>
              <w:top w:val="single" w:sz="18" w:space="0" w:color="auto"/>
              <w:bottom w:val="single" w:sz="18" w:space="0" w:color="auto"/>
            </w:tcBorders>
          </w:tcPr>
          <w:p w:rsidR="00082065" w:rsidRPr="00082065" w:rsidRDefault="00082065" w:rsidP="00FA078D">
            <w:pPr>
              <w:spacing w:after="60"/>
              <w:rPr>
                <w:rFonts w:ascii="Arial" w:hAnsi="Arial" w:cs="Arial"/>
                <w:b/>
                <w:sz w:val="24"/>
                <w:szCs w:val="28"/>
              </w:rPr>
            </w:pPr>
            <w:r w:rsidRPr="00082065">
              <w:rPr>
                <w:rFonts w:ascii="Arial" w:hAnsi="Arial" w:cs="Arial"/>
                <w:b/>
                <w:sz w:val="24"/>
                <w:szCs w:val="28"/>
              </w:rPr>
              <w:t>Value of Outstanding work (Equivalent Pak Rs. Millions)</w:t>
            </w:r>
          </w:p>
        </w:tc>
        <w:tc>
          <w:tcPr>
            <w:tcW w:w="2493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82065" w:rsidRPr="00082065" w:rsidRDefault="00082065" w:rsidP="00FA078D">
            <w:pPr>
              <w:spacing w:after="60"/>
              <w:rPr>
                <w:rFonts w:ascii="Arial" w:hAnsi="Arial" w:cs="Arial"/>
                <w:b/>
                <w:sz w:val="24"/>
                <w:szCs w:val="28"/>
              </w:rPr>
            </w:pPr>
            <w:r w:rsidRPr="00082065">
              <w:rPr>
                <w:rFonts w:ascii="Arial" w:hAnsi="Arial" w:cs="Arial"/>
                <w:b/>
                <w:sz w:val="24"/>
                <w:szCs w:val="28"/>
              </w:rPr>
              <w:t>Estimated Completion Date</w:t>
            </w:r>
          </w:p>
        </w:tc>
      </w:tr>
      <w:tr w:rsidR="00082065" w:rsidTr="00082065">
        <w:trPr>
          <w:trHeight w:val="1241"/>
        </w:trPr>
        <w:tc>
          <w:tcPr>
            <w:tcW w:w="2268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082065" w:rsidRPr="00082065" w:rsidRDefault="00082065" w:rsidP="00082065">
            <w:pPr>
              <w:spacing w:after="6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1.</w:t>
            </w:r>
          </w:p>
        </w:tc>
        <w:tc>
          <w:tcPr>
            <w:tcW w:w="1440" w:type="dxa"/>
            <w:tcBorders>
              <w:top w:val="single" w:sz="18" w:space="0" w:color="auto"/>
            </w:tcBorders>
          </w:tcPr>
          <w:p w:rsidR="00082065" w:rsidRPr="00082065" w:rsidRDefault="00082065" w:rsidP="00FA078D">
            <w:pPr>
              <w:spacing w:after="60"/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350" w:type="dxa"/>
            <w:tcBorders>
              <w:top w:val="single" w:sz="18" w:space="0" w:color="auto"/>
            </w:tcBorders>
          </w:tcPr>
          <w:p w:rsidR="00082065" w:rsidRPr="00082065" w:rsidRDefault="00082065" w:rsidP="00FA078D">
            <w:pPr>
              <w:spacing w:after="60"/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2160" w:type="dxa"/>
            <w:tcBorders>
              <w:top w:val="single" w:sz="18" w:space="0" w:color="auto"/>
            </w:tcBorders>
          </w:tcPr>
          <w:p w:rsidR="00082065" w:rsidRPr="00082065" w:rsidRDefault="00082065" w:rsidP="00FA078D">
            <w:pPr>
              <w:spacing w:after="60"/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2493" w:type="dxa"/>
            <w:tcBorders>
              <w:top w:val="single" w:sz="18" w:space="0" w:color="auto"/>
              <w:right w:val="single" w:sz="18" w:space="0" w:color="auto"/>
            </w:tcBorders>
          </w:tcPr>
          <w:p w:rsidR="00082065" w:rsidRPr="00082065" w:rsidRDefault="00082065" w:rsidP="00FA078D">
            <w:pPr>
              <w:spacing w:after="60"/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082065" w:rsidTr="00082065">
        <w:trPr>
          <w:trHeight w:val="1241"/>
        </w:trPr>
        <w:tc>
          <w:tcPr>
            <w:tcW w:w="2268" w:type="dxa"/>
            <w:tcBorders>
              <w:left w:val="single" w:sz="18" w:space="0" w:color="auto"/>
            </w:tcBorders>
            <w:vAlign w:val="center"/>
          </w:tcPr>
          <w:p w:rsidR="00082065" w:rsidRDefault="00082065" w:rsidP="00082065">
            <w:pPr>
              <w:spacing w:after="6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2.</w:t>
            </w:r>
          </w:p>
        </w:tc>
        <w:tc>
          <w:tcPr>
            <w:tcW w:w="1440" w:type="dxa"/>
          </w:tcPr>
          <w:p w:rsidR="00082065" w:rsidRPr="00082065" w:rsidRDefault="00082065" w:rsidP="00FA078D">
            <w:pPr>
              <w:spacing w:after="60"/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350" w:type="dxa"/>
          </w:tcPr>
          <w:p w:rsidR="00082065" w:rsidRPr="00082065" w:rsidRDefault="00082065" w:rsidP="00FA078D">
            <w:pPr>
              <w:spacing w:after="60"/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2160" w:type="dxa"/>
          </w:tcPr>
          <w:p w:rsidR="00082065" w:rsidRPr="00082065" w:rsidRDefault="00082065" w:rsidP="00FA078D">
            <w:pPr>
              <w:spacing w:after="60"/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2493" w:type="dxa"/>
            <w:tcBorders>
              <w:right w:val="single" w:sz="18" w:space="0" w:color="auto"/>
            </w:tcBorders>
          </w:tcPr>
          <w:p w:rsidR="00082065" w:rsidRPr="00082065" w:rsidRDefault="00082065" w:rsidP="00FA078D">
            <w:pPr>
              <w:spacing w:after="60"/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082065" w:rsidTr="00082065">
        <w:trPr>
          <w:trHeight w:val="1241"/>
        </w:trPr>
        <w:tc>
          <w:tcPr>
            <w:tcW w:w="2268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082065" w:rsidRDefault="00082065" w:rsidP="00082065">
            <w:pPr>
              <w:spacing w:after="6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3.</w:t>
            </w:r>
          </w:p>
        </w:tc>
        <w:tc>
          <w:tcPr>
            <w:tcW w:w="1440" w:type="dxa"/>
            <w:tcBorders>
              <w:bottom w:val="single" w:sz="18" w:space="0" w:color="auto"/>
            </w:tcBorders>
          </w:tcPr>
          <w:p w:rsidR="00082065" w:rsidRPr="00082065" w:rsidRDefault="00082065" w:rsidP="00FA078D">
            <w:pPr>
              <w:spacing w:after="60"/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350" w:type="dxa"/>
            <w:tcBorders>
              <w:bottom w:val="single" w:sz="18" w:space="0" w:color="auto"/>
            </w:tcBorders>
          </w:tcPr>
          <w:p w:rsidR="00082065" w:rsidRPr="00082065" w:rsidRDefault="00082065" w:rsidP="00FA078D">
            <w:pPr>
              <w:spacing w:after="60"/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2160" w:type="dxa"/>
            <w:tcBorders>
              <w:bottom w:val="single" w:sz="18" w:space="0" w:color="auto"/>
            </w:tcBorders>
          </w:tcPr>
          <w:p w:rsidR="00082065" w:rsidRPr="00082065" w:rsidRDefault="00082065" w:rsidP="00FA078D">
            <w:pPr>
              <w:spacing w:after="60"/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2493" w:type="dxa"/>
            <w:tcBorders>
              <w:bottom w:val="single" w:sz="18" w:space="0" w:color="auto"/>
              <w:right w:val="single" w:sz="18" w:space="0" w:color="auto"/>
            </w:tcBorders>
          </w:tcPr>
          <w:p w:rsidR="00082065" w:rsidRPr="00082065" w:rsidRDefault="00082065" w:rsidP="00FA078D">
            <w:pPr>
              <w:spacing w:after="60"/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</w:tbl>
    <w:p w:rsidR="00082065" w:rsidRPr="00C4391D" w:rsidRDefault="00082065" w:rsidP="00FA078D">
      <w:pPr>
        <w:spacing w:after="60"/>
        <w:rPr>
          <w:rFonts w:ascii="Arial" w:hAnsi="Arial" w:cs="Arial"/>
          <w:sz w:val="24"/>
          <w:szCs w:val="28"/>
        </w:rPr>
      </w:pPr>
    </w:p>
    <w:p w:rsidR="00712114" w:rsidRPr="00E92F7E" w:rsidRDefault="00712114" w:rsidP="00E92F7E">
      <w:pPr>
        <w:spacing w:after="120"/>
        <w:jc w:val="center"/>
        <w:rPr>
          <w:rFonts w:ascii="Arial" w:hAnsi="Arial" w:cs="Arial"/>
          <w:i/>
          <w:sz w:val="24"/>
          <w:szCs w:val="28"/>
        </w:rPr>
      </w:pPr>
    </w:p>
    <w:p w:rsidR="00BB0010" w:rsidRPr="00BB0010" w:rsidRDefault="00BB0010" w:rsidP="00BB0010">
      <w:pPr>
        <w:spacing w:after="0"/>
        <w:rPr>
          <w:rFonts w:ascii="Arial" w:hAnsi="Arial" w:cs="Arial"/>
          <w:b/>
          <w:sz w:val="24"/>
          <w:szCs w:val="28"/>
        </w:rPr>
      </w:pPr>
    </w:p>
    <w:p w:rsidR="0042045A" w:rsidRDefault="0042045A" w:rsidP="00C468C8">
      <w:pPr>
        <w:spacing w:after="120"/>
        <w:jc w:val="center"/>
        <w:rPr>
          <w:rFonts w:ascii="Arial" w:hAnsi="Arial" w:cs="Arial"/>
        </w:rPr>
      </w:pPr>
    </w:p>
    <w:p w:rsidR="00D92A28" w:rsidRDefault="00D92A28" w:rsidP="00C468C8">
      <w:pPr>
        <w:spacing w:after="120"/>
        <w:jc w:val="center"/>
        <w:rPr>
          <w:rFonts w:ascii="Arial" w:hAnsi="Arial" w:cs="Arial"/>
        </w:rPr>
      </w:pPr>
    </w:p>
    <w:p w:rsidR="00D92A28" w:rsidRDefault="00D92A28" w:rsidP="00C468C8">
      <w:pPr>
        <w:spacing w:after="120"/>
        <w:jc w:val="center"/>
        <w:rPr>
          <w:rFonts w:ascii="Arial" w:hAnsi="Arial" w:cs="Arial"/>
        </w:rPr>
      </w:pPr>
    </w:p>
    <w:p w:rsidR="00D92A28" w:rsidRDefault="00D92A28" w:rsidP="00C468C8">
      <w:pPr>
        <w:spacing w:after="120"/>
        <w:jc w:val="center"/>
        <w:rPr>
          <w:rFonts w:ascii="Arial" w:hAnsi="Arial" w:cs="Arial"/>
        </w:rPr>
      </w:pPr>
    </w:p>
    <w:p w:rsidR="00D92A28" w:rsidRDefault="00D92A28" w:rsidP="00C468C8">
      <w:pPr>
        <w:spacing w:after="120"/>
        <w:jc w:val="center"/>
        <w:rPr>
          <w:rFonts w:ascii="Arial" w:hAnsi="Arial" w:cs="Arial"/>
        </w:rPr>
      </w:pPr>
    </w:p>
    <w:p w:rsidR="00D92A28" w:rsidRDefault="00D92A28" w:rsidP="00C468C8">
      <w:pPr>
        <w:spacing w:after="120"/>
        <w:jc w:val="center"/>
        <w:rPr>
          <w:rFonts w:ascii="Arial" w:hAnsi="Arial" w:cs="Arial"/>
        </w:rPr>
      </w:pPr>
    </w:p>
    <w:p w:rsidR="00D92A28" w:rsidRDefault="00D92A28" w:rsidP="00C468C8">
      <w:pPr>
        <w:spacing w:after="120"/>
        <w:jc w:val="center"/>
        <w:rPr>
          <w:rFonts w:ascii="Arial" w:hAnsi="Arial" w:cs="Arial"/>
        </w:rPr>
      </w:pPr>
    </w:p>
    <w:p w:rsidR="00D92A28" w:rsidRDefault="00D92A28" w:rsidP="00C468C8">
      <w:pPr>
        <w:spacing w:after="120"/>
        <w:jc w:val="center"/>
        <w:rPr>
          <w:rFonts w:ascii="Arial" w:hAnsi="Arial" w:cs="Arial"/>
        </w:rPr>
      </w:pPr>
    </w:p>
    <w:p w:rsidR="00D92A28" w:rsidRDefault="00D92A28" w:rsidP="00D92A28">
      <w:pPr>
        <w:tabs>
          <w:tab w:val="left" w:pos="2174"/>
        </w:tabs>
        <w:spacing w:after="60"/>
        <w:rPr>
          <w:rFonts w:ascii="Arial" w:hAnsi="Arial" w:cs="Arial"/>
          <w:b/>
          <w:sz w:val="24"/>
          <w:szCs w:val="28"/>
        </w:rPr>
      </w:pPr>
    </w:p>
    <w:p w:rsidR="00D92A28" w:rsidRDefault="00D92A28" w:rsidP="00D92A28">
      <w:pPr>
        <w:spacing w:after="0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lastRenderedPageBreak/>
        <w:tab/>
        <w:t>(iii)</w:t>
      </w:r>
      <w:r>
        <w:rPr>
          <w:rFonts w:ascii="Arial" w:hAnsi="Arial" w:cs="Arial"/>
          <w:b/>
          <w:sz w:val="24"/>
          <w:szCs w:val="28"/>
        </w:rPr>
        <w:tab/>
        <w:t xml:space="preserve">Projects executed </w:t>
      </w:r>
      <w:r w:rsidR="00E91A2D">
        <w:rPr>
          <w:rFonts w:ascii="Arial" w:hAnsi="Arial" w:cs="Arial"/>
          <w:b/>
          <w:sz w:val="24"/>
          <w:szCs w:val="28"/>
        </w:rPr>
        <w:t xml:space="preserve">in similar geographical conditions in last five (5) </w:t>
      </w:r>
      <w:r w:rsidR="00E91A2D">
        <w:rPr>
          <w:rFonts w:ascii="Arial" w:hAnsi="Arial" w:cs="Arial"/>
          <w:b/>
          <w:sz w:val="24"/>
          <w:szCs w:val="28"/>
        </w:rPr>
        <w:tab/>
      </w:r>
      <w:r w:rsidR="00E91A2D">
        <w:rPr>
          <w:rFonts w:ascii="Arial" w:hAnsi="Arial" w:cs="Arial"/>
          <w:b/>
          <w:sz w:val="24"/>
          <w:szCs w:val="28"/>
        </w:rPr>
        <w:tab/>
      </w:r>
      <w:r w:rsidR="00E91A2D">
        <w:rPr>
          <w:rFonts w:ascii="Arial" w:hAnsi="Arial" w:cs="Arial"/>
          <w:b/>
          <w:sz w:val="24"/>
          <w:szCs w:val="28"/>
        </w:rPr>
        <w:tab/>
        <w:t>years.</w:t>
      </w:r>
    </w:p>
    <w:p w:rsidR="00E91A2D" w:rsidRDefault="00E91A2D" w:rsidP="00D92A28">
      <w:pPr>
        <w:spacing w:after="0"/>
        <w:rPr>
          <w:rFonts w:ascii="Arial" w:hAnsi="Arial" w:cs="Arial"/>
          <w:b/>
          <w:sz w:val="24"/>
          <w:szCs w:val="28"/>
        </w:rPr>
      </w:pPr>
    </w:p>
    <w:p w:rsidR="00D92A28" w:rsidRPr="007E3158" w:rsidRDefault="00D92A28" w:rsidP="00D92A28">
      <w:pPr>
        <w:spacing w:after="0"/>
        <w:rPr>
          <w:rFonts w:ascii="Arial" w:hAnsi="Arial" w:cs="Arial"/>
          <w:b/>
          <w:sz w:val="10"/>
          <w:szCs w:val="28"/>
        </w:rPr>
      </w:pPr>
    </w:p>
    <w:tbl>
      <w:tblPr>
        <w:tblStyle w:val="TableGrid"/>
        <w:tblW w:w="9632" w:type="dxa"/>
        <w:tblLook w:val="04A0" w:firstRow="1" w:lastRow="0" w:firstColumn="1" w:lastColumn="0" w:noHBand="0" w:noVBand="1"/>
      </w:tblPr>
      <w:tblGrid>
        <w:gridCol w:w="2898"/>
        <w:gridCol w:w="1374"/>
        <w:gridCol w:w="1268"/>
        <w:gridCol w:w="1358"/>
        <w:gridCol w:w="1448"/>
        <w:gridCol w:w="1286"/>
      </w:tblGrid>
      <w:tr w:rsidR="00D92A28" w:rsidTr="002A286F">
        <w:trPr>
          <w:trHeight w:val="440"/>
        </w:trPr>
        <w:tc>
          <w:tcPr>
            <w:tcW w:w="28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Sr. No.</w:t>
            </w:r>
          </w:p>
        </w:tc>
        <w:tc>
          <w:tcPr>
            <w:tcW w:w="137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1</w:t>
            </w:r>
          </w:p>
        </w:tc>
        <w:tc>
          <w:tcPr>
            <w:tcW w:w="126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2</w:t>
            </w:r>
          </w:p>
        </w:tc>
        <w:tc>
          <w:tcPr>
            <w:tcW w:w="13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3</w:t>
            </w:r>
          </w:p>
        </w:tc>
        <w:tc>
          <w:tcPr>
            <w:tcW w:w="144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4</w:t>
            </w:r>
          </w:p>
        </w:tc>
        <w:tc>
          <w:tcPr>
            <w:tcW w:w="128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5</w:t>
            </w:r>
          </w:p>
        </w:tc>
      </w:tr>
      <w:tr w:rsidR="00D92A28" w:rsidTr="002A286F">
        <w:trPr>
          <w:trHeight w:val="1070"/>
        </w:trPr>
        <w:tc>
          <w:tcPr>
            <w:tcW w:w="289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Name of Contract:</w:t>
            </w:r>
          </w:p>
        </w:tc>
        <w:tc>
          <w:tcPr>
            <w:tcW w:w="1374" w:type="dxa"/>
            <w:tcBorders>
              <w:top w:val="single" w:sz="12" w:space="0" w:color="auto"/>
            </w:tcBorders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68" w:type="dxa"/>
            <w:tcBorders>
              <w:top w:val="single" w:sz="12" w:space="0" w:color="auto"/>
            </w:tcBorders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358" w:type="dxa"/>
            <w:tcBorders>
              <w:top w:val="single" w:sz="12" w:space="0" w:color="auto"/>
            </w:tcBorders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448" w:type="dxa"/>
            <w:tcBorders>
              <w:top w:val="single" w:sz="12" w:space="0" w:color="auto"/>
            </w:tcBorders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8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D92A28" w:rsidTr="002A286F">
        <w:trPr>
          <w:trHeight w:val="1070"/>
        </w:trPr>
        <w:tc>
          <w:tcPr>
            <w:tcW w:w="2898" w:type="dxa"/>
            <w:tcBorders>
              <w:left w:val="single" w:sz="12" w:space="0" w:color="auto"/>
            </w:tcBorders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Country</w:t>
            </w:r>
            <w:r w:rsidR="00E91A2D">
              <w:rPr>
                <w:rFonts w:ascii="Arial" w:hAnsi="Arial" w:cs="Arial"/>
                <w:b/>
                <w:sz w:val="24"/>
                <w:szCs w:val="28"/>
              </w:rPr>
              <w:t xml:space="preserve"> &amp; location</w:t>
            </w:r>
          </w:p>
        </w:tc>
        <w:tc>
          <w:tcPr>
            <w:tcW w:w="1374" w:type="dxa"/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68" w:type="dxa"/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358" w:type="dxa"/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448" w:type="dxa"/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86" w:type="dxa"/>
            <w:tcBorders>
              <w:right w:val="single" w:sz="12" w:space="0" w:color="auto"/>
            </w:tcBorders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D92A28" w:rsidTr="002A286F">
        <w:trPr>
          <w:trHeight w:val="1160"/>
        </w:trPr>
        <w:tc>
          <w:tcPr>
            <w:tcW w:w="2898" w:type="dxa"/>
            <w:tcBorders>
              <w:left w:val="single" w:sz="12" w:space="0" w:color="auto"/>
            </w:tcBorders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Name of Procuring</w:t>
            </w:r>
          </w:p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Agency With</w:t>
            </w:r>
          </w:p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Address, Tele, Fax</w:t>
            </w:r>
          </w:p>
        </w:tc>
        <w:tc>
          <w:tcPr>
            <w:tcW w:w="1374" w:type="dxa"/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68" w:type="dxa"/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358" w:type="dxa"/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448" w:type="dxa"/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86" w:type="dxa"/>
            <w:tcBorders>
              <w:right w:val="single" w:sz="12" w:space="0" w:color="auto"/>
            </w:tcBorders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D92A28" w:rsidTr="002A286F">
        <w:trPr>
          <w:trHeight w:val="1160"/>
        </w:trPr>
        <w:tc>
          <w:tcPr>
            <w:tcW w:w="2898" w:type="dxa"/>
            <w:tcBorders>
              <w:left w:val="single" w:sz="12" w:space="0" w:color="auto"/>
            </w:tcBorders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Nature of works and special features relevant to the contract for which applied:</w:t>
            </w:r>
          </w:p>
        </w:tc>
        <w:tc>
          <w:tcPr>
            <w:tcW w:w="1374" w:type="dxa"/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68" w:type="dxa"/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358" w:type="dxa"/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448" w:type="dxa"/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86" w:type="dxa"/>
            <w:tcBorders>
              <w:right w:val="single" w:sz="12" w:space="0" w:color="auto"/>
            </w:tcBorders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D92A28" w:rsidTr="002A286F">
        <w:trPr>
          <w:trHeight w:val="1160"/>
        </w:trPr>
        <w:tc>
          <w:tcPr>
            <w:tcW w:w="2898" w:type="dxa"/>
            <w:tcBorders>
              <w:left w:val="single" w:sz="12" w:space="0" w:color="auto"/>
            </w:tcBorders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 xml:space="preserve">Contact Role </w:t>
            </w:r>
          </w:p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(Mention: Sole, Sub Contractor or Partner in a Joint Venture).</w:t>
            </w:r>
          </w:p>
        </w:tc>
        <w:tc>
          <w:tcPr>
            <w:tcW w:w="1374" w:type="dxa"/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68" w:type="dxa"/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358" w:type="dxa"/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448" w:type="dxa"/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86" w:type="dxa"/>
            <w:tcBorders>
              <w:right w:val="single" w:sz="12" w:space="0" w:color="auto"/>
            </w:tcBorders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D92A28" w:rsidTr="002A286F">
        <w:trPr>
          <w:trHeight w:val="1160"/>
        </w:trPr>
        <w:tc>
          <w:tcPr>
            <w:tcW w:w="2898" w:type="dxa"/>
            <w:tcBorders>
              <w:left w:val="single" w:sz="12" w:space="0" w:color="auto"/>
            </w:tcBorders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Value of the total contract in Pak/Rs:</w:t>
            </w:r>
          </w:p>
        </w:tc>
        <w:tc>
          <w:tcPr>
            <w:tcW w:w="1374" w:type="dxa"/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68" w:type="dxa"/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358" w:type="dxa"/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448" w:type="dxa"/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86" w:type="dxa"/>
            <w:tcBorders>
              <w:right w:val="single" w:sz="12" w:space="0" w:color="auto"/>
            </w:tcBorders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D92A28" w:rsidTr="002A286F">
        <w:trPr>
          <w:trHeight w:val="1160"/>
        </w:trPr>
        <w:tc>
          <w:tcPr>
            <w:tcW w:w="2898" w:type="dxa"/>
            <w:tcBorders>
              <w:left w:val="single" w:sz="12" w:space="0" w:color="auto"/>
            </w:tcBorders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Date of Award:</w:t>
            </w:r>
          </w:p>
        </w:tc>
        <w:tc>
          <w:tcPr>
            <w:tcW w:w="1374" w:type="dxa"/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68" w:type="dxa"/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358" w:type="dxa"/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448" w:type="dxa"/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86" w:type="dxa"/>
            <w:tcBorders>
              <w:right w:val="single" w:sz="12" w:space="0" w:color="auto"/>
            </w:tcBorders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D92A28" w:rsidTr="002A286F">
        <w:trPr>
          <w:trHeight w:val="1160"/>
        </w:trPr>
        <w:tc>
          <w:tcPr>
            <w:tcW w:w="289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Date of Completion</w:t>
            </w:r>
          </w:p>
        </w:tc>
        <w:tc>
          <w:tcPr>
            <w:tcW w:w="1374" w:type="dxa"/>
            <w:tcBorders>
              <w:bottom w:val="single" w:sz="12" w:space="0" w:color="auto"/>
            </w:tcBorders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68" w:type="dxa"/>
            <w:tcBorders>
              <w:bottom w:val="single" w:sz="12" w:space="0" w:color="auto"/>
            </w:tcBorders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358" w:type="dxa"/>
            <w:tcBorders>
              <w:bottom w:val="single" w:sz="12" w:space="0" w:color="auto"/>
            </w:tcBorders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448" w:type="dxa"/>
            <w:tcBorders>
              <w:bottom w:val="single" w:sz="12" w:space="0" w:color="auto"/>
            </w:tcBorders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8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</w:tbl>
    <w:p w:rsidR="00D92A28" w:rsidRDefault="00D92A28" w:rsidP="00C468C8">
      <w:pPr>
        <w:spacing w:after="120"/>
        <w:jc w:val="center"/>
        <w:rPr>
          <w:rFonts w:ascii="Arial" w:hAnsi="Arial" w:cs="Arial"/>
        </w:rPr>
      </w:pPr>
    </w:p>
    <w:p w:rsidR="00F0713B" w:rsidRDefault="00F0713B" w:rsidP="00C468C8">
      <w:pPr>
        <w:spacing w:after="120"/>
        <w:jc w:val="center"/>
        <w:rPr>
          <w:rFonts w:ascii="Arial" w:hAnsi="Arial" w:cs="Arial"/>
        </w:rPr>
      </w:pPr>
    </w:p>
    <w:p w:rsidR="004475FA" w:rsidRDefault="004475FA" w:rsidP="00C468C8">
      <w:pPr>
        <w:spacing w:after="120"/>
        <w:jc w:val="center"/>
        <w:rPr>
          <w:rFonts w:ascii="Arial" w:hAnsi="Arial" w:cs="Arial"/>
        </w:rPr>
      </w:pPr>
    </w:p>
    <w:p w:rsidR="00F0713B" w:rsidRDefault="00F0713B" w:rsidP="00F0713B">
      <w:pPr>
        <w:spacing w:after="120"/>
        <w:rPr>
          <w:rFonts w:ascii="Arial" w:hAnsi="Arial" w:cs="Arial"/>
          <w:b/>
          <w:sz w:val="24"/>
          <w:szCs w:val="28"/>
        </w:rPr>
      </w:pPr>
    </w:p>
    <w:p w:rsidR="00C1636A" w:rsidRDefault="00C1636A" w:rsidP="00F0713B">
      <w:pPr>
        <w:spacing w:after="120"/>
        <w:rPr>
          <w:rFonts w:ascii="Arial" w:hAnsi="Arial" w:cs="Arial"/>
          <w:b/>
          <w:sz w:val="24"/>
          <w:szCs w:val="28"/>
        </w:rPr>
      </w:pPr>
    </w:p>
    <w:p w:rsidR="00F0713B" w:rsidRDefault="00F0713B" w:rsidP="00F0713B">
      <w:pPr>
        <w:spacing w:after="120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lastRenderedPageBreak/>
        <w:t>A-IV</w:t>
      </w:r>
    </w:p>
    <w:p w:rsidR="00F0713B" w:rsidRDefault="00F0713B" w:rsidP="00F0713B">
      <w:pPr>
        <w:spacing w:after="120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ab/>
        <w:t>4(A)</w:t>
      </w:r>
      <w:r>
        <w:rPr>
          <w:rFonts w:ascii="Arial" w:hAnsi="Arial" w:cs="Arial"/>
          <w:b/>
          <w:sz w:val="24"/>
          <w:szCs w:val="28"/>
        </w:rPr>
        <w:tab/>
        <w:t>Personnel Capabilities</w:t>
      </w:r>
    </w:p>
    <w:p w:rsidR="00F0713B" w:rsidRDefault="00F0713B" w:rsidP="00F0713B">
      <w:pPr>
        <w:spacing w:after="120"/>
        <w:rPr>
          <w:rFonts w:ascii="Arial" w:hAnsi="Arial" w:cs="Arial"/>
          <w:i/>
          <w:sz w:val="24"/>
          <w:szCs w:val="28"/>
        </w:rPr>
      </w:pPr>
      <w:r w:rsidRPr="00082065">
        <w:rPr>
          <w:rFonts w:ascii="Arial" w:hAnsi="Arial" w:cs="Arial"/>
          <w:b/>
          <w:i/>
          <w:sz w:val="24"/>
          <w:szCs w:val="28"/>
        </w:rPr>
        <w:tab/>
      </w:r>
      <w:r w:rsidRPr="00082065">
        <w:rPr>
          <w:rFonts w:ascii="Arial" w:hAnsi="Arial" w:cs="Arial"/>
          <w:b/>
          <w:i/>
          <w:sz w:val="24"/>
          <w:szCs w:val="28"/>
        </w:rPr>
        <w:tab/>
      </w:r>
      <w:r w:rsidRPr="00082065">
        <w:rPr>
          <w:rFonts w:ascii="Arial" w:hAnsi="Arial" w:cs="Arial"/>
          <w:i/>
          <w:sz w:val="24"/>
          <w:szCs w:val="28"/>
        </w:rPr>
        <w:t xml:space="preserve">Firms/Contractor </w:t>
      </w:r>
      <w:r>
        <w:rPr>
          <w:rFonts w:ascii="Arial" w:hAnsi="Arial" w:cs="Arial"/>
          <w:i/>
          <w:sz w:val="24"/>
          <w:szCs w:val="28"/>
        </w:rPr>
        <w:t xml:space="preserve">should provide the names of suitably qualified personnel </w:t>
      </w:r>
      <w:r>
        <w:rPr>
          <w:rFonts w:ascii="Arial" w:hAnsi="Arial" w:cs="Arial"/>
          <w:i/>
          <w:sz w:val="24"/>
          <w:szCs w:val="28"/>
        </w:rPr>
        <w:tab/>
      </w:r>
      <w:r>
        <w:rPr>
          <w:rFonts w:ascii="Arial" w:hAnsi="Arial" w:cs="Arial"/>
          <w:i/>
          <w:sz w:val="24"/>
          <w:szCs w:val="28"/>
        </w:rPr>
        <w:tab/>
      </w:r>
      <w:r>
        <w:rPr>
          <w:rFonts w:ascii="Arial" w:hAnsi="Arial" w:cs="Arial"/>
          <w:i/>
          <w:sz w:val="24"/>
          <w:szCs w:val="28"/>
        </w:rPr>
        <w:tab/>
        <w:t>to meet the specified requirements stated in Section 3;</w:t>
      </w:r>
    </w:p>
    <w:p w:rsidR="00F0713B" w:rsidRPr="00082065" w:rsidRDefault="00F0713B" w:rsidP="00F0713B">
      <w:pPr>
        <w:spacing w:after="120"/>
        <w:rPr>
          <w:rFonts w:ascii="Arial" w:hAnsi="Arial" w:cs="Arial"/>
          <w:i/>
          <w:sz w:val="24"/>
          <w:szCs w:val="28"/>
        </w:rPr>
      </w:pPr>
      <w:r>
        <w:rPr>
          <w:rFonts w:ascii="Arial" w:hAnsi="Arial" w:cs="Arial"/>
          <w:i/>
          <w:sz w:val="24"/>
          <w:szCs w:val="28"/>
        </w:rPr>
        <w:tab/>
      </w:r>
      <w:r>
        <w:rPr>
          <w:rFonts w:ascii="Arial" w:hAnsi="Arial" w:cs="Arial"/>
          <w:i/>
          <w:sz w:val="24"/>
          <w:szCs w:val="28"/>
        </w:rPr>
        <w:tab/>
      </w:r>
      <w:proofErr w:type="gramStart"/>
      <w:r>
        <w:rPr>
          <w:rFonts w:ascii="Arial" w:hAnsi="Arial" w:cs="Arial"/>
          <w:i/>
          <w:sz w:val="24"/>
          <w:szCs w:val="28"/>
        </w:rPr>
        <w:t>(Evaluation and Qualification Criteria).</w:t>
      </w:r>
      <w:proofErr w:type="gramEnd"/>
      <w:r>
        <w:rPr>
          <w:rFonts w:ascii="Arial" w:hAnsi="Arial" w:cs="Arial"/>
          <w:i/>
          <w:sz w:val="24"/>
          <w:szCs w:val="28"/>
        </w:rPr>
        <w:t xml:space="preserve"> The data on their experience </w:t>
      </w:r>
      <w:r>
        <w:rPr>
          <w:rFonts w:ascii="Arial" w:hAnsi="Arial" w:cs="Arial"/>
          <w:i/>
          <w:sz w:val="24"/>
          <w:szCs w:val="28"/>
        </w:rPr>
        <w:tab/>
      </w:r>
      <w:r>
        <w:rPr>
          <w:rFonts w:ascii="Arial" w:hAnsi="Arial" w:cs="Arial"/>
          <w:i/>
          <w:sz w:val="24"/>
          <w:szCs w:val="28"/>
        </w:rPr>
        <w:tab/>
      </w:r>
      <w:r>
        <w:rPr>
          <w:rFonts w:ascii="Arial" w:hAnsi="Arial" w:cs="Arial"/>
          <w:i/>
          <w:sz w:val="24"/>
          <w:szCs w:val="28"/>
        </w:rPr>
        <w:tab/>
        <w:t>should be supplied using the Form below for each candidate.</w:t>
      </w:r>
    </w:p>
    <w:p w:rsidR="00F0713B" w:rsidRDefault="00F0713B" w:rsidP="00F0713B">
      <w:pPr>
        <w:spacing w:after="60"/>
        <w:rPr>
          <w:rFonts w:ascii="Arial" w:hAnsi="Arial" w:cs="Arial"/>
          <w:sz w:val="24"/>
          <w:szCs w:val="28"/>
        </w:rPr>
      </w:pPr>
    </w:p>
    <w:tbl>
      <w:tblPr>
        <w:tblStyle w:val="TableGrid"/>
        <w:tblW w:w="9198" w:type="dxa"/>
        <w:tblLayout w:type="fixed"/>
        <w:tblLook w:val="04A0" w:firstRow="1" w:lastRow="0" w:firstColumn="1" w:lastColumn="0" w:noHBand="0" w:noVBand="1"/>
      </w:tblPr>
      <w:tblGrid>
        <w:gridCol w:w="828"/>
        <w:gridCol w:w="3960"/>
        <w:gridCol w:w="4410"/>
      </w:tblGrid>
      <w:tr w:rsidR="00F0713B" w:rsidTr="00F0713B">
        <w:trPr>
          <w:trHeight w:val="621"/>
        </w:trPr>
        <w:tc>
          <w:tcPr>
            <w:tcW w:w="8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0713B" w:rsidRPr="00082065" w:rsidRDefault="00F0713B" w:rsidP="00F0713B">
            <w:pPr>
              <w:spacing w:after="6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Sr. No.</w:t>
            </w:r>
          </w:p>
        </w:tc>
        <w:tc>
          <w:tcPr>
            <w:tcW w:w="39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F0713B" w:rsidRPr="00082065" w:rsidRDefault="00F0713B" w:rsidP="00F0713B">
            <w:pPr>
              <w:spacing w:after="6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Title of Position</w:t>
            </w:r>
          </w:p>
        </w:tc>
        <w:tc>
          <w:tcPr>
            <w:tcW w:w="441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0713B" w:rsidRPr="00082065" w:rsidRDefault="00F0713B" w:rsidP="00F0713B">
            <w:pPr>
              <w:spacing w:after="6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Name</w:t>
            </w:r>
          </w:p>
        </w:tc>
      </w:tr>
      <w:tr w:rsidR="00F0713B" w:rsidTr="00F0713B">
        <w:trPr>
          <w:trHeight w:val="765"/>
        </w:trPr>
        <w:tc>
          <w:tcPr>
            <w:tcW w:w="82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F0713B" w:rsidRPr="00F0713B" w:rsidRDefault="00F0713B" w:rsidP="002A286F">
            <w:pPr>
              <w:spacing w:after="60"/>
              <w:jc w:val="center"/>
              <w:rPr>
                <w:rFonts w:ascii="Arial" w:hAnsi="Arial" w:cs="Arial"/>
                <w:sz w:val="24"/>
                <w:szCs w:val="28"/>
              </w:rPr>
            </w:pPr>
            <w:r w:rsidRPr="00F0713B">
              <w:rPr>
                <w:rFonts w:ascii="Arial" w:hAnsi="Arial" w:cs="Arial"/>
                <w:sz w:val="24"/>
                <w:szCs w:val="28"/>
              </w:rPr>
              <w:t>1.</w:t>
            </w:r>
          </w:p>
        </w:tc>
        <w:tc>
          <w:tcPr>
            <w:tcW w:w="3960" w:type="dxa"/>
            <w:tcBorders>
              <w:top w:val="single" w:sz="18" w:space="0" w:color="auto"/>
              <w:left w:val="single" w:sz="18" w:space="0" w:color="auto"/>
            </w:tcBorders>
          </w:tcPr>
          <w:p w:rsidR="00F0713B" w:rsidRPr="00082065" w:rsidRDefault="00F0713B" w:rsidP="002A286F">
            <w:pPr>
              <w:spacing w:after="60"/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4410" w:type="dxa"/>
            <w:tcBorders>
              <w:top w:val="single" w:sz="18" w:space="0" w:color="auto"/>
              <w:right w:val="single" w:sz="18" w:space="0" w:color="auto"/>
            </w:tcBorders>
          </w:tcPr>
          <w:p w:rsidR="00F0713B" w:rsidRPr="00082065" w:rsidRDefault="00F0713B" w:rsidP="002A286F">
            <w:pPr>
              <w:spacing w:after="60"/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F0713B" w:rsidTr="00F0713B">
        <w:trPr>
          <w:trHeight w:val="611"/>
        </w:trPr>
        <w:tc>
          <w:tcPr>
            <w:tcW w:w="82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F0713B" w:rsidRPr="00F0713B" w:rsidRDefault="00F0713B" w:rsidP="002A286F">
            <w:pPr>
              <w:spacing w:after="60"/>
              <w:jc w:val="center"/>
              <w:rPr>
                <w:rFonts w:ascii="Arial" w:hAnsi="Arial" w:cs="Arial"/>
                <w:sz w:val="24"/>
                <w:szCs w:val="28"/>
              </w:rPr>
            </w:pPr>
            <w:r w:rsidRPr="00F0713B">
              <w:rPr>
                <w:rFonts w:ascii="Arial" w:hAnsi="Arial" w:cs="Arial"/>
                <w:sz w:val="24"/>
                <w:szCs w:val="28"/>
              </w:rPr>
              <w:t>2.</w:t>
            </w:r>
          </w:p>
        </w:tc>
        <w:tc>
          <w:tcPr>
            <w:tcW w:w="3960" w:type="dxa"/>
            <w:tcBorders>
              <w:left w:val="single" w:sz="18" w:space="0" w:color="auto"/>
            </w:tcBorders>
          </w:tcPr>
          <w:p w:rsidR="00F0713B" w:rsidRPr="00082065" w:rsidRDefault="00F0713B" w:rsidP="002A286F">
            <w:pPr>
              <w:spacing w:after="60"/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4410" w:type="dxa"/>
            <w:tcBorders>
              <w:right w:val="single" w:sz="18" w:space="0" w:color="auto"/>
            </w:tcBorders>
          </w:tcPr>
          <w:p w:rsidR="00F0713B" w:rsidRPr="00082065" w:rsidRDefault="00F0713B" w:rsidP="002A286F">
            <w:pPr>
              <w:spacing w:after="60"/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F0713B" w:rsidTr="00F0713B">
        <w:trPr>
          <w:trHeight w:val="620"/>
        </w:trPr>
        <w:tc>
          <w:tcPr>
            <w:tcW w:w="82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F0713B" w:rsidRPr="00F0713B" w:rsidRDefault="00F0713B" w:rsidP="002A286F">
            <w:pPr>
              <w:spacing w:after="60"/>
              <w:jc w:val="center"/>
              <w:rPr>
                <w:rFonts w:ascii="Arial" w:hAnsi="Arial" w:cs="Arial"/>
                <w:sz w:val="24"/>
                <w:szCs w:val="28"/>
              </w:rPr>
            </w:pPr>
            <w:r w:rsidRPr="00F0713B">
              <w:rPr>
                <w:rFonts w:ascii="Arial" w:hAnsi="Arial" w:cs="Arial"/>
                <w:sz w:val="24"/>
                <w:szCs w:val="28"/>
              </w:rPr>
              <w:t>3.</w:t>
            </w:r>
          </w:p>
        </w:tc>
        <w:tc>
          <w:tcPr>
            <w:tcW w:w="3960" w:type="dxa"/>
            <w:tcBorders>
              <w:left w:val="single" w:sz="18" w:space="0" w:color="auto"/>
            </w:tcBorders>
          </w:tcPr>
          <w:p w:rsidR="00F0713B" w:rsidRPr="00082065" w:rsidRDefault="00F0713B" w:rsidP="002A286F">
            <w:pPr>
              <w:spacing w:after="60"/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4410" w:type="dxa"/>
            <w:tcBorders>
              <w:right w:val="single" w:sz="18" w:space="0" w:color="auto"/>
            </w:tcBorders>
          </w:tcPr>
          <w:p w:rsidR="00F0713B" w:rsidRPr="00082065" w:rsidRDefault="00F0713B" w:rsidP="002A286F">
            <w:pPr>
              <w:spacing w:after="60"/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F0713B" w:rsidTr="00F0713B">
        <w:trPr>
          <w:trHeight w:val="620"/>
        </w:trPr>
        <w:tc>
          <w:tcPr>
            <w:tcW w:w="82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F0713B" w:rsidRPr="00F0713B" w:rsidRDefault="00F0713B" w:rsidP="002A286F">
            <w:pPr>
              <w:spacing w:after="60"/>
              <w:jc w:val="center"/>
              <w:rPr>
                <w:rFonts w:ascii="Arial" w:hAnsi="Arial" w:cs="Arial"/>
                <w:sz w:val="24"/>
                <w:szCs w:val="28"/>
              </w:rPr>
            </w:pPr>
            <w:r w:rsidRPr="00F0713B">
              <w:rPr>
                <w:rFonts w:ascii="Arial" w:hAnsi="Arial" w:cs="Arial"/>
                <w:sz w:val="24"/>
                <w:szCs w:val="28"/>
              </w:rPr>
              <w:t>4.</w:t>
            </w:r>
          </w:p>
        </w:tc>
        <w:tc>
          <w:tcPr>
            <w:tcW w:w="3960" w:type="dxa"/>
            <w:tcBorders>
              <w:left w:val="single" w:sz="18" w:space="0" w:color="auto"/>
            </w:tcBorders>
          </w:tcPr>
          <w:p w:rsidR="00F0713B" w:rsidRPr="00082065" w:rsidRDefault="00F0713B" w:rsidP="002A286F">
            <w:pPr>
              <w:spacing w:after="60"/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4410" w:type="dxa"/>
            <w:tcBorders>
              <w:right w:val="single" w:sz="18" w:space="0" w:color="auto"/>
            </w:tcBorders>
          </w:tcPr>
          <w:p w:rsidR="00F0713B" w:rsidRPr="00082065" w:rsidRDefault="00F0713B" w:rsidP="002A286F">
            <w:pPr>
              <w:spacing w:after="60"/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F0713B" w:rsidTr="00F0713B">
        <w:trPr>
          <w:trHeight w:val="620"/>
        </w:trPr>
        <w:tc>
          <w:tcPr>
            <w:tcW w:w="828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0713B" w:rsidRPr="00F0713B" w:rsidRDefault="00F0713B" w:rsidP="002A286F">
            <w:pPr>
              <w:spacing w:after="60"/>
              <w:jc w:val="center"/>
              <w:rPr>
                <w:rFonts w:ascii="Arial" w:hAnsi="Arial" w:cs="Arial"/>
                <w:sz w:val="24"/>
                <w:szCs w:val="28"/>
              </w:rPr>
            </w:pPr>
            <w:r w:rsidRPr="00F0713B">
              <w:rPr>
                <w:rFonts w:ascii="Arial" w:hAnsi="Arial" w:cs="Arial"/>
                <w:sz w:val="24"/>
                <w:szCs w:val="28"/>
              </w:rPr>
              <w:t>5.</w:t>
            </w:r>
          </w:p>
        </w:tc>
        <w:tc>
          <w:tcPr>
            <w:tcW w:w="3960" w:type="dxa"/>
            <w:tcBorders>
              <w:left w:val="single" w:sz="18" w:space="0" w:color="auto"/>
              <w:bottom w:val="single" w:sz="18" w:space="0" w:color="auto"/>
            </w:tcBorders>
          </w:tcPr>
          <w:p w:rsidR="00F0713B" w:rsidRPr="00082065" w:rsidRDefault="00F0713B" w:rsidP="002A286F">
            <w:pPr>
              <w:spacing w:after="60"/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4410" w:type="dxa"/>
            <w:tcBorders>
              <w:bottom w:val="single" w:sz="18" w:space="0" w:color="auto"/>
              <w:right w:val="single" w:sz="18" w:space="0" w:color="auto"/>
            </w:tcBorders>
          </w:tcPr>
          <w:p w:rsidR="00F0713B" w:rsidRPr="00082065" w:rsidRDefault="00F0713B" w:rsidP="002A286F">
            <w:pPr>
              <w:spacing w:after="60"/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</w:tbl>
    <w:p w:rsidR="00F0713B" w:rsidRDefault="00F0713B" w:rsidP="00C468C8">
      <w:pPr>
        <w:spacing w:after="120"/>
        <w:jc w:val="center"/>
        <w:rPr>
          <w:rFonts w:ascii="Arial" w:hAnsi="Arial" w:cs="Arial"/>
        </w:rPr>
      </w:pPr>
    </w:p>
    <w:p w:rsidR="00ED7C32" w:rsidRDefault="00ED7C32" w:rsidP="00C468C8">
      <w:pPr>
        <w:spacing w:after="120"/>
        <w:jc w:val="center"/>
        <w:rPr>
          <w:rFonts w:ascii="Arial" w:hAnsi="Arial" w:cs="Arial"/>
        </w:rPr>
      </w:pPr>
    </w:p>
    <w:p w:rsidR="000615DB" w:rsidRDefault="000615DB" w:rsidP="00C468C8">
      <w:pPr>
        <w:spacing w:after="120"/>
        <w:jc w:val="center"/>
        <w:rPr>
          <w:rFonts w:ascii="Arial" w:hAnsi="Arial" w:cs="Arial"/>
        </w:rPr>
      </w:pPr>
    </w:p>
    <w:p w:rsidR="000615DB" w:rsidRDefault="000615DB" w:rsidP="00C468C8">
      <w:pPr>
        <w:spacing w:after="120"/>
        <w:jc w:val="center"/>
        <w:rPr>
          <w:rFonts w:ascii="Arial" w:hAnsi="Arial" w:cs="Arial"/>
        </w:rPr>
      </w:pPr>
    </w:p>
    <w:p w:rsidR="000615DB" w:rsidRDefault="000615DB" w:rsidP="00C468C8">
      <w:pPr>
        <w:spacing w:after="120"/>
        <w:jc w:val="center"/>
        <w:rPr>
          <w:rFonts w:ascii="Arial" w:hAnsi="Arial" w:cs="Arial"/>
        </w:rPr>
      </w:pPr>
    </w:p>
    <w:p w:rsidR="000615DB" w:rsidRDefault="000615DB" w:rsidP="00C468C8">
      <w:pPr>
        <w:spacing w:after="120"/>
        <w:jc w:val="center"/>
        <w:rPr>
          <w:rFonts w:ascii="Arial" w:hAnsi="Arial" w:cs="Arial"/>
        </w:rPr>
      </w:pPr>
    </w:p>
    <w:p w:rsidR="000615DB" w:rsidRDefault="000615DB" w:rsidP="00C468C8">
      <w:pPr>
        <w:spacing w:after="120"/>
        <w:jc w:val="center"/>
        <w:rPr>
          <w:rFonts w:ascii="Arial" w:hAnsi="Arial" w:cs="Arial"/>
        </w:rPr>
      </w:pPr>
    </w:p>
    <w:p w:rsidR="000615DB" w:rsidRDefault="000615DB" w:rsidP="00C468C8">
      <w:pPr>
        <w:spacing w:after="120"/>
        <w:jc w:val="center"/>
        <w:rPr>
          <w:rFonts w:ascii="Arial" w:hAnsi="Arial" w:cs="Arial"/>
        </w:rPr>
      </w:pPr>
    </w:p>
    <w:p w:rsidR="000615DB" w:rsidRDefault="000615DB" w:rsidP="00C468C8">
      <w:pPr>
        <w:spacing w:after="120"/>
        <w:jc w:val="center"/>
        <w:rPr>
          <w:rFonts w:ascii="Arial" w:hAnsi="Arial" w:cs="Arial"/>
        </w:rPr>
      </w:pPr>
    </w:p>
    <w:p w:rsidR="000615DB" w:rsidRDefault="000615DB" w:rsidP="00C468C8">
      <w:pPr>
        <w:spacing w:after="120"/>
        <w:jc w:val="center"/>
        <w:rPr>
          <w:rFonts w:ascii="Arial" w:hAnsi="Arial" w:cs="Arial"/>
        </w:rPr>
      </w:pPr>
    </w:p>
    <w:p w:rsidR="000615DB" w:rsidRDefault="000615DB" w:rsidP="00C468C8">
      <w:pPr>
        <w:spacing w:after="120"/>
        <w:jc w:val="center"/>
        <w:rPr>
          <w:rFonts w:ascii="Arial" w:hAnsi="Arial" w:cs="Arial"/>
        </w:rPr>
      </w:pPr>
    </w:p>
    <w:p w:rsidR="000615DB" w:rsidRDefault="000615DB" w:rsidP="00C468C8">
      <w:pPr>
        <w:spacing w:after="120"/>
        <w:jc w:val="center"/>
        <w:rPr>
          <w:rFonts w:ascii="Arial" w:hAnsi="Arial" w:cs="Arial"/>
        </w:rPr>
      </w:pPr>
    </w:p>
    <w:p w:rsidR="000615DB" w:rsidRDefault="000615DB" w:rsidP="00C468C8">
      <w:pPr>
        <w:spacing w:after="120"/>
        <w:jc w:val="center"/>
        <w:rPr>
          <w:rFonts w:ascii="Arial" w:hAnsi="Arial" w:cs="Arial"/>
        </w:rPr>
      </w:pPr>
    </w:p>
    <w:p w:rsidR="000615DB" w:rsidRDefault="000615DB" w:rsidP="00C468C8">
      <w:pPr>
        <w:spacing w:after="120"/>
        <w:jc w:val="center"/>
        <w:rPr>
          <w:rFonts w:ascii="Arial" w:hAnsi="Arial" w:cs="Arial"/>
        </w:rPr>
      </w:pPr>
    </w:p>
    <w:p w:rsidR="000615DB" w:rsidRDefault="000615DB" w:rsidP="00C468C8">
      <w:pPr>
        <w:spacing w:after="120"/>
        <w:jc w:val="center"/>
        <w:rPr>
          <w:rFonts w:ascii="Arial" w:hAnsi="Arial" w:cs="Arial"/>
        </w:rPr>
      </w:pPr>
    </w:p>
    <w:p w:rsidR="00ED7C32" w:rsidRDefault="00ED7C32" w:rsidP="00ED7C32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A-V</w:t>
      </w:r>
    </w:p>
    <w:p w:rsidR="00ED7C32" w:rsidRDefault="00ED7C32" w:rsidP="00ED7C32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  <w:t>4(B)</w:t>
      </w:r>
      <w:r>
        <w:rPr>
          <w:rFonts w:ascii="Arial" w:hAnsi="Arial" w:cs="Arial"/>
          <w:b/>
        </w:rPr>
        <w:tab/>
        <w:t xml:space="preserve">Curriculum Vitae (CV) for </w:t>
      </w:r>
      <w:r w:rsidR="00425D09">
        <w:rPr>
          <w:rFonts w:ascii="Arial" w:hAnsi="Arial" w:cs="Arial"/>
          <w:b/>
        </w:rPr>
        <w:t>Proposed</w:t>
      </w:r>
      <w:r>
        <w:rPr>
          <w:rFonts w:ascii="Arial" w:hAnsi="Arial" w:cs="Arial"/>
          <w:b/>
        </w:rPr>
        <w:t xml:space="preserve"> International or National Experts</w:t>
      </w:r>
    </w:p>
    <w:p w:rsidR="00ED7C32" w:rsidRDefault="00ED7C32" w:rsidP="00ED7C32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____________________________________________________________________________</w:t>
      </w:r>
    </w:p>
    <w:p w:rsidR="00ED7C32" w:rsidRDefault="00ED7C32" w:rsidP="00ED7C32">
      <w:pPr>
        <w:spacing w:after="120"/>
        <w:rPr>
          <w:rFonts w:ascii="Arial" w:hAnsi="Arial" w:cs="Arial"/>
          <w:b/>
        </w:rPr>
      </w:pPr>
    </w:p>
    <w:p w:rsidR="00ED7C32" w:rsidRDefault="00ED7C32" w:rsidP="00ED7C32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1.  Proposed Position: ______________________________________________________</w:t>
      </w:r>
    </w:p>
    <w:p w:rsidR="00ED7C32" w:rsidRDefault="00ED7C32" w:rsidP="00ED7C32">
      <w:pPr>
        <w:spacing w:after="120"/>
        <w:rPr>
          <w:rFonts w:ascii="Arial" w:hAnsi="Arial" w:cs="Arial"/>
          <w:b/>
        </w:rPr>
      </w:pPr>
    </w:p>
    <w:p w:rsidR="00ED7C32" w:rsidRDefault="00ED7C32" w:rsidP="00ED7C32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2.  Name of Firm: ___________________________________________________________</w:t>
      </w:r>
    </w:p>
    <w:p w:rsidR="00ED7C32" w:rsidRDefault="00ED7C32" w:rsidP="00ED7C32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__________________________________________________________________________</w:t>
      </w:r>
    </w:p>
    <w:p w:rsidR="00ED7C32" w:rsidRDefault="00ED7C32" w:rsidP="00ED7C32">
      <w:pPr>
        <w:spacing w:after="120"/>
        <w:rPr>
          <w:rFonts w:ascii="Arial" w:hAnsi="Arial" w:cs="Arial"/>
          <w:b/>
        </w:rPr>
      </w:pPr>
    </w:p>
    <w:p w:rsidR="00ED7C32" w:rsidRDefault="00ED7C32" w:rsidP="00ED7C32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3. Name of Expert: __________________________________________________________</w:t>
      </w:r>
    </w:p>
    <w:p w:rsidR="00ED7C32" w:rsidRDefault="00ED7C32" w:rsidP="00ED7C32">
      <w:pPr>
        <w:spacing w:after="120"/>
        <w:rPr>
          <w:rFonts w:ascii="Arial" w:hAnsi="Arial" w:cs="Arial"/>
          <w:b/>
        </w:rPr>
      </w:pPr>
    </w:p>
    <w:p w:rsidR="00ED7C32" w:rsidRDefault="00ED7C32" w:rsidP="00ED7C32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4.  Current Residential Address: _______________________________________________</w:t>
      </w:r>
    </w:p>
    <w:p w:rsidR="00ED7C32" w:rsidRPr="00ED7C32" w:rsidRDefault="00ED7C32" w:rsidP="00ED7C32">
      <w:pPr>
        <w:spacing w:after="120"/>
        <w:rPr>
          <w:rFonts w:ascii="Arial" w:hAnsi="Arial" w:cs="Arial"/>
          <w:b/>
          <w:sz w:val="2"/>
        </w:rPr>
      </w:pPr>
    </w:p>
    <w:p w:rsidR="00ED7C32" w:rsidRDefault="00ED7C32" w:rsidP="00ED7C32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Telephone No: ____________________ Fax No: ________________________________      </w:t>
      </w:r>
    </w:p>
    <w:p w:rsidR="00ED7C32" w:rsidRDefault="00ED7C32" w:rsidP="00ED7C32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E-Mail Address: __________________________________________________________</w:t>
      </w:r>
    </w:p>
    <w:p w:rsidR="00ED7C32" w:rsidRDefault="00ED7C32" w:rsidP="00ED7C32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5.   Date of Birth: _____________________ Citizenship: ____________________________</w:t>
      </w:r>
    </w:p>
    <w:p w:rsidR="00ED7C32" w:rsidRDefault="00ED7C32" w:rsidP="00ED7C32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6.   Qualification: ____________________________________________________________</w:t>
      </w:r>
    </w:p>
    <w:p w:rsidR="00ED7C32" w:rsidRDefault="00ED7C32" w:rsidP="00ED7C32">
      <w:pPr>
        <w:spacing w:after="1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7.   Work Experience: </w:t>
      </w:r>
      <w:r>
        <w:rPr>
          <w:rFonts w:ascii="Arial" w:hAnsi="Arial" w:cs="Arial"/>
        </w:rPr>
        <w:t>Summarize professional experience in reverse chronological order.</w:t>
      </w:r>
    </w:p>
    <w:p w:rsidR="00ED7C32" w:rsidRDefault="00ED7C32" w:rsidP="00ED7C32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      Indicate particular technical and managerial experience relevant to the project.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98"/>
        <w:gridCol w:w="810"/>
        <w:gridCol w:w="7668"/>
      </w:tblGrid>
      <w:tr w:rsidR="008D5D4C" w:rsidTr="008D5D4C">
        <w:trPr>
          <w:trHeight w:val="728"/>
        </w:trPr>
        <w:tc>
          <w:tcPr>
            <w:tcW w:w="1098" w:type="dxa"/>
            <w:vAlign w:val="center"/>
          </w:tcPr>
          <w:p w:rsidR="008D5D4C" w:rsidRPr="008D5D4C" w:rsidRDefault="008D5D4C" w:rsidP="008D5D4C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8D5D4C">
              <w:rPr>
                <w:rFonts w:ascii="Arial" w:hAnsi="Arial" w:cs="Arial"/>
                <w:b/>
              </w:rPr>
              <w:t>From</w:t>
            </w:r>
          </w:p>
        </w:tc>
        <w:tc>
          <w:tcPr>
            <w:tcW w:w="810" w:type="dxa"/>
            <w:vAlign w:val="center"/>
          </w:tcPr>
          <w:p w:rsidR="008D5D4C" w:rsidRPr="008D5D4C" w:rsidRDefault="008D5D4C" w:rsidP="008D5D4C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8D5D4C">
              <w:rPr>
                <w:rFonts w:ascii="Arial" w:hAnsi="Arial" w:cs="Arial"/>
                <w:b/>
              </w:rPr>
              <w:t>To</w:t>
            </w:r>
          </w:p>
        </w:tc>
        <w:tc>
          <w:tcPr>
            <w:tcW w:w="7668" w:type="dxa"/>
            <w:vAlign w:val="center"/>
          </w:tcPr>
          <w:p w:rsidR="008D5D4C" w:rsidRPr="008D5D4C" w:rsidRDefault="008D5D4C" w:rsidP="008D5D4C">
            <w:pPr>
              <w:spacing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Company / Project / Position / Relevant technical and management experience</w:t>
            </w:r>
          </w:p>
        </w:tc>
      </w:tr>
      <w:tr w:rsidR="008D5D4C" w:rsidTr="008D5D4C">
        <w:trPr>
          <w:trHeight w:val="341"/>
        </w:trPr>
        <w:tc>
          <w:tcPr>
            <w:tcW w:w="1098" w:type="dxa"/>
            <w:vAlign w:val="center"/>
          </w:tcPr>
          <w:p w:rsidR="008D5D4C" w:rsidRPr="008D5D4C" w:rsidRDefault="008D5D4C" w:rsidP="008D5D4C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10" w:type="dxa"/>
            <w:vAlign w:val="center"/>
          </w:tcPr>
          <w:p w:rsidR="008D5D4C" w:rsidRPr="008D5D4C" w:rsidRDefault="008D5D4C" w:rsidP="008D5D4C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668" w:type="dxa"/>
            <w:vAlign w:val="center"/>
          </w:tcPr>
          <w:p w:rsidR="008D5D4C" w:rsidRDefault="008D5D4C" w:rsidP="008D5D4C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</w:tr>
      <w:tr w:rsidR="009F6A25" w:rsidTr="008D5D4C">
        <w:trPr>
          <w:trHeight w:val="341"/>
        </w:trPr>
        <w:tc>
          <w:tcPr>
            <w:tcW w:w="1098" w:type="dxa"/>
            <w:vAlign w:val="center"/>
          </w:tcPr>
          <w:p w:rsidR="009F6A25" w:rsidRPr="008D5D4C" w:rsidRDefault="009F6A25" w:rsidP="008D5D4C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10" w:type="dxa"/>
            <w:vAlign w:val="center"/>
          </w:tcPr>
          <w:p w:rsidR="009F6A25" w:rsidRPr="008D5D4C" w:rsidRDefault="009F6A25" w:rsidP="008D5D4C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668" w:type="dxa"/>
            <w:vAlign w:val="center"/>
          </w:tcPr>
          <w:p w:rsidR="009F6A25" w:rsidRDefault="009F6A25" w:rsidP="008D5D4C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</w:tr>
      <w:tr w:rsidR="009F6A25" w:rsidTr="008D5D4C">
        <w:trPr>
          <w:trHeight w:val="341"/>
        </w:trPr>
        <w:tc>
          <w:tcPr>
            <w:tcW w:w="1098" w:type="dxa"/>
            <w:vAlign w:val="center"/>
          </w:tcPr>
          <w:p w:rsidR="009F6A25" w:rsidRPr="008D5D4C" w:rsidRDefault="009F6A25" w:rsidP="008D5D4C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10" w:type="dxa"/>
            <w:vAlign w:val="center"/>
          </w:tcPr>
          <w:p w:rsidR="009F6A25" w:rsidRPr="008D5D4C" w:rsidRDefault="009F6A25" w:rsidP="008D5D4C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668" w:type="dxa"/>
            <w:vAlign w:val="center"/>
          </w:tcPr>
          <w:p w:rsidR="009F6A25" w:rsidRDefault="009F6A25" w:rsidP="008D5D4C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</w:tr>
      <w:tr w:rsidR="009F6A25" w:rsidTr="008D5D4C">
        <w:trPr>
          <w:trHeight w:val="341"/>
        </w:trPr>
        <w:tc>
          <w:tcPr>
            <w:tcW w:w="1098" w:type="dxa"/>
            <w:vAlign w:val="center"/>
          </w:tcPr>
          <w:p w:rsidR="009F6A25" w:rsidRPr="008D5D4C" w:rsidRDefault="009F6A25" w:rsidP="008D5D4C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10" w:type="dxa"/>
            <w:vAlign w:val="center"/>
          </w:tcPr>
          <w:p w:rsidR="009F6A25" w:rsidRPr="008D5D4C" w:rsidRDefault="009F6A25" w:rsidP="008D5D4C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668" w:type="dxa"/>
            <w:vAlign w:val="center"/>
          </w:tcPr>
          <w:p w:rsidR="009F6A25" w:rsidRDefault="009F6A25" w:rsidP="008D5D4C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</w:tr>
      <w:tr w:rsidR="009F6A25" w:rsidTr="008D5D4C">
        <w:trPr>
          <w:trHeight w:val="341"/>
        </w:trPr>
        <w:tc>
          <w:tcPr>
            <w:tcW w:w="1098" w:type="dxa"/>
            <w:vAlign w:val="center"/>
          </w:tcPr>
          <w:p w:rsidR="009F6A25" w:rsidRPr="008D5D4C" w:rsidRDefault="009F6A25" w:rsidP="008D5D4C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10" w:type="dxa"/>
            <w:vAlign w:val="center"/>
          </w:tcPr>
          <w:p w:rsidR="009F6A25" w:rsidRPr="008D5D4C" w:rsidRDefault="009F6A25" w:rsidP="008D5D4C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668" w:type="dxa"/>
            <w:vAlign w:val="center"/>
          </w:tcPr>
          <w:p w:rsidR="009F6A25" w:rsidRDefault="009F6A25" w:rsidP="008D5D4C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</w:tr>
      <w:tr w:rsidR="009F6A25" w:rsidTr="008D5D4C">
        <w:trPr>
          <w:trHeight w:val="341"/>
        </w:trPr>
        <w:tc>
          <w:tcPr>
            <w:tcW w:w="1098" w:type="dxa"/>
            <w:vAlign w:val="center"/>
          </w:tcPr>
          <w:p w:rsidR="009F6A25" w:rsidRPr="008D5D4C" w:rsidRDefault="009F6A25" w:rsidP="008D5D4C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10" w:type="dxa"/>
            <w:vAlign w:val="center"/>
          </w:tcPr>
          <w:p w:rsidR="009F6A25" w:rsidRPr="008D5D4C" w:rsidRDefault="009F6A25" w:rsidP="008D5D4C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668" w:type="dxa"/>
            <w:vAlign w:val="center"/>
          </w:tcPr>
          <w:p w:rsidR="009F6A25" w:rsidRDefault="009F6A25" w:rsidP="008D5D4C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</w:tr>
      <w:tr w:rsidR="009F6A25" w:rsidTr="008D5D4C">
        <w:trPr>
          <w:trHeight w:val="341"/>
        </w:trPr>
        <w:tc>
          <w:tcPr>
            <w:tcW w:w="1098" w:type="dxa"/>
            <w:vAlign w:val="center"/>
          </w:tcPr>
          <w:p w:rsidR="009F6A25" w:rsidRPr="008D5D4C" w:rsidRDefault="009F6A25" w:rsidP="008D5D4C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10" w:type="dxa"/>
            <w:vAlign w:val="center"/>
          </w:tcPr>
          <w:p w:rsidR="009F6A25" w:rsidRPr="008D5D4C" w:rsidRDefault="009F6A25" w:rsidP="008D5D4C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668" w:type="dxa"/>
            <w:vAlign w:val="center"/>
          </w:tcPr>
          <w:p w:rsidR="009F6A25" w:rsidRDefault="009F6A25" w:rsidP="008D5D4C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8D5D4C" w:rsidRDefault="008D5D4C" w:rsidP="00ED7C32">
      <w:pPr>
        <w:spacing w:after="120"/>
        <w:rPr>
          <w:rFonts w:ascii="Arial" w:hAnsi="Arial" w:cs="Arial"/>
        </w:rPr>
      </w:pPr>
    </w:p>
    <w:p w:rsidR="00DA57A9" w:rsidRDefault="00DA57A9" w:rsidP="00ED7C32">
      <w:pPr>
        <w:spacing w:after="120"/>
        <w:rPr>
          <w:rFonts w:ascii="Arial" w:hAnsi="Arial" w:cs="Arial"/>
        </w:rPr>
      </w:pPr>
    </w:p>
    <w:p w:rsidR="00DA57A9" w:rsidRDefault="00DA57A9" w:rsidP="00ED7C32">
      <w:pPr>
        <w:spacing w:after="120"/>
        <w:rPr>
          <w:rFonts w:ascii="Arial" w:hAnsi="Arial" w:cs="Arial"/>
        </w:rPr>
      </w:pPr>
    </w:p>
    <w:p w:rsidR="00DA57A9" w:rsidRDefault="00DA57A9" w:rsidP="00ED7C32">
      <w:pPr>
        <w:spacing w:after="120"/>
        <w:rPr>
          <w:rFonts w:ascii="Arial" w:hAnsi="Arial" w:cs="Arial"/>
        </w:rPr>
      </w:pPr>
    </w:p>
    <w:p w:rsidR="00DA57A9" w:rsidRDefault="00DA57A9" w:rsidP="00ED7C32">
      <w:pPr>
        <w:spacing w:after="120"/>
        <w:rPr>
          <w:rFonts w:ascii="Arial" w:hAnsi="Arial" w:cs="Arial"/>
        </w:rPr>
      </w:pPr>
    </w:p>
    <w:p w:rsidR="00DA57A9" w:rsidRDefault="00DA57A9" w:rsidP="00DA57A9">
      <w:pPr>
        <w:spacing w:after="60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lastRenderedPageBreak/>
        <w:t>A-VI</w:t>
      </w:r>
    </w:p>
    <w:p w:rsidR="00DA57A9" w:rsidRDefault="00DA57A9" w:rsidP="00DA57A9">
      <w:pPr>
        <w:spacing w:after="60"/>
        <w:rPr>
          <w:rFonts w:ascii="Arial" w:hAnsi="Arial" w:cs="Arial"/>
          <w:b/>
          <w:sz w:val="24"/>
          <w:szCs w:val="28"/>
        </w:rPr>
      </w:pPr>
    </w:p>
    <w:p w:rsidR="00DA57A9" w:rsidRDefault="00DA57A9" w:rsidP="00DA57A9">
      <w:pPr>
        <w:spacing w:after="0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ab/>
        <w:t>5.</w:t>
      </w:r>
      <w:r>
        <w:rPr>
          <w:rFonts w:ascii="Arial" w:hAnsi="Arial" w:cs="Arial"/>
          <w:b/>
          <w:sz w:val="24"/>
          <w:szCs w:val="28"/>
        </w:rPr>
        <w:tab/>
        <w:t>Equipment Capabilities</w:t>
      </w:r>
    </w:p>
    <w:p w:rsidR="00DA57A9" w:rsidRDefault="00DA57A9" w:rsidP="00DA57A9">
      <w:pPr>
        <w:spacing w:after="0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ab/>
      </w:r>
    </w:p>
    <w:p w:rsidR="00DA57A9" w:rsidRDefault="00DA57A9" w:rsidP="00DA57A9">
      <w:pPr>
        <w:spacing w:after="0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 xml:space="preserve">Firm/Contractor shall provide adequate </w:t>
      </w:r>
      <w:r w:rsidR="002A286F">
        <w:rPr>
          <w:rFonts w:ascii="Arial" w:hAnsi="Arial" w:cs="Arial"/>
          <w:sz w:val="24"/>
          <w:szCs w:val="28"/>
        </w:rPr>
        <w:t>information</w:t>
      </w:r>
      <w:r>
        <w:rPr>
          <w:rFonts w:ascii="Arial" w:hAnsi="Arial" w:cs="Arial"/>
          <w:sz w:val="24"/>
          <w:szCs w:val="28"/>
        </w:rPr>
        <w:t xml:space="preserve"> to demonstrate clearly </w:t>
      </w:r>
      <w:r w:rsidR="00FB7C63">
        <w:rPr>
          <w:rFonts w:ascii="Arial" w:hAnsi="Arial" w:cs="Arial"/>
          <w:sz w:val="24"/>
          <w:szCs w:val="28"/>
        </w:rPr>
        <w:tab/>
      </w:r>
      <w:r w:rsidR="00FB7C63">
        <w:rPr>
          <w:rFonts w:ascii="Arial" w:hAnsi="Arial" w:cs="Arial"/>
          <w:sz w:val="24"/>
          <w:szCs w:val="28"/>
        </w:rPr>
        <w:tab/>
      </w:r>
      <w:r w:rsidR="00FB7C63"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 xml:space="preserve">that it has the capability to meet the requirements for the key equipment </w:t>
      </w:r>
      <w:r w:rsidR="00FB7C63">
        <w:rPr>
          <w:rFonts w:ascii="Arial" w:hAnsi="Arial" w:cs="Arial"/>
          <w:sz w:val="24"/>
          <w:szCs w:val="28"/>
        </w:rPr>
        <w:tab/>
      </w:r>
      <w:r w:rsidR="00FB7C63">
        <w:rPr>
          <w:rFonts w:ascii="Arial" w:hAnsi="Arial" w:cs="Arial"/>
          <w:sz w:val="24"/>
          <w:szCs w:val="28"/>
        </w:rPr>
        <w:tab/>
      </w:r>
      <w:r w:rsidR="00FB7C63"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 xml:space="preserve">listed in Section 3 (Evaluation and Qualification Criteria). A separate Form </w:t>
      </w:r>
      <w:r w:rsidR="00FB7C63">
        <w:rPr>
          <w:rFonts w:ascii="Arial" w:hAnsi="Arial" w:cs="Arial"/>
          <w:sz w:val="24"/>
          <w:szCs w:val="28"/>
        </w:rPr>
        <w:tab/>
      </w:r>
      <w:r w:rsidR="00FB7C63">
        <w:rPr>
          <w:rFonts w:ascii="Arial" w:hAnsi="Arial" w:cs="Arial"/>
          <w:sz w:val="24"/>
          <w:szCs w:val="28"/>
        </w:rPr>
        <w:tab/>
      </w:r>
      <w:r w:rsidR="00FB7C63"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 xml:space="preserve">shall be prepared for each item of equipment listed, or for alternative </w:t>
      </w:r>
      <w:r w:rsidR="00FB7C63">
        <w:rPr>
          <w:rFonts w:ascii="Arial" w:hAnsi="Arial" w:cs="Arial"/>
          <w:sz w:val="24"/>
          <w:szCs w:val="28"/>
        </w:rPr>
        <w:tab/>
      </w:r>
      <w:r w:rsidR="00FB7C63">
        <w:rPr>
          <w:rFonts w:ascii="Arial" w:hAnsi="Arial" w:cs="Arial"/>
          <w:sz w:val="24"/>
          <w:szCs w:val="28"/>
        </w:rPr>
        <w:tab/>
      </w:r>
      <w:r w:rsidR="00FB7C63"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>equipment proposed by the Bidder.</w:t>
      </w:r>
    </w:p>
    <w:p w:rsidR="00DA57A9" w:rsidRPr="00DA57A9" w:rsidRDefault="00DA57A9" w:rsidP="00DA57A9">
      <w:pPr>
        <w:spacing w:after="0"/>
        <w:rPr>
          <w:rFonts w:ascii="Arial" w:hAnsi="Arial" w:cs="Arial"/>
          <w:sz w:val="8"/>
          <w:szCs w:val="28"/>
        </w:rPr>
      </w:pPr>
    </w:p>
    <w:p w:rsidR="00DA57A9" w:rsidRPr="007E3158" w:rsidRDefault="00DA57A9" w:rsidP="00DA57A9">
      <w:pPr>
        <w:spacing w:after="0"/>
        <w:rPr>
          <w:rFonts w:ascii="Arial" w:hAnsi="Arial" w:cs="Arial"/>
          <w:b/>
          <w:sz w:val="10"/>
          <w:szCs w:val="28"/>
        </w:rPr>
      </w:pPr>
    </w:p>
    <w:tbl>
      <w:tblPr>
        <w:tblStyle w:val="TableGrid"/>
        <w:tblW w:w="9632" w:type="dxa"/>
        <w:tblLook w:val="04A0" w:firstRow="1" w:lastRow="0" w:firstColumn="1" w:lastColumn="0" w:noHBand="0" w:noVBand="1"/>
      </w:tblPr>
      <w:tblGrid>
        <w:gridCol w:w="738"/>
        <w:gridCol w:w="1620"/>
        <w:gridCol w:w="1170"/>
        <w:gridCol w:w="1080"/>
        <w:gridCol w:w="1260"/>
        <w:gridCol w:w="3764"/>
      </w:tblGrid>
      <w:tr w:rsidR="00DA57A9" w:rsidTr="00DA57A9">
        <w:trPr>
          <w:trHeight w:val="440"/>
        </w:trPr>
        <w:tc>
          <w:tcPr>
            <w:tcW w:w="7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  <w:r w:rsidRPr="00DA57A9">
              <w:rPr>
                <w:rFonts w:ascii="Arial" w:hAnsi="Arial" w:cs="Arial"/>
                <w:sz w:val="24"/>
                <w:szCs w:val="28"/>
              </w:rPr>
              <w:t>Sr. No.</w:t>
            </w:r>
          </w:p>
        </w:tc>
        <w:tc>
          <w:tcPr>
            <w:tcW w:w="162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 xml:space="preserve">Name of Equipment </w:t>
            </w:r>
          </w:p>
        </w:tc>
        <w:tc>
          <w:tcPr>
            <w:tcW w:w="117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Nos:</w:t>
            </w:r>
          </w:p>
        </w:tc>
        <w:tc>
          <w:tcPr>
            <w:tcW w:w="108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A57A9" w:rsidRPr="00DA57A9" w:rsidRDefault="002A286F" w:rsidP="002A286F">
            <w:pPr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Marks</w:t>
            </w:r>
          </w:p>
        </w:tc>
        <w:tc>
          <w:tcPr>
            <w:tcW w:w="126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  <w:r w:rsidRPr="00DA57A9">
              <w:rPr>
                <w:rFonts w:ascii="Arial" w:hAnsi="Arial" w:cs="Arial"/>
                <w:sz w:val="24"/>
                <w:szCs w:val="28"/>
              </w:rPr>
              <w:t>Total Marks</w:t>
            </w:r>
          </w:p>
        </w:tc>
        <w:tc>
          <w:tcPr>
            <w:tcW w:w="376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A57A9" w:rsidRDefault="00DA57A9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DA57A9" w:rsidTr="00556907">
        <w:trPr>
          <w:trHeight w:val="1131"/>
        </w:trPr>
        <w:tc>
          <w:tcPr>
            <w:tcW w:w="73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DA57A9" w:rsidRPr="00DA57A9" w:rsidRDefault="00DA57A9" w:rsidP="00DA57A9">
            <w:pPr>
              <w:jc w:val="center"/>
              <w:rPr>
                <w:rFonts w:ascii="Arial" w:hAnsi="Arial" w:cs="Arial"/>
                <w:sz w:val="24"/>
                <w:szCs w:val="28"/>
              </w:rPr>
            </w:pPr>
            <w:r w:rsidRPr="00DA57A9">
              <w:rPr>
                <w:rFonts w:ascii="Arial" w:hAnsi="Arial" w:cs="Arial"/>
                <w:sz w:val="24"/>
                <w:szCs w:val="28"/>
              </w:rPr>
              <w:t>1</w:t>
            </w:r>
          </w:p>
        </w:tc>
        <w:tc>
          <w:tcPr>
            <w:tcW w:w="1620" w:type="dxa"/>
            <w:tcBorders>
              <w:top w:val="single" w:sz="12" w:space="0" w:color="auto"/>
            </w:tcBorders>
            <w:vAlign w:val="center"/>
          </w:tcPr>
          <w:p w:rsidR="00DA57A9" w:rsidRPr="00DA57A9" w:rsidRDefault="006A5678" w:rsidP="002A286F">
            <w:pPr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 xml:space="preserve">Lugs presser (LAN) </w:t>
            </w:r>
          </w:p>
        </w:tc>
        <w:tc>
          <w:tcPr>
            <w:tcW w:w="1170" w:type="dxa"/>
            <w:tcBorders>
              <w:top w:val="single" w:sz="12" w:space="0" w:color="auto"/>
            </w:tcBorders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080" w:type="dxa"/>
            <w:tcBorders>
              <w:top w:val="single" w:sz="12" w:space="0" w:color="auto"/>
            </w:tcBorders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02</w:t>
            </w:r>
          </w:p>
        </w:tc>
        <w:tc>
          <w:tcPr>
            <w:tcW w:w="1260" w:type="dxa"/>
            <w:tcBorders>
              <w:top w:val="single" w:sz="12" w:space="0" w:color="auto"/>
            </w:tcBorders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376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DA57A9" w:rsidTr="00556907">
        <w:trPr>
          <w:trHeight w:val="701"/>
        </w:trPr>
        <w:tc>
          <w:tcPr>
            <w:tcW w:w="738" w:type="dxa"/>
            <w:tcBorders>
              <w:left w:val="single" w:sz="12" w:space="0" w:color="auto"/>
            </w:tcBorders>
            <w:vAlign w:val="center"/>
          </w:tcPr>
          <w:p w:rsidR="00DA57A9" w:rsidRPr="00DA57A9" w:rsidRDefault="00DA57A9" w:rsidP="00DA57A9">
            <w:pPr>
              <w:jc w:val="center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2</w:t>
            </w:r>
          </w:p>
        </w:tc>
        <w:tc>
          <w:tcPr>
            <w:tcW w:w="1620" w:type="dxa"/>
            <w:vAlign w:val="center"/>
          </w:tcPr>
          <w:p w:rsidR="00DA57A9" w:rsidRPr="00DA57A9" w:rsidRDefault="006A5678" w:rsidP="006A5678">
            <w:pPr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 xml:space="preserve">Continuity Testing Meters </w:t>
            </w:r>
          </w:p>
        </w:tc>
        <w:tc>
          <w:tcPr>
            <w:tcW w:w="1170" w:type="dxa"/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02</w:t>
            </w:r>
          </w:p>
        </w:tc>
        <w:tc>
          <w:tcPr>
            <w:tcW w:w="1260" w:type="dxa"/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3764" w:type="dxa"/>
            <w:tcBorders>
              <w:bottom w:val="nil"/>
              <w:right w:val="single" w:sz="12" w:space="0" w:color="auto"/>
            </w:tcBorders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DA57A9" w:rsidTr="00556907">
        <w:trPr>
          <w:trHeight w:val="809"/>
        </w:trPr>
        <w:tc>
          <w:tcPr>
            <w:tcW w:w="738" w:type="dxa"/>
            <w:tcBorders>
              <w:left w:val="single" w:sz="12" w:space="0" w:color="auto"/>
            </w:tcBorders>
            <w:vAlign w:val="center"/>
          </w:tcPr>
          <w:p w:rsidR="00DA57A9" w:rsidRDefault="00DA57A9" w:rsidP="00DA57A9">
            <w:pPr>
              <w:jc w:val="center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3</w:t>
            </w:r>
          </w:p>
        </w:tc>
        <w:tc>
          <w:tcPr>
            <w:tcW w:w="1620" w:type="dxa"/>
            <w:vAlign w:val="center"/>
          </w:tcPr>
          <w:p w:rsidR="00DA57A9" w:rsidRDefault="006A5678" w:rsidP="002A286F">
            <w:pPr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Lap tops</w:t>
            </w:r>
          </w:p>
        </w:tc>
        <w:tc>
          <w:tcPr>
            <w:tcW w:w="1170" w:type="dxa"/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02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3764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DA57A9" w:rsidTr="00556907">
        <w:trPr>
          <w:trHeight w:val="692"/>
        </w:trPr>
        <w:tc>
          <w:tcPr>
            <w:tcW w:w="738" w:type="dxa"/>
            <w:tcBorders>
              <w:left w:val="single" w:sz="12" w:space="0" w:color="auto"/>
            </w:tcBorders>
            <w:vAlign w:val="center"/>
          </w:tcPr>
          <w:p w:rsidR="00DA57A9" w:rsidRDefault="00DA57A9" w:rsidP="00DA57A9">
            <w:pPr>
              <w:jc w:val="center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4</w:t>
            </w:r>
          </w:p>
        </w:tc>
        <w:tc>
          <w:tcPr>
            <w:tcW w:w="1620" w:type="dxa"/>
            <w:vAlign w:val="center"/>
          </w:tcPr>
          <w:p w:rsidR="00DA57A9" w:rsidRDefault="006A5678" w:rsidP="002A286F">
            <w:pPr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Switches</w:t>
            </w:r>
          </w:p>
        </w:tc>
        <w:tc>
          <w:tcPr>
            <w:tcW w:w="1170" w:type="dxa"/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01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3764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DA57A9" w:rsidTr="00556907">
        <w:trPr>
          <w:trHeight w:val="728"/>
        </w:trPr>
        <w:tc>
          <w:tcPr>
            <w:tcW w:w="738" w:type="dxa"/>
            <w:tcBorders>
              <w:left w:val="single" w:sz="12" w:space="0" w:color="auto"/>
            </w:tcBorders>
            <w:vAlign w:val="center"/>
          </w:tcPr>
          <w:p w:rsidR="00DA57A9" w:rsidRDefault="00DA57A9" w:rsidP="00DA57A9">
            <w:pPr>
              <w:jc w:val="center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5</w:t>
            </w:r>
          </w:p>
        </w:tc>
        <w:tc>
          <w:tcPr>
            <w:tcW w:w="1620" w:type="dxa"/>
            <w:vAlign w:val="center"/>
          </w:tcPr>
          <w:p w:rsidR="00DA57A9" w:rsidRDefault="006A5678" w:rsidP="006408E0">
            <w:pPr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Soldering</w:t>
            </w:r>
          </w:p>
        </w:tc>
        <w:tc>
          <w:tcPr>
            <w:tcW w:w="1170" w:type="dxa"/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02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3764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DA57A9" w:rsidTr="00556907">
        <w:trPr>
          <w:trHeight w:val="782"/>
        </w:trPr>
        <w:tc>
          <w:tcPr>
            <w:tcW w:w="738" w:type="dxa"/>
            <w:tcBorders>
              <w:left w:val="single" w:sz="12" w:space="0" w:color="auto"/>
            </w:tcBorders>
            <w:vAlign w:val="center"/>
          </w:tcPr>
          <w:p w:rsidR="00DA57A9" w:rsidRDefault="00DA57A9" w:rsidP="00DA57A9">
            <w:pPr>
              <w:jc w:val="center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6</w:t>
            </w:r>
          </w:p>
        </w:tc>
        <w:tc>
          <w:tcPr>
            <w:tcW w:w="1620" w:type="dxa"/>
            <w:vAlign w:val="center"/>
          </w:tcPr>
          <w:p w:rsidR="00DA57A9" w:rsidRDefault="006A5678" w:rsidP="002A286F">
            <w:pPr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Wire stripers</w:t>
            </w:r>
          </w:p>
        </w:tc>
        <w:tc>
          <w:tcPr>
            <w:tcW w:w="1170" w:type="dxa"/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02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3764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DA57A9" w:rsidTr="00556907">
        <w:trPr>
          <w:trHeight w:val="719"/>
        </w:trPr>
        <w:tc>
          <w:tcPr>
            <w:tcW w:w="738" w:type="dxa"/>
            <w:tcBorders>
              <w:left w:val="single" w:sz="12" w:space="0" w:color="auto"/>
            </w:tcBorders>
            <w:vAlign w:val="center"/>
          </w:tcPr>
          <w:p w:rsidR="00DA57A9" w:rsidRDefault="00DA57A9" w:rsidP="00DA57A9">
            <w:pPr>
              <w:jc w:val="center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7</w:t>
            </w:r>
          </w:p>
        </w:tc>
        <w:tc>
          <w:tcPr>
            <w:tcW w:w="1620" w:type="dxa"/>
            <w:vAlign w:val="center"/>
          </w:tcPr>
          <w:p w:rsidR="00DA57A9" w:rsidRDefault="006A5678" w:rsidP="002A286F">
            <w:pPr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Drill Machine</w:t>
            </w:r>
          </w:p>
        </w:tc>
        <w:tc>
          <w:tcPr>
            <w:tcW w:w="1170" w:type="dxa"/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02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3764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DA57A9" w:rsidTr="00556907">
        <w:trPr>
          <w:trHeight w:val="701"/>
        </w:trPr>
        <w:tc>
          <w:tcPr>
            <w:tcW w:w="738" w:type="dxa"/>
            <w:tcBorders>
              <w:left w:val="single" w:sz="12" w:space="0" w:color="auto"/>
            </w:tcBorders>
            <w:vAlign w:val="center"/>
          </w:tcPr>
          <w:p w:rsidR="00DA57A9" w:rsidRDefault="00DA57A9" w:rsidP="00DA57A9">
            <w:pPr>
              <w:jc w:val="center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8</w:t>
            </w:r>
          </w:p>
        </w:tc>
        <w:tc>
          <w:tcPr>
            <w:tcW w:w="1620" w:type="dxa"/>
            <w:vAlign w:val="center"/>
          </w:tcPr>
          <w:p w:rsid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Hand Tools</w:t>
            </w:r>
          </w:p>
        </w:tc>
        <w:tc>
          <w:tcPr>
            <w:tcW w:w="1170" w:type="dxa"/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02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3764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DA57A9" w:rsidTr="00DA57A9">
        <w:trPr>
          <w:trHeight w:val="440"/>
        </w:trPr>
        <w:tc>
          <w:tcPr>
            <w:tcW w:w="738" w:type="dxa"/>
            <w:tcBorders>
              <w:left w:val="single" w:sz="12" w:space="0" w:color="auto"/>
            </w:tcBorders>
            <w:vAlign w:val="center"/>
          </w:tcPr>
          <w:p w:rsidR="00DA57A9" w:rsidRDefault="00DA57A9" w:rsidP="00DA57A9">
            <w:pPr>
              <w:jc w:val="center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170" w:type="dxa"/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3764" w:type="dxa"/>
            <w:tcBorders>
              <w:top w:val="nil"/>
              <w:right w:val="single" w:sz="12" w:space="0" w:color="auto"/>
            </w:tcBorders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DA57A9" w:rsidTr="00DA57A9">
        <w:trPr>
          <w:trHeight w:val="440"/>
        </w:trPr>
        <w:tc>
          <w:tcPr>
            <w:tcW w:w="738" w:type="dxa"/>
            <w:tcBorders>
              <w:left w:val="single" w:sz="12" w:space="0" w:color="auto"/>
            </w:tcBorders>
            <w:vAlign w:val="center"/>
          </w:tcPr>
          <w:p w:rsidR="00DA57A9" w:rsidRDefault="00DA57A9" w:rsidP="00DA57A9">
            <w:pPr>
              <w:jc w:val="center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170" w:type="dxa"/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3764" w:type="dxa"/>
            <w:tcBorders>
              <w:right w:val="single" w:sz="12" w:space="0" w:color="auto"/>
            </w:tcBorders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</w:p>
        </w:tc>
      </w:tr>
    </w:tbl>
    <w:p w:rsidR="00DA57A9" w:rsidRDefault="00DA57A9" w:rsidP="00ED7C32">
      <w:pPr>
        <w:spacing w:after="120"/>
        <w:rPr>
          <w:rFonts w:ascii="Arial" w:hAnsi="Arial" w:cs="Arial"/>
        </w:rPr>
      </w:pPr>
    </w:p>
    <w:p w:rsidR="00176CBA" w:rsidRDefault="00176CBA" w:rsidP="00ED7C32">
      <w:pPr>
        <w:spacing w:after="120"/>
        <w:rPr>
          <w:rFonts w:ascii="Arial" w:hAnsi="Arial" w:cs="Arial"/>
        </w:rPr>
      </w:pPr>
    </w:p>
    <w:p w:rsidR="00176CBA" w:rsidRDefault="00176CBA" w:rsidP="00ED7C32">
      <w:pPr>
        <w:spacing w:after="120"/>
        <w:rPr>
          <w:rFonts w:ascii="Arial" w:hAnsi="Arial" w:cs="Arial"/>
        </w:rPr>
      </w:pPr>
    </w:p>
    <w:p w:rsidR="00176CBA" w:rsidRDefault="00176CBA" w:rsidP="00ED7C32">
      <w:pPr>
        <w:spacing w:after="120"/>
        <w:rPr>
          <w:rFonts w:ascii="Arial" w:hAnsi="Arial" w:cs="Arial"/>
        </w:rPr>
      </w:pPr>
    </w:p>
    <w:p w:rsidR="00176CBA" w:rsidRDefault="00176CBA" w:rsidP="00ED7C32">
      <w:pPr>
        <w:spacing w:after="120"/>
        <w:rPr>
          <w:rFonts w:ascii="Arial" w:hAnsi="Arial" w:cs="Arial"/>
          <w:b/>
          <w:sz w:val="24"/>
          <w:szCs w:val="24"/>
        </w:rPr>
      </w:pPr>
      <w:r w:rsidRPr="00176CBA">
        <w:rPr>
          <w:rFonts w:ascii="Arial" w:hAnsi="Arial" w:cs="Arial"/>
          <w:b/>
          <w:sz w:val="24"/>
          <w:szCs w:val="24"/>
        </w:rPr>
        <w:lastRenderedPageBreak/>
        <w:t>A-VII</w:t>
      </w:r>
    </w:p>
    <w:p w:rsidR="00176CBA" w:rsidRDefault="00176CBA" w:rsidP="00ED7C32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Following information shall be provided if equipment is not owned by the Bidder.</w:t>
      </w:r>
    </w:p>
    <w:p w:rsidR="00176CBA" w:rsidRPr="00176CBA" w:rsidRDefault="00176CBA" w:rsidP="00ED7C32">
      <w:pPr>
        <w:spacing w:after="120"/>
        <w:rPr>
          <w:rFonts w:ascii="Arial" w:hAnsi="Arial" w:cs="Arial"/>
        </w:rPr>
      </w:pPr>
    </w:p>
    <w:tbl>
      <w:tblPr>
        <w:tblStyle w:val="TableGrid"/>
        <w:tblW w:w="9576" w:type="dxa"/>
        <w:tblLook w:val="04A0" w:firstRow="1" w:lastRow="0" w:firstColumn="1" w:lastColumn="0" w:noHBand="0" w:noVBand="1"/>
      </w:tblPr>
      <w:tblGrid>
        <w:gridCol w:w="644"/>
        <w:gridCol w:w="1714"/>
        <w:gridCol w:w="1890"/>
        <w:gridCol w:w="1440"/>
        <w:gridCol w:w="1440"/>
        <w:gridCol w:w="2448"/>
      </w:tblGrid>
      <w:tr w:rsidR="00176CBA" w:rsidRPr="00176CBA" w:rsidTr="00176CBA">
        <w:trPr>
          <w:trHeight w:val="1241"/>
        </w:trPr>
        <w:tc>
          <w:tcPr>
            <w:tcW w:w="6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b/>
              </w:rPr>
            </w:pPr>
            <w:r w:rsidRPr="00176CBA">
              <w:rPr>
                <w:rFonts w:ascii="Arial" w:hAnsi="Arial" w:cs="Arial"/>
                <w:b/>
              </w:rPr>
              <w:t>Sr. No.</w:t>
            </w:r>
          </w:p>
        </w:tc>
        <w:tc>
          <w:tcPr>
            <w:tcW w:w="1714" w:type="dxa"/>
            <w:tcBorders>
              <w:top w:val="single" w:sz="18" w:space="0" w:color="auto"/>
              <w:bottom w:val="single" w:sz="18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b/>
              </w:rPr>
            </w:pPr>
            <w:r w:rsidRPr="00176CBA">
              <w:rPr>
                <w:rFonts w:ascii="Arial" w:hAnsi="Arial" w:cs="Arial"/>
                <w:b/>
              </w:rPr>
              <w:t xml:space="preserve">Name of Equipment </w:t>
            </w:r>
          </w:p>
        </w:tc>
        <w:tc>
          <w:tcPr>
            <w:tcW w:w="1890" w:type="dxa"/>
            <w:tcBorders>
              <w:top w:val="single" w:sz="18" w:space="0" w:color="auto"/>
              <w:bottom w:val="single" w:sz="18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b/>
              </w:rPr>
            </w:pPr>
            <w:r w:rsidRPr="00176CBA">
              <w:rPr>
                <w:rFonts w:ascii="Arial" w:hAnsi="Arial" w:cs="Arial"/>
                <w:b/>
              </w:rPr>
              <w:t>Name of owner</w:t>
            </w:r>
          </w:p>
        </w:tc>
        <w:tc>
          <w:tcPr>
            <w:tcW w:w="1440" w:type="dxa"/>
            <w:tcBorders>
              <w:top w:val="single" w:sz="18" w:space="0" w:color="auto"/>
              <w:bottom w:val="single" w:sz="18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b/>
              </w:rPr>
            </w:pPr>
            <w:r w:rsidRPr="00176CBA">
              <w:rPr>
                <w:rFonts w:ascii="Arial" w:hAnsi="Arial" w:cs="Arial"/>
                <w:b/>
              </w:rPr>
              <w:t xml:space="preserve">Address of owner </w:t>
            </w:r>
          </w:p>
        </w:tc>
        <w:tc>
          <w:tcPr>
            <w:tcW w:w="144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b/>
              </w:rPr>
            </w:pPr>
            <w:r w:rsidRPr="00176CBA">
              <w:rPr>
                <w:rFonts w:ascii="Arial" w:hAnsi="Arial" w:cs="Arial"/>
                <w:b/>
              </w:rPr>
              <w:t>Contact name and title with Telephone Fax &amp; E Mail</w:t>
            </w:r>
          </w:p>
        </w:tc>
        <w:tc>
          <w:tcPr>
            <w:tcW w:w="244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b/>
              </w:rPr>
            </w:pPr>
            <w:r w:rsidRPr="00176CBA">
              <w:rPr>
                <w:rFonts w:ascii="Arial" w:hAnsi="Arial" w:cs="Arial"/>
                <w:b/>
              </w:rPr>
              <w:t>Agreements  Details of rental / lease / manufacture agreements specific to  the project</w:t>
            </w:r>
          </w:p>
        </w:tc>
      </w:tr>
      <w:tr w:rsidR="00176CBA" w:rsidRPr="00082065" w:rsidTr="00176CBA">
        <w:trPr>
          <w:trHeight w:val="486"/>
        </w:trPr>
        <w:tc>
          <w:tcPr>
            <w:tcW w:w="644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176CBA" w:rsidRPr="00176CBA" w:rsidRDefault="00176CBA" w:rsidP="002A286F">
            <w:pPr>
              <w:spacing w:after="60"/>
              <w:jc w:val="center"/>
              <w:rPr>
                <w:rFonts w:ascii="Arial" w:hAnsi="Arial" w:cs="Arial"/>
                <w:b/>
              </w:rPr>
            </w:pPr>
            <w:r w:rsidRPr="00176CBA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714" w:type="dxa"/>
            <w:tcBorders>
              <w:top w:val="single" w:sz="18" w:space="0" w:color="auto"/>
              <w:bottom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890" w:type="dxa"/>
            <w:tcBorders>
              <w:top w:val="single" w:sz="18" w:space="0" w:color="auto"/>
              <w:bottom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440" w:type="dxa"/>
            <w:tcBorders>
              <w:top w:val="single" w:sz="18" w:space="0" w:color="auto"/>
              <w:bottom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440" w:type="dxa"/>
            <w:tcBorders>
              <w:top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244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176CBA" w:rsidRPr="00082065" w:rsidTr="00176CBA">
        <w:trPr>
          <w:trHeight w:val="486"/>
        </w:trPr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176CBA" w:rsidRPr="00176CBA" w:rsidRDefault="00176CBA" w:rsidP="002A286F">
            <w:pPr>
              <w:spacing w:after="60"/>
              <w:jc w:val="center"/>
              <w:rPr>
                <w:rFonts w:ascii="Arial" w:hAnsi="Arial" w:cs="Arial"/>
                <w:b/>
              </w:rPr>
            </w:pPr>
            <w:r w:rsidRPr="00176CBA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714" w:type="dxa"/>
            <w:tcBorders>
              <w:top w:val="single" w:sz="4" w:space="0" w:color="auto"/>
              <w:bottom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176CBA" w:rsidRPr="00082065" w:rsidTr="00176CBA">
        <w:trPr>
          <w:trHeight w:val="486"/>
        </w:trPr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176CBA" w:rsidRPr="00176CBA" w:rsidRDefault="00176CBA" w:rsidP="002A286F">
            <w:pPr>
              <w:spacing w:after="60"/>
              <w:jc w:val="center"/>
              <w:rPr>
                <w:rFonts w:ascii="Arial" w:hAnsi="Arial" w:cs="Arial"/>
                <w:b/>
              </w:rPr>
            </w:pPr>
            <w:r w:rsidRPr="00176CBA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714" w:type="dxa"/>
            <w:tcBorders>
              <w:top w:val="single" w:sz="4" w:space="0" w:color="auto"/>
              <w:bottom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176CBA" w:rsidRPr="00082065" w:rsidTr="00176CBA">
        <w:trPr>
          <w:trHeight w:val="486"/>
        </w:trPr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176CBA" w:rsidRPr="00176CBA" w:rsidRDefault="00176CBA" w:rsidP="002A286F">
            <w:pPr>
              <w:spacing w:after="60"/>
              <w:jc w:val="center"/>
              <w:rPr>
                <w:rFonts w:ascii="Arial" w:hAnsi="Arial" w:cs="Arial"/>
                <w:b/>
              </w:rPr>
            </w:pPr>
            <w:r w:rsidRPr="00176CBA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714" w:type="dxa"/>
            <w:tcBorders>
              <w:top w:val="single" w:sz="4" w:space="0" w:color="auto"/>
              <w:bottom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176CBA" w:rsidRPr="00082065" w:rsidTr="00176CBA">
        <w:trPr>
          <w:trHeight w:val="486"/>
        </w:trPr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176CBA" w:rsidRPr="00176CBA" w:rsidRDefault="00176CBA" w:rsidP="002A286F">
            <w:pPr>
              <w:spacing w:after="60"/>
              <w:jc w:val="center"/>
              <w:rPr>
                <w:rFonts w:ascii="Arial" w:hAnsi="Arial" w:cs="Arial"/>
                <w:b/>
              </w:rPr>
            </w:pPr>
            <w:r w:rsidRPr="00176CBA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714" w:type="dxa"/>
            <w:tcBorders>
              <w:top w:val="single" w:sz="4" w:space="0" w:color="auto"/>
              <w:bottom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176CBA" w:rsidRPr="00082065" w:rsidTr="00176CBA">
        <w:trPr>
          <w:trHeight w:val="486"/>
        </w:trPr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176CBA" w:rsidRPr="00176CBA" w:rsidRDefault="00176CBA" w:rsidP="002A286F">
            <w:pPr>
              <w:spacing w:after="60"/>
              <w:jc w:val="center"/>
              <w:rPr>
                <w:rFonts w:ascii="Arial" w:hAnsi="Arial" w:cs="Arial"/>
                <w:b/>
              </w:rPr>
            </w:pPr>
            <w:r w:rsidRPr="00176CBA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714" w:type="dxa"/>
            <w:tcBorders>
              <w:top w:val="single" w:sz="4" w:space="0" w:color="auto"/>
              <w:bottom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176CBA" w:rsidRPr="00082065" w:rsidTr="00176CBA">
        <w:trPr>
          <w:trHeight w:val="486"/>
        </w:trPr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176CBA" w:rsidRPr="00176CBA" w:rsidRDefault="00176CBA" w:rsidP="002A286F">
            <w:pPr>
              <w:spacing w:after="60"/>
              <w:jc w:val="center"/>
              <w:rPr>
                <w:rFonts w:ascii="Arial" w:hAnsi="Arial" w:cs="Arial"/>
                <w:b/>
              </w:rPr>
            </w:pPr>
            <w:r w:rsidRPr="00176CBA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714" w:type="dxa"/>
            <w:tcBorders>
              <w:top w:val="single" w:sz="4" w:space="0" w:color="auto"/>
              <w:bottom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176CBA" w:rsidRPr="00082065" w:rsidTr="00176CBA">
        <w:trPr>
          <w:trHeight w:val="486"/>
        </w:trPr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176CBA" w:rsidRPr="00176CBA" w:rsidRDefault="00176CBA" w:rsidP="002A286F">
            <w:pPr>
              <w:spacing w:after="60"/>
              <w:jc w:val="center"/>
              <w:rPr>
                <w:rFonts w:ascii="Arial" w:hAnsi="Arial" w:cs="Arial"/>
                <w:b/>
              </w:rPr>
            </w:pPr>
            <w:r w:rsidRPr="00176CBA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714" w:type="dxa"/>
            <w:tcBorders>
              <w:top w:val="single" w:sz="4" w:space="0" w:color="auto"/>
              <w:bottom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176CBA" w:rsidRPr="00082065" w:rsidTr="00176CBA">
        <w:trPr>
          <w:trHeight w:val="486"/>
        </w:trPr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176CBA" w:rsidRPr="00176CBA" w:rsidRDefault="00176CBA" w:rsidP="002A286F">
            <w:pPr>
              <w:spacing w:after="60"/>
              <w:jc w:val="center"/>
              <w:rPr>
                <w:rFonts w:ascii="Arial" w:hAnsi="Arial" w:cs="Arial"/>
                <w:b/>
              </w:rPr>
            </w:pPr>
            <w:r w:rsidRPr="00176CBA"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1714" w:type="dxa"/>
            <w:tcBorders>
              <w:top w:val="single" w:sz="4" w:space="0" w:color="auto"/>
              <w:bottom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176CBA" w:rsidRPr="00082065" w:rsidTr="00176CBA">
        <w:trPr>
          <w:trHeight w:val="486"/>
        </w:trPr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176CBA" w:rsidRPr="00176CBA" w:rsidRDefault="00176CBA" w:rsidP="002A286F">
            <w:pPr>
              <w:spacing w:after="60"/>
              <w:jc w:val="center"/>
              <w:rPr>
                <w:rFonts w:ascii="Arial" w:hAnsi="Arial" w:cs="Arial"/>
                <w:b/>
              </w:rPr>
            </w:pPr>
            <w:r w:rsidRPr="00176CBA"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bottom w:val="single" w:sz="18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18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18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</w:tr>
    </w:tbl>
    <w:p w:rsidR="00176CBA" w:rsidRDefault="00176CBA" w:rsidP="00ED7C32">
      <w:pPr>
        <w:spacing w:after="120"/>
        <w:rPr>
          <w:rFonts w:ascii="Arial" w:hAnsi="Arial" w:cs="Arial"/>
        </w:rPr>
      </w:pPr>
    </w:p>
    <w:p w:rsidR="00A073AC" w:rsidRDefault="00A073AC" w:rsidP="00ED7C32">
      <w:pPr>
        <w:spacing w:after="120"/>
        <w:rPr>
          <w:rFonts w:ascii="Arial" w:hAnsi="Arial" w:cs="Arial"/>
        </w:rPr>
      </w:pPr>
    </w:p>
    <w:p w:rsidR="00A073AC" w:rsidRDefault="00A073AC" w:rsidP="00ED7C32">
      <w:pPr>
        <w:spacing w:after="120"/>
        <w:rPr>
          <w:rFonts w:ascii="Arial" w:hAnsi="Arial" w:cs="Arial"/>
        </w:rPr>
      </w:pPr>
    </w:p>
    <w:p w:rsidR="00A073AC" w:rsidRDefault="00A073AC" w:rsidP="00ED7C32">
      <w:pPr>
        <w:spacing w:after="120"/>
        <w:rPr>
          <w:rFonts w:ascii="Arial" w:hAnsi="Arial" w:cs="Arial"/>
        </w:rPr>
      </w:pPr>
    </w:p>
    <w:p w:rsidR="00A073AC" w:rsidRDefault="00A073AC" w:rsidP="00ED7C32">
      <w:pPr>
        <w:spacing w:after="120"/>
        <w:rPr>
          <w:rFonts w:ascii="Arial" w:hAnsi="Arial" w:cs="Arial"/>
        </w:rPr>
      </w:pPr>
    </w:p>
    <w:p w:rsidR="00A073AC" w:rsidRDefault="00A073AC" w:rsidP="00ED7C32">
      <w:pPr>
        <w:spacing w:after="120"/>
        <w:rPr>
          <w:rFonts w:ascii="Arial" w:hAnsi="Arial" w:cs="Arial"/>
        </w:rPr>
      </w:pPr>
    </w:p>
    <w:p w:rsidR="00A073AC" w:rsidRDefault="00A073AC" w:rsidP="00ED7C32">
      <w:pPr>
        <w:spacing w:after="120"/>
        <w:rPr>
          <w:rFonts w:ascii="Arial" w:hAnsi="Arial" w:cs="Arial"/>
        </w:rPr>
      </w:pPr>
    </w:p>
    <w:p w:rsidR="00A073AC" w:rsidRDefault="00A073AC" w:rsidP="00ED7C32">
      <w:pPr>
        <w:spacing w:after="120"/>
        <w:rPr>
          <w:rFonts w:ascii="Arial" w:hAnsi="Arial" w:cs="Arial"/>
        </w:rPr>
      </w:pPr>
    </w:p>
    <w:p w:rsidR="00A073AC" w:rsidRDefault="00A073AC" w:rsidP="00ED7C32">
      <w:pPr>
        <w:spacing w:after="120"/>
        <w:rPr>
          <w:rFonts w:ascii="Arial" w:hAnsi="Arial" w:cs="Arial"/>
        </w:rPr>
      </w:pPr>
    </w:p>
    <w:p w:rsidR="00A073AC" w:rsidRDefault="00A073AC" w:rsidP="00ED7C32">
      <w:pPr>
        <w:spacing w:after="120"/>
        <w:rPr>
          <w:rFonts w:ascii="Arial" w:hAnsi="Arial" w:cs="Arial"/>
        </w:rPr>
      </w:pPr>
    </w:p>
    <w:p w:rsidR="000615DB" w:rsidRDefault="000615DB" w:rsidP="00ED7C32">
      <w:pPr>
        <w:spacing w:after="120"/>
        <w:rPr>
          <w:rFonts w:ascii="Arial" w:hAnsi="Arial" w:cs="Arial"/>
        </w:rPr>
      </w:pPr>
    </w:p>
    <w:p w:rsidR="00A073AC" w:rsidRDefault="00A073AC" w:rsidP="00ED7C32">
      <w:pPr>
        <w:spacing w:after="120"/>
        <w:rPr>
          <w:rFonts w:ascii="Arial" w:hAnsi="Arial" w:cs="Arial"/>
        </w:rPr>
      </w:pPr>
    </w:p>
    <w:p w:rsidR="00A073AC" w:rsidRDefault="00A073AC" w:rsidP="00ED7C32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A-VIII</w:t>
      </w:r>
    </w:p>
    <w:p w:rsidR="00A073AC" w:rsidRDefault="00A073AC" w:rsidP="00ED7C32">
      <w:pPr>
        <w:spacing w:after="1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>6.</w:t>
      </w:r>
      <w:r>
        <w:rPr>
          <w:rFonts w:ascii="Arial" w:hAnsi="Arial" w:cs="Arial"/>
          <w:b/>
          <w:sz w:val="24"/>
          <w:szCs w:val="24"/>
        </w:rPr>
        <w:tab/>
        <w:t>Financial Resources.</w:t>
      </w:r>
    </w:p>
    <w:p w:rsidR="00A073AC" w:rsidRDefault="00A073AC" w:rsidP="00ED7C32">
      <w:pPr>
        <w:spacing w:after="1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>A.</w:t>
      </w:r>
      <w:r>
        <w:rPr>
          <w:rFonts w:ascii="Arial" w:hAnsi="Arial" w:cs="Arial"/>
          <w:b/>
          <w:sz w:val="24"/>
          <w:szCs w:val="24"/>
        </w:rPr>
        <w:tab/>
        <w:t>Banker's Information: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8"/>
        <w:gridCol w:w="2520"/>
        <w:gridCol w:w="3060"/>
        <w:gridCol w:w="3348"/>
      </w:tblGrid>
      <w:tr w:rsidR="00A073AC" w:rsidTr="00A073AC">
        <w:trPr>
          <w:trHeight w:val="1052"/>
        </w:trPr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73AC" w:rsidRPr="00A073AC" w:rsidRDefault="00A073AC" w:rsidP="00ED7C32">
            <w:pPr>
              <w:spacing w:after="120"/>
              <w:rPr>
                <w:rFonts w:ascii="Arial" w:hAnsi="Arial" w:cs="Arial"/>
                <w:b/>
              </w:rPr>
            </w:pPr>
            <w:r w:rsidRPr="00A073AC">
              <w:rPr>
                <w:rFonts w:ascii="Arial" w:hAnsi="Arial" w:cs="Arial"/>
                <w:b/>
              </w:rPr>
              <w:t>Sr.</w:t>
            </w:r>
          </w:p>
          <w:p w:rsidR="00A073AC" w:rsidRPr="00A073AC" w:rsidRDefault="00A073AC" w:rsidP="00ED7C32">
            <w:pPr>
              <w:spacing w:after="120"/>
              <w:rPr>
                <w:rFonts w:ascii="Arial" w:hAnsi="Arial" w:cs="Arial"/>
                <w:b/>
              </w:rPr>
            </w:pPr>
            <w:r w:rsidRPr="00A073AC">
              <w:rPr>
                <w:rFonts w:ascii="Arial" w:hAnsi="Arial" w:cs="Arial"/>
                <w:b/>
              </w:rPr>
              <w:t>No.</w:t>
            </w:r>
          </w:p>
        </w:tc>
        <w:tc>
          <w:tcPr>
            <w:tcW w:w="2520" w:type="dxa"/>
            <w:tcBorders>
              <w:top w:val="single" w:sz="12" w:space="0" w:color="auto"/>
              <w:bottom w:val="single" w:sz="12" w:space="0" w:color="auto"/>
            </w:tcBorders>
          </w:tcPr>
          <w:p w:rsidR="00A073AC" w:rsidRPr="00A073AC" w:rsidRDefault="00A073AC" w:rsidP="00ED7C32">
            <w:pPr>
              <w:spacing w:after="120"/>
              <w:rPr>
                <w:rFonts w:ascii="Arial" w:hAnsi="Arial" w:cs="Arial"/>
                <w:b/>
              </w:rPr>
            </w:pPr>
            <w:r w:rsidRPr="00A073AC">
              <w:rPr>
                <w:rFonts w:ascii="Arial" w:hAnsi="Arial" w:cs="Arial"/>
                <w:b/>
              </w:rPr>
              <w:t>Name &amp; Address of Bank</w:t>
            </w:r>
          </w:p>
        </w:tc>
        <w:tc>
          <w:tcPr>
            <w:tcW w:w="3060" w:type="dxa"/>
            <w:tcBorders>
              <w:top w:val="single" w:sz="12" w:space="0" w:color="auto"/>
              <w:bottom w:val="single" w:sz="12" w:space="0" w:color="auto"/>
            </w:tcBorders>
          </w:tcPr>
          <w:p w:rsidR="00A073AC" w:rsidRPr="00A073AC" w:rsidRDefault="00A073AC" w:rsidP="00ED7C32">
            <w:pPr>
              <w:spacing w:after="120"/>
              <w:rPr>
                <w:rFonts w:ascii="Arial" w:hAnsi="Arial" w:cs="Arial"/>
                <w:b/>
              </w:rPr>
            </w:pPr>
            <w:r w:rsidRPr="00A073AC">
              <w:rPr>
                <w:rFonts w:ascii="Arial" w:hAnsi="Arial" w:cs="Arial"/>
                <w:b/>
              </w:rPr>
              <w:t>Contact name and title with Telephone, Fax &amp; E Mail</w:t>
            </w:r>
          </w:p>
        </w:tc>
        <w:tc>
          <w:tcPr>
            <w:tcW w:w="334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73AC" w:rsidRDefault="00A073AC" w:rsidP="00ED7C32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073AC" w:rsidTr="00A073AC">
        <w:trPr>
          <w:trHeight w:val="530"/>
        </w:trPr>
        <w:tc>
          <w:tcPr>
            <w:tcW w:w="648" w:type="dxa"/>
            <w:tcBorders>
              <w:top w:val="single" w:sz="12" w:space="0" w:color="auto"/>
              <w:left w:val="single" w:sz="12" w:space="0" w:color="auto"/>
            </w:tcBorders>
          </w:tcPr>
          <w:p w:rsidR="00A073AC" w:rsidRDefault="00A073AC" w:rsidP="00ED7C32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12" w:space="0" w:color="auto"/>
            </w:tcBorders>
          </w:tcPr>
          <w:p w:rsidR="00A073AC" w:rsidRDefault="00A073AC" w:rsidP="00ED7C32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12" w:space="0" w:color="auto"/>
            </w:tcBorders>
          </w:tcPr>
          <w:p w:rsidR="00A073AC" w:rsidRDefault="00A073AC" w:rsidP="00ED7C32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48" w:type="dxa"/>
            <w:tcBorders>
              <w:top w:val="single" w:sz="12" w:space="0" w:color="auto"/>
              <w:right w:val="single" w:sz="12" w:space="0" w:color="auto"/>
            </w:tcBorders>
          </w:tcPr>
          <w:p w:rsidR="00A073AC" w:rsidRDefault="00A073AC" w:rsidP="00ED7C32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073AC" w:rsidTr="00A073AC">
        <w:trPr>
          <w:trHeight w:val="530"/>
        </w:trPr>
        <w:tc>
          <w:tcPr>
            <w:tcW w:w="648" w:type="dxa"/>
            <w:tcBorders>
              <w:left w:val="single" w:sz="12" w:space="0" w:color="auto"/>
            </w:tcBorders>
          </w:tcPr>
          <w:p w:rsidR="00A073AC" w:rsidRDefault="00A073AC" w:rsidP="00ED7C32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20" w:type="dxa"/>
          </w:tcPr>
          <w:p w:rsidR="00A073AC" w:rsidRDefault="00A073AC" w:rsidP="00ED7C32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60" w:type="dxa"/>
          </w:tcPr>
          <w:p w:rsidR="00A073AC" w:rsidRDefault="00A073AC" w:rsidP="00ED7C32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48" w:type="dxa"/>
            <w:tcBorders>
              <w:right w:val="single" w:sz="12" w:space="0" w:color="auto"/>
            </w:tcBorders>
          </w:tcPr>
          <w:p w:rsidR="00A073AC" w:rsidRDefault="00A073AC" w:rsidP="00ED7C32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073AC" w:rsidTr="00A073AC">
        <w:trPr>
          <w:trHeight w:val="530"/>
        </w:trPr>
        <w:tc>
          <w:tcPr>
            <w:tcW w:w="648" w:type="dxa"/>
            <w:tcBorders>
              <w:left w:val="single" w:sz="12" w:space="0" w:color="auto"/>
              <w:bottom w:val="single" w:sz="12" w:space="0" w:color="auto"/>
            </w:tcBorders>
          </w:tcPr>
          <w:p w:rsidR="00A073AC" w:rsidRDefault="00A073AC" w:rsidP="00ED7C32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20" w:type="dxa"/>
            <w:tcBorders>
              <w:bottom w:val="single" w:sz="12" w:space="0" w:color="auto"/>
            </w:tcBorders>
          </w:tcPr>
          <w:p w:rsidR="00A073AC" w:rsidRDefault="00A073AC" w:rsidP="00ED7C32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60" w:type="dxa"/>
            <w:tcBorders>
              <w:bottom w:val="single" w:sz="12" w:space="0" w:color="auto"/>
            </w:tcBorders>
          </w:tcPr>
          <w:p w:rsidR="00A073AC" w:rsidRDefault="00A073AC" w:rsidP="00ED7C32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48" w:type="dxa"/>
            <w:tcBorders>
              <w:bottom w:val="single" w:sz="12" w:space="0" w:color="auto"/>
              <w:right w:val="single" w:sz="12" w:space="0" w:color="auto"/>
            </w:tcBorders>
          </w:tcPr>
          <w:p w:rsidR="00A073AC" w:rsidRDefault="00A073AC" w:rsidP="00ED7C32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A073AC" w:rsidRDefault="00A073AC" w:rsidP="00ED7C32">
      <w:pPr>
        <w:spacing w:after="1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:rsidR="00A073AC" w:rsidRDefault="00A073AC" w:rsidP="00ED7C32">
      <w:pPr>
        <w:spacing w:after="1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  <w:t>B.</w:t>
      </w:r>
      <w:r>
        <w:rPr>
          <w:rFonts w:ascii="Arial" w:hAnsi="Arial" w:cs="Arial"/>
          <w:b/>
          <w:sz w:val="24"/>
          <w:szCs w:val="24"/>
        </w:rPr>
        <w:tab/>
        <w:t xml:space="preserve">Financial Status:  </w:t>
      </w:r>
      <w:r w:rsidRPr="00A073AC">
        <w:rPr>
          <w:rFonts w:ascii="Arial" w:hAnsi="Arial" w:cs="Arial"/>
          <w:i/>
          <w:sz w:val="24"/>
          <w:szCs w:val="24"/>
        </w:rPr>
        <w:t xml:space="preserve">(Summarize actual assets and liabilities in Pak Rupees </w:t>
      </w:r>
      <w:r w:rsidRPr="00A073AC">
        <w:rPr>
          <w:rFonts w:ascii="Arial" w:hAnsi="Arial" w:cs="Arial"/>
          <w:i/>
          <w:sz w:val="24"/>
          <w:szCs w:val="24"/>
        </w:rPr>
        <w:tab/>
      </w:r>
      <w:r w:rsidRPr="00A073AC">
        <w:rPr>
          <w:rFonts w:ascii="Arial" w:hAnsi="Arial" w:cs="Arial"/>
          <w:i/>
          <w:sz w:val="24"/>
          <w:szCs w:val="24"/>
        </w:rPr>
        <w:tab/>
        <w:t xml:space="preserve">(Equivalent at the current rate of exchange at the end of each year. for the </w:t>
      </w:r>
      <w:r w:rsidRPr="00A073AC">
        <w:rPr>
          <w:rFonts w:ascii="Arial" w:hAnsi="Arial" w:cs="Arial"/>
          <w:i/>
          <w:sz w:val="24"/>
          <w:szCs w:val="24"/>
        </w:rPr>
        <w:tab/>
      </w:r>
      <w:r w:rsidRPr="00A073AC">
        <w:rPr>
          <w:rFonts w:ascii="Arial" w:hAnsi="Arial" w:cs="Arial"/>
          <w:i/>
          <w:sz w:val="24"/>
          <w:szCs w:val="24"/>
        </w:rPr>
        <w:tab/>
        <w:t xml:space="preserve">previous three years). A copy of the audited balance sheets should be </w:t>
      </w:r>
      <w:r w:rsidRPr="00A073AC">
        <w:rPr>
          <w:rFonts w:ascii="Arial" w:hAnsi="Arial" w:cs="Arial"/>
          <w:i/>
          <w:sz w:val="24"/>
          <w:szCs w:val="24"/>
        </w:rPr>
        <w:tab/>
      </w:r>
      <w:r w:rsidRPr="00A073AC">
        <w:rPr>
          <w:rFonts w:ascii="Arial" w:hAnsi="Arial" w:cs="Arial"/>
          <w:i/>
          <w:sz w:val="24"/>
          <w:szCs w:val="24"/>
        </w:rPr>
        <w:tab/>
      </w:r>
      <w:r w:rsidRPr="00A073AC">
        <w:rPr>
          <w:rFonts w:ascii="Arial" w:hAnsi="Arial" w:cs="Arial"/>
          <w:i/>
          <w:sz w:val="24"/>
          <w:szCs w:val="24"/>
        </w:rPr>
        <w:tab/>
        <w:t>attached</w:t>
      </w:r>
      <w:proofErr w:type="gramStart"/>
      <w:r w:rsidRPr="00A073AC">
        <w:rPr>
          <w:rFonts w:ascii="Arial" w:hAnsi="Arial" w:cs="Arial"/>
          <w:i/>
          <w:sz w:val="24"/>
          <w:szCs w:val="24"/>
        </w:rPr>
        <w:t>..</w:t>
      </w:r>
      <w:proofErr w:type="gramEnd"/>
      <w:r>
        <w:rPr>
          <w:rFonts w:ascii="Arial" w:hAnsi="Arial" w:cs="Arial"/>
          <w:b/>
          <w:sz w:val="24"/>
          <w:szCs w:val="24"/>
        </w:rPr>
        <w:tab/>
      </w:r>
    </w:p>
    <w:p w:rsidR="00A073AC" w:rsidRPr="00A073AC" w:rsidRDefault="00A073AC" w:rsidP="00ED7C32">
      <w:pPr>
        <w:spacing w:after="120"/>
        <w:rPr>
          <w:rFonts w:ascii="Arial" w:hAnsi="Arial" w:cs="Arial"/>
          <w:b/>
          <w:sz w:val="2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38"/>
        <w:gridCol w:w="1890"/>
        <w:gridCol w:w="2160"/>
        <w:gridCol w:w="2088"/>
      </w:tblGrid>
      <w:tr w:rsidR="00A073AC" w:rsidTr="00A073AC">
        <w:trPr>
          <w:trHeight w:val="1347"/>
        </w:trPr>
        <w:tc>
          <w:tcPr>
            <w:tcW w:w="34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073AC" w:rsidRDefault="00A073AC" w:rsidP="00A073AC">
            <w:pPr>
              <w:spacing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Information from Balance Sheet/</w:t>
            </w:r>
          </w:p>
          <w:p w:rsidR="00A073AC" w:rsidRPr="00A073AC" w:rsidRDefault="00A073AC" w:rsidP="00A073AC">
            <w:pPr>
              <w:spacing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Income Statement</w:t>
            </w:r>
          </w:p>
        </w:tc>
        <w:tc>
          <w:tcPr>
            <w:tcW w:w="18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073AC" w:rsidRPr="00A073AC" w:rsidRDefault="00A073AC" w:rsidP="00A073AC">
            <w:pPr>
              <w:spacing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Year 1:</w:t>
            </w:r>
          </w:p>
        </w:tc>
        <w:tc>
          <w:tcPr>
            <w:tcW w:w="216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073AC" w:rsidRPr="00A073AC" w:rsidRDefault="00A073AC" w:rsidP="00A073AC">
            <w:pPr>
              <w:spacing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Year 2:</w:t>
            </w:r>
          </w:p>
        </w:tc>
        <w:tc>
          <w:tcPr>
            <w:tcW w:w="208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073AC" w:rsidRDefault="00A073AC" w:rsidP="00A073AC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Year 3:</w:t>
            </w:r>
          </w:p>
        </w:tc>
      </w:tr>
      <w:tr w:rsidR="00A073AC" w:rsidTr="00083D0D">
        <w:trPr>
          <w:trHeight w:val="609"/>
        </w:trPr>
        <w:tc>
          <w:tcPr>
            <w:tcW w:w="343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A073AC" w:rsidRPr="00A073AC" w:rsidRDefault="00A073AC" w:rsidP="00A073A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 Total Assets (TA)</w:t>
            </w:r>
          </w:p>
        </w:tc>
        <w:tc>
          <w:tcPr>
            <w:tcW w:w="189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073AC" w:rsidRPr="00A073AC" w:rsidRDefault="00A073AC" w:rsidP="00A073A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12" w:space="0" w:color="auto"/>
            </w:tcBorders>
            <w:vAlign w:val="center"/>
          </w:tcPr>
          <w:p w:rsidR="00A073AC" w:rsidRPr="00A073AC" w:rsidRDefault="00A073AC" w:rsidP="00A073A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A073AC" w:rsidRPr="00A073AC" w:rsidRDefault="00A073AC" w:rsidP="00A073A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3AC" w:rsidTr="00083D0D">
        <w:trPr>
          <w:trHeight w:val="620"/>
        </w:trPr>
        <w:tc>
          <w:tcPr>
            <w:tcW w:w="343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73AC" w:rsidRPr="00A073AC" w:rsidRDefault="00A073AC" w:rsidP="00A073A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 Total Liabilities (TL</w:t>
            </w:r>
          </w:p>
        </w:tc>
        <w:tc>
          <w:tcPr>
            <w:tcW w:w="1890" w:type="dxa"/>
            <w:tcBorders>
              <w:left w:val="single" w:sz="12" w:space="0" w:color="auto"/>
            </w:tcBorders>
            <w:vAlign w:val="center"/>
          </w:tcPr>
          <w:p w:rsidR="00A073AC" w:rsidRPr="00A073AC" w:rsidRDefault="00A073AC" w:rsidP="00A073A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:rsidR="00A073AC" w:rsidRPr="00A073AC" w:rsidRDefault="00A073AC" w:rsidP="00A073A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8" w:type="dxa"/>
            <w:tcBorders>
              <w:right w:val="single" w:sz="12" w:space="0" w:color="auto"/>
            </w:tcBorders>
            <w:vAlign w:val="center"/>
          </w:tcPr>
          <w:p w:rsidR="00A073AC" w:rsidRPr="00A073AC" w:rsidRDefault="00A073AC" w:rsidP="00A073A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3AC" w:rsidTr="00083D0D">
        <w:trPr>
          <w:trHeight w:val="620"/>
        </w:trPr>
        <w:tc>
          <w:tcPr>
            <w:tcW w:w="343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73AC" w:rsidRPr="00A073AC" w:rsidRDefault="00A073AC" w:rsidP="00A073A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 Current Assets (CA)</w:t>
            </w:r>
          </w:p>
        </w:tc>
        <w:tc>
          <w:tcPr>
            <w:tcW w:w="1890" w:type="dxa"/>
            <w:tcBorders>
              <w:left w:val="single" w:sz="12" w:space="0" w:color="auto"/>
            </w:tcBorders>
            <w:vAlign w:val="center"/>
          </w:tcPr>
          <w:p w:rsidR="00A073AC" w:rsidRPr="00A073AC" w:rsidRDefault="00A073AC" w:rsidP="00A073A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:rsidR="00A073AC" w:rsidRPr="00A073AC" w:rsidRDefault="00A073AC" w:rsidP="00A073A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8" w:type="dxa"/>
            <w:tcBorders>
              <w:right w:val="single" w:sz="12" w:space="0" w:color="auto"/>
            </w:tcBorders>
            <w:vAlign w:val="center"/>
          </w:tcPr>
          <w:p w:rsidR="00A073AC" w:rsidRPr="00A073AC" w:rsidRDefault="00A073AC" w:rsidP="00A073A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3AC" w:rsidTr="00083D0D">
        <w:trPr>
          <w:trHeight w:val="611"/>
        </w:trPr>
        <w:tc>
          <w:tcPr>
            <w:tcW w:w="343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73AC" w:rsidRDefault="00A073AC" w:rsidP="00A073A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 Current Liabilities (CL)</w:t>
            </w:r>
          </w:p>
        </w:tc>
        <w:tc>
          <w:tcPr>
            <w:tcW w:w="1890" w:type="dxa"/>
            <w:tcBorders>
              <w:left w:val="single" w:sz="12" w:space="0" w:color="auto"/>
            </w:tcBorders>
            <w:vAlign w:val="center"/>
          </w:tcPr>
          <w:p w:rsidR="00A073AC" w:rsidRPr="00A073AC" w:rsidRDefault="00A073AC" w:rsidP="00A073A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:rsidR="00A073AC" w:rsidRPr="00A073AC" w:rsidRDefault="00A073AC" w:rsidP="00A073A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8" w:type="dxa"/>
            <w:tcBorders>
              <w:right w:val="single" w:sz="12" w:space="0" w:color="auto"/>
            </w:tcBorders>
            <w:vAlign w:val="center"/>
          </w:tcPr>
          <w:p w:rsidR="00A073AC" w:rsidRPr="00A073AC" w:rsidRDefault="00A073AC" w:rsidP="00A073A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3AC" w:rsidTr="00083D0D">
        <w:trPr>
          <w:trHeight w:val="620"/>
        </w:trPr>
        <w:tc>
          <w:tcPr>
            <w:tcW w:w="343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73AC" w:rsidRDefault="00A073AC" w:rsidP="00A073A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 Total Revenues (TR)</w:t>
            </w:r>
          </w:p>
        </w:tc>
        <w:tc>
          <w:tcPr>
            <w:tcW w:w="1890" w:type="dxa"/>
            <w:tcBorders>
              <w:left w:val="single" w:sz="12" w:space="0" w:color="auto"/>
            </w:tcBorders>
            <w:vAlign w:val="center"/>
          </w:tcPr>
          <w:p w:rsidR="00A073AC" w:rsidRPr="00A073AC" w:rsidRDefault="00A073AC" w:rsidP="00A073A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:rsidR="00A073AC" w:rsidRPr="00A073AC" w:rsidRDefault="00A073AC" w:rsidP="00A073A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8" w:type="dxa"/>
            <w:tcBorders>
              <w:right w:val="single" w:sz="12" w:space="0" w:color="auto"/>
            </w:tcBorders>
            <w:vAlign w:val="center"/>
          </w:tcPr>
          <w:p w:rsidR="00A073AC" w:rsidRPr="00A073AC" w:rsidRDefault="00A073AC" w:rsidP="00A073A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3AC" w:rsidTr="00083D0D">
        <w:trPr>
          <w:trHeight w:val="620"/>
        </w:trPr>
        <w:tc>
          <w:tcPr>
            <w:tcW w:w="343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73AC" w:rsidRDefault="00A073AC" w:rsidP="00A073A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 Profits Before Taxes (PBT)</w:t>
            </w:r>
          </w:p>
        </w:tc>
        <w:tc>
          <w:tcPr>
            <w:tcW w:w="1890" w:type="dxa"/>
            <w:tcBorders>
              <w:left w:val="single" w:sz="12" w:space="0" w:color="auto"/>
            </w:tcBorders>
            <w:vAlign w:val="center"/>
          </w:tcPr>
          <w:p w:rsidR="00A073AC" w:rsidRPr="00A073AC" w:rsidRDefault="00A073AC" w:rsidP="00A073A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:rsidR="00A073AC" w:rsidRPr="00A073AC" w:rsidRDefault="00A073AC" w:rsidP="00A073A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8" w:type="dxa"/>
            <w:tcBorders>
              <w:right w:val="single" w:sz="12" w:space="0" w:color="auto"/>
            </w:tcBorders>
            <w:vAlign w:val="center"/>
          </w:tcPr>
          <w:p w:rsidR="00A073AC" w:rsidRPr="00A073AC" w:rsidRDefault="00A073AC" w:rsidP="00A073A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3D0D" w:rsidTr="00083D0D">
        <w:trPr>
          <w:trHeight w:val="629"/>
        </w:trPr>
        <w:tc>
          <w:tcPr>
            <w:tcW w:w="343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83D0D" w:rsidRDefault="00083D0D" w:rsidP="00A073A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 Profits After Taxes (PAT)</w:t>
            </w:r>
          </w:p>
        </w:tc>
        <w:tc>
          <w:tcPr>
            <w:tcW w:w="189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83D0D" w:rsidRPr="00A073AC" w:rsidRDefault="00083D0D" w:rsidP="00A073A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  <w:tcBorders>
              <w:bottom w:val="single" w:sz="12" w:space="0" w:color="auto"/>
            </w:tcBorders>
            <w:vAlign w:val="center"/>
          </w:tcPr>
          <w:p w:rsidR="00083D0D" w:rsidRPr="00A073AC" w:rsidRDefault="00083D0D" w:rsidP="00A073A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83D0D" w:rsidRPr="00A073AC" w:rsidRDefault="00083D0D" w:rsidP="00A073A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073AC" w:rsidRDefault="00A073AC" w:rsidP="00ED7C32">
      <w:pPr>
        <w:spacing w:after="120"/>
        <w:rPr>
          <w:rFonts w:ascii="Arial" w:hAnsi="Arial" w:cs="Arial"/>
          <w:sz w:val="24"/>
          <w:szCs w:val="24"/>
        </w:rPr>
      </w:pPr>
    </w:p>
    <w:p w:rsidR="002337CE" w:rsidRDefault="002337CE" w:rsidP="00ED7C32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2337CE" w:rsidRDefault="002337CE" w:rsidP="00ED7C32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ab/>
      </w:r>
      <w:r w:rsidRPr="002337CE">
        <w:rPr>
          <w:rFonts w:ascii="Arial" w:hAnsi="Arial" w:cs="Arial"/>
          <w:b/>
          <w:sz w:val="24"/>
          <w:szCs w:val="24"/>
        </w:rPr>
        <w:t>C.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Source of Financing: Specific proposed sources of financing to meet the cash flow of the project, net of current commitments.</w:t>
      </w:r>
    </w:p>
    <w:p w:rsidR="002337CE" w:rsidRDefault="002337CE" w:rsidP="00ED7C32">
      <w:pPr>
        <w:spacing w:after="120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8"/>
        <w:gridCol w:w="6120"/>
        <w:gridCol w:w="2430"/>
      </w:tblGrid>
      <w:tr w:rsidR="002337CE" w:rsidTr="002337CE">
        <w:trPr>
          <w:trHeight w:val="681"/>
        </w:trPr>
        <w:tc>
          <w:tcPr>
            <w:tcW w:w="7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2337CE" w:rsidRPr="00A073AC" w:rsidRDefault="002337CE" w:rsidP="002A286F">
            <w:pPr>
              <w:spacing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No.</w:t>
            </w:r>
          </w:p>
        </w:tc>
        <w:tc>
          <w:tcPr>
            <w:tcW w:w="612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337CE" w:rsidRPr="00A073AC" w:rsidRDefault="002337CE" w:rsidP="002A286F">
            <w:pPr>
              <w:spacing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Source of financing</w:t>
            </w:r>
          </w:p>
        </w:tc>
        <w:tc>
          <w:tcPr>
            <w:tcW w:w="243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37CE" w:rsidRDefault="002337CE" w:rsidP="002A286F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Amount</w:t>
            </w:r>
          </w:p>
        </w:tc>
      </w:tr>
      <w:tr w:rsidR="002337CE" w:rsidRPr="00A073AC" w:rsidTr="002337CE">
        <w:trPr>
          <w:trHeight w:val="609"/>
        </w:trPr>
        <w:tc>
          <w:tcPr>
            <w:tcW w:w="73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337CE" w:rsidRPr="00A073AC" w:rsidRDefault="002337CE" w:rsidP="002337CE">
            <w:pPr>
              <w:spacing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120" w:type="dxa"/>
            <w:tcBorders>
              <w:top w:val="single" w:sz="12" w:space="0" w:color="auto"/>
            </w:tcBorders>
            <w:vAlign w:val="center"/>
          </w:tcPr>
          <w:p w:rsidR="002337CE" w:rsidRPr="00A073AC" w:rsidRDefault="002337CE" w:rsidP="002A286F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2337CE" w:rsidRPr="00A073AC" w:rsidRDefault="002337CE" w:rsidP="002A286F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337CE" w:rsidRPr="00A073AC" w:rsidTr="002337CE">
        <w:trPr>
          <w:trHeight w:val="620"/>
        </w:trPr>
        <w:tc>
          <w:tcPr>
            <w:tcW w:w="738" w:type="dxa"/>
            <w:tcBorders>
              <w:left w:val="single" w:sz="12" w:space="0" w:color="auto"/>
            </w:tcBorders>
            <w:vAlign w:val="center"/>
          </w:tcPr>
          <w:p w:rsidR="002337CE" w:rsidRPr="00A073AC" w:rsidRDefault="002337CE" w:rsidP="002337CE">
            <w:pPr>
              <w:spacing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120" w:type="dxa"/>
            <w:vAlign w:val="center"/>
          </w:tcPr>
          <w:p w:rsidR="002337CE" w:rsidRPr="00A073AC" w:rsidRDefault="002337CE" w:rsidP="002A286F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0" w:type="dxa"/>
            <w:tcBorders>
              <w:right w:val="single" w:sz="12" w:space="0" w:color="auto"/>
            </w:tcBorders>
            <w:vAlign w:val="center"/>
          </w:tcPr>
          <w:p w:rsidR="002337CE" w:rsidRPr="00A073AC" w:rsidRDefault="002337CE" w:rsidP="002A286F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337CE" w:rsidRPr="00A073AC" w:rsidTr="002337CE">
        <w:trPr>
          <w:trHeight w:val="620"/>
        </w:trPr>
        <w:tc>
          <w:tcPr>
            <w:tcW w:w="73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2337CE" w:rsidRPr="00A073AC" w:rsidRDefault="002337CE" w:rsidP="002337CE">
            <w:pPr>
              <w:spacing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6120" w:type="dxa"/>
            <w:tcBorders>
              <w:bottom w:val="single" w:sz="12" w:space="0" w:color="auto"/>
            </w:tcBorders>
            <w:vAlign w:val="center"/>
          </w:tcPr>
          <w:p w:rsidR="002337CE" w:rsidRPr="00A073AC" w:rsidRDefault="002337CE" w:rsidP="002A286F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2337CE" w:rsidRPr="00A073AC" w:rsidRDefault="002337CE" w:rsidP="002A286F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337CE" w:rsidRDefault="002337CE" w:rsidP="00ED7C32">
      <w:pPr>
        <w:spacing w:after="120"/>
        <w:rPr>
          <w:rFonts w:ascii="Arial" w:hAnsi="Arial" w:cs="Arial"/>
          <w:sz w:val="24"/>
          <w:szCs w:val="24"/>
        </w:rPr>
      </w:pPr>
    </w:p>
    <w:p w:rsidR="002337CE" w:rsidRDefault="002337CE" w:rsidP="00ED7C32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Following formula will be used for </w:t>
      </w:r>
      <w:r w:rsidR="00425D09">
        <w:rPr>
          <w:rFonts w:ascii="Arial" w:hAnsi="Arial" w:cs="Arial"/>
          <w:sz w:val="24"/>
          <w:szCs w:val="24"/>
        </w:rPr>
        <w:t>evaluation</w:t>
      </w:r>
      <w:r>
        <w:rPr>
          <w:rFonts w:ascii="Arial" w:hAnsi="Arial" w:cs="Arial"/>
          <w:sz w:val="24"/>
          <w:szCs w:val="24"/>
        </w:rPr>
        <w:t>:</w:t>
      </w:r>
    </w:p>
    <w:p w:rsidR="002337CE" w:rsidRDefault="002337CE" w:rsidP="00ED7C32">
      <w:pPr>
        <w:spacing w:after="120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ab/>
      </w:r>
      <w:r w:rsidRPr="002337CE">
        <w:rPr>
          <w:rFonts w:ascii="Arial" w:hAnsi="Arial" w:cs="Arial"/>
        </w:rPr>
        <w:t>Min Cash Flow = (10xworking capital) - (30% of current commitment) + (credit limit).</w:t>
      </w:r>
    </w:p>
    <w:p w:rsidR="00F6650C" w:rsidRDefault="00F6650C" w:rsidP="00ED7C32">
      <w:pPr>
        <w:spacing w:after="120"/>
        <w:rPr>
          <w:rFonts w:ascii="Arial" w:hAnsi="Arial" w:cs="Arial"/>
        </w:rPr>
      </w:pPr>
    </w:p>
    <w:p w:rsidR="00F6650C" w:rsidRDefault="00F6650C" w:rsidP="00ED7C32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>D.</w:t>
      </w:r>
      <w:r>
        <w:rPr>
          <w:rFonts w:ascii="Arial" w:hAnsi="Arial" w:cs="Arial"/>
          <w:b/>
        </w:rPr>
        <w:tab/>
        <w:t>Annual turnover data (construction only)*</w:t>
      </w:r>
    </w:p>
    <w:p w:rsidR="00F6650C" w:rsidRPr="00F6650C" w:rsidRDefault="00F6650C" w:rsidP="00ED7C32">
      <w:pPr>
        <w:spacing w:after="120"/>
        <w:rPr>
          <w:rFonts w:ascii="Arial" w:hAnsi="Arial" w:cs="Arial"/>
          <w:b/>
          <w:sz w:val="4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</w:p>
    <w:p w:rsidR="00F6650C" w:rsidRDefault="00F6650C" w:rsidP="00ED7C32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Year</w:t>
      </w:r>
      <w:r>
        <w:rPr>
          <w:rFonts w:ascii="Arial" w:hAnsi="Arial" w:cs="Arial"/>
          <w:b/>
        </w:rPr>
        <w:tab/>
        <w:t>Amount and Currency Rupees in million</w:t>
      </w:r>
    </w:p>
    <w:p w:rsidR="00F6650C" w:rsidRDefault="00F6650C" w:rsidP="00ED7C32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</w:rPr>
        <w:tab/>
      </w:r>
      <w:r w:rsidRPr="00F6650C">
        <w:rPr>
          <w:rFonts w:ascii="Arial" w:hAnsi="Arial" w:cs="Arial"/>
          <w:sz w:val="24"/>
          <w:szCs w:val="24"/>
        </w:rPr>
        <w:t>1</w:t>
      </w:r>
      <w:r w:rsidRPr="00F6650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4</w:t>
      </w:r>
    </w:p>
    <w:p w:rsidR="00F6650C" w:rsidRDefault="00F6650C" w:rsidP="00ED7C32">
      <w:pPr>
        <w:spacing w:after="120"/>
        <w:rPr>
          <w:rFonts w:ascii="Arial" w:hAnsi="Arial" w:cs="Arial"/>
          <w:sz w:val="24"/>
          <w:szCs w:val="24"/>
        </w:rPr>
      </w:pPr>
    </w:p>
    <w:p w:rsidR="00F6650C" w:rsidRDefault="00F6650C" w:rsidP="00ED7C32">
      <w:pPr>
        <w:spacing w:after="120"/>
        <w:rPr>
          <w:rFonts w:ascii="Arial" w:hAnsi="Arial" w:cs="Arial"/>
          <w:sz w:val="24"/>
          <w:szCs w:val="24"/>
        </w:rPr>
      </w:pPr>
    </w:p>
    <w:p w:rsidR="00F6650C" w:rsidRDefault="00F6650C" w:rsidP="00ED7C32">
      <w:pPr>
        <w:spacing w:after="120"/>
        <w:rPr>
          <w:rFonts w:ascii="Arial" w:hAnsi="Arial" w:cs="Arial"/>
          <w:sz w:val="24"/>
          <w:szCs w:val="24"/>
        </w:rPr>
      </w:pPr>
    </w:p>
    <w:p w:rsidR="00F6650C" w:rsidRDefault="00F6650C" w:rsidP="00ED7C32">
      <w:pPr>
        <w:spacing w:after="120"/>
        <w:rPr>
          <w:rFonts w:ascii="Arial" w:hAnsi="Arial" w:cs="Arial"/>
          <w:sz w:val="24"/>
          <w:szCs w:val="24"/>
        </w:rPr>
      </w:pPr>
    </w:p>
    <w:p w:rsidR="001A102A" w:rsidRPr="001A102A" w:rsidRDefault="001A102A" w:rsidP="00ED7C32">
      <w:pPr>
        <w:spacing w:after="120"/>
        <w:rPr>
          <w:rFonts w:ascii="Arial" w:hAnsi="Arial" w:cs="Arial"/>
          <w:sz w:val="2"/>
          <w:szCs w:val="24"/>
        </w:rPr>
      </w:pPr>
    </w:p>
    <w:p w:rsidR="00F6650C" w:rsidRDefault="00F6650C" w:rsidP="00ED7C32">
      <w:pPr>
        <w:spacing w:after="120"/>
        <w:rPr>
          <w:rFonts w:ascii="Arial" w:hAnsi="Arial" w:cs="Arial"/>
          <w:sz w:val="24"/>
          <w:szCs w:val="24"/>
        </w:rPr>
      </w:pPr>
    </w:p>
    <w:p w:rsidR="0046112B" w:rsidRDefault="0046112B" w:rsidP="00ED7C32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</w:t>
      </w:r>
    </w:p>
    <w:p w:rsidR="00FE4E31" w:rsidRDefault="0046112B" w:rsidP="00ED7C32">
      <w:pPr>
        <w:spacing w:after="120"/>
        <w:rPr>
          <w:rFonts w:ascii="Arial" w:hAnsi="Arial" w:cs="Arial"/>
        </w:rPr>
      </w:pPr>
      <w:r w:rsidRPr="0046112B">
        <w:rPr>
          <w:rFonts w:ascii="Arial" w:hAnsi="Arial" w:cs="Arial"/>
        </w:rPr>
        <w:t>* Average annual construction turnover calculated as total certified payments received for work</w:t>
      </w:r>
      <w:r>
        <w:rPr>
          <w:rFonts w:ascii="Arial" w:hAnsi="Arial" w:cs="Arial"/>
        </w:rPr>
        <w:t xml:space="preserve"> in progress or completed, divided by the number of years specified in Section III, Qualification Criteria. Normally not be less than 2 x V/T, the estimated annual turnover or cash flow in the subject contract based on a straight-line projection of the Employer's </w:t>
      </w:r>
      <w:r w:rsidR="009A5EE4">
        <w:rPr>
          <w:rFonts w:ascii="Arial" w:hAnsi="Arial" w:cs="Arial"/>
        </w:rPr>
        <w:t xml:space="preserve">estimated cost (V), including contingencies, over the contract duration (T).The multiplier of two may be reduced for very large contracts but should </w:t>
      </w:r>
      <w:r w:rsidR="001A102A">
        <w:rPr>
          <w:rFonts w:ascii="Arial" w:hAnsi="Arial" w:cs="Arial"/>
        </w:rPr>
        <w:t>not A-IX</w:t>
      </w:r>
      <w:r w:rsidR="00F6650C" w:rsidRPr="0046112B">
        <w:rPr>
          <w:rFonts w:ascii="Arial" w:hAnsi="Arial" w:cs="Arial"/>
        </w:rPr>
        <w:tab/>
      </w:r>
    </w:p>
    <w:p w:rsidR="00FE4E31" w:rsidRDefault="00FE4E31" w:rsidP="00ED7C32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 w:rsidRPr="00FE4E31">
        <w:rPr>
          <w:rFonts w:ascii="Arial" w:hAnsi="Arial" w:cs="Arial"/>
          <w:b/>
          <w:sz w:val="24"/>
        </w:rPr>
        <w:t>7.</w:t>
      </w:r>
      <w:r w:rsidRPr="00FE4E31">
        <w:rPr>
          <w:rFonts w:ascii="Arial" w:hAnsi="Arial" w:cs="Arial"/>
          <w:b/>
          <w:sz w:val="24"/>
        </w:rPr>
        <w:tab/>
        <w:t xml:space="preserve">Litigation History </w:t>
      </w:r>
    </w:p>
    <w:p w:rsidR="00CE63A8" w:rsidRDefault="00FE4E31" w:rsidP="00ED7C32">
      <w:pPr>
        <w:spacing w:after="120"/>
        <w:rPr>
          <w:rFonts w:ascii="Arial" w:hAnsi="Arial" w:cs="Arial"/>
          <w:i/>
        </w:rPr>
      </w:pPr>
      <w:r>
        <w:rPr>
          <w:rFonts w:ascii="Arial" w:hAnsi="Arial" w:cs="Arial"/>
          <w:b/>
        </w:rPr>
        <w:lastRenderedPageBreak/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i/>
        </w:rPr>
        <w:t xml:space="preserve">Applicants, including each of the partners of a joint venture, should provide </w:t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 w:rsidR="002A286F">
        <w:rPr>
          <w:rFonts w:ascii="Arial" w:hAnsi="Arial" w:cs="Arial"/>
          <w:i/>
        </w:rPr>
        <w:t>information</w:t>
      </w:r>
      <w:r>
        <w:rPr>
          <w:rFonts w:ascii="Arial" w:hAnsi="Arial" w:cs="Arial"/>
          <w:i/>
        </w:rPr>
        <w:t xml:space="preserve"> on any history of litigation or arbitration resulting from co</w:t>
      </w:r>
      <w:r w:rsidR="002A286F">
        <w:rPr>
          <w:rFonts w:ascii="Arial" w:hAnsi="Arial" w:cs="Arial"/>
          <w:i/>
        </w:rPr>
        <w:t xml:space="preserve">ntracts </w:t>
      </w:r>
      <w:r w:rsidR="002A286F">
        <w:rPr>
          <w:rFonts w:ascii="Arial" w:hAnsi="Arial" w:cs="Arial"/>
          <w:i/>
        </w:rPr>
        <w:tab/>
      </w:r>
      <w:r w:rsidR="002A286F">
        <w:rPr>
          <w:rFonts w:ascii="Arial" w:hAnsi="Arial" w:cs="Arial"/>
          <w:i/>
        </w:rPr>
        <w:tab/>
      </w:r>
      <w:r w:rsidR="002A286F">
        <w:rPr>
          <w:rFonts w:ascii="Arial" w:hAnsi="Arial" w:cs="Arial"/>
          <w:i/>
        </w:rPr>
        <w:tab/>
        <w:t>executed in the last</w:t>
      </w:r>
      <w:r>
        <w:rPr>
          <w:rFonts w:ascii="Arial" w:hAnsi="Arial" w:cs="Arial"/>
          <w:i/>
        </w:rPr>
        <w:t xml:space="preserve"> five years or currently under execute). A separate sheet </w:t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  <w:t>should be used for each partner of joint venture.</w:t>
      </w:r>
    </w:p>
    <w:p w:rsidR="00CE63A8" w:rsidRPr="00CE63A8" w:rsidRDefault="00CE63A8" w:rsidP="00ED7C32">
      <w:pPr>
        <w:spacing w:after="120"/>
        <w:rPr>
          <w:rFonts w:ascii="Arial" w:hAnsi="Arial" w:cs="Arial"/>
          <w:i/>
          <w:sz w:val="2"/>
        </w:rPr>
      </w:pPr>
    </w:p>
    <w:p w:rsidR="00CE63A8" w:rsidRDefault="00CE63A8" w:rsidP="00ED7C32">
      <w:pPr>
        <w:spacing w:after="1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  <w:t xml:space="preserve">(A) </w:t>
      </w:r>
      <w:r>
        <w:rPr>
          <w:rFonts w:ascii="Arial" w:hAnsi="Arial" w:cs="Arial"/>
          <w:b/>
          <w:sz w:val="24"/>
          <w:szCs w:val="24"/>
        </w:rPr>
        <w:tab/>
        <w:t>Decided Litigation</w:t>
      </w:r>
    </w:p>
    <w:p w:rsidR="00CE63A8" w:rsidRPr="00CE63A8" w:rsidRDefault="00CE63A8" w:rsidP="00ED7C32">
      <w:pPr>
        <w:spacing w:after="120"/>
        <w:rPr>
          <w:rFonts w:ascii="Arial" w:hAnsi="Arial" w:cs="Arial"/>
          <w:b/>
          <w:sz w:val="2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98"/>
        <w:gridCol w:w="1440"/>
        <w:gridCol w:w="4050"/>
        <w:gridCol w:w="2700"/>
      </w:tblGrid>
      <w:tr w:rsidR="00CE63A8" w:rsidTr="00401B3C">
        <w:trPr>
          <w:trHeight w:val="1347"/>
        </w:trPr>
        <w:tc>
          <w:tcPr>
            <w:tcW w:w="10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E63A8" w:rsidRPr="00A073AC" w:rsidRDefault="00CE63A8" w:rsidP="00CE63A8">
            <w:pPr>
              <w:spacing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Year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CE63A8" w:rsidRPr="00A073AC" w:rsidRDefault="00CE63A8" w:rsidP="00CE63A8">
            <w:pPr>
              <w:spacing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Award FOR or AGAINST Applicant</w:t>
            </w:r>
          </w:p>
        </w:tc>
        <w:tc>
          <w:tcPr>
            <w:tcW w:w="405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E63A8" w:rsidRPr="00A073AC" w:rsidRDefault="0097541D" w:rsidP="00CE63A8">
            <w:pPr>
              <w:spacing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Name of client, cause of litigation, and matter in dispute</w:t>
            </w:r>
          </w:p>
        </w:tc>
        <w:tc>
          <w:tcPr>
            <w:tcW w:w="27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E63A8" w:rsidRDefault="0097541D" w:rsidP="00CE63A8">
            <w:pPr>
              <w:spacing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Disputed amount (current value</w:t>
            </w:r>
          </w:p>
          <w:p w:rsidR="0097541D" w:rsidRDefault="0097541D" w:rsidP="00CE63A8">
            <w:pPr>
              <w:spacing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Pak Rs.                      or equivalent)</w:t>
            </w:r>
          </w:p>
        </w:tc>
      </w:tr>
      <w:tr w:rsidR="00CE63A8" w:rsidRPr="00A073AC" w:rsidTr="00401B3C">
        <w:trPr>
          <w:trHeight w:val="609"/>
        </w:trPr>
        <w:tc>
          <w:tcPr>
            <w:tcW w:w="1098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CE63A8" w:rsidRPr="00A073AC" w:rsidRDefault="00CE63A8" w:rsidP="002A286F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CE63A8" w:rsidRPr="00A073AC" w:rsidRDefault="00CE63A8" w:rsidP="002A286F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0" w:type="dxa"/>
            <w:tcBorders>
              <w:top w:val="single" w:sz="12" w:space="0" w:color="auto"/>
            </w:tcBorders>
            <w:vAlign w:val="center"/>
          </w:tcPr>
          <w:p w:rsidR="00CE63A8" w:rsidRPr="00A073AC" w:rsidRDefault="00CE63A8" w:rsidP="002A286F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E63A8" w:rsidRPr="00A073AC" w:rsidRDefault="00CE63A8" w:rsidP="002A286F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01B3C" w:rsidRPr="00A073AC" w:rsidTr="00401B3C">
        <w:trPr>
          <w:trHeight w:val="629"/>
        </w:trPr>
        <w:tc>
          <w:tcPr>
            <w:tcW w:w="1098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E63A8" w:rsidRDefault="00CE63A8" w:rsidP="002A286F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CE63A8" w:rsidRPr="00A073AC" w:rsidRDefault="00CE63A8" w:rsidP="002A286F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0" w:type="dxa"/>
            <w:vAlign w:val="center"/>
          </w:tcPr>
          <w:p w:rsidR="00CE63A8" w:rsidRPr="00A073AC" w:rsidRDefault="00CE63A8" w:rsidP="002A286F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0" w:type="dxa"/>
            <w:tcBorders>
              <w:right w:val="single" w:sz="12" w:space="0" w:color="auto"/>
            </w:tcBorders>
            <w:vAlign w:val="center"/>
          </w:tcPr>
          <w:p w:rsidR="00CE63A8" w:rsidRPr="00A073AC" w:rsidRDefault="00CE63A8" w:rsidP="002A286F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01B3C" w:rsidRPr="00A073AC" w:rsidTr="00401B3C">
        <w:trPr>
          <w:trHeight w:val="629"/>
        </w:trPr>
        <w:tc>
          <w:tcPr>
            <w:tcW w:w="1098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401B3C" w:rsidRDefault="00401B3C" w:rsidP="002A286F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401B3C" w:rsidRPr="00A073AC" w:rsidRDefault="00401B3C" w:rsidP="002A286F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0" w:type="dxa"/>
            <w:vAlign w:val="center"/>
          </w:tcPr>
          <w:p w:rsidR="00401B3C" w:rsidRPr="00A073AC" w:rsidRDefault="00401B3C" w:rsidP="002A286F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0" w:type="dxa"/>
            <w:tcBorders>
              <w:right w:val="single" w:sz="12" w:space="0" w:color="auto"/>
            </w:tcBorders>
            <w:vAlign w:val="center"/>
          </w:tcPr>
          <w:p w:rsidR="00401B3C" w:rsidRPr="00A073AC" w:rsidRDefault="00401B3C" w:rsidP="002A286F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01B3C" w:rsidRPr="00A073AC" w:rsidTr="00401B3C">
        <w:trPr>
          <w:trHeight w:val="629"/>
        </w:trPr>
        <w:tc>
          <w:tcPr>
            <w:tcW w:w="1098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01B3C" w:rsidRDefault="00401B3C" w:rsidP="002A286F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401B3C" w:rsidRPr="00A073AC" w:rsidRDefault="00401B3C" w:rsidP="002A286F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0" w:type="dxa"/>
            <w:tcBorders>
              <w:bottom w:val="single" w:sz="12" w:space="0" w:color="auto"/>
            </w:tcBorders>
            <w:vAlign w:val="center"/>
          </w:tcPr>
          <w:p w:rsidR="00401B3C" w:rsidRPr="00A073AC" w:rsidRDefault="00401B3C" w:rsidP="002A286F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01B3C" w:rsidRPr="00A073AC" w:rsidRDefault="00401B3C" w:rsidP="002A286F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450B9" w:rsidRDefault="00F6650C" w:rsidP="00ED7C32">
      <w:pPr>
        <w:spacing w:after="120"/>
        <w:rPr>
          <w:rFonts w:ascii="Arial" w:hAnsi="Arial" w:cs="Arial"/>
          <w:b/>
        </w:rPr>
      </w:pPr>
      <w:r w:rsidRPr="00FE4E31">
        <w:rPr>
          <w:rFonts w:ascii="Arial" w:hAnsi="Arial" w:cs="Arial"/>
          <w:b/>
        </w:rPr>
        <w:tab/>
      </w:r>
    </w:p>
    <w:p w:rsidR="003450B9" w:rsidRDefault="003450B9" w:rsidP="003450B9">
      <w:pPr>
        <w:spacing w:after="1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(B) </w:t>
      </w:r>
      <w:r>
        <w:rPr>
          <w:rFonts w:ascii="Arial" w:hAnsi="Arial" w:cs="Arial"/>
          <w:b/>
          <w:sz w:val="24"/>
          <w:szCs w:val="24"/>
        </w:rPr>
        <w:tab/>
        <w:t>Pending Litigation</w:t>
      </w:r>
    </w:p>
    <w:p w:rsidR="003450B9" w:rsidRPr="00CE63A8" w:rsidRDefault="003450B9" w:rsidP="003450B9">
      <w:pPr>
        <w:spacing w:after="120"/>
        <w:rPr>
          <w:rFonts w:ascii="Arial" w:hAnsi="Arial" w:cs="Arial"/>
          <w:b/>
          <w:sz w:val="2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98"/>
        <w:gridCol w:w="5130"/>
        <w:gridCol w:w="1620"/>
        <w:gridCol w:w="1575"/>
      </w:tblGrid>
      <w:tr w:rsidR="003450B9" w:rsidTr="003450B9">
        <w:trPr>
          <w:trHeight w:val="1563"/>
        </w:trPr>
        <w:tc>
          <w:tcPr>
            <w:tcW w:w="10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450B9" w:rsidRPr="00A073AC" w:rsidRDefault="003450B9" w:rsidP="002A286F">
            <w:pPr>
              <w:spacing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Year</w:t>
            </w:r>
          </w:p>
        </w:tc>
        <w:tc>
          <w:tcPr>
            <w:tcW w:w="513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3450B9" w:rsidRPr="00A073AC" w:rsidRDefault="003450B9" w:rsidP="002A286F">
            <w:pPr>
              <w:spacing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Matter in Dispute</w:t>
            </w:r>
          </w:p>
        </w:tc>
        <w:tc>
          <w:tcPr>
            <w:tcW w:w="162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450B9" w:rsidRPr="00A073AC" w:rsidRDefault="003450B9" w:rsidP="002A286F">
            <w:pPr>
              <w:spacing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Value of Pending Claim in US$ Equivalent</w:t>
            </w:r>
          </w:p>
        </w:tc>
        <w:tc>
          <w:tcPr>
            <w:tcW w:w="15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450B9" w:rsidRDefault="003450B9" w:rsidP="002A286F">
            <w:pPr>
              <w:spacing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Value of Pending Claim as a percentage of Net Worth</w:t>
            </w:r>
          </w:p>
        </w:tc>
      </w:tr>
      <w:tr w:rsidR="003450B9" w:rsidRPr="00A073AC" w:rsidTr="003450B9">
        <w:trPr>
          <w:trHeight w:val="609"/>
        </w:trPr>
        <w:tc>
          <w:tcPr>
            <w:tcW w:w="1098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3450B9" w:rsidRPr="00A073AC" w:rsidRDefault="003450B9" w:rsidP="002A286F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30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3450B9" w:rsidRPr="00A073AC" w:rsidRDefault="003450B9" w:rsidP="002A286F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12" w:space="0" w:color="auto"/>
            </w:tcBorders>
            <w:vAlign w:val="center"/>
          </w:tcPr>
          <w:p w:rsidR="003450B9" w:rsidRPr="00A073AC" w:rsidRDefault="003450B9" w:rsidP="002A286F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3450B9" w:rsidRPr="00A073AC" w:rsidRDefault="003450B9" w:rsidP="002A286F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50B9" w:rsidRPr="00A073AC" w:rsidTr="003450B9">
        <w:trPr>
          <w:trHeight w:val="629"/>
        </w:trPr>
        <w:tc>
          <w:tcPr>
            <w:tcW w:w="1098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3450B9" w:rsidRDefault="003450B9" w:rsidP="002A286F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30" w:type="dxa"/>
            <w:tcBorders>
              <w:left w:val="single" w:sz="4" w:space="0" w:color="auto"/>
            </w:tcBorders>
            <w:vAlign w:val="center"/>
          </w:tcPr>
          <w:p w:rsidR="003450B9" w:rsidRPr="00A073AC" w:rsidRDefault="003450B9" w:rsidP="002A286F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3450B9" w:rsidRPr="00A073AC" w:rsidRDefault="003450B9" w:rsidP="002A286F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5" w:type="dxa"/>
            <w:tcBorders>
              <w:right w:val="single" w:sz="12" w:space="0" w:color="auto"/>
            </w:tcBorders>
            <w:vAlign w:val="center"/>
          </w:tcPr>
          <w:p w:rsidR="003450B9" w:rsidRPr="00A073AC" w:rsidRDefault="003450B9" w:rsidP="002A286F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50B9" w:rsidRPr="00A073AC" w:rsidTr="003450B9">
        <w:trPr>
          <w:trHeight w:val="629"/>
        </w:trPr>
        <w:tc>
          <w:tcPr>
            <w:tcW w:w="1098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450B9" w:rsidRDefault="003450B9" w:rsidP="002A286F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30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3450B9" w:rsidRPr="00A073AC" w:rsidRDefault="003450B9" w:rsidP="002A286F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12" w:space="0" w:color="auto"/>
            </w:tcBorders>
            <w:vAlign w:val="center"/>
          </w:tcPr>
          <w:p w:rsidR="003450B9" w:rsidRPr="00A073AC" w:rsidRDefault="003450B9" w:rsidP="002A286F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3450B9" w:rsidRPr="00A073AC" w:rsidRDefault="003450B9" w:rsidP="002A286F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6650C" w:rsidRDefault="00F6650C" w:rsidP="00ED7C32">
      <w:pPr>
        <w:spacing w:after="120"/>
        <w:rPr>
          <w:rFonts w:ascii="Arial" w:hAnsi="Arial" w:cs="Arial"/>
          <w:b/>
        </w:rPr>
      </w:pPr>
      <w:r w:rsidRPr="00FE4E31">
        <w:rPr>
          <w:rFonts w:ascii="Arial" w:hAnsi="Arial" w:cs="Arial"/>
          <w:b/>
        </w:rPr>
        <w:tab/>
      </w:r>
      <w:r w:rsidRPr="00FE4E31">
        <w:rPr>
          <w:rFonts w:ascii="Arial" w:hAnsi="Arial" w:cs="Arial"/>
          <w:b/>
        </w:rPr>
        <w:tab/>
      </w:r>
      <w:r w:rsidRPr="00FE4E31">
        <w:rPr>
          <w:rFonts w:ascii="Arial" w:hAnsi="Arial" w:cs="Arial"/>
          <w:b/>
        </w:rPr>
        <w:tab/>
      </w:r>
    </w:p>
    <w:p w:rsidR="0066723B" w:rsidRDefault="0066723B" w:rsidP="00ED7C32">
      <w:pPr>
        <w:spacing w:after="120"/>
        <w:rPr>
          <w:rFonts w:ascii="Arial" w:hAnsi="Arial" w:cs="Arial"/>
          <w:b/>
        </w:rPr>
      </w:pPr>
    </w:p>
    <w:p w:rsidR="0066723B" w:rsidRDefault="0066723B" w:rsidP="00ED7C32">
      <w:pPr>
        <w:spacing w:after="120"/>
        <w:rPr>
          <w:rFonts w:ascii="Arial" w:hAnsi="Arial" w:cs="Arial"/>
          <w:b/>
        </w:rPr>
      </w:pPr>
    </w:p>
    <w:sectPr w:rsidR="0066723B" w:rsidSect="00A22AA2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ras Demi ITC">
    <w:panose1 w:val="020B0805030504020804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F766A"/>
    <w:multiLevelType w:val="hybridMultilevel"/>
    <w:tmpl w:val="1B92F2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011B0B"/>
    <w:multiLevelType w:val="hybridMultilevel"/>
    <w:tmpl w:val="1C809EE8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79F3B95"/>
    <w:multiLevelType w:val="hybridMultilevel"/>
    <w:tmpl w:val="E61C6AA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3119F"/>
    <w:rsid w:val="00010AF3"/>
    <w:rsid w:val="0001549E"/>
    <w:rsid w:val="00051FF6"/>
    <w:rsid w:val="000615DB"/>
    <w:rsid w:val="00082065"/>
    <w:rsid w:val="00083D0D"/>
    <w:rsid w:val="000B3CE0"/>
    <w:rsid w:val="000C52B9"/>
    <w:rsid w:val="000F1C79"/>
    <w:rsid w:val="00100DBC"/>
    <w:rsid w:val="00117CF3"/>
    <w:rsid w:val="00130382"/>
    <w:rsid w:val="001756AC"/>
    <w:rsid w:val="00175F12"/>
    <w:rsid w:val="00176CBA"/>
    <w:rsid w:val="001975C8"/>
    <w:rsid w:val="001A102A"/>
    <w:rsid w:val="002337CE"/>
    <w:rsid w:val="00241FE2"/>
    <w:rsid w:val="002A286F"/>
    <w:rsid w:val="002A2B69"/>
    <w:rsid w:val="002A375A"/>
    <w:rsid w:val="002C371B"/>
    <w:rsid w:val="002F335B"/>
    <w:rsid w:val="00332414"/>
    <w:rsid w:val="00333624"/>
    <w:rsid w:val="003450B9"/>
    <w:rsid w:val="003562D7"/>
    <w:rsid w:val="00382568"/>
    <w:rsid w:val="003866A9"/>
    <w:rsid w:val="003C3522"/>
    <w:rsid w:val="00401B3C"/>
    <w:rsid w:val="0042045A"/>
    <w:rsid w:val="004204B9"/>
    <w:rsid w:val="00425D09"/>
    <w:rsid w:val="00427558"/>
    <w:rsid w:val="004475FA"/>
    <w:rsid w:val="0046112B"/>
    <w:rsid w:val="0046670E"/>
    <w:rsid w:val="004A0ACD"/>
    <w:rsid w:val="004D5079"/>
    <w:rsid w:val="00556907"/>
    <w:rsid w:val="00556BBE"/>
    <w:rsid w:val="00562125"/>
    <w:rsid w:val="00573EFB"/>
    <w:rsid w:val="0062085E"/>
    <w:rsid w:val="00621097"/>
    <w:rsid w:val="00625B19"/>
    <w:rsid w:val="006408E0"/>
    <w:rsid w:val="0066723B"/>
    <w:rsid w:val="00672F82"/>
    <w:rsid w:val="00673BF4"/>
    <w:rsid w:val="006A5678"/>
    <w:rsid w:val="006B580A"/>
    <w:rsid w:val="00712114"/>
    <w:rsid w:val="0075426E"/>
    <w:rsid w:val="00771E1B"/>
    <w:rsid w:val="007E3158"/>
    <w:rsid w:val="00814878"/>
    <w:rsid w:val="0083120B"/>
    <w:rsid w:val="008570EB"/>
    <w:rsid w:val="008C453B"/>
    <w:rsid w:val="008D5D4C"/>
    <w:rsid w:val="008D6FEA"/>
    <w:rsid w:val="008E04FB"/>
    <w:rsid w:val="009237C2"/>
    <w:rsid w:val="009360B7"/>
    <w:rsid w:val="00954D66"/>
    <w:rsid w:val="0097541D"/>
    <w:rsid w:val="00975942"/>
    <w:rsid w:val="009A1D84"/>
    <w:rsid w:val="009A5EE4"/>
    <w:rsid w:val="009F6A25"/>
    <w:rsid w:val="00A03E94"/>
    <w:rsid w:val="00A073AC"/>
    <w:rsid w:val="00A22AA2"/>
    <w:rsid w:val="00AA132B"/>
    <w:rsid w:val="00B20CC1"/>
    <w:rsid w:val="00B24D17"/>
    <w:rsid w:val="00B3119F"/>
    <w:rsid w:val="00B32121"/>
    <w:rsid w:val="00B373E4"/>
    <w:rsid w:val="00B5529B"/>
    <w:rsid w:val="00BA3036"/>
    <w:rsid w:val="00BA6BFB"/>
    <w:rsid w:val="00BB0010"/>
    <w:rsid w:val="00C04850"/>
    <w:rsid w:val="00C1636A"/>
    <w:rsid w:val="00C40D60"/>
    <w:rsid w:val="00C41971"/>
    <w:rsid w:val="00C4391D"/>
    <w:rsid w:val="00C468C8"/>
    <w:rsid w:val="00C55D9A"/>
    <w:rsid w:val="00CE63A8"/>
    <w:rsid w:val="00CF4616"/>
    <w:rsid w:val="00D221D7"/>
    <w:rsid w:val="00D33209"/>
    <w:rsid w:val="00D47B36"/>
    <w:rsid w:val="00D75228"/>
    <w:rsid w:val="00D84574"/>
    <w:rsid w:val="00D92A28"/>
    <w:rsid w:val="00DA57A9"/>
    <w:rsid w:val="00DC628D"/>
    <w:rsid w:val="00DC79DE"/>
    <w:rsid w:val="00DD5857"/>
    <w:rsid w:val="00DE0CAE"/>
    <w:rsid w:val="00DF0799"/>
    <w:rsid w:val="00DF5C4C"/>
    <w:rsid w:val="00E30C80"/>
    <w:rsid w:val="00E460B8"/>
    <w:rsid w:val="00E62176"/>
    <w:rsid w:val="00E74A5B"/>
    <w:rsid w:val="00E91A2D"/>
    <w:rsid w:val="00E92F7E"/>
    <w:rsid w:val="00EC2B10"/>
    <w:rsid w:val="00EC34CE"/>
    <w:rsid w:val="00ED3778"/>
    <w:rsid w:val="00ED7C32"/>
    <w:rsid w:val="00F0713B"/>
    <w:rsid w:val="00F6650C"/>
    <w:rsid w:val="00F84BCC"/>
    <w:rsid w:val="00F86E7C"/>
    <w:rsid w:val="00FA078D"/>
    <w:rsid w:val="00FB7C63"/>
    <w:rsid w:val="00FD1878"/>
    <w:rsid w:val="00FE3357"/>
    <w:rsid w:val="00FE4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0A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119F"/>
    <w:pPr>
      <w:ind w:left="720"/>
      <w:contextualSpacing/>
    </w:pPr>
  </w:style>
  <w:style w:type="table" w:styleId="TableGrid">
    <w:name w:val="Table Grid"/>
    <w:basedOn w:val="TableNormal"/>
    <w:uiPriority w:val="59"/>
    <w:rsid w:val="0033362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204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04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44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1DA4D4-2893-4CCC-B44C-4451F8320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19</Pages>
  <Words>2920</Words>
  <Characters>16645</Characters>
  <Application>Microsoft Office Word</Application>
  <DocSecurity>0</DocSecurity>
  <Lines>138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User-1</dc:creator>
  <cp:lastModifiedBy>PD</cp:lastModifiedBy>
  <cp:revision>127</cp:revision>
  <cp:lastPrinted>2016-11-29T05:47:00Z</cp:lastPrinted>
  <dcterms:created xsi:type="dcterms:W3CDTF">2015-12-30T09:46:00Z</dcterms:created>
  <dcterms:modified xsi:type="dcterms:W3CDTF">2016-11-29T07:07:00Z</dcterms:modified>
</cp:coreProperties>
</file>