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0D" w:rsidRDefault="00757404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Govt. Boys  Primary  School,  Mehar  Shah  Qubo</w:t>
      </w:r>
    </w:p>
    <w:p w:rsidR="00397D02" w:rsidRPr="009E1C0D" w:rsidRDefault="00397D02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63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0"/>
        <w:gridCol w:w="4020"/>
        <w:gridCol w:w="1350"/>
        <w:gridCol w:w="1710"/>
        <w:gridCol w:w="1980"/>
      </w:tblGrid>
      <w:tr w:rsidR="00397D02" w:rsidRPr="009C20B8" w:rsidTr="009C20B8">
        <w:tc>
          <w:tcPr>
            <w:tcW w:w="570" w:type="dxa"/>
            <w:shd w:val="clear" w:color="auto" w:fill="auto"/>
            <w:vAlign w:val="center"/>
          </w:tcPr>
          <w:p w:rsidR="00397D02" w:rsidRPr="009C20B8" w:rsidRDefault="00397D02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</w:pPr>
            <w:r w:rsidRPr="009C20B8"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  <w:t>Sr. No.</w:t>
            </w:r>
          </w:p>
        </w:tc>
        <w:tc>
          <w:tcPr>
            <w:tcW w:w="4020" w:type="dxa"/>
            <w:shd w:val="clear" w:color="auto" w:fill="auto"/>
            <w:vAlign w:val="center"/>
          </w:tcPr>
          <w:p w:rsidR="00397D02" w:rsidRPr="009C20B8" w:rsidRDefault="00397D02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</w:pPr>
            <w:r w:rsidRPr="009C20B8"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  <w:t>D</w:t>
            </w:r>
            <w:r w:rsidRPr="009C20B8">
              <w:rPr>
                <w:rFonts w:ascii="Times New Roman" w:hAnsi="Times New Roman" w:cs="Times New Roman"/>
                <w:b/>
                <w:bCs/>
                <w:szCs w:val="24"/>
              </w:rPr>
              <w:t>e</w:t>
            </w:r>
            <w:r w:rsidRPr="009C20B8"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  <w:t>s</w:t>
            </w:r>
            <w:r w:rsidRPr="009C20B8">
              <w:rPr>
                <w:rFonts w:ascii="Times New Roman" w:hAnsi="Times New Roman" w:cs="Times New Roman"/>
                <w:b/>
                <w:bCs/>
                <w:szCs w:val="24"/>
              </w:rPr>
              <w:t>cr</w:t>
            </w:r>
            <w:r w:rsidRPr="009C20B8">
              <w:rPr>
                <w:rFonts w:ascii="Times New Roman" w:hAnsi="Times New Roman" w:cs="Times New Roman"/>
                <w:b/>
                <w:bCs/>
                <w:spacing w:val="-1"/>
                <w:szCs w:val="24"/>
              </w:rPr>
              <w:t>i</w:t>
            </w:r>
            <w:r w:rsidRPr="009C20B8">
              <w:rPr>
                <w:rFonts w:ascii="Times New Roman" w:hAnsi="Times New Roman" w:cs="Times New Roman"/>
                <w:b/>
                <w:bCs/>
                <w:szCs w:val="24"/>
              </w:rPr>
              <w:t>pt</w:t>
            </w:r>
            <w:r w:rsidRPr="009C20B8">
              <w:rPr>
                <w:rFonts w:ascii="Times New Roman" w:hAnsi="Times New Roman" w:cs="Times New Roman"/>
                <w:b/>
                <w:bCs/>
                <w:spacing w:val="-1"/>
                <w:szCs w:val="24"/>
              </w:rPr>
              <w:t>i</w:t>
            </w:r>
            <w:r w:rsidRPr="009C20B8">
              <w:rPr>
                <w:rFonts w:ascii="Times New Roman" w:hAnsi="Times New Roman" w:cs="Times New Roman"/>
                <w:b/>
                <w:bCs/>
                <w:szCs w:val="24"/>
              </w:rPr>
              <w:t>on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397D02" w:rsidRPr="009C20B8" w:rsidRDefault="00397D02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</w:pPr>
            <w:r w:rsidRPr="009C20B8">
              <w:rPr>
                <w:rFonts w:ascii="Times New Roman" w:hAnsi="Times New Roman" w:cs="Times New Roman"/>
                <w:b/>
                <w:bCs/>
                <w:spacing w:val="-1"/>
                <w:szCs w:val="24"/>
              </w:rPr>
              <w:t>Estimated Q</w:t>
            </w:r>
            <w:r w:rsidRPr="009C20B8">
              <w:rPr>
                <w:rFonts w:ascii="Times New Roman" w:hAnsi="Times New Roman" w:cs="Times New Roman"/>
                <w:b/>
                <w:bCs/>
                <w:szCs w:val="24"/>
              </w:rPr>
              <w:t>uant</w:t>
            </w:r>
            <w:r w:rsidRPr="009C20B8">
              <w:rPr>
                <w:rFonts w:ascii="Times New Roman" w:hAnsi="Times New Roman" w:cs="Times New Roman"/>
                <w:b/>
                <w:bCs/>
                <w:spacing w:val="-1"/>
                <w:szCs w:val="24"/>
              </w:rPr>
              <w:t>i</w:t>
            </w:r>
            <w:r w:rsidRPr="009C20B8">
              <w:rPr>
                <w:rFonts w:ascii="Times New Roman" w:hAnsi="Times New Roman" w:cs="Times New Roman"/>
                <w:b/>
                <w:bCs/>
                <w:szCs w:val="24"/>
              </w:rPr>
              <w:t>ty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397D02" w:rsidRPr="009C20B8" w:rsidRDefault="00397D02" w:rsidP="00D025E7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</w:pPr>
            <w:r w:rsidRPr="009C20B8"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  <w:t xml:space="preserve">Total No. of </w:t>
            </w:r>
            <w:r w:rsidR="00D025E7"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  <w:t xml:space="preserve">Electrical </w:t>
            </w:r>
            <w:r w:rsidRPr="009C20B8"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  <w:t>Items to be delivered School as per s</w:t>
            </w:r>
            <w:r w:rsidRPr="009C20B8">
              <w:rPr>
                <w:rFonts w:ascii="Times New Roman" w:hAnsi="Times New Roman" w:cs="Times New Roman"/>
                <w:b/>
                <w:bCs/>
                <w:szCs w:val="24"/>
              </w:rPr>
              <w:t>chedu</w:t>
            </w:r>
            <w:r w:rsidRPr="009C20B8">
              <w:rPr>
                <w:rFonts w:ascii="Times New Roman" w:hAnsi="Times New Roman" w:cs="Times New Roman"/>
                <w:b/>
                <w:bCs/>
                <w:spacing w:val="-1"/>
                <w:szCs w:val="24"/>
              </w:rPr>
              <w:t>l</w:t>
            </w:r>
            <w:r w:rsidRPr="009C20B8">
              <w:rPr>
                <w:rFonts w:ascii="Times New Roman" w:hAnsi="Times New Roman" w:cs="Times New Roman"/>
                <w:b/>
                <w:bCs/>
                <w:szCs w:val="24"/>
              </w:rPr>
              <w:t>e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97D02" w:rsidRPr="009C20B8" w:rsidRDefault="00397D02" w:rsidP="00C72C3A">
            <w:pPr>
              <w:widowControl w:val="0"/>
              <w:autoSpaceDE w:val="0"/>
              <w:autoSpaceDN w:val="0"/>
              <w:adjustRightInd w:val="0"/>
              <w:spacing w:before="3" w:after="0" w:line="180" w:lineRule="exact"/>
              <w:jc w:val="center"/>
              <w:rPr>
                <w:rFonts w:ascii="Times New Roman" w:hAnsi="Times New Roman" w:cs="Times New Roman"/>
                <w:szCs w:val="18"/>
              </w:rPr>
            </w:pPr>
            <w:r w:rsidRPr="009C20B8"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  <w:t xml:space="preserve">Destination </w:t>
            </w:r>
          </w:p>
          <w:p w:rsidR="00397D02" w:rsidRPr="009C20B8" w:rsidRDefault="00397D02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1"/>
                <w:szCs w:val="24"/>
              </w:rPr>
            </w:pPr>
          </w:p>
        </w:tc>
      </w:tr>
      <w:tr w:rsidR="001476B3" w:rsidRPr="00C72C3A" w:rsidTr="009C20B8">
        <w:trPr>
          <w:trHeight w:val="476"/>
        </w:trPr>
        <w:tc>
          <w:tcPr>
            <w:tcW w:w="570" w:type="dxa"/>
            <w:shd w:val="clear" w:color="auto" w:fill="auto"/>
          </w:tcPr>
          <w:p w:rsidR="001476B3" w:rsidRPr="00C72C3A" w:rsidRDefault="001476B3" w:rsidP="00C72C3A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020" w:type="dxa"/>
            <w:shd w:val="clear" w:color="auto" w:fill="auto"/>
          </w:tcPr>
          <w:p w:rsidR="001476B3" w:rsidRPr="001920ED" w:rsidRDefault="001476B3" w:rsidP="001920E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1476B3" w:rsidRPr="001920ED" w:rsidRDefault="001476B3" w:rsidP="006328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Watts 220 Volts AC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ize </w:t>
            </w:r>
            <w:r w:rsidRPr="001920ED">
              <w:rPr>
                <w:rFonts w:ascii="Arial" w:hAnsi="Arial" w:cs="Arial"/>
                <w:sz w:val="20"/>
                <w:szCs w:val="20"/>
              </w:rPr>
              <w:t>56” standard quality.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10" w:type="dxa"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 w:val="restart"/>
            <w:shd w:val="clear" w:color="auto" w:fill="auto"/>
            <w:vAlign w:val="center"/>
          </w:tcPr>
          <w:p w:rsidR="001476B3" w:rsidRPr="00C72C3A" w:rsidRDefault="001476B3" w:rsidP="002B58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2C3A">
              <w:rPr>
                <w:rFonts w:ascii="Times New Roman" w:hAnsi="Times New Roman" w:cs="Times New Roman"/>
                <w:spacing w:val="1"/>
              </w:rPr>
              <w:t xml:space="preserve">The supplier will be required to deliver the items at </w:t>
            </w:r>
            <w:r>
              <w:rPr>
                <w:rFonts w:ascii="Times New Roman" w:hAnsi="Times New Roman" w:cs="Times New Roman"/>
                <w:spacing w:val="1"/>
              </w:rPr>
              <w:t xml:space="preserve">GBPS, MEHAR SHAH QUBO </w:t>
            </w:r>
            <w:r w:rsidRPr="00C72C3A">
              <w:rPr>
                <w:rFonts w:ascii="Times New Roman" w:hAnsi="Times New Roman" w:cs="Times New Roman"/>
                <w:spacing w:val="1"/>
              </w:rPr>
              <w:t>i.e consignee end in safe and sound condition.</w:t>
            </w:r>
          </w:p>
        </w:tc>
      </w:tr>
      <w:tr w:rsidR="001476B3" w:rsidRPr="00C72C3A" w:rsidTr="009C20B8">
        <w:tc>
          <w:tcPr>
            <w:tcW w:w="570" w:type="dxa"/>
            <w:shd w:val="clear" w:color="auto" w:fill="auto"/>
          </w:tcPr>
          <w:p w:rsidR="001476B3" w:rsidRPr="00C72C3A" w:rsidRDefault="001476B3" w:rsidP="00C72C3A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020" w:type="dxa"/>
            <w:shd w:val="clear" w:color="auto" w:fill="auto"/>
          </w:tcPr>
          <w:p w:rsidR="001476B3" w:rsidRPr="001920ED" w:rsidRDefault="001476B3" w:rsidP="001920E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1476B3" w:rsidRPr="00C72C3A" w:rsidRDefault="001476B3" w:rsidP="006328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Watts 220 Volts AC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ize 48</w:t>
            </w:r>
            <w:r w:rsidRPr="001920ED">
              <w:rPr>
                <w:rFonts w:ascii="Arial" w:hAnsi="Arial" w:cs="Arial"/>
                <w:sz w:val="20"/>
                <w:szCs w:val="20"/>
              </w:rPr>
              <w:t>” standard quality.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710" w:type="dxa"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C72C3A" w:rsidTr="009C20B8">
        <w:tc>
          <w:tcPr>
            <w:tcW w:w="570" w:type="dxa"/>
            <w:shd w:val="clear" w:color="auto" w:fill="auto"/>
          </w:tcPr>
          <w:p w:rsidR="001476B3" w:rsidRPr="00C72C3A" w:rsidRDefault="001476B3" w:rsidP="00C72C3A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020" w:type="dxa"/>
            <w:shd w:val="clear" w:color="auto" w:fill="auto"/>
          </w:tcPr>
          <w:p w:rsidR="001476B3" w:rsidRPr="00C72C3A" w:rsidRDefault="001476B3" w:rsidP="00C72C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1476B3" w:rsidRPr="00C72C3A" w:rsidRDefault="001476B3" w:rsidP="001920ED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16” standard quality.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10" w:type="dxa"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C72C3A" w:rsidTr="009C20B8">
        <w:tc>
          <w:tcPr>
            <w:tcW w:w="570" w:type="dxa"/>
            <w:shd w:val="clear" w:color="auto" w:fill="auto"/>
          </w:tcPr>
          <w:p w:rsidR="001476B3" w:rsidRPr="00C72C3A" w:rsidRDefault="001476B3" w:rsidP="00C72C3A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020" w:type="dxa"/>
            <w:shd w:val="clear" w:color="auto" w:fill="auto"/>
          </w:tcPr>
          <w:p w:rsidR="001476B3" w:rsidRPr="00C72C3A" w:rsidRDefault="001476B3" w:rsidP="001920E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1476B3" w:rsidRDefault="001476B3" w:rsidP="001920E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1476B3" w:rsidRPr="005D799A" w:rsidRDefault="001476B3" w:rsidP="001920ED">
            <w:pPr>
              <w:pStyle w:val="NoSpacing"/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10" w:type="dxa"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C72C3A" w:rsidTr="009C20B8">
        <w:tc>
          <w:tcPr>
            <w:tcW w:w="570" w:type="dxa"/>
            <w:shd w:val="clear" w:color="auto" w:fill="auto"/>
          </w:tcPr>
          <w:p w:rsidR="001476B3" w:rsidRPr="00C72C3A" w:rsidRDefault="001476B3" w:rsidP="00C72C3A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020" w:type="dxa"/>
            <w:shd w:val="clear" w:color="auto" w:fill="auto"/>
          </w:tcPr>
          <w:p w:rsidR="001476B3" w:rsidRPr="00C72C3A" w:rsidRDefault="001476B3" w:rsidP="001920ED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1476B3" w:rsidRPr="00C72C3A" w:rsidRDefault="001476B3" w:rsidP="001920ED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24” standard quality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10" w:type="dxa"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C72C3A" w:rsidTr="009C20B8">
        <w:tc>
          <w:tcPr>
            <w:tcW w:w="570" w:type="dxa"/>
            <w:shd w:val="clear" w:color="auto" w:fill="auto"/>
          </w:tcPr>
          <w:p w:rsidR="001476B3" w:rsidRPr="00C72C3A" w:rsidRDefault="001476B3" w:rsidP="00C72C3A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020" w:type="dxa"/>
            <w:shd w:val="clear" w:color="auto" w:fill="auto"/>
          </w:tcPr>
          <w:p w:rsidR="001476B3" w:rsidRDefault="001476B3" w:rsidP="00C72C3A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Light </w:t>
            </w:r>
          </w:p>
          <w:p w:rsidR="001476B3" w:rsidRPr="001920ED" w:rsidRDefault="001476B3" w:rsidP="00C72C3A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>40 Watts complete with Chowk and Tuble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10" w:type="dxa"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C72C3A" w:rsidTr="009C20B8">
        <w:tc>
          <w:tcPr>
            <w:tcW w:w="570" w:type="dxa"/>
            <w:shd w:val="clear" w:color="auto" w:fill="auto"/>
          </w:tcPr>
          <w:p w:rsidR="001476B3" w:rsidRPr="00C72C3A" w:rsidRDefault="001476B3" w:rsidP="00C72C3A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020" w:type="dxa"/>
            <w:shd w:val="clear" w:color="auto" w:fill="auto"/>
          </w:tcPr>
          <w:p w:rsidR="001476B3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Light </w:t>
            </w:r>
          </w:p>
          <w:p w:rsidR="001476B3" w:rsidRPr="001920ED" w:rsidRDefault="001476B3" w:rsidP="001920E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>40 Watts Tuble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10" w:type="dxa"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C72C3A" w:rsidTr="009C20B8">
        <w:tc>
          <w:tcPr>
            <w:tcW w:w="570" w:type="dxa"/>
            <w:shd w:val="clear" w:color="auto" w:fill="auto"/>
          </w:tcPr>
          <w:p w:rsidR="001476B3" w:rsidRPr="00C72C3A" w:rsidRDefault="001476B3" w:rsidP="00C72C3A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020" w:type="dxa"/>
            <w:shd w:val="clear" w:color="auto" w:fill="auto"/>
          </w:tcPr>
          <w:p w:rsidR="001476B3" w:rsidRDefault="001476B3" w:rsidP="001920E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Ligh</w:t>
            </w: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 </w:t>
            </w:r>
          </w:p>
          <w:p w:rsidR="001476B3" w:rsidRPr="00C72C3A" w:rsidRDefault="001476B3" w:rsidP="001920ED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 xml:space="preserve">40 Watts </w:t>
            </w:r>
            <w:r>
              <w:rPr>
                <w:rFonts w:ascii="Arial" w:hAnsi="Arial" w:cs="Arial"/>
                <w:sz w:val="20"/>
                <w:szCs w:val="20"/>
              </w:rPr>
              <w:t>Chowk without starter.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710" w:type="dxa"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:rsidR="001476B3" w:rsidRPr="00C72C3A" w:rsidRDefault="001476B3" w:rsidP="00C7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C72C3A" w:rsidTr="009C20B8">
        <w:tc>
          <w:tcPr>
            <w:tcW w:w="570" w:type="dxa"/>
            <w:shd w:val="clear" w:color="auto" w:fill="auto"/>
          </w:tcPr>
          <w:p w:rsidR="001476B3" w:rsidRPr="00C72C3A" w:rsidRDefault="001476B3" w:rsidP="00C72C3A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020" w:type="dxa"/>
            <w:shd w:val="clear" w:color="auto" w:fill="auto"/>
            <w:vAlign w:val="center"/>
          </w:tcPr>
          <w:p w:rsidR="001476B3" w:rsidRPr="00C72C3A" w:rsidRDefault="001476B3" w:rsidP="00C72C3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1476B3" w:rsidRPr="00C72C3A" w:rsidRDefault="001476B3" w:rsidP="009C20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Watts including fixing on existing holder etc complete.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476B3" w:rsidRDefault="001476B3" w:rsidP="00C72C3A">
            <w:pPr>
              <w:jc w:val="center"/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1476B3" w:rsidRPr="00C72C3A" w:rsidRDefault="001476B3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1476B3" w:rsidRPr="00C72C3A" w:rsidTr="009C20B8">
        <w:tc>
          <w:tcPr>
            <w:tcW w:w="570" w:type="dxa"/>
            <w:shd w:val="clear" w:color="auto" w:fill="auto"/>
          </w:tcPr>
          <w:p w:rsidR="001476B3" w:rsidRPr="00C72C3A" w:rsidRDefault="001476B3" w:rsidP="00C72C3A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020" w:type="dxa"/>
            <w:shd w:val="clear" w:color="auto" w:fill="auto"/>
            <w:vAlign w:val="center"/>
          </w:tcPr>
          <w:p w:rsidR="001476B3" w:rsidRPr="00C72C3A" w:rsidRDefault="001476B3" w:rsidP="009C20B8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1476B3" w:rsidRDefault="001476B3" w:rsidP="009C20B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Watts including fixing on existing holder etc complete.</w:t>
            </w:r>
          </w:p>
          <w:p w:rsidR="001476B3" w:rsidRPr="00C72C3A" w:rsidRDefault="001476B3" w:rsidP="009C20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476B3" w:rsidRDefault="001476B3" w:rsidP="00C72C3A">
            <w:pPr>
              <w:jc w:val="center"/>
            </w:pPr>
          </w:p>
        </w:tc>
        <w:tc>
          <w:tcPr>
            <w:tcW w:w="1980" w:type="dxa"/>
            <w:vMerge/>
            <w:shd w:val="clear" w:color="auto" w:fill="auto"/>
            <w:vAlign w:val="center"/>
          </w:tcPr>
          <w:p w:rsidR="001476B3" w:rsidRPr="00C72C3A" w:rsidRDefault="001476B3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spacing w:val="1"/>
              </w:rPr>
            </w:pPr>
          </w:p>
        </w:tc>
      </w:tr>
      <w:tr w:rsidR="001476B3" w:rsidRPr="00E229B6" w:rsidTr="009C20B8">
        <w:tc>
          <w:tcPr>
            <w:tcW w:w="570" w:type="dxa"/>
            <w:shd w:val="clear" w:color="auto" w:fill="auto"/>
          </w:tcPr>
          <w:p w:rsidR="001476B3" w:rsidRPr="00E229B6" w:rsidRDefault="001476B3" w:rsidP="00C72C3A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020" w:type="dxa"/>
            <w:shd w:val="clear" w:color="auto" w:fill="auto"/>
          </w:tcPr>
          <w:p w:rsidR="001476B3" w:rsidRPr="009C20B8" w:rsidRDefault="001476B3" w:rsidP="00E35400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Solar Plate </w:t>
            </w:r>
          </w:p>
          <w:p w:rsidR="001476B3" w:rsidRPr="00E229B6" w:rsidRDefault="001476B3" w:rsidP="00E354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150 Watts 2 X 4 feet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Pr="00E229B6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476B3" w:rsidRPr="00E229B6" w:rsidRDefault="001476B3" w:rsidP="00C72C3A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1476B3" w:rsidRPr="00E229B6" w:rsidRDefault="001476B3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color w:val="000000"/>
                <w:spacing w:val="1"/>
              </w:rPr>
            </w:pPr>
          </w:p>
        </w:tc>
      </w:tr>
      <w:tr w:rsidR="001476B3" w:rsidRPr="00E229B6" w:rsidTr="009C20B8">
        <w:tc>
          <w:tcPr>
            <w:tcW w:w="570" w:type="dxa"/>
            <w:shd w:val="clear" w:color="auto" w:fill="auto"/>
          </w:tcPr>
          <w:p w:rsidR="001476B3" w:rsidRPr="00E229B6" w:rsidRDefault="001476B3" w:rsidP="00C72C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12</w:t>
            </w:r>
          </w:p>
        </w:tc>
        <w:tc>
          <w:tcPr>
            <w:tcW w:w="4020" w:type="dxa"/>
            <w:shd w:val="clear" w:color="auto" w:fill="auto"/>
          </w:tcPr>
          <w:p w:rsidR="001476B3" w:rsidRDefault="001476B3" w:rsidP="00E35400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Solar Plate Engle Iron Stand</w:t>
            </w:r>
          </w:p>
          <w:p w:rsidR="001476B3" w:rsidRPr="008E2203" w:rsidRDefault="001476B3" w:rsidP="008E22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x 4 feet &amp; 1 ½ “ Englar Iron Frame</w:t>
            </w:r>
            <w:r w:rsidRPr="008E22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476B3" w:rsidRPr="00E229B6" w:rsidRDefault="001476B3" w:rsidP="00C72C3A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1476B3" w:rsidRPr="00E229B6" w:rsidRDefault="001476B3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color w:val="000000"/>
                <w:spacing w:val="1"/>
              </w:rPr>
            </w:pPr>
          </w:p>
        </w:tc>
      </w:tr>
      <w:tr w:rsidR="001476B3" w:rsidRPr="00E229B6" w:rsidTr="009C20B8">
        <w:tc>
          <w:tcPr>
            <w:tcW w:w="570" w:type="dxa"/>
            <w:shd w:val="clear" w:color="auto" w:fill="auto"/>
          </w:tcPr>
          <w:p w:rsidR="001476B3" w:rsidRPr="00E229B6" w:rsidRDefault="001476B3" w:rsidP="00C72C3A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020" w:type="dxa"/>
            <w:shd w:val="clear" w:color="auto" w:fill="auto"/>
          </w:tcPr>
          <w:p w:rsidR="001476B3" w:rsidRDefault="001476B3" w:rsidP="00E35400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Dry Battery </w:t>
            </w:r>
          </w:p>
          <w:p w:rsidR="001476B3" w:rsidRPr="009C20B8" w:rsidRDefault="001476B3" w:rsidP="00E3540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0B8">
              <w:rPr>
                <w:rFonts w:ascii="Arial" w:hAnsi="Arial" w:cs="Arial"/>
                <w:color w:val="000000"/>
                <w:sz w:val="20"/>
                <w:szCs w:val="20"/>
              </w:rPr>
              <w:t>180 Amper Superior Quality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476B3" w:rsidRPr="00E229B6" w:rsidRDefault="001476B3" w:rsidP="00C72C3A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1476B3" w:rsidRPr="00E229B6" w:rsidRDefault="001476B3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color w:val="000000"/>
                <w:spacing w:val="1"/>
              </w:rPr>
            </w:pPr>
          </w:p>
        </w:tc>
      </w:tr>
      <w:tr w:rsidR="001476B3" w:rsidRPr="00E229B6" w:rsidTr="009C20B8">
        <w:tc>
          <w:tcPr>
            <w:tcW w:w="570" w:type="dxa"/>
            <w:shd w:val="clear" w:color="auto" w:fill="auto"/>
          </w:tcPr>
          <w:p w:rsidR="001476B3" w:rsidRPr="00E229B6" w:rsidRDefault="001476B3" w:rsidP="006328D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020" w:type="dxa"/>
            <w:shd w:val="clear" w:color="auto" w:fill="auto"/>
          </w:tcPr>
          <w:p w:rsidR="001476B3" w:rsidRDefault="001476B3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Dry Battery </w:t>
            </w:r>
          </w:p>
          <w:p w:rsidR="001476B3" w:rsidRPr="009C20B8" w:rsidRDefault="001476B3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  <w:r w:rsidRPr="009C20B8">
              <w:rPr>
                <w:rFonts w:ascii="Arial" w:hAnsi="Arial" w:cs="Arial"/>
                <w:color w:val="000000"/>
                <w:sz w:val="20"/>
                <w:szCs w:val="20"/>
              </w:rPr>
              <w:t xml:space="preserve"> Amper Superior Quality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476B3" w:rsidRPr="00E229B6" w:rsidRDefault="001476B3" w:rsidP="00C72C3A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1476B3" w:rsidRPr="00E229B6" w:rsidRDefault="001476B3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color w:val="000000"/>
                <w:spacing w:val="1"/>
              </w:rPr>
            </w:pPr>
          </w:p>
        </w:tc>
      </w:tr>
      <w:tr w:rsidR="001476B3" w:rsidRPr="00E229B6" w:rsidTr="009C20B8">
        <w:tc>
          <w:tcPr>
            <w:tcW w:w="570" w:type="dxa"/>
            <w:shd w:val="clear" w:color="auto" w:fill="auto"/>
          </w:tcPr>
          <w:p w:rsidR="001476B3" w:rsidRDefault="001476B3" w:rsidP="006328D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020" w:type="dxa"/>
            <w:shd w:val="clear" w:color="auto" w:fill="auto"/>
          </w:tcPr>
          <w:p w:rsidR="001476B3" w:rsidRPr="001920ED" w:rsidRDefault="001476B3" w:rsidP="006328D0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1476B3" w:rsidRDefault="001476B3" w:rsidP="006328D0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Volts DC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ize </w:t>
            </w:r>
            <w:r w:rsidRPr="001920ED">
              <w:rPr>
                <w:rFonts w:ascii="Arial" w:hAnsi="Arial" w:cs="Arial"/>
                <w:sz w:val="20"/>
                <w:szCs w:val="20"/>
              </w:rPr>
              <w:t>56” standard quality.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476B3" w:rsidRPr="00E229B6" w:rsidRDefault="001476B3" w:rsidP="00C72C3A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1476B3" w:rsidRPr="00E229B6" w:rsidRDefault="001476B3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color w:val="000000"/>
                <w:spacing w:val="1"/>
              </w:rPr>
            </w:pPr>
          </w:p>
        </w:tc>
      </w:tr>
      <w:tr w:rsidR="001476B3" w:rsidRPr="00E229B6" w:rsidTr="009C20B8">
        <w:tc>
          <w:tcPr>
            <w:tcW w:w="570" w:type="dxa"/>
            <w:shd w:val="clear" w:color="auto" w:fill="auto"/>
          </w:tcPr>
          <w:p w:rsidR="001476B3" w:rsidRDefault="001476B3" w:rsidP="006328D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020" w:type="dxa"/>
            <w:shd w:val="clear" w:color="auto" w:fill="auto"/>
          </w:tcPr>
          <w:p w:rsidR="001476B3" w:rsidRPr="00C72C3A" w:rsidRDefault="001476B3" w:rsidP="006328D0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1476B3" w:rsidRPr="001920ED" w:rsidRDefault="001476B3" w:rsidP="006328D0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12 Volts DC.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476B3" w:rsidRPr="00E229B6" w:rsidRDefault="001476B3" w:rsidP="00C72C3A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1476B3" w:rsidRPr="00E229B6" w:rsidRDefault="001476B3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color w:val="000000"/>
                <w:spacing w:val="1"/>
              </w:rPr>
            </w:pPr>
          </w:p>
        </w:tc>
      </w:tr>
      <w:tr w:rsidR="001476B3" w:rsidRPr="00E229B6" w:rsidTr="009C20B8">
        <w:tc>
          <w:tcPr>
            <w:tcW w:w="570" w:type="dxa"/>
            <w:shd w:val="clear" w:color="auto" w:fill="auto"/>
          </w:tcPr>
          <w:p w:rsidR="001476B3" w:rsidRDefault="001476B3" w:rsidP="006328D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020" w:type="dxa"/>
            <w:shd w:val="clear" w:color="auto" w:fill="auto"/>
          </w:tcPr>
          <w:p w:rsidR="001476B3" w:rsidRDefault="001476B3" w:rsidP="006328D0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Light </w:t>
            </w:r>
          </w:p>
          <w:p w:rsidR="001476B3" w:rsidRPr="006328D0" w:rsidRDefault="001476B3" w:rsidP="006328D0">
            <w:pPr>
              <w:rPr>
                <w:rFonts w:ascii="Arial" w:hAnsi="Arial" w:cs="Arial"/>
                <w:sz w:val="20"/>
                <w:szCs w:val="20"/>
              </w:rPr>
            </w:pPr>
            <w:r w:rsidRPr="006328D0">
              <w:rPr>
                <w:rFonts w:ascii="Arial" w:hAnsi="Arial" w:cs="Arial"/>
                <w:sz w:val="20"/>
                <w:szCs w:val="20"/>
              </w:rPr>
              <w:t>12 Volts DC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1476B3" w:rsidRPr="00E229B6" w:rsidRDefault="001476B3" w:rsidP="00C72C3A">
            <w:pPr>
              <w:jc w:val="center"/>
              <w:rPr>
                <w:color w:val="000000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1476B3" w:rsidRPr="00E229B6" w:rsidRDefault="001476B3" w:rsidP="00C72C3A">
            <w:pPr>
              <w:widowControl w:val="0"/>
              <w:tabs>
                <w:tab w:val="left" w:pos="1540"/>
                <w:tab w:val="left" w:pos="3700"/>
                <w:tab w:val="left" w:pos="5140"/>
              </w:tabs>
              <w:autoSpaceDE w:val="0"/>
              <w:autoSpaceDN w:val="0"/>
              <w:adjustRightInd w:val="0"/>
              <w:spacing w:after="0" w:line="240" w:lineRule="auto"/>
              <w:ind w:left="102"/>
              <w:jc w:val="center"/>
              <w:rPr>
                <w:rFonts w:ascii="Times New Roman" w:hAnsi="Times New Roman" w:cs="Times New Roman"/>
                <w:color w:val="000000"/>
                <w:spacing w:val="1"/>
              </w:rPr>
            </w:pPr>
          </w:p>
        </w:tc>
      </w:tr>
    </w:tbl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9E1C0D" w:rsidRDefault="009E1C0D" w:rsidP="00E76A32">
      <w:pPr>
        <w:widowControl w:val="0"/>
        <w:autoSpaceDE w:val="0"/>
        <w:autoSpaceDN w:val="0"/>
        <w:adjustRightInd w:val="0"/>
        <w:spacing w:after="0" w:line="240" w:lineRule="auto"/>
        <w:ind w:left="102" w:right="84"/>
        <w:rPr>
          <w:rFonts w:ascii="Times New Roman" w:hAnsi="Times New Roman" w:cs="Times New Roman"/>
          <w:sz w:val="24"/>
          <w:szCs w:val="24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C6703" w:rsidRDefault="008C6703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C6703" w:rsidRDefault="008C6703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C6703" w:rsidRDefault="008C6703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C6703" w:rsidRDefault="008C6703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C6703" w:rsidRDefault="008C6703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C6703" w:rsidRDefault="008C6703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C6703" w:rsidRDefault="008C6703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C6703" w:rsidRDefault="008C6703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C6703" w:rsidRDefault="008C6703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F26AA" w:rsidRDefault="009F26AA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8B5BA2" w:rsidP="00906910">
      <w:pPr>
        <w:widowControl w:val="0"/>
        <w:autoSpaceDE w:val="0"/>
        <w:autoSpaceDN w:val="0"/>
        <w:adjustRightInd w:val="0"/>
        <w:spacing w:before="13" w:after="0" w:line="406" w:lineRule="exact"/>
        <w:ind w:left="1878"/>
        <w:rPr>
          <w:rFonts w:ascii="Times New Roman" w:hAnsi="Times New Roman" w:cs="Times New Roman"/>
          <w:b/>
          <w:bCs/>
          <w:sz w:val="28"/>
          <w:szCs w:val="28"/>
        </w:rPr>
        <w:sectPr w:rsidR="00906910" w:rsidSect="00F03A7C">
          <w:headerReference w:type="default" r:id="rId7"/>
          <w:pgSz w:w="12240" w:h="15840"/>
          <w:pgMar w:top="936" w:right="1325" w:bottom="274" w:left="1699" w:header="747" w:footer="0" w:gutter="0"/>
          <w:cols w:space="720"/>
          <w:noEndnote/>
        </w:sectPr>
      </w:pP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 xml:space="preserve">. 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Technical Spec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i</w:t>
      </w:r>
      <w:r>
        <w:rPr>
          <w:rFonts w:ascii="Times New Roman" w:hAnsi="Times New Roman" w:cs="Times New Roman"/>
          <w:b/>
          <w:bCs/>
          <w:spacing w:val="2"/>
          <w:position w:val="-1"/>
          <w:sz w:val="36"/>
          <w:szCs w:val="36"/>
        </w:rPr>
        <w:t>f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ic</w:t>
      </w:r>
      <w:r>
        <w:rPr>
          <w:rFonts w:ascii="Times New Roman" w:hAnsi="Times New Roman" w:cs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 w:cs="Times New Roman"/>
          <w:b/>
          <w:bCs/>
          <w:position w:val="-1"/>
          <w:sz w:val="36"/>
          <w:szCs w:val="36"/>
        </w:rPr>
        <w:t>tions</w:t>
      </w:r>
    </w:p>
    <w:p w:rsidR="00906910" w:rsidRDefault="00001528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1017905</wp:posOffset>
            </wp:positionH>
            <wp:positionV relativeFrom="paragraph">
              <wp:posOffset>-414020</wp:posOffset>
            </wp:positionV>
            <wp:extent cx="795020" cy="1021080"/>
            <wp:effectExtent l="19050" t="0" r="5080" b="0"/>
            <wp:wrapNone/>
            <wp:docPr id="2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" cy="1021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6910" w:rsidRPr="008C6703" w:rsidRDefault="00906910" w:rsidP="008C6703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34"/>
          <w:szCs w:val="28"/>
        </w:rPr>
      </w:pPr>
      <w:r w:rsidRPr="008C6703">
        <w:rPr>
          <w:rFonts w:ascii="Times New Roman" w:hAnsi="Times New Roman" w:cs="Times New Roman"/>
          <w:b/>
          <w:bCs/>
          <w:spacing w:val="-1"/>
          <w:sz w:val="34"/>
          <w:szCs w:val="28"/>
        </w:rPr>
        <w:t>T</w:t>
      </w:r>
      <w:r w:rsidRPr="008C6703">
        <w:rPr>
          <w:rFonts w:ascii="Times New Roman" w:hAnsi="Times New Roman" w:cs="Times New Roman"/>
          <w:b/>
          <w:bCs/>
          <w:sz w:val="34"/>
          <w:szCs w:val="28"/>
        </w:rPr>
        <w:t>echnical Speci</w:t>
      </w:r>
      <w:r w:rsidRPr="008C6703">
        <w:rPr>
          <w:rFonts w:ascii="Times New Roman" w:hAnsi="Times New Roman" w:cs="Times New Roman"/>
          <w:b/>
          <w:bCs/>
          <w:spacing w:val="1"/>
          <w:sz w:val="34"/>
          <w:szCs w:val="28"/>
        </w:rPr>
        <w:t>f</w:t>
      </w:r>
      <w:r w:rsidRPr="008C6703">
        <w:rPr>
          <w:rFonts w:ascii="Times New Roman" w:hAnsi="Times New Roman" w:cs="Times New Roman"/>
          <w:b/>
          <w:bCs/>
          <w:sz w:val="34"/>
          <w:szCs w:val="28"/>
        </w:rPr>
        <w:t>ic</w:t>
      </w:r>
      <w:r w:rsidRPr="008C6703">
        <w:rPr>
          <w:rFonts w:ascii="Times New Roman" w:hAnsi="Times New Roman" w:cs="Times New Roman"/>
          <w:b/>
          <w:bCs/>
          <w:spacing w:val="-2"/>
          <w:sz w:val="34"/>
          <w:szCs w:val="28"/>
        </w:rPr>
        <w:t>a</w:t>
      </w:r>
      <w:r w:rsidRPr="008C6703">
        <w:rPr>
          <w:rFonts w:ascii="Times New Roman" w:hAnsi="Times New Roman" w:cs="Times New Roman"/>
          <w:b/>
          <w:bCs/>
          <w:spacing w:val="1"/>
          <w:sz w:val="34"/>
          <w:szCs w:val="28"/>
        </w:rPr>
        <w:t>t</w:t>
      </w:r>
      <w:r w:rsidRPr="008C6703">
        <w:rPr>
          <w:rFonts w:ascii="Times New Roman" w:hAnsi="Times New Roman" w:cs="Times New Roman"/>
          <w:b/>
          <w:bCs/>
          <w:sz w:val="34"/>
          <w:szCs w:val="28"/>
        </w:rPr>
        <w:t>ions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46"/>
        <w:tblW w:w="0" w:type="auto"/>
        <w:tblLayout w:type="fixed"/>
        <w:tblLook w:val="00A0"/>
      </w:tblPr>
      <w:tblGrid>
        <w:gridCol w:w="11028"/>
      </w:tblGrid>
      <w:tr w:rsidR="00906910" w:rsidRPr="008C6703" w:rsidTr="008C6703">
        <w:trPr>
          <w:trHeight w:val="135"/>
        </w:trPr>
        <w:tc>
          <w:tcPr>
            <w:tcW w:w="11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8C6703" w:rsidRDefault="005A12A9" w:rsidP="008C670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  <w:r w:rsidRPr="008C6703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OFFICE OF THE HEAD </w:t>
            </w:r>
            <w:r w:rsidR="00E41FDB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MASTER</w:t>
            </w:r>
            <w:r w:rsidRPr="008C6703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, GOVT. </w:t>
            </w:r>
            <w:r w:rsidR="00E41FDB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BOYS</w:t>
            </w:r>
            <w:r w:rsidRPr="008C6703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 </w:t>
            </w:r>
            <w:r w:rsidR="00E41FDB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PRIMARY</w:t>
            </w:r>
            <w:r w:rsidR="002B583A" w:rsidRPr="008C6703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 </w:t>
            </w:r>
            <w:r w:rsidRPr="008C6703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SCHOOL</w:t>
            </w:r>
            <w:r w:rsidR="002B583A" w:rsidRPr="008C6703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, </w:t>
            </w:r>
            <w:r w:rsidR="00E41FDB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MEHAR SHAH QUBO</w:t>
            </w:r>
            <w:r w:rsidR="002B583A" w:rsidRPr="008C6703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 </w:t>
            </w:r>
            <w:r w:rsidRPr="008C6703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TALUKA </w:t>
            </w:r>
            <w:r w:rsidR="00E41FDB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SHIKARPUR</w:t>
            </w:r>
            <w:r w:rsidR="002B583A" w:rsidRPr="008C6703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 </w:t>
            </w:r>
            <w:r w:rsidRPr="008C6703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DISTIRCT </w:t>
            </w:r>
            <w:r w:rsidR="00746173"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>SHIKARPUR</w:t>
            </w:r>
          </w:p>
        </w:tc>
      </w:tr>
      <w:tr w:rsidR="00906910" w:rsidRPr="008C6703" w:rsidTr="008C6703">
        <w:trPr>
          <w:trHeight w:val="118"/>
        </w:trPr>
        <w:tc>
          <w:tcPr>
            <w:tcW w:w="11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8C6703" w:rsidRDefault="00906910" w:rsidP="008C670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</w:p>
        </w:tc>
      </w:tr>
      <w:tr w:rsidR="00906910" w:rsidRPr="008C6703" w:rsidTr="008C6703">
        <w:trPr>
          <w:trHeight w:val="118"/>
        </w:trPr>
        <w:tc>
          <w:tcPr>
            <w:tcW w:w="11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6910" w:rsidRPr="008C6703" w:rsidRDefault="00906910" w:rsidP="003F4A0A">
            <w:pPr>
              <w:pStyle w:val="NoSpacing"/>
              <w:ind w:left="-1106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</w:pPr>
          </w:p>
        </w:tc>
      </w:tr>
    </w:tbl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6703" w:rsidRDefault="008C6703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06910" w:rsidRDefault="00906910" w:rsidP="008C6703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List for Purchase of </w:t>
      </w:r>
      <w:r w:rsidR="009F26AA" w:rsidRPr="009F26AA">
        <w:rPr>
          <w:rFonts w:ascii="Times New Roman" w:hAnsi="Times New Roman" w:cs="Times New Roman"/>
          <w:b/>
          <w:bCs/>
          <w:i/>
          <w:color w:val="FF0000"/>
          <w:sz w:val="28"/>
          <w:szCs w:val="28"/>
          <w:u w:val="single"/>
        </w:rPr>
        <w:t>Other (Electrical Appliances)</w:t>
      </w:r>
      <w:r w:rsidRPr="00E87D8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Items</w:t>
      </w:r>
    </w:p>
    <w:p w:rsidR="00906910" w:rsidRDefault="008C6703" w:rsidP="008C6703">
      <w:pPr>
        <w:spacing w:after="0" w:line="240" w:lineRule="auto"/>
        <w:ind w:left="-110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906910" w:rsidRPr="00E87D80">
        <w:rPr>
          <w:rFonts w:ascii="Times New Roman" w:hAnsi="Times New Roman" w:cs="Times New Roman"/>
          <w:b/>
          <w:bCs/>
          <w:sz w:val="28"/>
          <w:szCs w:val="28"/>
        </w:rPr>
        <w:t xml:space="preserve">Under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One Time Grant </w:t>
      </w:r>
      <w:r w:rsidR="00906910">
        <w:rPr>
          <w:rFonts w:ascii="Times New Roman" w:hAnsi="Times New Roman" w:cs="Times New Roman"/>
          <w:b/>
          <w:bCs/>
          <w:sz w:val="28"/>
          <w:szCs w:val="28"/>
        </w:rPr>
        <w:t xml:space="preserve">for the Year </w:t>
      </w:r>
      <w:r w:rsidR="00735366">
        <w:rPr>
          <w:rFonts w:ascii="Times New Roman" w:hAnsi="Times New Roman" w:cs="Times New Roman"/>
          <w:b/>
          <w:bCs/>
          <w:sz w:val="28"/>
          <w:szCs w:val="28"/>
        </w:rPr>
        <w:t>2015-16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right="-5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2870" w:type="dxa"/>
        <w:tblInd w:w="1728" w:type="dxa"/>
        <w:tblLayout w:type="fixed"/>
        <w:tblLook w:val="00A0"/>
      </w:tblPr>
      <w:tblGrid>
        <w:gridCol w:w="720"/>
        <w:gridCol w:w="5130"/>
        <w:gridCol w:w="4320"/>
        <w:gridCol w:w="2700"/>
      </w:tblGrid>
      <w:tr w:rsidR="00906910" w:rsidRPr="00B450FD" w:rsidTr="008C6703">
        <w:trPr>
          <w:trHeight w:val="499"/>
        </w:trPr>
        <w:tc>
          <w:tcPr>
            <w:tcW w:w="7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S.No</w:t>
            </w:r>
          </w:p>
        </w:tc>
        <w:tc>
          <w:tcPr>
            <w:tcW w:w="51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DESCRIPTION</w:t>
            </w:r>
          </w:p>
        </w:tc>
        <w:tc>
          <w:tcPr>
            <w:tcW w:w="432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SPECIFICATION OFFERED</w:t>
            </w:r>
          </w:p>
        </w:tc>
        <w:tc>
          <w:tcPr>
            <w:tcW w:w="27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906910" w:rsidRPr="00B450FD" w:rsidRDefault="00906910" w:rsidP="003F4A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450FD">
              <w:rPr>
                <w:rFonts w:ascii="Arial" w:hAnsi="Arial" w:cs="Arial"/>
                <w:b/>
                <w:bCs/>
                <w:sz w:val="18"/>
                <w:szCs w:val="18"/>
              </w:rPr>
              <w:t>ACCOUNTING UNIT</w:t>
            </w:r>
          </w:p>
        </w:tc>
      </w:tr>
      <w:tr w:rsidR="00906910" w:rsidRPr="0013312D" w:rsidTr="008C6703">
        <w:trPr>
          <w:trHeight w:val="740"/>
        </w:trPr>
        <w:tc>
          <w:tcPr>
            <w:tcW w:w="5850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6910" w:rsidRPr="000D7C8D" w:rsidRDefault="00906910" w:rsidP="003F4A0A">
            <w:pP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SCHOOL </w:t>
            </w:r>
            <w:r w:rsidR="009F26AA" w:rsidRPr="009F26AA">
              <w:rPr>
                <w:rFonts w:ascii="Times New Roman" w:hAnsi="Times New Roman" w:cs="Times New Roman"/>
                <w:b/>
                <w:bCs/>
                <w:i/>
                <w:color w:val="FF0000"/>
                <w:sz w:val="28"/>
                <w:szCs w:val="28"/>
                <w:u w:val="single"/>
              </w:rPr>
              <w:t>Other (Electrical Appliances)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3312D" w:rsidRDefault="00906910" w:rsidP="003F4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3312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6910" w:rsidRPr="0013312D" w:rsidRDefault="00906910" w:rsidP="003F4A0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423F" w:rsidRPr="007A55D7" w:rsidTr="009F26AA">
        <w:trPr>
          <w:trHeight w:val="62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Pr="001920ED" w:rsidRDefault="0055423F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55423F" w:rsidRPr="001920ED" w:rsidRDefault="0055423F" w:rsidP="00B601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Watts 220 Volts AC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ize </w:t>
            </w:r>
            <w:r w:rsidRPr="001920ED">
              <w:rPr>
                <w:rFonts w:ascii="Arial" w:hAnsi="Arial" w:cs="Arial"/>
                <w:sz w:val="20"/>
                <w:szCs w:val="20"/>
              </w:rPr>
              <w:t>56” standard quality.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C72C3A" w:rsidRDefault="0055423F" w:rsidP="00240F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A4775B" w:rsidRDefault="0055423F" w:rsidP="003F4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23F" w:rsidRPr="007A55D7" w:rsidTr="008C6703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Pr="001920ED" w:rsidRDefault="0055423F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55423F" w:rsidRPr="00C72C3A" w:rsidRDefault="0055423F" w:rsidP="00B601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Watts 220 Volts AC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ize 48</w:t>
            </w:r>
            <w:r w:rsidRPr="001920ED">
              <w:rPr>
                <w:rFonts w:ascii="Arial" w:hAnsi="Arial" w:cs="Arial"/>
                <w:sz w:val="20"/>
                <w:szCs w:val="20"/>
              </w:rPr>
              <w:t>” standard quality.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C72C3A" w:rsidRDefault="0055423F" w:rsidP="00240F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A4775B" w:rsidRDefault="0055423F" w:rsidP="003F4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23F" w:rsidRPr="007A55D7" w:rsidTr="008C6703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Pr="00C72C3A" w:rsidRDefault="0055423F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55423F" w:rsidRPr="00C72C3A" w:rsidRDefault="0055423F" w:rsidP="00B601C3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16” standard quality.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C72C3A" w:rsidRDefault="0055423F" w:rsidP="00240F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A4775B" w:rsidRDefault="0055423F" w:rsidP="003F4A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423F" w:rsidRPr="007A55D7" w:rsidTr="008C6703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Pr="00C72C3A" w:rsidRDefault="0055423F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55423F" w:rsidRDefault="0055423F" w:rsidP="00B601C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55423F" w:rsidRPr="005D799A" w:rsidRDefault="0055423F" w:rsidP="00B601C3">
            <w:pPr>
              <w:pStyle w:val="NoSpacing"/>
            </w:pP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C72C3A" w:rsidRDefault="0055423F" w:rsidP="00240F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3F4A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8C6703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lastRenderedPageBreak/>
              <w:t>05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Pr="00C72C3A" w:rsidRDefault="0055423F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55423F" w:rsidRPr="00C72C3A" w:rsidRDefault="0055423F" w:rsidP="00B601C3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24” standard quality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C72C3A" w:rsidRDefault="0055423F" w:rsidP="00240F6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3F4A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8C6703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Default="0055423F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Light </w:t>
            </w:r>
          </w:p>
          <w:p w:rsidR="0055423F" w:rsidRPr="001920ED" w:rsidRDefault="0055423F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>40 Watts complete with Chowk and Tuble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C72C3A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3F4A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8C6703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Default="0055423F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Light </w:t>
            </w:r>
          </w:p>
          <w:p w:rsidR="0055423F" w:rsidRPr="001920ED" w:rsidRDefault="0055423F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>40 Watts Tuble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C72C3A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3F4A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8C6703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Default="0055423F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Ligh</w:t>
            </w: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 </w:t>
            </w:r>
          </w:p>
          <w:p w:rsidR="0055423F" w:rsidRPr="00C72C3A" w:rsidRDefault="0055423F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 xml:space="preserve">40 Watts </w:t>
            </w:r>
            <w:r>
              <w:rPr>
                <w:rFonts w:ascii="Arial" w:hAnsi="Arial" w:cs="Arial"/>
                <w:sz w:val="20"/>
                <w:szCs w:val="20"/>
              </w:rPr>
              <w:t>Chowk without starter.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C72C3A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3F4A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8C6703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3F" w:rsidRPr="00C72C3A" w:rsidRDefault="0055423F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55423F" w:rsidRPr="00C72C3A" w:rsidRDefault="0055423F" w:rsidP="00B601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Watts including fixing on existing holder etc complete.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C72C3A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3F4A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8C6703">
        <w:trPr>
          <w:trHeight w:val="53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3F" w:rsidRPr="00C72C3A" w:rsidRDefault="0055423F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55423F" w:rsidRPr="00C72C3A" w:rsidRDefault="0055423F" w:rsidP="009F26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Watts including fixing on existing holder etc complete.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C72C3A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3F4A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B601C3">
        <w:trPr>
          <w:trHeight w:val="7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Default="0055423F" w:rsidP="00D456A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Pr="009C20B8" w:rsidRDefault="0055423F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Solar Plate </w:t>
            </w:r>
          </w:p>
          <w:p w:rsidR="0055423F" w:rsidRPr="00E229B6" w:rsidRDefault="0055423F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150 Watts 2 X 4 feet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Pr="00E229B6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3F4A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B601C3">
        <w:trPr>
          <w:trHeight w:val="7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B601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Default="0055423F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Solar Plate Engle Iron Stand</w:t>
            </w:r>
          </w:p>
          <w:p w:rsidR="0055423F" w:rsidRPr="008E2203" w:rsidRDefault="0055423F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x 4 feet &amp; 1 ½ “ Englar Iron Frame</w:t>
            </w:r>
            <w:r w:rsidRPr="008E22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B601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B601C3">
        <w:trPr>
          <w:trHeight w:val="7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B601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Default="0055423F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Dry Battery </w:t>
            </w:r>
          </w:p>
          <w:p w:rsidR="0055423F" w:rsidRPr="009C20B8" w:rsidRDefault="0055423F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0B8">
              <w:rPr>
                <w:rFonts w:ascii="Arial" w:hAnsi="Arial" w:cs="Arial"/>
                <w:color w:val="000000"/>
                <w:sz w:val="20"/>
                <w:szCs w:val="20"/>
              </w:rPr>
              <w:t>180 Amper Superior Quality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B601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B601C3">
        <w:trPr>
          <w:trHeight w:val="7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B601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Default="0055423F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Dry Battery </w:t>
            </w:r>
          </w:p>
          <w:p w:rsidR="0055423F" w:rsidRPr="009C20B8" w:rsidRDefault="0055423F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  <w:r w:rsidRPr="009C20B8">
              <w:rPr>
                <w:rFonts w:ascii="Arial" w:hAnsi="Arial" w:cs="Arial"/>
                <w:color w:val="000000"/>
                <w:sz w:val="20"/>
                <w:szCs w:val="20"/>
              </w:rPr>
              <w:t xml:space="preserve"> Amper Superior Quality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B601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B601C3">
        <w:trPr>
          <w:trHeight w:val="7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Default="0055423F" w:rsidP="00B601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Pr="001920ED" w:rsidRDefault="0055423F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55423F" w:rsidRDefault="0055423F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Volts DC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ize </w:t>
            </w:r>
            <w:r w:rsidRPr="001920ED">
              <w:rPr>
                <w:rFonts w:ascii="Arial" w:hAnsi="Arial" w:cs="Arial"/>
                <w:sz w:val="20"/>
                <w:szCs w:val="20"/>
              </w:rPr>
              <w:t>56” standard quality.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B601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B601C3">
        <w:trPr>
          <w:trHeight w:val="7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Pr="00C72C3A" w:rsidRDefault="0055423F" w:rsidP="00B601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Pr="00C72C3A" w:rsidRDefault="0055423F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55423F" w:rsidRPr="001920ED" w:rsidRDefault="0055423F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12 Volts DC.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B601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5423F" w:rsidRPr="007A55D7" w:rsidTr="00B601C3">
        <w:trPr>
          <w:trHeight w:val="7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5423F" w:rsidRDefault="0055423F" w:rsidP="00B601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23F" w:rsidRDefault="0055423F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Light </w:t>
            </w:r>
          </w:p>
          <w:p w:rsidR="0055423F" w:rsidRPr="006328D0" w:rsidRDefault="0055423F" w:rsidP="00B601C3">
            <w:pPr>
              <w:rPr>
                <w:rFonts w:ascii="Arial" w:hAnsi="Arial" w:cs="Arial"/>
                <w:sz w:val="20"/>
                <w:szCs w:val="20"/>
              </w:rPr>
            </w:pPr>
            <w:r w:rsidRPr="006328D0">
              <w:rPr>
                <w:rFonts w:ascii="Arial" w:hAnsi="Arial" w:cs="Arial"/>
                <w:sz w:val="20"/>
                <w:szCs w:val="20"/>
              </w:rPr>
              <w:t>12 Volts DC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423F" w:rsidRDefault="0055423F" w:rsidP="00240F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423F" w:rsidRPr="007A55D7" w:rsidRDefault="0055423F" w:rsidP="00B601C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8B5BA2" w:rsidRDefault="008B5BA2">
      <w:pPr>
        <w:spacing w:after="0" w:line="240" w:lineRule="auto"/>
        <w:rPr>
          <w:rFonts w:ascii="Times New Roman" w:hAnsi="Times New Roman" w:cs="Times New Roman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8B5BA2" w:rsidRDefault="008B5BA2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</w:pPr>
    </w:p>
    <w:p w:rsidR="00906910" w:rsidRDefault="00906910" w:rsidP="009F059E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 w:cs="Times New Roman"/>
          <w:b/>
          <w:bCs/>
          <w:position w:val="-1"/>
          <w:sz w:val="36"/>
          <w:szCs w:val="36"/>
        </w:rPr>
        <w:sectPr w:rsidR="00906910" w:rsidSect="00906910">
          <w:pgSz w:w="15840" w:h="12240" w:orient="landscape"/>
          <w:pgMar w:top="1699" w:right="936" w:bottom="1325" w:left="274" w:header="747" w:footer="0" w:gutter="0"/>
          <w:cols w:space="720"/>
          <w:noEndnote/>
        </w:sectPr>
      </w:pPr>
    </w:p>
    <w:p w:rsidR="00906910" w:rsidRPr="00145E2A" w:rsidRDefault="00906910" w:rsidP="00906910">
      <w:pPr>
        <w:widowControl w:val="0"/>
        <w:autoSpaceDE w:val="0"/>
        <w:autoSpaceDN w:val="0"/>
        <w:adjustRightInd w:val="0"/>
        <w:spacing w:before="24" w:after="0" w:line="240" w:lineRule="auto"/>
        <w:ind w:left="43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lastRenderedPageBreak/>
        <w:tab/>
      </w:r>
      <w:r w:rsidRPr="00145E2A">
        <w:rPr>
          <w:rFonts w:ascii="Times New Roman" w:hAnsi="Times New Roman" w:cs="Times New Roman"/>
          <w:b/>
          <w:bCs/>
          <w:spacing w:val="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 xml:space="preserve">rice Schedule in </w:t>
      </w:r>
      <w:r w:rsidRPr="00145E2A">
        <w:rPr>
          <w:rFonts w:ascii="Times New Roman" w:hAnsi="Times New Roman" w:cs="Times New Roman"/>
          <w:b/>
          <w:bCs/>
          <w:spacing w:val="-1"/>
          <w:sz w:val="28"/>
          <w:szCs w:val="28"/>
        </w:rPr>
        <w:t>P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>a</w:t>
      </w:r>
      <w:r w:rsidRPr="00145E2A">
        <w:rPr>
          <w:rFonts w:ascii="Times New Roman" w:hAnsi="Times New Roman" w:cs="Times New Roman"/>
          <w:b/>
          <w:bCs/>
          <w:spacing w:val="-4"/>
          <w:sz w:val="28"/>
          <w:szCs w:val="28"/>
        </w:rPr>
        <w:t>k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145E2A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145E2A">
        <w:rPr>
          <w:rFonts w:ascii="Times New Roman" w:hAnsi="Times New Roman" w:cs="Times New Roman"/>
          <w:b/>
          <w:bCs/>
          <w:sz w:val="28"/>
          <w:szCs w:val="28"/>
        </w:rPr>
        <w:t>Rupees</w:t>
      </w:r>
    </w:p>
    <w:p w:rsidR="00906910" w:rsidRP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:rsidR="00906910" w:rsidRPr="00145E2A" w:rsidRDefault="00906910" w:rsidP="00906910">
      <w:pPr>
        <w:widowControl w:val="0"/>
        <w:tabs>
          <w:tab w:val="left" w:pos="4420"/>
          <w:tab w:val="left" w:pos="6580"/>
        </w:tabs>
        <w:autoSpaceDE w:val="0"/>
        <w:autoSpaceDN w:val="0"/>
        <w:adjustRightInd w:val="0"/>
        <w:spacing w:after="0" w:line="271" w:lineRule="exact"/>
        <w:ind w:left="1170"/>
        <w:rPr>
          <w:rFonts w:ascii="Times New Roman" w:hAnsi="Times New Roman" w:cs="Times New Roman"/>
          <w:sz w:val="24"/>
          <w:szCs w:val="24"/>
        </w:rPr>
      </w:pP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a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e</w:t>
      </w:r>
      <w:r w:rsidRPr="00145E2A">
        <w:rPr>
          <w:rFonts w:ascii="Times New Roman" w:hAnsi="Times New Roman" w:cs="Times New Roman"/>
          <w:spacing w:val="3"/>
          <w:position w:val="-1"/>
          <w:sz w:val="24"/>
          <w:szCs w:val="24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IFB </w:t>
      </w:r>
      <w:r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>N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>u</w:t>
      </w:r>
      <w:r w:rsidRPr="00145E2A">
        <w:rPr>
          <w:rFonts w:ascii="Times New Roman" w:hAnsi="Times New Roman" w:cs="Times New Roman"/>
          <w:spacing w:val="-3"/>
          <w:position w:val="-1"/>
          <w:sz w:val="24"/>
          <w:szCs w:val="24"/>
        </w:rPr>
        <w:t>m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ber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          </w:t>
      </w:r>
      <w:r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.  Page of </w:t>
      </w:r>
      <w:r w:rsidRPr="00AA24A5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  </w:t>
      </w:r>
      <w:r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___</w:t>
      </w:r>
      <w:r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  <w:t>_</w:t>
      </w:r>
    </w:p>
    <w:p w:rsidR="00906910" w:rsidRDefault="00906910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906910" w:rsidRDefault="003057AB" w:rsidP="0090691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DISTRICT </w:t>
      </w:r>
      <w:r w:rsidR="00746173">
        <w:rPr>
          <w:rFonts w:ascii="Times New Roman" w:hAnsi="Times New Roman" w:cs="Times New Roman"/>
          <w:sz w:val="20"/>
          <w:szCs w:val="20"/>
        </w:rPr>
        <w:t>SHIKARPUR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pPr w:leftFromText="180" w:rightFromText="180" w:vertAnchor="text" w:horzAnchor="page" w:tblpX="1276" w:tblpY="73"/>
        <w:tblW w:w="132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5733"/>
        <w:gridCol w:w="990"/>
        <w:gridCol w:w="990"/>
        <w:gridCol w:w="1147"/>
        <w:gridCol w:w="990"/>
        <w:gridCol w:w="990"/>
        <w:gridCol w:w="1790"/>
      </w:tblGrid>
      <w:tr w:rsidR="00906910" w:rsidRPr="00145E2A" w:rsidTr="003F4A0A">
        <w:trPr>
          <w:trHeight w:hRule="exact" w:val="275"/>
        </w:trPr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3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E2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6910" w:rsidRPr="00145E2A" w:rsidTr="00A94926">
        <w:trPr>
          <w:trHeight w:hRule="exact" w:val="189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ind w:left="1103" w:right="-507" w:hanging="1023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-1"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unt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y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f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g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in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m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d 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l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 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</w:p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m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10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v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ere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 du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y 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id 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(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)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to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l 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stin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 plus 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3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th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in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t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 xml:space="preserve">l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er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v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f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 xml:space="preserve"> re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qui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</w:p>
        </w:tc>
      </w:tr>
      <w:tr w:rsidR="00906910" w:rsidRPr="00145E2A" w:rsidTr="003F4A0A">
        <w:trPr>
          <w:trHeight w:hRule="exact" w:val="660"/>
        </w:trPr>
        <w:tc>
          <w:tcPr>
            <w:tcW w:w="6393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F26AA" w:rsidP="009F26A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26AA">
              <w:rPr>
                <w:rFonts w:ascii="Times New Roman" w:hAnsi="Times New Roman" w:cs="Times New Roman"/>
                <w:b/>
                <w:bCs/>
                <w:i/>
                <w:color w:val="FF0000"/>
              </w:rPr>
              <w:t>OTHERS (ELECTRICAL APPLIANCES)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F60577" w:rsidRDefault="00906910" w:rsidP="00F605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910" w:rsidRPr="00145E2A" w:rsidRDefault="00906910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70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1920ED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1476B3" w:rsidRDefault="001476B3" w:rsidP="00B601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Watts 220 Volts AC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ize </w:t>
            </w:r>
            <w:r w:rsidRPr="001920ED">
              <w:rPr>
                <w:rFonts w:ascii="Arial" w:hAnsi="Arial" w:cs="Arial"/>
                <w:sz w:val="20"/>
                <w:szCs w:val="20"/>
              </w:rPr>
              <w:t>56” standard quality</w:t>
            </w:r>
          </w:p>
          <w:p w:rsidR="001476B3" w:rsidRPr="001920ED" w:rsidRDefault="001476B3" w:rsidP="00B601C3">
            <w:pPr>
              <w:rPr>
                <w:rFonts w:ascii="Arial" w:hAnsi="Arial" w:cs="Arial"/>
                <w:sz w:val="20"/>
                <w:szCs w:val="20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9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1920ED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1476B3" w:rsidRPr="00C72C3A" w:rsidRDefault="001476B3" w:rsidP="00B601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Watts 220 Volts AC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ize 48</w:t>
            </w:r>
            <w:r w:rsidRPr="001920ED">
              <w:rPr>
                <w:rFonts w:ascii="Arial" w:hAnsi="Arial" w:cs="Arial"/>
                <w:sz w:val="20"/>
                <w:szCs w:val="20"/>
              </w:rPr>
              <w:t>” standard quality.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97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1476B3" w:rsidRPr="00C72C3A" w:rsidRDefault="001476B3" w:rsidP="00B601C3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16” standard quality.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728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1476B3" w:rsidRDefault="001476B3" w:rsidP="00B601C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1476B3" w:rsidRPr="005D799A" w:rsidRDefault="001476B3" w:rsidP="00B601C3">
            <w:pPr>
              <w:pStyle w:val="NoSpacing"/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989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1476B3" w:rsidRPr="00C72C3A" w:rsidRDefault="001476B3" w:rsidP="00B601C3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24” standard quality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2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06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Light </w:t>
            </w:r>
          </w:p>
          <w:p w:rsidR="001476B3" w:rsidRPr="001920ED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>40 Watts complete with Chowk and Tuble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0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Light </w:t>
            </w:r>
          </w:p>
          <w:p w:rsidR="001476B3" w:rsidRPr="001920ED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>40 Watts Tuble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72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08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Ligh</w:t>
            </w: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 </w:t>
            </w:r>
          </w:p>
          <w:p w:rsidR="001476B3" w:rsidRPr="00C72C3A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 xml:space="preserve">40 Watts </w:t>
            </w:r>
            <w:r>
              <w:rPr>
                <w:rFonts w:ascii="Arial" w:hAnsi="Arial" w:cs="Arial"/>
                <w:sz w:val="20"/>
                <w:szCs w:val="20"/>
              </w:rPr>
              <w:t>Chowk without starter.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1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1476B3" w:rsidRPr="00C72C3A" w:rsidRDefault="001476B3" w:rsidP="00B601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Watts including fixing on existing holder etc complete.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0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1476B3" w:rsidRPr="00C72C3A" w:rsidRDefault="001476B3" w:rsidP="00B601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Watts including fixing on existing holder etc complete.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1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9C20B8" w:rsidRDefault="001476B3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Solar Plate </w:t>
            </w:r>
          </w:p>
          <w:p w:rsidR="001476B3" w:rsidRPr="00E229B6" w:rsidRDefault="001476B3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150 Watts 2 X 4 feet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E229B6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71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Solar Plate Engle Iron Stand</w:t>
            </w:r>
          </w:p>
          <w:p w:rsidR="001476B3" w:rsidRPr="008E2203" w:rsidRDefault="001476B3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x 4 feet &amp; 1 ½ “ Englar Iron Frame</w:t>
            </w:r>
            <w:r w:rsidRPr="008E22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05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Dry Battery </w:t>
            </w:r>
          </w:p>
          <w:p w:rsidR="001476B3" w:rsidRPr="009C20B8" w:rsidRDefault="001476B3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0B8">
              <w:rPr>
                <w:rFonts w:ascii="Arial" w:hAnsi="Arial" w:cs="Arial"/>
                <w:color w:val="000000"/>
                <w:sz w:val="20"/>
                <w:szCs w:val="20"/>
              </w:rPr>
              <w:t>180 Amper Superior Quality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1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Dry Battery </w:t>
            </w:r>
          </w:p>
          <w:p w:rsidR="001476B3" w:rsidRPr="009C20B8" w:rsidRDefault="001476B3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  <w:r w:rsidRPr="009C20B8">
              <w:rPr>
                <w:rFonts w:ascii="Arial" w:hAnsi="Arial" w:cs="Arial"/>
                <w:color w:val="000000"/>
                <w:sz w:val="20"/>
                <w:szCs w:val="20"/>
              </w:rPr>
              <w:t xml:space="preserve"> Amper Superior Quality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14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1920ED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1476B3" w:rsidRDefault="001476B3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Volts DC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ize </w:t>
            </w:r>
            <w:r w:rsidRPr="001920ED">
              <w:rPr>
                <w:rFonts w:ascii="Arial" w:hAnsi="Arial" w:cs="Arial"/>
                <w:sz w:val="20"/>
                <w:szCs w:val="20"/>
              </w:rPr>
              <w:t>56” standard quality.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100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1476B3" w:rsidRPr="001920ED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12 Volts DC.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76B3" w:rsidRPr="00145E2A" w:rsidTr="0095525D">
        <w:trPr>
          <w:trHeight w:hRule="exact" w:val="823"/>
        </w:trPr>
        <w:tc>
          <w:tcPr>
            <w:tcW w:w="66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646FB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5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Light </w:t>
            </w:r>
          </w:p>
          <w:p w:rsidR="001476B3" w:rsidRPr="006328D0" w:rsidRDefault="001476B3" w:rsidP="00B601C3">
            <w:pPr>
              <w:rPr>
                <w:rFonts w:ascii="Arial" w:hAnsi="Arial" w:cs="Arial"/>
                <w:sz w:val="20"/>
                <w:szCs w:val="20"/>
              </w:rPr>
            </w:pPr>
            <w:r w:rsidRPr="006328D0">
              <w:rPr>
                <w:rFonts w:ascii="Arial" w:hAnsi="Arial" w:cs="Arial"/>
                <w:sz w:val="20"/>
                <w:szCs w:val="20"/>
              </w:rPr>
              <w:t>12 Volts DC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145E2A" w:rsidRDefault="001476B3" w:rsidP="003F4A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6B3" w:rsidRPr="00145E2A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6910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A85340" w:rsidRDefault="00A8534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A85340" w:rsidRDefault="00A8534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A85340" w:rsidRDefault="00A8534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A85340" w:rsidRDefault="00A8534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</w:p>
    <w:p w:rsidR="004E024E" w:rsidRDefault="00906910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  <w:r>
        <w:rPr>
          <w:rFonts w:ascii="Times New Roman" w:hAnsi="Times New Roman" w:cs="Times New Roman"/>
          <w:position w:val="-1"/>
          <w:sz w:val="24"/>
          <w:szCs w:val="24"/>
        </w:rPr>
        <w:t xml:space="preserve">      </w:t>
      </w:r>
    </w:p>
    <w:p w:rsidR="00A94926" w:rsidRDefault="00C3491E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position w:val="-1"/>
          <w:sz w:val="24"/>
          <w:szCs w:val="24"/>
        </w:rPr>
      </w:pPr>
      <w:r>
        <w:rPr>
          <w:rFonts w:ascii="Times New Roman" w:hAnsi="Times New Roman" w:cs="Times New Roman"/>
          <w:position w:val="-1"/>
          <w:sz w:val="24"/>
          <w:szCs w:val="24"/>
        </w:rPr>
        <w:t xml:space="preserve">           </w:t>
      </w:r>
    </w:p>
    <w:p w:rsidR="00906910" w:rsidRPr="00145E2A" w:rsidRDefault="00D944FE" w:rsidP="00906910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position w:val="-1"/>
          <w:sz w:val="24"/>
          <w:szCs w:val="24"/>
        </w:rPr>
        <w:t xml:space="preserve">               </w:t>
      </w:r>
      <w:r w:rsidR="00906910" w:rsidRPr="00145E2A">
        <w:rPr>
          <w:rFonts w:ascii="Times New Roman" w:hAnsi="Times New Roman" w:cs="Times New Roman"/>
          <w:position w:val="-1"/>
          <w:sz w:val="24"/>
          <w:szCs w:val="24"/>
        </w:rPr>
        <w:t>S</w:t>
      </w:r>
      <w:r w:rsidR="00906910"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="00906910" w:rsidRPr="00145E2A">
        <w:rPr>
          <w:rFonts w:ascii="Times New Roman" w:hAnsi="Times New Roman" w:cs="Times New Roman"/>
          <w:position w:val="-1"/>
          <w:sz w:val="24"/>
          <w:szCs w:val="24"/>
        </w:rPr>
        <w:t>gna</w:t>
      </w:r>
      <w:r w:rsidR="00906910"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t</w:t>
      </w:r>
      <w:r w:rsidR="00906910" w:rsidRPr="00145E2A">
        <w:rPr>
          <w:rFonts w:ascii="Times New Roman" w:hAnsi="Times New Roman" w:cs="Times New Roman"/>
          <w:position w:val="-1"/>
          <w:sz w:val="24"/>
          <w:szCs w:val="24"/>
        </w:rPr>
        <w:t>ure</w:t>
      </w:r>
      <w:r w:rsidR="00906910" w:rsidRPr="00145E2A">
        <w:rPr>
          <w:rFonts w:ascii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 w:rsidR="00906910" w:rsidRPr="00145E2A">
        <w:rPr>
          <w:rFonts w:ascii="Times New Roman" w:hAnsi="Times New Roman" w:cs="Times New Roman"/>
          <w:position w:val="-1"/>
          <w:sz w:val="24"/>
          <w:szCs w:val="24"/>
        </w:rPr>
        <w:t>of B</w:t>
      </w:r>
      <w:r w:rsidR="00906910" w:rsidRPr="00145E2A">
        <w:rPr>
          <w:rFonts w:ascii="Times New Roman" w:hAnsi="Times New Roman" w:cs="Times New Roman"/>
          <w:spacing w:val="-1"/>
          <w:position w:val="-1"/>
          <w:sz w:val="24"/>
          <w:szCs w:val="24"/>
        </w:rPr>
        <w:t>i</w:t>
      </w:r>
      <w:r w:rsidR="00906910" w:rsidRPr="00145E2A">
        <w:rPr>
          <w:rFonts w:ascii="Times New Roman" w:hAnsi="Times New Roman" w:cs="Times New Roman"/>
          <w:position w:val="-1"/>
          <w:sz w:val="24"/>
          <w:szCs w:val="24"/>
        </w:rPr>
        <w:t xml:space="preserve">dder </w:t>
      </w:r>
      <w:r w:rsidR="00906910"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 xml:space="preserve"> </w:t>
      </w:r>
      <w:r w:rsidR="00906910" w:rsidRPr="00145E2A">
        <w:rPr>
          <w:rFonts w:ascii="Times New Roman" w:hAnsi="Times New Roman" w:cs="Times New Roman"/>
          <w:position w:val="-1"/>
          <w:sz w:val="24"/>
          <w:szCs w:val="24"/>
          <w:u w:val="single"/>
        </w:rPr>
        <w:tab/>
      </w:r>
    </w:p>
    <w:p w:rsidR="00906910" w:rsidRPr="00145E2A" w:rsidRDefault="00906910" w:rsidP="00906910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906910" w:rsidRPr="00145E2A" w:rsidRDefault="00906910" w:rsidP="00906910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8B5BA2" w:rsidRPr="00145E2A" w:rsidRDefault="00906910" w:rsidP="008673DA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                </w:t>
      </w:r>
      <w:r w:rsidRPr="00145E2A">
        <w:rPr>
          <w:rFonts w:ascii="Times New Roman" w:hAnsi="Times New Roman" w:cs="Times New Roman"/>
          <w:i/>
          <w:iCs/>
        </w:rPr>
        <w:t>No</w:t>
      </w:r>
      <w:r w:rsidRPr="00145E2A">
        <w:rPr>
          <w:rFonts w:ascii="Times New Roman" w:hAnsi="Times New Roman" w:cs="Times New Roman"/>
          <w:i/>
          <w:iCs/>
          <w:spacing w:val="-1"/>
        </w:rPr>
        <w:t>t</w:t>
      </w:r>
      <w:r w:rsidRPr="00145E2A">
        <w:rPr>
          <w:rFonts w:ascii="Times New Roman" w:hAnsi="Times New Roman" w:cs="Times New Roman"/>
          <w:i/>
          <w:iCs/>
        </w:rPr>
        <w:t xml:space="preserve">e: </w:t>
      </w:r>
      <w:r w:rsidRPr="00145E2A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In ca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e of d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  <w:spacing w:val="1"/>
        </w:rPr>
        <w:t>s</w:t>
      </w:r>
      <w:r w:rsidRPr="00145E2A">
        <w:rPr>
          <w:rFonts w:ascii="Times New Roman" w:hAnsi="Times New Roman" w:cs="Times New Roman"/>
        </w:rPr>
        <w:t>crepan</w:t>
      </w:r>
      <w:r w:rsidRPr="00145E2A">
        <w:rPr>
          <w:rFonts w:ascii="Times New Roman" w:hAnsi="Times New Roman" w:cs="Times New Roman"/>
          <w:spacing w:val="1"/>
        </w:rPr>
        <w:t>c</w:t>
      </w:r>
      <w:r w:rsidRPr="00145E2A">
        <w:rPr>
          <w:rFonts w:ascii="Times New Roman" w:hAnsi="Times New Roman" w:cs="Times New Roman"/>
        </w:rPr>
        <w:t>y be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  <w:spacing w:val="1"/>
        </w:rPr>
        <w:t>w</w:t>
      </w:r>
      <w:r w:rsidRPr="00145E2A">
        <w:rPr>
          <w:rFonts w:ascii="Times New Roman" w:hAnsi="Times New Roman" w:cs="Times New Roman"/>
        </w:rPr>
        <w:t>een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 and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o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,</w:t>
      </w:r>
      <w:r w:rsidRPr="00145E2A">
        <w:rPr>
          <w:rFonts w:ascii="Times New Roman" w:hAnsi="Times New Roman" w:cs="Times New Roman"/>
          <w:spacing w:val="2"/>
        </w:rPr>
        <w:t xml:space="preserve"> </w:t>
      </w:r>
      <w:r w:rsidRPr="00145E2A">
        <w:rPr>
          <w:rFonts w:ascii="Times New Roman" w:hAnsi="Times New Roman" w:cs="Times New Roman"/>
          <w:spacing w:val="-1"/>
        </w:rPr>
        <w:t>t</w:t>
      </w:r>
      <w:r w:rsidRPr="00145E2A">
        <w:rPr>
          <w:rFonts w:ascii="Times New Roman" w:hAnsi="Times New Roman" w:cs="Times New Roman"/>
        </w:rPr>
        <w:t>he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un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t</w:t>
      </w:r>
      <w:r w:rsidRPr="00145E2A">
        <w:rPr>
          <w:rFonts w:ascii="Times New Roman" w:hAnsi="Times New Roman" w:cs="Times New Roman"/>
          <w:spacing w:val="-1"/>
        </w:rPr>
        <w:t xml:space="preserve"> </w:t>
      </w:r>
      <w:r w:rsidRPr="00145E2A">
        <w:rPr>
          <w:rFonts w:ascii="Times New Roman" w:hAnsi="Times New Roman" w:cs="Times New Roman"/>
        </w:rPr>
        <w:t>pr</w:t>
      </w:r>
      <w:r w:rsidRPr="00145E2A">
        <w:rPr>
          <w:rFonts w:ascii="Times New Roman" w:hAnsi="Times New Roman" w:cs="Times New Roman"/>
          <w:spacing w:val="-1"/>
        </w:rPr>
        <w:t>i</w:t>
      </w:r>
      <w:r w:rsidRPr="00145E2A">
        <w:rPr>
          <w:rFonts w:ascii="Times New Roman" w:hAnsi="Times New Roman" w:cs="Times New Roman"/>
        </w:rPr>
        <w:t>ce</w:t>
      </w:r>
      <w:r w:rsidRPr="00145E2A">
        <w:rPr>
          <w:rFonts w:ascii="Times New Roman" w:hAnsi="Times New Roman" w:cs="Times New Roman"/>
          <w:spacing w:val="1"/>
        </w:rPr>
        <w:t xml:space="preserve"> s</w:t>
      </w:r>
      <w:r w:rsidRPr="00145E2A">
        <w:rPr>
          <w:rFonts w:ascii="Times New Roman" w:hAnsi="Times New Roman" w:cs="Times New Roman"/>
        </w:rPr>
        <w:t>ha</w:t>
      </w:r>
      <w:r w:rsidRPr="00145E2A">
        <w:rPr>
          <w:rFonts w:ascii="Times New Roman" w:hAnsi="Times New Roman" w:cs="Times New Roman"/>
          <w:spacing w:val="-1"/>
        </w:rPr>
        <w:t>l</w:t>
      </w:r>
      <w:r w:rsidRPr="00145E2A">
        <w:rPr>
          <w:rFonts w:ascii="Times New Roman" w:hAnsi="Times New Roman" w:cs="Times New Roman"/>
        </w:rPr>
        <w:t>l</w:t>
      </w:r>
      <w:r w:rsidRPr="00145E2A">
        <w:rPr>
          <w:rFonts w:ascii="Times New Roman" w:hAnsi="Times New Roman" w:cs="Times New Roman"/>
          <w:spacing w:val="1"/>
        </w:rPr>
        <w:t xml:space="preserve"> </w:t>
      </w:r>
      <w:r w:rsidRPr="00145E2A">
        <w:rPr>
          <w:rFonts w:ascii="Times New Roman" w:hAnsi="Times New Roman" w:cs="Times New Roman"/>
        </w:rPr>
        <w:t>preva</w:t>
      </w:r>
      <w:r w:rsidRPr="00145E2A">
        <w:rPr>
          <w:rFonts w:ascii="Times New Roman" w:hAnsi="Times New Roman" w:cs="Times New Roman"/>
          <w:spacing w:val="-1"/>
        </w:rPr>
        <w:t>il</w:t>
      </w:r>
      <w:r w:rsidRPr="00145E2A">
        <w:rPr>
          <w:rFonts w:ascii="Times New Roman" w:hAnsi="Times New Roman" w:cs="Times New Roman"/>
        </w:rPr>
        <w:t>.</w:t>
      </w:r>
    </w:p>
    <w:p w:rsidR="00906910" w:rsidRDefault="00906910" w:rsidP="009F05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C3491E" w:rsidRDefault="00C3491E" w:rsidP="009F05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  <w:sectPr w:rsidR="00C3491E" w:rsidSect="00906910">
          <w:headerReference w:type="default" r:id="rId9"/>
          <w:pgSz w:w="15840" w:h="12240" w:orient="landscape"/>
          <w:pgMar w:top="1699" w:right="936" w:bottom="1325" w:left="274" w:header="747" w:footer="0" w:gutter="0"/>
          <w:cols w:space="720" w:equalWidth="0">
            <w:col w:w="9444"/>
          </w:cols>
          <w:noEndnote/>
        </w:sectPr>
      </w:pPr>
    </w:p>
    <w:p w:rsidR="008B5BA2" w:rsidRPr="00145E2A" w:rsidRDefault="0055423F" w:rsidP="009F059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-413385</wp:posOffset>
            </wp:positionH>
            <wp:positionV relativeFrom="paragraph">
              <wp:posOffset>144780</wp:posOffset>
            </wp:positionV>
            <wp:extent cx="575945" cy="76771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67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5BA2" w:rsidRPr="00F8546B" w:rsidRDefault="009F296E" w:rsidP="0055423F">
      <w:pPr>
        <w:jc w:val="center"/>
        <w:rPr>
          <w:b/>
          <w:u w:val="single"/>
        </w:rPr>
      </w:pPr>
      <w:r>
        <w:rPr>
          <w:b/>
          <w:sz w:val="26"/>
          <w:u w:val="single"/>
        </w:rPr>
        <w:t>FINA</w:t>
      </w:r>
      <w:r w:rsidR="00577416">
        <w:rPr>
          <w:b/>
          <w:sz w:val="26"/>
          <w:u w:val="single"/>
        </w:rPr>
        <w:t>N</w:t>
      </w:r>
      <w:r>
        <w:rPr>
          <w:b/>
          <w:sz w:val="26"/>
          <w:u w:val="single"/>
        </w:rPr>
        <w:t>CIAL PROPOSA</w:t>
      </w:r>
      <w:r w:rsidR="00577416">
        <w:rPr>
          <w:b/>
          <w:sz w:val="26"/>
          <w:u w:val="single"/>
        </w:rPr>
        <w:t>L</w:t>
      </w: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8B5BA2" w:rsidRPr="00145E2A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8B5BA2" w:rsidRPr="00145E2A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B5BA2" w:rsidRPr="00145E2A" w:rsidRDefault="008B5BA2" w:rsidP="00FF31CE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E34A37" w:rsidP="00DC26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  <w:r w:rsidRPr="00DC261E">
              <w:rPr>
                <w:rFonts w:ascii="Arial" w:hAnsi="Arial" w:cs="Arial"/>
                <w:b/>
                <w:bCs/>
                <w:sz w:val="18"/>
                <w:szCs w:val="28"/>
                <w:u w:val="single"/>
              </w:rPr>
              <w:t xml:space="preserve">OFFICE OF THE HEAD </w:t>
            </w:r>
            <w:r w:rsidR="00E41FDB">
              <w:rPr>
                <w:rFonts w:ascii="Arial" w:hAnsi="Arial" w:cs="Arial"/>
                <w:b/>
                <w:bCs/>
                <w:sz w:val="18"/>
                <w:szCs w:val="28"/>
                <w:u w:val="single"/>
              </w:rPr>
              <w:t>MASTER</w:t>
            </w:r>
            <w:r w:rsidRPr="00DC261E">
              <w:rPr>
                <w:rFonts w:ascii="Arial" w:hAnsi="Arial" w:cs="Arial"/>
                <w:b/>
                <w:bCs/>
                <w:sz w:val="18"/>
                <w:szCs w:val="28"/>
                <w:u w:val="single"/>
              </w:rPr>
              <w:t xml:space="preserve">, GOVT. </w:t>
            </w:r>
            <w:r w:rsidR="00E41FDB">
              <w:rPr>
                <w:rFonts w:ascii="Arial" w:hAnsi="Arial" w:cs="Arial"/>
                <w:b/>
                <w:bCs/>
                <w:sz w:val="18"/>
                <w:szCs w:val="28"/>
                <w:u w:val="single"/>
              </w:rPr>
              <w:t>BOYS</w:t>
            </w:r>
            <w:r w:rsidRPr="00DC261E">
              <w:rPr>
                <w:rFonts w:ascii="Arial" w:hAnsi="Arial" w:cs="Arial"/>
                <w:b/>
                <w:bCs/>
                <w:sz w:val="18"/>
                <w:szCs w:val="28"/>
                <w:u w:val="single"/>
              </w:rPr>
              <w:t xml:space="preserve"> </w:t>
            </w:r>
            <w:r w:rsidR="00E41FDB">
              <w:rPr>
                <w:rFonts w:ascii="Arial" w:hAnsi="Arial" w:cs="Arial"/>
                <w:b/>
                <w:bCs/>
                <w:sz w:val="18"/>
                <w:szCs w:val="28"/>
                <w:u w:val="single"/>
              </w:rPr>
              <w:t>PRIMARY</w:t>
            </w:r>
            <w:r w:rsidRPr="00DC261E">
              <w:rPr>
                <w:rFonts w:ascii="Arial" w:hAnsi="Arial" w:cs="Arial"/>
                <w:b/>
                <w:bCs/>
                <w:sz w:val="18"/>
                <w:szCs w:val="28"/>
                <w:u w:val="single"/>
              </w:rPr>
              <w:t xml:space="preserve"> SCHOOL</w:t>
            </w:r>
            <w:r w:rsidR="002B583A" w:rsidRPr="00DC261E">
              <w:rPr>
                <w:rFonts w:ascii="Arial" w:hAnsi="Arial" w:cs="Arial"/>
                <w:b/>
                <w:bCs/>
                <w:sz w:val="18"/>
                <w:szCs w:val="28"/>
                <w:u w:val="single"/>
              </w:rPr>
              <w:t xml:space="preserve">, </w:t>
            </w:r>
            <w:r w:rsidR="00E41FDB">
              <w:rPr>
                <w:rFonts w:ascii="Arial" w:hAnsi="Arial" w:cs="Arial"/>
                <w:b/>
                <w:bCs/>
                <w:sz w:val="18"/>
                <w:szCs w:val="28"/>
                <w:u w:val="single"/>
              </w:rPr>
              <w:t>MEHAR SHAH QUBO</w:t>
            </w:r>
          </w:p>
        </w:tc>
      </w:tr>
      <w:tr w:rsidR="008B5BA2" w:rsidRPr="00145E2A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145E2A" w:rsidRDefault="008B5BA2" w:rsidP="00FF31C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8B5BA2" w:rsidRPr="00145E2A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D944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List for Purchase of </w:t>
            </w:r>
            <w:r w:rsidR="00D944FE" w:rsidRPr="00D944FE">
              <w:rPr>
                <w:rFonts w:ascii="Arial" w:hAnsi="Arial" w:cs="Arial"/>
                <w:b/>
                <w:bCs/>
                <w:i/>
                <w:color w:val="FF0000"/>
                <w:sz w:val="26"/>
                <w:szCs w:val="28"/>
                <w:u w:val="single"/>
              </w:rPr>
              <w:t>Others (Electrical Appliances)</w:t>
            </w: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Items   </w:t>
            </w:r>
          </w:p>
        </w:tc>
      </w:tr>
      <w:tr w:rsidR="008B5BA2" w:rsidRPr="00145E2A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B5BA2" w:rsidRPr="00F8546B" w:rsidRDefault="008B5BA2" w:rsidP="00DC26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</w:pP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Under </w:t>
            </w:r>
            <w:r w:rsidR="00DC261E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>One Time Grant</w:t>
            </w:r>
            <w:r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</w:t>
            </w:r>
            <w:r w:rsidR="00735366" w:rsidRPr="00F8546B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>2015-16</w:t>
            </w:r>
            <w:r w:rsidR="00FC57A9">
              <w:rPr>
                <w:rFonts w:ascii="Arial" w:hAnsi="Arial" w:cs="Arial"/>
                <w:b/>
                <w:bCs/>
                <w:sz w:val="26"/>
                <w:szCs w:val="28"/>
                <w:u w:val="single"/>
              </w:rPr>
              <w:t xml:space="preserve"> </w:t>
            </w:r>
          </w:p>
        </w:tc>
      </w:tr>
    </w:tbl>
    <w:p w:rsidR="00E76A32" w:rsidRPr="00E76A32" w:rsidRDefault="00E76A32" w:rsidP="00E76A32">
      <w:pPr>
        <w:spacing w:after="0"/>
        <w:rPr>
          <w:vanish/>
        </w:rPr>
      </w:pPr>
    </w:p>
    <w:tbl>
      <w:tblPr>
        <w:tblW w:w="10279" w:type="dxa"/>
        <w:tblInd w:w="-46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41"/>
        <w:gridCol w:w="5778"/>
        <w:gridCol w:w="1260"/>
        <w:gridCol w:w="1440"/>
        <w:gridCol w:w="1260"/>
      </w:tblGrid>
      <w:tr w:rsidR="006E6A68" w:rsidRPr="00145E2A" w:rsidTr="003F4A0A">
        <w:trPr>
          <w:trHeight w:hRule="exact" w:val="62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Sr.#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D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e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s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cr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ipti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o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Estimated Qu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a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ntity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45E2A">
              <w:rPr>
                <w:rFonts w:ascii="Times New Roman" w:hAnsi="Times New Roman" w:cs="Times New Roman"/>
                <w:b/>
                <w:bCs/>
              </w:rPr>
              <w:t>Unit</w:t>
            </w:r>
            <w:r w:rsidRPr="00145E2A">
              <w:rPr>
                <w:rFonts w:ascii="Times New Roman" w:hAnsi="Times New Roman" w:cs="Times New Roman"/>
                <w:b/>
                <w:bCs/>
                <w:spacing w:val="12"/>
              </w:rPr>
              <w:t xml:space="preserve"> </w:t>
            </w:r>
            <w:r w:rsidRPr="00145E2A">
              <w:rPr>
                <w:rFonts w:ascii="Times New Roman" w:hAnsi="Times New Roman" w:cs="Times New Roman"/>
                <w:b/>
                <w:bCs/>
                <w:spacing w:val="-2"/>
              </w:rPr>
              <w:t>p</w:t>
            </w:r>
            <w:r w:rsidRPr="00145E2A">
              <w:rPr>
                <w:rFonts w:ascii="Times New Roman" w:hAnsi="Times New Roman" w:cs="Times New Roman"/>
                <w:b/>
                <w:bCs/>
                <w:spacing w:val="1"/>
              </w:rPr>
              <w:t>r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i</w:t>
            </w:r>
            <w:r w:rsidRPr="00145E2A">
              <w:rPr>
                <w:rFonts w:ascii="Times New Roman" w:hAnsi="Times New Roman" w:cs="Times New Roman"/>
                <w:b/>
                <w:bCs/>
                <w:spacing w:val="-1"/>
              </w:rPr>
              <w:t>c</w:t>
            </w:r>
            <w:r w:rsidRPr="00145E2A">
              <w:rPr>
                <w:rFonts w:ascii="Times New Roman" w:hAnsi="Times New Roman" w:cs="Times New Roman"/>
                <w:b/>
                <w:bCs/>
              </w:rPr>
              <w:t>e</w:t>
            </w:r>
          </w:p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6A68" w:rsidRPr="00145E2A" w:rsidRDefault="006E6A68" w:rsidP="003F4A0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pacing w:val="2"/>
              </w:rPr>
            </w:pPr>
            <w:r w:rsidRPr="00145E2A">
              <w:rPr>
                <w:rFonts w:ascii="Times New Roman" w:hAnsi="Times New Roman" w:cs="Times New Roman"/>
                <w:b/>
                <w:bCs/>
                <w:spacing w:val="2"/>
              </w:rPr>
              <w:t>Total Price</w:t>
            </w:r>
          </w:p>
        </w:tc>
      </w:tr>
      <w:tr w:rsidR="009F296E" w:rsidRPr="00805E48" w:rsidTr="009F296E">
        <w:trPr>
          <w:trHeight w:hRule="exact" w:val="478"/>
        </w:trPr>
        <w:tc>
          <w:tcPr>
            <w:tcW w:w="10279" w:type="dxa"/>
            <w:gridSpan w:val="5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96E" w:rsidRPr="009F296E" w:rsidRDefault="009F296E" w:rsidP="00DC2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96E">
              <w:rPr>
                <w:rFonts w:ascii="Arial" w:hAnsi="Arial" w:cs="Arial"/>
                <w:b/>
                <w:sz w:val="24"/>
                <w:szCs w:val="20"/>
              </w:rPr>
              <w:t xml:space="preserve">DISTRICT </w:t>
            </w:r>
            <w:r w:rsidR="00746173">
              <w:rPr>
                <w:rFonts w:ascii="Arial" w:hAnsi="Arial" w:cs="Arial"/>
                <w:b/>
                <w:sz w:val="24"/>
                <w:szCs w:val="20"/>
              </w:rPr>
              <w:t>SHIKARPUR</w:t>
            </w:r>
          </w:p>
        </w:tc>
      </w:tr>
      <w:tr w:rsidR="001476B3" w:rsidRPr="00805E48" w:rsidTr="00D944FE">
        <w:trPr>
          <w:trHeight w:hRule="exact" w:val="829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1920ED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1476B3" w:rsidRPr="001920ED" w:rsidRDefault="001476B3" w:rsidP="00B601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Watts 220 Volts AC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ize </w:t>
            </w:r>
            <w:r w:rsidRPr="001920ED">
              <w:rPr>
                <w:rFonts w:ascii="Arial" w:hAnsi="Arial" w:cs="Arial"/>
                <w:sz w:val="20"/>
                <w:szCs w:val="20"/>
              </w:rPr>
              <w:t>56” standard quality.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F60577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805E48" w:rsidTr="00D944FE">
        <w:trPr>
          <w:trHeight w:hRule="exact" w:val="901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1920ED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1476B3" w:rsidRPr="00C72C3A" w:rsidRDefault="001476B3" w:rsidP="00B601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80 Watts 220 Volts AC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ize 48</w:t>
            </w:r>
            <w:r w:rsidRPr="001920ED">
              <w:rPr>
                <w:rFonts w:ascii="Arial" w:hAnsi="Arial" w:cs="Arial"/>
                <w:sz w:val="20"/>
                <w:szCs w:val="20"/>
              </w:rPr>
              <w:t>” standard quality.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805E48" w:rsidTr="00D944FE">
        <w:trPr>
          <w:trHeight w:hRule="exact" w:val="892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1476B3" w:rsidRPr="00C72C3A" w:rsidRDefault="001476B3" w:rsidP="00B601C3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16” standard quality.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805E48" w:rsidTr="00EC58C9">
        <w:trPr>
          <w:trHeight w:hRule="exact" w:val="864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1476B3" w:rsidRDefault="001476B3" w:rsidP="00B601C3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1476B3" w:rsidRPr="005D799A" w:rsidRDefault="001476B3" w:rsidP="00B601C3">
            <w:pPr>
              <w:pStyle w:val="NoSpacing"/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805E48" w:rsidTr="00D944FE">
        <w:trPr>
          <w:trHeight w:hRule="exact" w:val="829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EXHAUST FAN </w:t>
            </w:r>
          </w:p>
          <w:p w:rsidR="001476B3" w:rsidRPr="00C72C3A" w:rsidRDefault="001476B3" w:rsidP="00B601C3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24” standard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805E48" w:rsidTr="00D944FE">
        <w:trPr>
          <w:trHeight w:hRule="exact" w:val="901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Light </w:t>
            </w:r>
          </w:p>
          <w:p w:rsidR="001476B3" w:rsidRPr="001920ED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>40 Watts complete with Chowk and Tuble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805E48" w:rsidTr="00D944FE">
        <w:trPr>
          <w:trHeight w:hRule="exact" w:val="820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Light </w:t>
            </w:r>
          </w:p>
          <w:p w:rsidR="001476B3" w:rsidRPr="001920ED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>40 Watts Tuble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805E48" w:rsidTr="00D944FE">
        <w:trPr>
          <w:trHeight w:hRule="exact" w:val="892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Tube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Ligh</w:t>
            </w: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t </w:t>
            </w:r>
          </w:p>
          <w:p w:rsidR="001476B3" w:rsidRPr="00C72C3A" w:rsidRDefault="001476B3" w:rsidP="00B601C3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sz w:val="20"/>
                <w:szCs w:val="20"/>
              </w:rPr>
              <w:t xml:space="preserve">40 Watts </w:t>
            </w:r>
            <w:r>
              <w:rPr>
                <w:rFonts w:ascii="Arial" w:hAnsi="Arial" w:cs="Arial"/>
                <w:sz w:val="20"/>
                <w:szCs w:val="20"/>
              </w:rPr>
              <w:t>Chowk without starter.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805E48" w:rsidTr="00D944FE">
        <w:trPr>
          <w:trHeight w:hRule="exact" w:val="802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1476B3" w:rsidRPr="00C72C3A" w:rsidRDefault="001476B3" w:rsidP="00B601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 Watts including fixing on existing holder etc complete.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805E48" w:rsidTr="00D944FE">
        <w:trPr>
          <w:trHeight w:hRule="exact" w:val="901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C72C3A" w:rsidRDefault="001476B3" w:rsidP="00646FBF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1476B3" w:rsidRDefault="001476B3" w:rsidP="00B601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 Watts including fixing on existing holder etc complete.</w:t>
            </w:r>
          </w:p>
          <w:p w:rsidR="001476B3" w:rsidRPr="00C72C3A" w:rsidRDefault="001476B3" w:rsidP="00B601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C72C3A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76B3" w:rsidRPr="00805E48" w:rsidTr="00D944FE">
        <w:trPr>
          <w:trHeight w:hRule="exact" w:val="802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E229B6" w:rsidRDefault="001476B3" w:rsidP="00646FBF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9C20B8" w:rsidRDefault="001476B3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Solar Plate </w:t>
            </w:r>
          </w:p>
          <w:p w:rsidR="001476B3" w:rsidRPr="00E229B6" w:rsidRDefault="001476B3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150 Watts 2 X 4 feet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6B3" w:rsidRPr="00E229B6" w:rsidRDefault="001476B3" w:rsidP="00FE3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76B3" w:rsidRPr="00805E48" w:rsidRDefault="001476B3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4FE" w:rsidRPr="00805E48" w:rsidTr="00D944FE">
        <w:trPr>
          <w:trHeight w:hRule="exact" w:val="802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E229B6" w:rsidRDefault="00D944FE" w:rsidP="00646F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12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Default="00D944FE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Solar Plate Engle Iron Stand</w:t>
            </w:r>
          </w:p>
          <w:p w:rsidR="00D944FE" w:rsidRPr="008E2203" w:rsidRDefault="00D944FE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x 4 feet &amp; 1 ½ “ Englar Iron Frame</w:t>
            </w:r>
            <w:r w:rsidRPr="008E22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4FE" w:rsidRDefault="001476B3" w:rsidP="00147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44FE"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4FE" w:rsidRPr="00805E48" w:rsidTr="00D944FE">
        <w:trPr>
          <w:trHeight w:hRule="exact" w:val="811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D944FE" w:rsidRDefault="00D944FE" w:rsidP="00646F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Default="00D944FE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Dry Battery </w:t>
            </w:r>
          </w:p>
          <w:p w:rsidR="00D944FE" w:rsidRPr="009C20B8" w:rsidRDefault="00D944FE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20B8">
              <w:rPr>
                <w:rFonts w:ascii="Arial" w:hAnsi="Arial" w:cs="Arial"/>
                <w:color w:val="000000"/>
                <w:sz w:val="20"/>
                <w:szCs w:val="20"/>
              </w:rPr>
              <w:t>180 Amper Superior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4FE" w:rsidRDefault="001476B3" w:rsidP="00147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944FE"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4FE" w:rsidRPr="00805E48" w:rsidTr="00D944FE">
        <w:trPr>
          <w:trHeight w:hRule="exact" w:val="811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D944FE" w:rsidRDefault="00D944FE" w:rsidP="00646F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Default="00D944FE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Dry Battery </w:t>
            </w:r>
          </w:p>
          <w:p w:rsidR="00D944FE" w:rsidRPr="009C20B8" w:rsidRDefault="00D944FE" w:rsidP="00B601C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  <w:r w:rsidRPr="009C20B8">
              <w:rPr>
                <w:rFonts w:ascii="Arial" w:hAnsi="Arial" w:cs="Arial"/>
                <w:color w:val="000000"/>
                <w:sz w:val="20"/>
                <w:szCs w:val="20"/>
              </w:rPr>
              <w:t xml:space="preserve"> Amper Superior Quality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4FE" w:rsidRDefault="001476B3" w:rsidP="00147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D944FE"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4FE" w:rsidRPr="00805E48" w:rsidTr="00D944FE">
        <w:trPr>
          <w:trHeight w:hRule="exact" w:val="892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D944FE" w:rsidRDefault="00D944FE" w:rsidP="00646F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1920ED" w:rsidRDefault="00D944FE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920E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CEILING FAN </w:t>
            </w:r>
          </w:p>
          <w:p w:rsidR="00D944FE" w:rsidRDefault="00D944FE" w:rsidP="00B601C3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 Volts DC </w:t>
            </w:r>
            <w:r w:rsidRPr="001920E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ize </w:t>
            </w:r>
            <w:r w:rsidRPr="001920ED">
              <w:rPr>
                <w:rFonts w:ascii="Arial" w:hAnsi="Arial" w:cs="Arial"/>
                <w:sz w:val="20"/>
                <w:szCs w:val="20"/>
              </w:rPr>
              <w:t>56” standard quality.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4FE" w:rsidRDefault="00D944FE" w:rsidP="00B601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4FE" w:rsidRPr="00805E48" w:rsidTr="00D944FE">
        <w:trPr>
          <w:trHeight w:hRule="exact" w:val="811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D944FE" w:rsidRDefault="00D944FE" w:rsidP="00646F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C72C3A" w:rsidRDefault="00D944FE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Energy Saver Superior Quality </w:t>
            </w:r>
          </w:p>
          <w:p w:rsidR="00D944FE" w:rsidRPr="001920ED" w:rsidRDefault="00D944FE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12 Volts DC.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4FE" w:rsidRDefault="001476B3" w:rsidP="00147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944FE"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4FE" w:rsidRPr="00805E48" w:rsidTr="00D944FE">
        <w:trPr>
          <w:trHeight w:hRule="exact" w:val="802"/>
        </w:trPr>
        <w:tc>
          <w:tcPr>
            <w:tcW w:w="54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:rsidR="00D944FE" w:rsidRDefault="00D944FE" w:rsidP="00646FBF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5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Default="00D944FE" w:rsidP="00B601C3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Light </w:t>
            </w:r>
          </w:p>
          <w:p w:rsidR="00D944FE" w:rsidRPr="006328D0" w:rsidRDefault="00D944FE" w:rsidP="00B601C3">
            <w:pPr>
              <w:rPr>
                <w:rFonts w:ascii="Arial" w:hAnsi="Arial" w:cs="Arial"/>
                <w:sz w:val="20"/>
                <w:szCs w:val="20"/>
              </w:rPr>
            </w:pPr>
            <w:r w:rsidRPr="006328D0">
              <w:rPr>
                <w:rFonts w:ascii="Arial" w:hAnsi="Arial" w:cs="Arial"/>
                <w:sz w:val="20"/>
                <w:szCs w:val="20"/>
              </w:rPr>
              <w:t>12 Volts DC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4FE" w:rsidRDefault="001476B3" w:rsidP="001476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944FE">
              <w:rPr>
                <w:color w:val="000000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4FE" w:rsidRPr="00805E48" w:rsidRDefault="00D944FE" w:rsidP="003F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FBF" w:rsidRDefault="00646FBF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Pr="00F8546B" w:rsidRDefault="00646FBF" w:rsidP="00646FBF">
      <w:pPr>
        <w:rPr>
          <w:b/>
          <w:u w:val="single"/>
        </w:rPr>
      </w:pP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646FBF" w:rsidRPr="00145E2A" w:rsidTr="00646FBF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646FBF" w:rsidRPr="00145E2A" w:rsidTr="00646FBF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46FBF" w:rsidRPr="00145E2A" w:rsidRDefault="00646FBF" w:rsidP="00646FBF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FBF" w:rsidRPr="00145E2A" w:rsidTr="00646FBF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F8546B" w:rsidRDefault="00646FBF" w:rsidP="00646F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</w:tbl>
    <w:p w:rsidR="00646FBF" w:rsidRPr="00E76A32" w:rsidRDefault="00646FBF" w:rsidP="00646FBF">
      <w:pPr>
        <w:spacing w:after="0"/>
        <w:rPr>
          <w:vanish/>
        </w:rPr>
      </w:pPr>
    </w:p>
    <w:p w:rsidR="00646FBF" w:rsidRDefault="00646FBF" w:rsidP="00646FBF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E34A37" w:rsidRDefault="00E34A37" w:rsidP="00E34A37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E34A37" w:rsidRDefault="00E34A37" w:rsidP="00E34A37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 OF SUPPLIER </w:t>
      </w:r>
    </w:p>
    <w:p w:rsidR="00E34A37" w:rsidRDefault="00E34A37" w:rsidP="00E34A37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ADDRESS</w:t>
      </w:r>
    </w:p>
    <w:p w:rsidR="00E34A37" w:rsidRPr="007A55D7" w:rsidRDefault="00E34A37" w:rsidP="00E34A37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DATE </w:t>
      </w:r>
    </w:p>
    <w:p w:rsidR="00E34A37" w:rsidRDefault="00E34A37" w:rsidP="00E34A37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Pr="00F8546B" w:rsidRDefault="00646FBF" w:rsidP="00646FBF">
      <w:pPr>
        <w:rPr>
          <w:b/>
          <w:u w:val="single"/>
        </w:rPr>
      </w:pPr>
    </w:p>
    <w:tbl>
      <w:tblPr>
        <w:tblpPr w:leftFromText="180" w:rightFromText="180" w:vertAnchor="page" w:horzAnchor="margin" w:tblpY="766"/>
        <w:tblW w:w="4362" w:type="dxa"/>
        <w:tblLook w:val="00A0"/>
      </w:tblPr>
      <w:tblGrid>
        <w:gridCol w:w="1546"/>
        <w:gridCol w:w="1377"/>
        <w:gridCol w:w="1439"/>
      </w:tblGrid>
      <w:tr w:rsidR="00087DAA" w:rsidRPr="00145E2A" w:rsidTr="00087DAA">
        <w:trPr>
          <w:trHeight w:val="499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DAA" w:rsidRPr="00145E2A" w:rsidRDefault="00087DAA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DAA" w:rsidRPr="00145E2A" w:rsidRDefault="00087DAA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7DAA" w:rsidRPr="00145E2A" w:rsidRDefault="00087DAA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6FBF" w:rsidRPr="00E76A32" w:rsidRDefault="00646FBF" w:rsidP="00646FBF">
      <w:pPr>
        <w:spacing w:after="0"/>
        <w:rPr>
          <w:vanish/>
        </w:rPr>
      </w:pPr>
    </w:p>
    <w:p w:rsidR="00646FBF" w:rsidRDefault="00646FBF" w:rsidP="00646FBF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Pr="00F8546B" w:rsidRDefault="00646FBF" w:rsidP="00646FBF">
      <w:pPr>
        <w:rPr>
          <w:b/>
          <w:u w:val="single"/>
        </w:rPr>
      </w:pPr>
    </w:p>
    <w:tbl>
      <w:tblPr>
        <w:tblpPr w:leftFromText="180" w:rightFromText="180" w:vertAnchor="page" w:horzAnchor="margin" w:tblpY="766"/>
        <w:tblW w:w="9820" w:type="dxa"/>
        <w:tblLook w:val="00A0"/>
      </w:tblPr>
      <w:tblGrid>
        <w:gridCol w:w="718"/>
        <w:gridCol w:w="4740"/>
        <w:gridCol w:w="1546"/>
        <w:gridCol w:w="1377"/>
        <w:gridCol w:w="1439"/>
      </w:tblGrid>
      <w:tr w:rsidR="00646FBF" w:rsidRPr="00145E2A" w:rsidTr="00646FBF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40"/>
            </w:tblGrid>
            <w:tr w:rsidR="00646FBF" w:rsidRPr="00145E2A" w:rsidTr="00646FBF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646FBF" w:rsidRPr="00145E2A" w:rsidRDefault="00646FBF" w:rsidP="00646FBF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145E2A" w:rsidRDefault="00646FBF" w:rsidP="00646F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6FBF" w:rsidRPr="00145E2A" w:rsidTr="00646FBF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6FBF" w:rsidRPr="00F8546B" w:rsidRDefault="00646FBF" w:rsidP="00646F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8"/>
                <w:u w:val="single"/>
              </w:rPr>
            </w:pPr>
          </w:p>
        </w:tc>
      </w:tr>
    </w:tbl>
    <w:p w:rsidR="00646FBF" w:rsidRDefault="00646FBF" w:rsidP="00646FBF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087DAA" w:rsidRDefault="00087DAA" w:rsidP="00646FBF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Default="00646FBF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Default="00646FBF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p w:rsidR="00646FBF" w:rsidRDefault="00646FBF" w:rsidP="005E4CD2">
      <w:pPr>
        <w:widowControl w:val="0"/>
        <w:autoSpaceDE w:val="0"/>
        <w:autoSpaceDN w:val="0"/>
        <w:adjustRightInd w:val="0"/>
        <w:spacing w:after="0" w:line="240" w:lineRule="auto"/>
        <w:ind w:right="86"/>
        <w:jc w:val="both"/>
        <w:rPr>
          <w:rFonts w:ascii="Times New Roman" w:hAnsi="Times New Roman" w:cs="Times New Roman"/>
        </w:rPr>
      </w:pPr>
    </w:p>
    <w:sectPr w:rsidR="00646FBF" w:rsidSect="00906910">
      <w:headerReference w:type="default" r:id="rId10"/>
      <w:pgSz w:w="12240" w:h="15840"/>
      <w:pgMar w:top="936" w:right="1325" w:bottom="274" w:left="1699" w:header="747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74B" w:rsidRDefault="00B1374B">
      <w:pPr>
        <w:spacing w:after="0" w:line="240" w:lineRule="auto"/>
      </w:pPr>
      <w:r>
        <w:separator/>
      </w:r>
    </w:p>
  </w:endnote>
  <w:endnote w:type="continuationSeparator" w:id="1">
    <w:p w:rsidR="00B1374B" w:rsidRDefault="00B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74B" w:rsidRDefault="00B1374B">
      <w:pPr>
        <w:spacing w:after="0" w:line="240" w:lineRule="auto"/>
      </w:pPr>
      <w:r>
        <w:separator/>
      </w:r>
    </w:p>
  </w:footnote>
  <w:footnote w:type="continuationSeparator" w:id="1">
    <w:p w:rsidR="00B1374B" w:rsidRDefault="00B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C9" w:rsidRDefault="003242C2">
    <w:pPr>
      <w:pStyle w:val="Header"/>
      <w:jc w:val="right"/>
    </w:pPr>
    <w:fldSimple w:instr=" PAGE   \* MERGEFORMAT ">
      <w:r w:rsidR="0055423F">
        <w:rPr>
          <w:noProof/>
        </w:rPr>
        <w:t>6</w:t>
      </w:r>
    </w:fldSimple>
  </w:p>
  <w:p w:rsidR="00EC58C9" w:rsidRDefault="00EC58C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C9" w:rsidRDefault="003242C2">
    <w:pPr>
      <w:pStyle w:val="Header"/>
      <w:jc w:val="right"/>
    </w:pPr>
    <w:fldSimple w:instr=" PAGE   \* MERGEFORMAT ">
      <w:r w:rsidR="0055423F">
        <w:rPr>
          <w:noProof/>
        </w:rPr>
        <w:t>9</w:t>
      </w:r>
    </w:fldSimple>
  </w:p>
  <w:p w:rsidR="00EC58C9" w:rsidRDefault="00EC58C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8C9" w:rsidRDefault="003242C2">
    <w:pPr>
      <w:pStyle w:val="Header"/>
      <w:jc w:val="right"/>
    </w:pPr>
    <w:fldSimple w:instr=" PAGE   \* MERGEFORMAT ">
      <w:r w:rsidR="0055423F">
        <w:rPr>
          <w:noProof/>
        </w:rPr>
        <w:t>10</w:t>
      </w:r>
    </w:fldSimple>
  </w:p>
  <w:p w:rsidR="00EC58C9" w:rsidRDefault="00EC58C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D1A43"/>
    <w:multiLevelType w:val="hybridMultilevel"/>
    <w:tmpl w:val="87009CF2"/>
    <w:lvl w:ilvl="0" w:tplc="CBB8E908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5400" w:hanging="360"/>
      </w:pPr>
    </w:lvl>
    <w:lvl w:ilvl="2" w:tplc="0409001B">
      <w:start w:val="1"/>
      <w:numFmt w:val="lowerRoman"/>
      <w:lvlText w:val="%3."/>
      <w:lvlJc w:val="right"/>
      <w:pPr>
        <w:ind w:left="6120" w:hanging="180"/>
      </w:pPr>
    </w:lvl>
    <w:lvl w:ilvl="3" w:tplc="0409000F">
      <w:start w:val="1"/>
      <w:numFmt w:val="decimal"/>
      <w:lvlText w:val="%4."/>
      <w:lvlJc w:val="left"/>
      <w:pPr>
        <w:ind w:left="6840" w:hanging="360"/>
      </w:pPr>
    </w:lvl>
    <w:lvl w:ilvl="4" w:tplc="04090019">
      <w:start w:val="1"/>
      <w:numFmt w:val="lowerLetter"/>
      <w:lvlText w:val="%5."/>
      <w:lvlJc w:val="left"/>
      <w:pPr>
        <w:ind w:left="7560" w:hanging="360"/>
      </w:pPr>
    </w:lvl>
    <w:lvl w:ilvl="5" w:tplc="0409001B">
      <w:start w:val="1"/>
      <w:numFmt w:val="lowerRoman"/>
      <w:lvlText w:val="%6."/>
      <w:lvlJc w:val="right"/>
      <w:pPr>
        <w:ind w:left="8280" w:hanging="180"/>
      </w:pPr>
    </w:lvl>
    <w:lvl w:ilvl="6" w:tplc="0409000F">
      <w:start w:val="1"/>
      <w:numFmt w:val="decimal"/>
      <w:lvlText w:val="%7."/>
      <w:lvlJc w:val="left"/>
      <w:pPr>
        <w:ind w:left="9000" w:hanging="360"/>
      </w:pPr>
    </w:lvl>
    <w:lvl w:ilvl="7" w:tplc="04090019">
      <w:start w:val="1"/>
      <w:numFmt w:val="lowerLetter"/>
      <w:lvlText w:val="%8."/>
      <w:lvlJc w:val="left"/>
      <w:pPr>
        <w:ind w:left="9720" w:hanging="360"/>
      </w:pPr>
    </w:lvl>
    <w:lvl w:ilvl="8" w:tplc="0409001B">
      <w:start w:val="1"/>
      <w:numFmt w:val="lowerRoman"/>
      <w:lvlText w:val="%9."/>
      <w:lvlJc w:val="right"/>
      <w:pPr>
        <w:ind w:left="10440" w:hanging="180"/>
      </w:pPr>
    </w:lvl>
  </w:abstractNum>
  <w:abstractNum w:abstractNumId="1">
    <w:nsid w:val="13E903DD"/>
    <w:multiLevelType w:val="hybridMultilevel"/>
    <w:tmpl w:val="63B81F10"/>
    <w:lvl w:ilvl="0" w:tplc="38326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>
      <w:start w:val="1"/>
      <w:numFmt w:val="lowerLetter"/>
      <w:lvlText w:val="%5."/>
      <w:lvlJc w:val="left"/>
      <w:pPr>
        <w:ind w:left="5400" w:hanging="360"/>
      </w:pPr>
    </w:lvl>
    <w:lvl w:ilvl="5" w:tplc="0409001B">
      <w:start w:val="1"/>
      <w:numFmt w:val="lowerRoman"/>
      <w:lvlText w:val="%6."/>
      <w:lvlJc w:val="right"/>
      <w:pPr>
        <w:ind w:left="6120" w:hanging="180"/>
      </w:pPr>
    </w:lvl>
    <w:lvl w:ilvl="6" w:tplc="0409000F">
      <w:start w:val="1"/>
      <w:numFmt w:val="decimal"/>
      <w:lvlText w:val="%7."/>
      <w:lvlJc w:val="left"/>
      <w:pPr>
        <w:ind w:left="6840" w:hanging="360"/>
      </w:pPr>
    </w:lvl>
    <w:lvl w:ilvl="7" w:tplc="04090019">
      <w:start w:val="1"/>
      <w:numFmt w:val="lowerLetter"/>
      <w:lvlText w:val="%8."/>
      <w:lvlJc w:val="left"/>
      <w:pPr>
        <w:ind w:left="7560" w:hanging="360"/>
      </w:pPr>
    </w:lvl>
    <w:lvl w:ilvl="8" w:tplc="0409001B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482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202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642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362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802" w:hanging="360"/>
      </w:pPr>
      <w:rPr>
        <w:rFonts w:ascii="Wingdings" w:hAnsi="Wingdings" w:cs="Wingdings" w:hint="default"/>
      </w:rPr>
    </w:lvl>
  </w:abstractNum>
  <w:abstractNum w:abstractNumId="4">
    <w:nsid w:val="65843DD2"/>
    <w:multiLevelType w:val="hybridMultilevel"/>
    <w:tmpl w:val="7D4AE18E"/>
    <w:lvl w:ilvl="0" w:tplc="268C15D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hideSpellingErrors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D36C9"/>
    <w:rsid w:val="00001528"/>
    <w:rsid w:val="00002700"/>
    <w:rsid w:val="0000305A"/>
    <w:rsid w:val="000052ED"/>
    <w:rsid w:val="00007899"/>
    <w:rsid w:val="00014AF6"/>
    <w:rsid w:val="000217B3"/>
    <w:rsid w:val="00023178"/>
    <w:rsid w:val="00023E68"/>
    <w:rsid w:val="000244D6"/>
    <w:rsid w:val="0002671B"/>
    <w:rsid w:val="00026D9D"/>
    <w:rsid w:val="0003371E"/>
    <w:rsid w:val="0003433F"/>
    <w:rsid w:val="00035B9C"/>
    <w:rsid w:val="00036074"/>
    <w:rsid w:val="000375F2"/>
    <w:rsid w:val="00040A2A"/>
    <w:rsid w:val="00041AC3"/>
    <w:rsid w:val="00042897"/>
    <w:rsid w:val="00044363"/>
    <w:rsid w:val="000463A0"/>
    <w:rsid w:val="00050AE1"/>
    <w:rsid w:val="00051133"/>
    <w:rsid w:val="00072ADD"/>
    <w:rsid w:val="00083DD0"/>
    <w:rsid w:val="0008432E"/>
    <w:rsid w:val="00084D26"/>
    <w:rsid w:val="00087DAA"/>
    <w:rsid w:val="00094300"/>
    <w:rsid w:val="00095DF4"/>
    <w:rsid w:val="000A0FF5"/>
    <w:rsid w:val="000A215C"/>
    <w:rsid w:val="000A2BBC"/>
    <w:rsid w:val="000B333F"/>
    <w:rsid w:val="000B443A"/>
    <w:rsid w:val="000B50E0"/>
    <w:rsid w:val="000C2A17"/>
    <w:rsid w:val="000C3F8D"/>
    <w:rsid w:val="000C5E36"/>
    <w:rsid w:val="000C71E0"/>
    <w:rsid w:val="000D5577"/>
    <w:rsid w:val="000D5B26"/>
    <w:rsid w:val="000D7C8D"/>
    <w:rsid w:val="000E4BFB"/>
    <w:rsid w:val="000E7BD1"/>
    <w:rsid w:val="000E7FD9"/>
    <w:rsid w:val="000F14B4"/>
    <w:rsid w:val="000F14D7"/>
    <w:rsid w:val="000F1948"/>
    <w:rsid w:val="000F1980"/>
    <w:rsid w:val="000F49F6"/>
    <w:rsid w:val="000F685F"/>
    <w:rsid w:val="000F6CBB"/>
    <w:rsid w:val="00100B45"/>
    <w:rsid w:val="00100EE4"/>
    <w:rsid w:val="00102260"/>
    <w:rsid w:val="00103764"/>
    <w:rsid w:val="00110EF2"/>
    <w:rsid w:val="00111630"/>
    <w:rsid w:val="00114894"/>
    <w:rsid w:val="00115D28"/>
    <w:rsid w:val="001170A7"/>
    <w:rsid w:val="001204C5"/>
    <w:rsid w:val="00131CD8"/>
    <w:rsid w:val="00132304"/>
    <w:rsid w:val="0013312D"/>
    <w:rsid w:val="00134899"/>
    <w:rsid w:val="00135300"/>
    <w:rsid w:val="00136335"/>
    <w:rsid w:val="001369C5"/>
    <w:rsid w:val="00137E7C"/>
    <w:rsid w:val="00144FDC"/>
    <w:rsid w:val="00145E2A"/>
    <w:rsid w:val="001476B3"/>
    <w:rsid w:val="00147D48"/>
    <w:rsid w:val="00150535"/>
    <w:rsid w:val="00155B15"/>
    <w:rsid w:val="00156560"/>
    <w:rsid w:val="00160A72"/>
    <w:rsid w:val="00163AAE"/>
    <w:rsid w:val="00164E76"/>
    <w:rsid w:val="0016518B"/>
    <w:rsid w:val="001665B9"/>
    <w:rsid w:val="001715E9"/>
    <w:rsid w:val="001759F3"/>
    <w:rsid w:val="00177C72"/>
    <w:rsid w:val="00181D87"/>
    <w:rsid w:val="001920DD"/>
    <w:rsid w:val="001920ED"/>
    <w:rsid w:val="00194031"/>
    <w:rsid w:val="00194373"/>
    <w:rsid w:val="001A0591"/>
    <w:rsid w:val="001A0785"/>
    <w:rsid w:val="001A1403"/>
    <w:rsid w:val="001A774E"/>
    <w:rsid w:val="001B3CF1"/>
    <w:rsid w:val="001B42FA"/>
    <w:rsid w:val="001B45EC"/>
    <w:rsid w:val="001C7F52"/>
    <w:rsid w:val="001D0BB4"/>
    <w:rsid w:val="001D2B2E"/>
    <w:rsid w:val="001D4E10"/>
    <w:rsid w:val="001D759C"/>
    <w:rsid w:val="001E5047"/>
    <w:rsid w:val="001E5C82"/>
    <w:rsid w:val="001E6026"/>
    <w:rsid w:val="001E73AA"/>
    <w:rsid w:val="001F3676"/>
    <w:rsid w:val="001F68D6"/>
    <w:rsid w:val="001F7B3B"/>
    <w:rsid w:val="00200E18"/>
    <w:rsid w:val="002044EA"/>
    <w:rsid w:val="00204BE1"/>
    <w:rsid w:val="0020560C"/>
    <w:rsid w:val="00205737"/>
    <w:rsid w:val="00207E85"/>
    <w:rsid w:val="002101AA"/>
    <w:rsid w:val="00212DEC"/>
    <w:rsid w:val="00213B10"/>
    <w:rsid w:val="002209BB"/>
    <w:rsid w:val="00221569"/>
    <w:rsid w:val="0022157E"/>
    <w:rsid w:val="002244C1"/>
    <w:rsid w:val="00227B56"/>
    <w:rsid w:val="00234384"/>
    <w:rsid w:val="00234B26"/>
    <w:rsid w:val="00234B9B"/>
    <w:rsid w:val="00243831"/>
    <w:rsid w:val="00244DB7"/>
    <w:rsid w:val="00245338"/>
    <w:rsid w:val="002506D5"/>
    <w:rsid w:val="002507DD"/>
    <w:rsid w:val="002518FD"/>
    <w:rsid w:val="00252590"/>
    <w:rsid w:val="002533B4"/>
    <w:rsid w:val="00256F7F"/>
    <w:rsid w:val="00257C71"/>
    <w:rsid w:val="00262019"/>
    <w:rsid w:val="00265286"/>
    <w:rsid w:val="00271D63"/>
    <w:rsid w:val="00272C6E"/>
    <w:rsid w:val="00273170"/>
    <w:rsid w:val="00284F09"/>
    <w:rsid w:val="00286AC1"/>
    <w:rsid w:val="002927E2"/>
    <w:rsid w:val="00297A42"/>
    <w:rsid w:val="002A0E84"/>
    <w:rsid w:val="002A617C"/>
    <w:rsid w:val="002A687F"/>
    <w:rsid w:val="002B0306"/>
    <w:rsid w:val="002B0782"/>
    <w:rsid w:val="002B3610"/>
    <w:rsid w:val="002B3AAB"/>
    <w:rsid w:val="002B583A"/>
    <w:rsid w:val="002B7362"/>
    <w:rsid w:val="002C23D0"/>
    <w:rsid w:val="002C3091"/>
    <w:rsid w:val="002C6D8D"/>
    <w:rsid w:val="002D0E01"/>
    <w:rsid w:val="002D2532"/>
    <w:rsid w:val="002D26C6"/>
    <w:rsid w:val="002D503E"/>
    <w:rsid w:val="002E1E99"/>
    <w:rsid w:val="002E6357"/>
    <w:rsid w:val="002F4222"/>
    <w:rsid w:val="002F7601"/>
    <w:rsid w:val="003057AB"/>
    <w:rsid w:val="00311AD3"/>
    <w:rsid w:val="003154AF"/>
    <w:rsid w:val="00321059"/>
    <w:rsid w:val="00323231"/>
    <w:rsid w:val="003242C2"/>
    <w:rsid w:val="00324C94"/>
    <w:rsid w:val="00324C96"/>
    <w:rsid w:val="00325A5A"/>
    <w:rsid w:val="0032754E"/>
    <w:rsid w:val="0032781C"/>
    <w:rsid w:val="00332C95"/>
    <w:rsid w:val="00333475"/>
    <w:rsid w:val="00333BAF"/>
    <w:rsid w:val="003404C5"/>
    <w:rsid w:val="003412F9"/>
    <w:rsid w:val="003426CD"/>
    <w:rsid w:val="00342A6B"/>
    <w:rsid w:val="00345A14"/>
    <w:rsid w:val="00352DAC"/>
    <w:rsid w:val="00353630"/>
    <w:rsid w:val="00354A20"/>
    <w:rsid w:val="00355C88"/>
    <w:rsid w:val="00357422"/>
    <w:rsid w:val="003601FF"/>
    <w:rsid w:val="00361AA4"/>
    <w:rsid w:val="00362F88"/>
    <w:rsid w:val="00363907"/>
    <w:rsid w:val="0036492E"/>
    <w:rsid w:val="00370BE0"/>
    <w:rsid w:val="00372487"/>
    <w:rsid w:val="0037526B"/>
    <w:rsid w:val="003852E2"/>
    <w:rsid w:val="003904F1"/>
    <w:rsid w:val="00390825"/>
    <w:rsid w:val="00391D82"/>
    <w:rsid w:val="00393475"/>
    <w:rsid w:val="00396C00"/>
    <w:rsid w:val="00397D02"/>
    <w:rsid w:val="003A6D84"/>
    <w:rsid w:val="003A728C"/>
    <w:rsid w:val="003B3B1B"/>
    <w:rsid w:val="003B498A"/>
    <w:rsid w:val="003B74A7"/>
    <w:rsid w:val="003C05AF"/>
    <w:rsid w:val="003C0B8B"/>
    <w:rsid w:val="003C177D"/>
    <w:rsid w:val="003C345A"/>
    <w:rsid w:val="003D0693"/>
    <w:rsid w:val="003D47F3"/>
    <w:rsid w:val="003D606F"/>
    <w:rsid w:val="003D6BE7"/>
    <w:rsid w:val="003E361B"/>
    <w:rsid w:val="003E7C40"/>
    <w:rsid w:val="003F0F96"/>
    <w:rsid w:val="003F4A0A"/>
    <w:rsid w:val="003F4DE4"/>
    <w:rsid w:val="003F6463"/>
    <w:rsid w:val="003F7342"/>
    <w:rsid w:val="00402FD6"/>
    <w:rsid w:val="00403723"/>
    <w:rsid w:val="00403D02"/>
    <w:rsid w:val="004157DB"/>
    <w:rsid w:val="00420535"/>
    <w:rsid w:val="0042222A"/>
    <w:rsid w:val="004229AB"/>
    <w:rsid w:val="00433579"/>
    <w:rsid w:val="00444EBD"/>
    <w:rsid w:val="00445DEF"/>
    <w:rsid w:val="004461A3"/>
    <w:rsid w:val="00447F17"/>
    <w:rsid w:val="00453793"/>
    <w:rsid w:val="004624CA"/>
    <w:rsid w:val="00463287"/>
    <w:rsid w:val="0046349D"/>
    <w:rsid w:val="00463965"/>
    <w:rsid w:val="00463D35"/>
    <w:rsid w:val="00464683"/>
    <w:rsid w:val="00467B85"/>
    <w:rsid w:val="00467C68"/>
    <w:rsid w:val="004702EB"/>
    <w:rsid w:val="00475D61"/>
    <w:rsid w:val="00475F4D"/>
    <w:rsid w:val="0048027D"/>
    <w:rsid w:val="00482F0C"/>
    <w:rsid w:val="00483294"/>
    <w:rsid w:val="0048522E"/>
    <w:rsid w:val="0049298A"/>
    <w:rsid w:val="00492D3E"/>
    <w:rsid w:val="004949BD"/>
    <w:rsid w:val="00495B94"/>
    <w:rsid w:val="0049605A"/>
    <w:rsid w:val="004A032D"/>
    <w:rsid w:val="004A269E"/>
    <w:rsid w:val="004A29C7"/>
    <w:rsid w:val="004A3D83"/>
    <w:rsid w:val="004B4502"/>
    <w:rsid w:val="004B71EC"/>
    <w:rsid w:val="004C0B4E"/>
    <w:rsid w:val="004C261D"/>
    <w:rsid w:val="004C649B"/>
    <w:rsid w:val="004C7F4E"/>
    <w:rsid w:val="004D1942"/>
    <w:rsid w:val="004D1D44"/>
    <w:rsid w:val="004D2E76"/>
    <w:rsid w:val="004D308A"/>
    <w:rsid w:val="004E024E"/>
    <w:rsid w:val="004E050B"/>
    <w:rsid w:val="004E190B"/>
    <w:rsid w:val="004E326B"/>
    <w:rsid w:val="004E3CCE"/>
    <w:rsid w:val="004E53F7"/>
    <w:rsid w:val="004E5E6C"/>
    <w:rsid w:val="004F35CB"/>
    <w:rsid w:val="004F5EE6"/>
    <w:rsid w:val="005040B4"/>
    <w:rsid w:val="00505166"/>
    <w:rsid w:val="00507FB4"/>
    <w:rsid w:val="0051408B"/>
    <w:rsid w:val="00514BBC"/>
    <w:rsid w:val="0052352C"/>
    <w:rsid w:val="0053499F"/>
    <w:rsid w:val="00534F12"/>
    <w:rsid w:val="00535B29"/>
    <w:rsid w:val="00536046"/>
    <w:rsid w:val="0054207F"/>
    <w:rsid w:val="00542A70"/>
    <w:rsid w:val="005471BD"/>
    <w:rsid w:val="00550697"/>
    <w:rsid w:val="00550E63"/>
    <w:rsid w:val="005529F7"/>
    <w:rsid w:val="0055423F"/>
    <w:rsid w:val="00554666"/>
    <w:rsid w:val="00556619"/>
    <w:rsid w:val="00560804"/>
    <w:rsid w:val="0057092C"/>
    <w:rsid w:val="00576A3D"/>
    <w:rsid w:val="00577416"/>
    <w:rsid w:val="00581F5A"/>
    <w:rsid w:val="00583244"/>
    <w:rsid w:val="00584279"/>
    <w:rsid w:val="00584BC3"/>
    <w:rsid w:val="005856B0"/>
    <w:rsid w:val="005873D4"/>
    <w:rsid w:val="005905D1"/>
    <w:rsid w:val="00592627"/>
    <w:rsid w:val="00595E8C"/>
    <w:rsid w:val="0059673F"/>
    <w:rsid w:val="005969B4"/>
    <w:rsid w:val="00596CA4"/>
    <w:rsid w:val="005975CB"/>
    <w:rsid w:val="005A12A9"/>
    <w:rsid w:val="005A1A22"/>
    <w:rsid w:val="005A6248"/>
    <w:rsid w:val="005A6941"/>
    <w:rsid w:val="005B12A0"/>
    <w:rsid w:val="005B27E9"/>
    <w:rsid w:val="005B5550"/>
    <w:rsid w:val="005B6715"/>
    <w:rsid w:val="005B69FD"/>
    <w:rsid w:val="005B77F1"/>
    <w:rsid w:val="005C0B98"/>
    <w:rsid w:val="005C126F"/>
    <w:rsid w:val="005C1AEB"/>
    <w:rsid w:val="005C7B2A"/>
    <w:rsid w:val="005D7598"/>
    <w:rsid w:val="005E1D32"/>
    <w:rsid w:val="005E297C"/>
    <w:rsid w:val="005E321E"/>
    <w:rsid w:val="005E4CD2"/>
    <w:rsid w:val="005E51A8"/>
    <w:rsid w:val="005E6F06"/>
    <w:rsid w:val="005F72F1"/>
    <w:rsid w:val="005F7E9E"/>
    <w:rsid w:val="00601EAB"/>
    <w:rsid w:val="00602DD5"/>
    <w:rsid w:val="00602FC4"/>
    <w:rsid w:val="00604667"/>
    <w:rsid w:val="006058E2"/>
    <w:rsid w:val="00605B77"/>
    <w:rsid w:val="0060602C"/>
    <w:rsid w:val="00613438"/>
    <w:rsid w:val="00624997"/>
    <w:rsid w:val="00626B6B"/>
    <w:rsid w:val="006328D0"/>
    <w:rsid w:val="00634B9A"/>
    <w:rsid w:val="00646FBF"/>
    <w:rsid w:val="0065088B"/>
    <w:rsid w:val="0065177A"/>
    <w:rsid w:val="00651D50"/>
    <w:rsid w:val="0065345E"/>
    <w:rsid w:val="00663526"/>
    <w:rsid w:val="00670042"/>
    <w:rsid w:val="00674DC9"/>
    <w:rsid w:val="006817AE"/>
    <w:rsid w:val="00684CF8"/>
    <w:rsid w:val="00685690"/>
    <w:rsid w:val="00687039"/>
    <w:rsid w:val="00692871"/>
    <w:rsid w:val="00696785"/>
    <w:rsid w:val="006A1510"/>
    <w:rsid w:val="006A2303"/>
    <w:rsid w:val="006A33F3"/>
    <w:rsid w:val="006A3DA6"/>
    <w:rsid w:val="006A5B47"/>
    <w:rsid w:val="006A7F2C"/>
    <w:rsid w:val="006B35E6"/>
    <w:rsid w:val="006B6CB9"/>
    <w:rsid w:val="006B7312"/>
    <w:rsid w:val="006B7B6F"/>
    <w:rsid w:val="006C2482"/>
    <w:rsid w:val="006C55B8"/>
    <w:rsid w:val="006C7858"/>
    <w:rsid w:val="006D0612"/>
    <w:rsid w:val="006D09A9"/>
    <w:rsid w:val="006D2860"/>
    <w:rsid w:val="006D2927"/>
    <w:rsid w:val="006D55E8"/>
    <w:rsid w:val="006D5ABB"/>
    <w:rsid w:val="006E0F91"/>
    <w:rsid w:val="006E2294"/>
    <w:rsid w:val="006E2325"/>
    <w:rsid w:val="006E29A4"/>
    <w:rsid w:val="006E3E63"/>
    <w:rsid w:val="006E5B5D"/>
    <w:rsid w:val="006E6A68"/>
    <w:rsid w:val="006E7681"/>
    <w:rsid w:val="006F06B4"/>
    <w:rsid w:val="006F3495"/>
    <w:rsid w:val="006F75DC"/>
    <w:rsid w:val="00702B45"/>
    <w:rsid w:val="007035F4"/>
    <w:rsid w:val="0070617E"/>
    <w:rsid w:val="00710C7F"/>
    <w:rsid w:val="00711F06"/>
    <w:rsid w:val="0071216A"/>
    <w:rsid w:val="007218DC"/>
    <w:rsid w:val="00723606"/>
    <w:rsid w:val="00726629"/>
    <w:rsid w:val="00731CB4"/>
    <w:rsid w:val="00735366"/>
    <w:rsid w:val="00742DBA"/>
    <w:rsid w:val="00746173"/>
    <w:rsid w:val="00746FFB"/>
    <w:rsid w:val="0075036D"/>
    <w:rsid w:val="00750FFF"/>
    <w:rsid w:val="007546C7"/>
    <w:rsid w:val="00757404"/>
    <w:rsid w:val="00764205"/>
    <w:rsid w:val="00764618"/>
    <w:rsid w:val="007649CD"/>
    <w:rsid w:val="00764CB0"/>
    <w:rsid w:val="007717A4"/>
    <w:rsid w:val="00771B80"/>
    <w:rsid w:val="00775ECC"/>
    <w:rsid w:val="007813DF"/>
    <w:rsid w:val="007816CB"/>
    <w:rsid w:val="00784327"/>
    <w:rsid w:val="007856F5"/>
    <w:rsid w:val="0078689B"/>
    <w:rsid w:val="007871DF"/>
    <w:rsid w:val="007915F6"/>
    <w:rsid w:val="007932AD"/>
    <w:rsid w:val="007937AD"/>
    <w:rsid w:val="0079572C"/>
    <w:rsid w:val="007974D6"/>
    <w:rsid w:val="007A4437"/>
    <w:rsid w:val="007A55D7"/>
    <w:rsid w:val="007A57BA"/>
    <w:rsid w:val="007A6696"/>
    <w:rsid w:val="007A797D"/>
    <w:rsid w:val="007C2CEA"/>
    <w:rsid w:val="007C6250"/>
    <w:rsid w:val="007C6943"/>
    <w:rsid w:val="007D25C3"/>
    <w:rsid w:val="007D4E2C"/>
    <w:rsid w:val="007D7F15"/>
    <w:rsid w:val="007E2300"/>
    <w:rsid w:val="007E5B51"/>
    <w:rsid w:val="007E7FF3"/>
    <w:rsid w:val="007F0B08"/>
    <w:rsid w:val="007F27CA"/>
    <w:rsid w:val="007F2F6D"/>
    <w:rsid w:val="008048A3"/>
    <w:rsid w:val="00805E48"/>
    <w:rsid w:val="00807E0F"/>
    <w:rsid w:val="00810353"/>
    <w:rsid w:val="00813E8C"/>
    <w:rsid w:val="00815CCE"/>
    <w:rsid w:val="00824094"/>
    <w:rsid w:val="00831E4F"/>
    <w:rsid w:val="00833DF8"/>
    <w:rsid w:val="008347AC"/>
    <w:rsid w:val="0083642B"/>
    <w:rsid w:val="00836D10"/>
    <w:rsid w:val="00844484"/>
    <w:rsid w:val="00850274"/>
    <w:rsid w:val="00851273"/>
    <w:rsid w:val="00853552"/>
    <w:rsid w:val="008538C3"/>
    <w:rsid w:val="008673DA"/>
    <w:rsid w:val="00886FFE"/>
    <w:rsid w:val="008918D9"/>
    <w:rsid w:val="00891917"/>
    <w:rsid w:val="00895588"/>
    <w:rsid w:val="008966FA"/>
    <w:rsid w:val="008A5272"/>
    <w:rsid w:val="008A75B6"/>
    <w:rsid w:val="008B1766"/>
    <w:rsid w:val="008B4063"/>
    <w:rsid w:val="008B547A"/>
    <w:rsid w:val="008B549E"/>
    <w:rsid w:val="008B5BA2"/>
    <w:rsid w:val="008B78B4"/>
    <w:rsid w:val="008B7ED2"/>
    <w:rsid w:val="008C053D"/>
    <w:rsid w:val="008C0CAA"/>
    <w:rsid w:val="008C1387"/>
    <w:rsid w:val="008C2860"/>
    <w:rsid w:val="008C5A67"/>
    <w:rsid w:val="008C6703"/>
    <w:rsid w:val="008D0027"/>
    <w:rsid w:val="008D015A"/>
    <w:rsid w:val="008D0798"/>
    <w:rsid w:val="008D0A47"/>
    <w:rsid w:val="008D1533"/>
    <w:rsid w:val="008D41BD"/>
    <w:rsid w:val="008D541A"/>
    <w:rsid w:val="008D5D78"/>
    <w:rsid w:val="008D625D"/>
    <w:rsid w:val="008D7899"/>
    <w:rsid w:val="008D7945"/>
    <w:rsid w:val="008E063F"/>
    <w:rsid w:val="008E2203"/>
    <w:rsid w:val="008E2769"/>
    <w:rsid w:val="008E30D3"/>
    <w:rsid w:val="008E605C"/>
    <w:rsid w:val="008F0EF9"/>
    <w:rsid w:val="008F18C7"/>
    <w:rsid w:val="008F2116"/>
    <w:rsid w:val="008F74F9"/>
    <w:rsid w:val="008F77C5"/>
    <w:rsid w:val="008F7DFD"/>
    <w:rsid w:val="009040E0"/>
    <w:rsid w:val="00904164"/>
    <w:rsid w:val="00904FE4"/>
    <w:rsid w:val="00906910"/>
    <w:rsid w:val="00912CC4"/>
    <w:rsid w:val="00915826"/>
    <w:rsid w:val="00915BF6"/>
    <w:rsid w:val="00921DF0"/>
    <w:rsid w:val="00923CA6"/>
    <w:rsid w:val="00933E95"/>
    <w:rsid w:val="00935D53"/>
    <w:rsid w:val="00940687"/>
    <w:rsid w:val="009511AA"/>
    <w:rsid w:val="00954EDF"/>
    <w:rsid w:val="00954F4E"/>
    <w:rsid w:val="00956ABB"/>
    <w:rsid w:val="0095709A"/>
    <w:rsid w:val="009617A4"/>
    <w:rsid w:val="00965B7A"/>
    <w:rsid w:val="009671AF"/>
    <w:rsid w:val="009769CA"/>
    <w:rsid w:val="00976B41"/>
    <w:rsid w:val="00976CFF"/>
    <w:rsid w:val="009834AC"/>
    <w:rsid w:val="0098407E"/>
    <w:rsid w:val="0098614D"/>
    <w:rsid w:val="0098680F"/>
    <w:rsid w:val="009872D4"/>
    <w:rsid w:val="0099042E"/>
    <w:rsid w:val="0099247B"/>
    <w:rsid w:val="00992706"/>
    <w:rsid w:val="00995C7C"/>
    <w:rsid w:val="009A0457"/>
    <w:rsid w:val="009A1CDE"/>
    <w:rsid w:val="009A536B"/>
    <w:rsid w:val="009A6275"/>
    <w:rsid w:val="009A6D72"/>
    <w:rsid w:val="009B24B0"/>
    <w:rsid w:val="009B2CD1"/>
    <w:rsid w:val="009B3C91"/>
    <w:rsid w:val="009B4029"/>
    <w:rsid w:val="009B7E0A"/>
    <w:rsid w:val="009C20B8"/>
    <w:rsid w:val="009C56C4"/>
    <w:rsid w:val="009C6ECD"/>
    <w:rsid w:val="009D2363"/>
    <w:rsid w:val="009D7402"/>
    <w:rsid w:val="009E058F"/>
    <w:rsid w:val="009E1C0D"/>
    <w:rsid w:val="009E2751"/>
    <w:rsid w:val="009E64F7"/>
    <w:rsid w:val="009E780A"/>
    <w:rsid w:val="009F00DC"/>
    <w:rsid w:val="009F059E"/>
    <w:rsid w:val="009F0A01"/>
    <w:rsid w:val="009F26AA"/>
    <w:rsid w:val="009F296E"/>
    <w:rsid w:val="009F45AE"/>
    <w:rsid w:val="009F7247"/>
    <w:rsid w:val="009F7EC2"/>
    <w:rsid w:val="00A015FF"/>
    <w:rsid w:val="00A025E8"/>
    <w:rsid w:val="00A02A12"/>
    <w:rsid w:val="00A0596D"/>
    <w:rsid w:val="00A07EB3"/>
    <w:rsid w:val="00A12382"/>
    <w:rsid w:val="00A12E08"/>
    <w:rsid w:val="00A1418B"/>
    <w:rsid w:val="00A15297"/>
    <w:rsid w:val="00A16223"/>
    <w:rsid w:val="00A2040E"/>
    <w:rsid w:val="00A219FF"/>
    <w:rsid w:val="00A27414"/>
    <w:rsid w:val="00A3210C"/>
    <w:rsid w:val="00A34F62"/>
    <w:rsid w:val="00A36E00"/>
    <w:rsid w:val="00A41C44"/>
    <w:rsid w:val="00A42FEA"/>
    <w:rsid w:val="00A4775B"/>
    <w:rsid w:val="00A5248E"/>
    <w:rsid w:val="00A54D52"/>
    <w:rsid w:val="00A55554"/>
    <w:rsid w:val="00A56700"/>
    <w:rsid w:val="00A5680C"/>
    <w:rsid w:val="00A57881"/>
    <w:rsid w:val="00A6130F"/>
    <w:rsid w:val="00A630B8"/>
    <w:rsid w:val="00A63268"/>
    <w:rsid w:val="00A645D9"/>
    <w:rsid w:val="00A66602"/>
    <w:rsid w:val="00A71E77"/>
    <w:rsid w:val="00A74F71"/>
    <w:rsid w:val="00A77AA9"/>
    <w:rsid w:val="00A80039"/>
    <w:rsid w:val="00A84F75"/>
    <w:rsid w:val="00A85340"/>
    <w:rsid w:val="00A85B58"/>
    <w:rsid w:val="00A900D0"/>
    <w:rsid w:val="00A90F29"/>
    <w:rsid w:val="00A92928"/>
    <w:rsid w:val="00A94926"/>
    <w:rsid w:val="00A97193"/>
    <w:rsid w:val="00AB1EB5"/>
    <w:rsid w:val="00AB2757"/>
    <w:rsid w:val="00AC2D2D"/>
    <w:rsid w:val="00AD231D"/>
    <w:rsid w:val="00AD57F3"/>
    <w:rsid w:val="00AE05BD"/>
    <w:rsid w:val="00AE1F76"/>
    <w:rsid w:val="00AE220A"/>
    <w:rsid w:val="00AE241B"/>
    <w:rsid w:val="00AE3BC8"/>
    <w:rsid w:val="00AE3F56"/>
    <w:rsid w:val="00AE48D7"/>
    <w:rsid w:val="00AE4C60"/>
    <w:rsid w:val="00AE51A3"/>
    <w:rsid w:val="00AE56CF"/>
    <w:rsid w:val="00AF28DE"/>
    <w:rsid w:val="00AF397C"/>
    <w:rsid w:val="00AF685D"/>
    <w:rsid w:val="00B02BA6"/>
    <w:rsid w:val="00B03EB7"/>
    <w:rsid w:val="00B042F7"/>
    <w:rsid w:val="00B05C80"/>
    <w:rsid w:val="00B110EC"/>
    <w:rsid w:val="00B116B5"/>
    <w:rsid w:val="00B1374B"/>
    <w:rsid w:val="00B148D3"/>
    <w:rsid w:val="00B208AF"/>
    <w:rsid w:val="00B24B31"/>
    <w:rsid w:val="00B27CC5"/>
    <w:rsid w:val="00B351EF"/>
    <w:rsid w:val="00B46644"/>
    <w:rsid w:val="00B470E5"/>
    <w:rsid w:val="00B47B64"/>
    <w:rsid w:val="00B50831"/>
    <w:rsid w:val="00B50C06"/>
    <w:rsid w:val="00B557FD"/>
    <w:rsid w:val="00B561C3"/>
    <w:rsid w:val="00B57018"/>
    <w:rsid w:val="00B6003B"/>
    <w:rsid w:val="00B601C3"/>
    <w:rsid w:val="00B60382"/>
    <w:rsid w:val="00B6082E"/>
    <w:rsid w:val="00B62767"/>
    <w:rsid w:val="00B6292F"/>
    <w:rsid w:val="00B63AFE"/>
    <w:rsid w:val="00B64D8F"/>
    <w:rsid w:val="00B64EE8"/>
    <w:rsid w:val="00B65198"/>
    <w:rsid w:val="00B67BB7"/>
    <w:rsid w:val="00B71C49"/>
    <w:rsid w:val="00B757CE"/>
    <w:rsid w:val="00B766F9"/>
    <w:rsid w:val="00B80DED"/>
    <w:rsid w:val="00B85143"/>
    <w:rsid w:val="00B862F1"/>
    <w:rsid w:val="00B90F5A"/>
    <w:rsid w:val="00B9614E"/>
    <w:rsid w:val="00B97CFF"/>
    <w:rsid w:val="00BA1E9A"/>
    <w:rsid w:val="00BA27CF"/>
    <w:rsid w:val="00BA29E8"/>
    <w:rsid w:val="00BA688A"/>
    <w:rsid w:val="00BA7169"/>
    <w:rsid w:val="00BA7F76"/>
    <w:rsid w:val="00BB26FE"/>
    <w:rsid w:val="00BB2F7E"/>
    <w:rsid w:val="00BB4C82"/>
    <w:rsid w:val="00BB4E23"/>
    <w:rsid w:val="00BB6C1F"/>
    <w:rsid w:val="00BB7D66"/>
    <w:rsid w:val="00BB7F6F"/>
    <w:rsid w:val="00BC1F4A"/>
    <w:rsid w:val="00BD0293"/>
    <w:rsid w:val="00BD041A"/>
    <w:rsid w:val="00BD0698"/>
    <w:rsid w:val="00BD0FD7"/>
    <w:rsid w:val="00BD76B5"/>
    <w:rsid w:val="00BD78F4"/>
    <w:rsid w:val="00BE1485"/>
    <w:rsid w:val="00BE193E"/>
    <w:rsid w:val="00BE2164"/>
    <w:rsid w:val="00BE70B3"/>
    <w:rsid w:val="00BF5957"/>
    <w:rsid w:val="00C0022D"/>
    <w:rsid w:val="00C00CDD"/>
    <w:rsid w:val="00C04C3A"/>
    <w:rsid w:val="00C05215"/>
    <w:rsid w:val="00C05776"/>
    <w:rsid w:val="00C0786E"/>
    <w:rsid w:val="00C07FDF"/>
    <w:rsid w:val="00C109BA"/>
    <w:rsid w:val="00C13220"/>
    <w:rsid w:val="00C1350E"/>
    <w:rsid w:val="00C13D71"/>
    <w:rsid w:val="00C17424"/>
    <w:rsid w:val="00C252AE"/>
    <w:rsid w:val="00C331E2"/>
    <w:rsid w:val="00C3491E"/>
    <w:rsid w:val="00C37277"/>
    <w:rsid w:val="00C410C3"/>
    <w:rsid w:val="00C44E3B"/>
    <w:rsid w:val="00C467CB"/>
    <w:rsid w:val="00C50233"/>
    <w:rsid w:val="00C50C09"/>
    <w:rsid w:val="00C51F68"/>
    <w:rsid w:val="00C55114"/>
    <w:rsid w:val="00C56CC4"/>
    <w:rsid w:val="00C65066"/>
    <w:rsid w:val="00C72C3A"/>
    <w:rsid w:val="00C730F5"/>
    <w:rsid w:val="00C828FC"/>
    <w:rsid w:val="00C82A64"/>
    <w:rsid w:val="00C83A93"/>
    <w:rsid w:val="00C91FA0"/>
    <w:rsid w:val="00C928D1"/>
    <w:rsid w:val="00CA00B4"/>
    <w:rsid w:val="00CA3DE6"/>
    <w:rsid w:val="00CA3F5D"/>
    <w:rsid w:val="00CA50A4"/>
    <w:rsid w:val="00CA59BB"/>
    <w:rsid w:val="00CB1922"/>
    <w:rsid w:val="00CB1D6A"/>
    <w:rsid w:val="00CB77C8"/>
    <w:rsid w:val="00CC1686"/>
    <w:rsid w:val="00CC3BA9"/>
    <w:rsid w:val="00CD059D"/>
    <w:rsid w:val="00CE37CB"/>
    <w:rsid w:val="00CE6733"/>
    <w:rsid w:val="00D00B07"/>
    <w:rsid w:val="00D025E7"/>
    <w:rsid w:val="00D0434C"/>
    <w:rsid w:val="00D05DFA"/>
    <w:rsid w:val="00D0603F"/>
    <w:rsid w:val="00D0655C"/>
    <w:rsid w:val="00D06E98"/>
    <w:rsid w:val="00D07292"/>
    <w:rsid w:val="00D14C80"/>
    <w:rsid w:val="00D15306"/>
    <w:rsid w:val="00D22ADE"/>
    <w:rsid w:val="00D2462B"/>
    <w:rsid w:val="00D249DF"/>
    <w:rsid w:val="00D27106"/>
    <w:rsid w:val="00D300C0"/>
    <w:rsid w:val="00D3146E"/>
    <w:rsid w:val="00D33293"/>
    <w:rsid w:val="00D335A7"/>
    <w:rsid w:val="00D356C9"/>
    <w:rsid w:val="00D35745"/>
    <w:rsid w:val="00D40463"/>
    <w:rsid w:val="00D42F51"/>
    <w:rsid w:val="00D456AC"/>
    <w:rsid w:val="00D4735D"/>
    <w:rsid w:val="00D52739"/>
    <w:rsid w:val="00D55C6B"/>
    <w:rsid w:val="00D5798D"/>
    <w:rsid w:val="00D57B4D"/>
    <w:rsid w:val="00D619CD"/>
    <w:rsid w:val="00D6443A"/>
    <w:rsid w:val="00D64B0B"/>
    <w:rsid w:val="00D669EC"/>
    <w:rsid w:val="00D675B0"/>
    <w:rsid w:val="00D67E1F"/>
    <w:rsid w:val="00D730D3"/>
    <w:rsid w:val="00D75DB3"/>
    <w:rsid w:val="00D77F51"/>
    <w:rsid w:val="00D80411"/>
    <w:rsid w:val="00D82690"/>
    <w:rsid w:val="00D8321B"/>
    <w:rsid w:val="00D85717"/>
    <w:rsid w:val="00D8594B"/>
    <w:rsid w:val="00D873B9"/>
    <w:rsid w:val="00D91192"/>
    <w:rsid w:val="00D92B10"/>
    <w:rsid w:val="00D944FE"/>
    <w:rsid w:val="00D94CB2"/>
    <w:rsid w:val="00DA0048"/>
    <w:rsid w:val="00DA0D90"/>
    <w:rsid w:val="00DA5B59"/>
    <w:rsid w:val="00DA613B"/>
    <w:rsid w:val="00DA648D"/>
    <w:rsid w:val="00DA798E"/>
    <w:rsid w:val="00DA7C97"/>
    <w:rsid w:val="00DA7D4F"/>
    <w:rsid w:val="00DB4C2F"/>
    <w:rsid w:val="00DB4F5C"/>
    <w:rsid w:val="00DB5CBF"/>
    <w:rsid w:val="00DB5F41"/>
    <w:rsid w:val="00DC063C"/>
    <w:rsid w:val="00DC261E"/>
    <w:rsid w:val="00DC49FF"/>
    <w:rsid w:val="00DC7BE5"/>
    <w:rsid w:val="00DD39FE"/>
    <w:rsid w:val="00DD5761"/>
    <w:rsid w:val="00DE1F8F"/>
    <w:rsid w:val="00DF0FBF"/>
    <w:rsid w:val="00DF341E"/>
    <w:rsid w:val="00DF7796"/>
    <w:rsid w:val="00DF7DA3"/>
    <w:rsid w:val="00E06076"/>
    <w:rsid w:val="00E11860"/>
    <w:rsid w:val="00E15117"/>
    <w:rsid w:val="00E15F8E"/>
    <w:rsid w:val="00E16201"/>
    <w:rsid w:val="00E17574"/>
    <w:rsid w:val="00E229B6"/>
    <w:rsid w:val="00E24233"/>
    <w:rsid w:val="00E24B28"/>
    <w:rsid w:val="00E26033"/>
    <w:rsid w:val="00E2655F"/>
    <w:rsid w:val="00E30B1F"/>
    <w:rsid w:val="00E3398E"/>
    <w:rsid w:val="00E34A37"/>
    <w:rsid w:val="00E34B26"/>
    <w:rsid w:val="00E35400"/>
    <w:rsid w:val="00E35FA6"/>
    <w:rsid w:val="00E4130B"/>
    <w:rsid w:val="00E41CF6"/>
    <w:rsid w:val="00E41FDB"/>
    <w:rsid w:val="00E45B0C"/>
    <w:rsid w:val="00E4770F"/>
    <w:rsid w:val="00E5089A"/>
    <w:rsid w:val="00E51AB5"/>
    <w:rsid w:val="00E54422"/>
    <w:rsid w:val="00E568D0"/>
    <w:rsid w:val="00E56F70"/>
    <w:rsid w:val="00E62948"/>
    <w:rsid w:val="00E63AF3"/>
    <w:rsid w:val="00E7076D"/>
    <w:rsid w:val="00E72861"/>
    <w:rsid w:val="00E768B7"/>
    <w:rsid w:val="00E76A32"/>
    <w:rsid w:val="00E80D35"/>
    <w:rsid w:val="00E82842"/>
    <w:rsid w:val="00E8582C"/>
    <w:rsid w:val="00E8755B"/>
    <w:rsid w:val="00E87D80"/>
    <w:rsid w:val="00E91BBA"/>
    <w:rsid w:val="00EA6EE6"/>
    <w:rsid w:val="00EB32BD"/>
    <w:rsid w:val="00EB339C"/>
    <w:rsid w:val="00EB579F"/>
    <w:rsid w:val="00EB5B79"/>
    <w:rsid w:val="00EB66EA"/>
    <w:rsid w:val="00EB7716"/>
    <w:rsid w:val="00EC22F7"/>
    <w:rsid w:val="00EC58C9"/>
    <w:rsid w:val="00EC6E5E"/>
    <w:rsid w:val="00EC74AF"/>
    <w:rsid w:val="00ED36C9"/>
    <w:rsid w:val="00ED56F8"/>
    <w:rsid w:val="00EE74EE"/>
    <w:rsid w:val="00EF03A8"/>
    <w:rsid w:val="00EF2044"/>
    <w:rsid w:val="00F00683"/>
    <w:rsid w:val="00F02548"/>
    <w:rsid w:val="00F02F55"/>
    <w:rsid w:val="00F03A7C"/>
    <w:rsid w:val="00F03C17"/>
    <w:rsid w:val="00F04B0D"/>
    <w:rsid w:val="00F07280"/>
    <w:rsid w:val="00F10A4B"/>
    <w:rsid w:val="00F11C38"/>
    <w:rsid w:val="00F139B3"/>
    <w:rsid w:val="00F15FE5"/>
    <w:rsid w:val="00F165CD"/>
    <w:rsid w:val="00F2051C"/>
    <w:rsid w:val="00F2271E"/>
    <w:rsid w:val="00F27035"/>
    <w:rsid w:val="00F300AB"/>
    <w:rsid w:val="00F30EDB"/>
    <w:rsid w:val="00F314E2"/>
    <w:rsid w:val="00F4032B"/>
    <w:rsid w:val="00F42885"/>
    <w:rsid w:val="00F45724"/>
    <w:rsid w:val="00F4641F"/>
    <w:rsid w:val="00F515AB"/>
    <w:rsid w:val="00F533F5"/>
    <w:rsid w:val="00F60577"/>
    <w:rsid w:val="00F61935"/>
    <w:rsid w:val="00F648B3"/>
    <w:rsid w:val="00F73A7C"/>
    <w:rsid w:val="00F758B1"/>
    <w:rsid w:val="00F76A66"/>
    <w:rsid w:val="00F77CE0"/>
    <w:rsid w:val="00F80BBC"/>
    <w:rsid w:val="00F8345D"/>
    <w:rsid w:val="00F8546B"/>
    <w:rsid w:val="00F85C67"/>
    <w:rsid w:val="00F90027"/>
    <w:rsid w:val="00F90079"/>
    <w:rsid w:val="00FA1CAD"/>
    <w:rsid w:val="00FA4908"/>
    <w:rsid w:val="00FA4FD6"/>
    <w:rsid w:val="00FB406D"/>
    <w:rsid w:val="00FB4791"/>
    <w:rsid w:val="00FB6C5B"/>
    <w:rsid w:val="00FB6E24"/>
    <w:rsid w:val="00FB79B8"/>
    <w:rsid w:val="00FC248B"/>
    <w:rsid w:val="00FC2515"/>
    <w:rsid w:val="00FC575E"/>
    <w:rsid w:val="00FC57A9"/>
    <w:rsid w:val="00FC7792"/>
    <w:rsid w:val="00FD4F94"/>
    <w:rsid w:val="00FD54D8"/>
    <w:rsid w:val="00FE5733"/>
    <w:rsid w:val="00FE6011"/>
    <w:rsid w:val="00FE6154"/>
    <w:rsid w:val="00FF09A7"/>
    <w:rsid w:val="00FF1624"/>
    <w:rsid w:val="00FF1932"/>
    <w:rsid w:val="00FF31CE"/>
    <w:rsid w:val="00FF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3F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2627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592627"/>
    <w:rPr>
      <w:rFonts w:ascii="Cambria" w:hAnsi="Cambria" w:cs="Cambria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9B3C91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9B3C9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9B3C91"/>
    <w:rPr>
      <w:sz w:val="22"/>
      <w:szCs w:val="22"/>
    </w:rPr>
  </w:style>
  <w:style w:type="paragraph" w:styleId="NoSpacing">
    <w:name w:val="No Spacing"/>
    <w:uiPriority w:val="1"/>
    <w:qFormat/>
    <w:rsid w:val="003D6BE7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2518FD"/>
    <w:pPr>
      <w:ind w:left="720"/>
    </w:pPr>
  </w:style>
  <w:style w:type="table" w:styleId="TableGrid">
    <w:name w:val="Table Grid"/>
    <w:basedOn w:val="TableNormal"/>
    <w:uiPriority w:val="99"/>
    <w:rsid w:val="008D1533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rsid w:val="00604667"/>
    <w:pPr>
      <w:spacing w:after="0" w:line="240" w:lineRule="auto"/>
      <w:ind w:firstLine="720"/>
    </w:pPr>
    <w:rPr>
      <w:sz w:val="24"/>
      <w:szCs w:val="24"/>
    </w:rPr>
  </w:style>
  <w:style w:type="character" w:customStyle="1" w:styleId="BodyTextIndentChar">
    <w:name w:val="Body Text Indent Char"/>
    <w:link w:val="BodyTextIndent"/>
    <w:uiPriority w:val="99"/>
    <w:locked/>
    <w:rsid w:val="00604667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604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04667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4C2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C2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C261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261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261D"/>
    <w:rPr>
      <w:b/>
      <w:bCs/>
    </w:rPr>
  </w:style>
  <w:style w:type="paragraph" w:styleId="Revision">
    <w:name w:val="Revision"/>
    <w:hidden/>
    <w:uiPriority w:val="99"/>
    <w:semiHidden/>
    <w:rsid w:val="004C261D"/>
    <w:rPr>
      <w:rFonts w:cs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9F0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F059E"/>
  </w:style>
  <w:style w:type="character" w:styleId="FootnoteReference">
    <w:name w:val="footnote reference"/>
    <w:uiPriority w:val="99"/>
    <w:semiHidden/>
    <w:rsid w:val="009F059E"/>
    <w:rPr>
      <w:vertAlign w:val="superscript"/>
    </w:rPr>
  </w:style>
  <w:style w:type="character" w:styleId="Hyperlink">
    <w:name w:val="Hyperlink"/>
    <w:uiPriority w:val="99"/>
    <w:rsid w:val="00433579"/>
    <w:rPr>
      <w:color w:val="0000FF"/>
      <w:u w:val="single"/>
    </w:rPr>
  </w:style>
  <w:style w:type="table" w:customStyle="1" w:styleId="MediumShading11">
    <w:name w:val="Medium Shading 11"/>
    <w:basedOn w:val="TableNormal"/>
    <w:uiPriority w:val="63"/>
    <w:rsid w:val="008C1387"/>
    <w:rPr>
      <w:rFonts w:cs="Calibri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BankNormal">
    <w:name w:val="BankNormal"/>
    <w:basedOn w:val="Normal"/>
    <w:uiPriority w:val="99"/>
    <w:rsid w:val="006C7858"/>
    <w:pPr>
      <w:spacing w:after="240" w:line="240" w:lineRule="auto"/>
    </w:pPr>
    <w:rPr>
      <w:sz w:val="24"/>
      <w:szCs w:val="24"/>
    </w:rPr>
  </w:style>
  <w:style w:type="character" w:customStyle="1" w:styleId="preparersnote">
    <w:name w:val="preparer's note"/>
    <w:rsid w:val="00674DC9"/>
    <w:rPr>
      <w:rFonts w:cs="Times New Roman"/>
      <w:b/>
      <w:i/>
      <w:iCs/>
    </w:rPr>
  </w:style>
  <w:style w:type="paragraph" w:styleId="Subtitle">
    <w:name w:val="Subtitle"/>
    <w:basedOn w:val="Normal"/>
    <w:next w:val="Normal"/>
    <w:link w:val="SubtitleChar"/>
    <w:qFormat/>
    <w:locked/>
    <w:rsid w:val="00577416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SubtitleChar">
    <w:name w:val="Subtitle Char"/>
    <w:link w:val="Subtitle"/>
    <w:rsid w:val="00577416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849</Words>
  <Characters>4840</Characters>
  <Application>Microsoft Office Word</Application>
  <DocSecurity>0</DocSecurity>
  <Lines>40</Lines>
  <Paragraphs>11</Paragraphs>
  <ScaleCrop>false</ScaleCrop>
  <Company/>
  <LinksUpToDate>false</LinksUpToDate>
  <CharactersWithSpaces>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Shahida Jamil</dc:creator>
  <dc:description>Document was created by {applicationname}, version: {version}</dc:description>
  <cp:lastModifiedBy>User</cp:lastModifiedBy>
  <cp:revision>8</cp:revision>
  <cp:lastPrinted>2015-12-19T18:45:00Z</cp:lastPrinted>
  <dcterms:created xsi:type="dcterms:W3CDTF">2016-05-02T08:56:00Z</dcterms:created>
  <dcterms:modified xsi:type="dcterms:W3CDTF">2016-05-15T06:56:00Z</dcterms:modified>
</cp:coreProperties>
</file>